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764" w:rsidRDefault="008A0764" w:rsidP="008A076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1"/>
          <w:szCs w:val="21"/>
          <w:lang w:eastAsia="en-GB"/>
        </w:rPr>
        <w:drawing>
          <wp:anchor distT="0" distB="0" distL="114300" distR="114300" simplePos="0" relativeHeight="251659264" behindDoc="0" locked="0" layoutInCell="1" allowOverlap="1" wp14:anchorId="497268D0" wp14:editId="452BD4AB">
            <wp:simplePos x="0" y="0"/>
            <wp:positionH relativeFrom="column">
              <wp:posOffset>64135</wp:posOffset>
            </wp:positionH>
            <wp:positionV relativeFrom="paragraph">
              <wp:posOffset>7303</wp:posOffset>
            </wp:positionV>
            <wp:extent cx="809625" cy="809625"/>
            <wp:effectExtent l="0" t="0" r="9525" b="9525"/>
            <wp:wrapNone/>
            <wp:docPr id="6" name="Picture 6" descr="http://nebula.wsimg.com/5e0d23adefaf5fd4b203d86d2b22f6c8?AccessKeyId=4A25DCF6339B35D84DF2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5e0d23adefaf5fd4b203d86d2b22f6c8?AccessKeyId=4A25DCF6339B35D84DF2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1"/>
          <w:szCs w:val="21"/>
          <w:lang w:eastAsia="en-GB"/>
        </w:rPr>
        <w:drawing>
          <wp:anchor distT="0" distB="0" distL="114300" distR="114300" simplePos="0" relativeHeight="251660288" behindDoc="0" locked="0" layoutInCell="1" allowOverlap="1" wp14:anchorId="14BD74D4" wp14:editId="4337A99B">
            <wp:simplePos x="0" y="0"/>
            <wp:positionH relativeFrom="column">
              <wp:posOffset>4814570</wp:posOffset>
            </wp:positionH>
            <wp:positionV relativeFrom="paragraph">
              <wp:posOffset>10160</wp:posOffset>
            </wp:positionV>
            <wp:extent cx="809625" cy="809625"/>
            <wp:effectExtent l="0" t="0" r="9525" b="9525"/>
            <wp:wrapNone/>
            <wp:docPr id="7" name="Picture 7" descr="http://nebula.wsimg.com/5e0d23adefaf5fd4b203d86d2b22f6c8?AccessKeyId=4A25DCF6339B35D84DF2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5e0d23adefaf5fd4b203d86d2b22f6c8?AccessKeyId=4A25DCF6339B35D84DF2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0764" w:rsidRDefault="008A0764" w:rsidP="008A076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5426A">
        <w:rPr>
          <w:rFonts w:ascii="Arial" w:hAnsi="Arial" w:cs="Arial"/>
          <w:sz w:val="28"/>
          <w:szCs w:val="28"/>
        </w:rPr>
        <w:t>Historic Island Championship Results:</w:t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2180"/>
        <w:gridCol w:w="1020"/>
        <w:gridCol w:w="5660"/>
      </w:tblGrid>
      <w:tr w:rsidR="00234743" w:rsidRPr="00234743" w:rsidTr="00234743">
        <w:trPr>
          <w:trHeight w:val="578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Matt Pinel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Singles 2007, 2009, Doubles 2012, 2015, 2016, Men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 Triples 2012, 2014, Open Triples 2014</w:t>
            </w:r>
          </w:p>
        </w:tc>
      </w:tr>
      <w:tr w:rsidR="00234743" w:rsidRPr="00234743" w:rsidTr="00234743">
        <w:trPr>
          <w:trHeight w:val="578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Toby Northern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Singles 2013, 2015, Doubles 2014, 2015, 2016 Men's Triples 2015</w:t>
            </w:r>
          </w:p>
        </w:tc>
      </w:tr>
      <w:tr w:rsidR="00234743" w:rsidRPr="00234743" w:rsidTr="00234743">
        <w:trPr>
          <w:trHeight w:val="578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Keith Boleat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2007, 2008, 2016, Doubles 2013, Men's Triples 2016</w:t>
            </w:r>
          </w:p>
        </w:tc>
      </w:tr>
      <w:tr w:rsidR="00234743" w:rsidRPr="00234743" w:rsidTr="00234743">
        <w:trPr>
          <w:trHeight w:val="578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Neil Selby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2007, 2008, 2016, Singles 2012, Men's Triples 2016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Jeremy Grigg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Singles 2011, Doubles 2011, 2013, Men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 Triples 2012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Gordon De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Gruchy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2006, Doubles 2009, 2010, Men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 Triples 2011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Helene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Retrosi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2009, 2012, Ladies Triples 2014, 2015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Michel Morel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2009, 2012, 2013, Men's Triples 2016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Chris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Romeril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2009, 2012, 2013, Men's Triples 2017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Joy Hart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2005, Doubles 2006, 2017, Ladies Triples 2016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Dorothy De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Gruchy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2006, Doubles 2009, 2010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Elaine Paisnel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2005, Singles 2008, Doubles 2006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Chris Pinel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2007, 2008, 2016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Derek Hart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Singles 2006, Men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 Triples 2011, Doubles 2017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Andrew Bellamy-Burt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Men's Triples 2014, 2017, Open Triples 2014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Callum Stewart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Men's Triples 2014, 2017, Open Triples 2014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Mark Nicol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Singles 2014, Open Triples 2013, 2017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Beryl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Vibert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2012, 2013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Dennis Le Mercier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Doubles 2007, Men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 Triples 2011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Keith Pinel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Doubles 2011, Men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 Triples 2012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Ken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Vibert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2006, Men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 Triples 2013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Lynda Taylor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2012, 2013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Matt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Buesnel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Men's Triples 2015, Singles 2016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Neil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Fennessy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Singles 2005, Open Triples 2010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Rita Le Brock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2012, 2013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Rob Birch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Doubles 2013, Singles 2017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Ross Payne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Doubles 2014, Men's Triples 2015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Alain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Aoutin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2010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Barbara Grover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2011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Christine Eccles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2014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Darren Le Brun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Doubles 2008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Fay Schofield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2015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Gary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Cowburn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2015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Gerald Rolland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2011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Graeme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Follain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Mens</w:t>
            </w:r>
            <w:proofErr w:type="spellEnd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Triples 2013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Heather McGrath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Doubles 2005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Ian Foster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2011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Jake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Romeril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2015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0BC96B15" wp14:editId="491DC285">
                  <wp:simplePos x="0" y="0"/>
                  <wp:positionH relativeFrom="column">
                    <wp:posOffset>149543</wp:posOffset>
                  </wp:positionH>
                  <wp:positionV relativeFrom="paragraph">
                    <wp:posOffset>72708</wp:posOffset>
                  </wp:positionV>
                  <wp:extent cx="809625" cy="809625"/>
                  <wp:effectExtent l="0" t="0" r="9525" b="9525"/>
                  <wp:wrapNone/>
                  <wp:docPr id="162" name="Picture 162" descr="http://nebula.wsimg.com/5e0d23adefaf5fd4b203d86d2b22f6c8?AccessKeyId=4A25DCF6339B35D84DF2&amp;disposition=0&amp;alloworigin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bula.wsimg.com/5e0d23adefaf5fd4b203d86d2b22f6c8?AccessKeyId=4A25DCF6339B35D84DF2&amp;disposition=0&amp;alloworigin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Joan Le Mercier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955" w:rsidRDefault="00B47955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47955" w:rsidRDefault="00B47955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47955" w:rsidRDefault="00B47955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47955" w:rsidRDefault="00B47955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47955" w:rsidRDefault="00B47955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47955" w:rsidRDefault="00B47955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47955" w:rsidRDefault="00B47955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BC96B15" wp14:editId="491DC285">
                  <wp:simplePos x="0" y="0"/>
                  <wp:positionH relativeFrom="column">
                    <wp:posOffset>2314575</wp:posOffset>
                  </wp:positionH>
                  <wp:positionV relativeFrom="paragraph">
                    <wp:posOffset>73025</wp:posOffset>
                  </wp:positionV>
                  <wp:extent cx="809625" cy="809625"/>
                  <wp:effectExtent l="0" t="0" r="9525" b="9525"/>
                  <wp:wrapNone/>
                  <wp:docPr id="163" name="Picture 163" descr="http://nebula.wsimg.com/5e0d23adefaf5fd4b203d86d2b22f6c8?AccessKeyId=4A25DCF6339B35D84DF2&amp;disposition=0&amp;alloworigin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bula.wsimg.com/5e0d23adefaf5fd4b203d86d2b22f6c8?AccessKeyId=4A25DCF6339B35D84DF2&amp;disposition=0&amp;alloworigin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47955" w:rsidRDefault="00B47955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Doubles 2007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Julie Brown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2011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Keaven</w:t>
            </w:r>
            <w:proofErr w:type="spellEnd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Taylor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Mens</w:t>
            </w:r>
            <w:proofErr w:type="spellEnd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Triples 2013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Lorna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Limbrick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2015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Maggie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Allchurch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2005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Marion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Simkin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2011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Mick Cottillard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Doubles 2008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Penny Foster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2011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Ray McGrath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Doubles 2005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Richard Sowerby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2015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GoBack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Rosie Boleat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2014</w:t>
            </w:r>
          </w:p>
        </w:tc>
      </w:tr>
      <w:bookmarkEnd w:id="0"/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Tony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Allchurch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Singles 2010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Tony Morton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2010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Wendy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Ritzema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2016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Judy Dove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2016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Geoffroy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Buffetrille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2017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James </w:t>
            </w:r>
            <w:proofErr w:type="spellStart"/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Gennoe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Open Triples 2017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Cassie Stewart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2017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Jean Stewart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2017</w:t>
            </w:r>
          </w:p>
        </w:tc>
      </w:tr>
      <w:tr w:rsidR="00234743" w:rsidRPr="00234743" w:rsidTr="00234743">
        <w:trPr>
          <w:trHeight w:val="293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Dawn Buckley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34743" w:rsidRPr="00234743" w:rsidRDefault="00234743" w:rsidP="002347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4743">
              <w:rPr>
                <w:rFonts w:ascii="Calibri" w:eastAsia="Times New Roman" w:hAnsi="Calibri" w:cs="Calibri"/>
                <w:color w:val="000000"/>
                <w:lang w:eastAsia="en-GB"/>
              </w:rPr>
              <w:t>Ladies Triples 2017</w:t>
            </w:r>
          </w:p>
        </w:tc>
      </w:tr>
    </w:tbl>
    <w:p w:rsidR="008A0764" w:rsidRDefault="008A0764" w:rsidP="008A0764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sectPr w:rsidR="008A0764" w:rsidSect="008A0764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64"/>
    <w:rsid w:val="00234743"/>
    <w:rsid w:val="002563F8"/>
    <w:rsid w:val="00260635"/>
    <w:rsid w:val="0042608D"/>
    <w:rsid w:val="00524C10"/>
    <w:rsid w:val="00571C8A"/>
    <w:rsid w:val="005E73A8"/>
    <w:rsid w:val="00654DE6"/>
    <w:rsid w:val="00795FA9"/>
    <w:rsid w:val="008A0764"/>
    <w:rsid w:val="00B47955"/>
    <w:rsid w:val="00BE2B75"/>
    <w:rsid w:val="00E227B0"/>
    <w:rsid w:val="00F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06AA"/>
  <w15:chartTrackingRefBased/>
  <w15:docId w15:val="{4B9C2424-6E51-484D-AFFF-2A647151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northern</dc:creator>
  <cp:keywords/>
  <dc:description/>
  <cp:lastModifiedBy>toby northern</cp:lastModifiedBy>
  <cp:revision>4</cp:revision>
  <dcterms:created xsi:type="dcterms:W3CDTF">2017-06-18T19:17:00Z</dcterms:created>
  <dcterms:modified xsi:type="dcterms:W3CDTF">2017-09-15T17:46:00Z</dcterms:modified>
</cp:coreProperties>
</file>