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4F" w:rsidRPr="00A16369" w:rsidRDefault="00C8193C" w:rsidP="00A16369">
      <w:pPr>
        <w:jc w:val="center"/>
        <w:rPr>
          <w:color w:val="auto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</w:t>
      </w:r>
      <w:r w:rsidR="001F6970" w:rsidRPr="00A16369">
        <w:rPr>
          <w:b/>
          <w:bCs/>
          <w:i/>
          <w:iCs/>
          <w:sz w:val="20"/>
          <w:szCs w:val="20"/>
        </w:rPr>
        <w:t>Monroeville Lo</w:t>
      </w:r>
      <w:r w:rsidR="00B17888" w:rsidRPr="00A16369">
        <w:rPr>
          <w:b/>
          <w:bCs/>
          <w:i/>
          <w:iCs/>
          <w:sz w:val="20"/>
          <w:szCs w:val="20"/>
        </w:rPr>
        <w:t>cal Schools</w:t>
      </w:r>
    </w:p>
    <w:p w:rsidR="00F06E4F" w:rsidRPr="00A16369" w:rsidRDefault="00F06E4F" w:rsidP="00A16369">
      <w:pPr>
        <w:jc w:val="center"/>
        <w:rPr>
          <w:b/>
          <w:bCs/>
          <w:i/>
          <w:iCs/>
          <w:sz w:val="20"/>
          <w:szCs w:val="20"/>
        </w:rPr>
      </w:pPr>
      <w:r w:rsidRPr="00A16369">
        <w:rPr>
          <w:b/>
          <w:bCs/>
          <w:i/>
          <w:iCs/>
          <w:sz w:val="20"/>
          <w:szCs w:val="20"/>
        </w:rPr>
        <w:t>Lunch</w:t>
      </w:r>
      <w:r w:rsidR="00A16369">
        <w:rPr>
          <w:b/>
          <w:bCs/>
          <w:i/>
          <w:iCs/>
          <w:sz w:val="20"/>
          <w:szCs w:val="20"/>
        </w:rPr>
        <w:t xml:space="preserve"> </w:t>
      </w:r>
      <w:r w:rsidR="00B17888" w:rsidRPr="00A16369">
        <w:rPr>
          <w:b/>
          <w:bCs/>
          <w:i/>
          <w:iCs/>
          <w:sz w:val="20"/>
          <w:szCs w:val="20"/>
        </w:rPr>
        <w:t>Menu</w:t>
      </w:r>
      <w:r w:rsidR="004F51CD" w:rsidRPr="00A16369">
        <w:rPr>
          <w:b/>
          <w:bCs/>
          <w:i/>
          <w:iCs/>
          <w:sz w:val="20"/>
          <w:szCs w:val="20"/>
        </w:rPr>
        <w:t xml:space="preserve">  </w:t>
      </w:r>
    </w:p>
    <w:p w:rsidR="006C2DB5" w:rsidRPr="00A16369" w:rsidRDefault="00440CBA" w:rsidP="001F697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SEPTEMBER 2022</w:t>
      </w:r>
      <w:r w:rsidR="001F6970" w:rsidRPr="00A16369">
        <w:rPr>
          <w:b/>
          <w:bCs/>
          <w:i/>
          <w:iCs/>
          <w:sz w:val="20"/>
          <w:szCs w:val="20"/>
        </w:rPr>
        <w:t xml:space="preserve">   </w:t>
      </w:r>
      <w:r w:rsidR="00C230D2" w:rsidRPr="00A16369">
        <w:rPr>
          <w:b/>
          <w:bCs/>
          <w:i/>
          <w:iCs/>
          <w:sz w:val="20"/>
          <w:szCs w:val="20"/>
        </w:rPr>
        <w:t xml:space="preserve"> </w:t>
      </w:r>
      <w:r w:rsidR="001F6970" w:rsidRPr="00A16369">
        <w:rPr>
          <w:b/>
          <w:bCs/>
          <w:i/>
          <w:iCs/>
          <w:sz w:val="20"/>
          <w:szCs w:val="20"/>
        </w:rPr>
        <w:t xml:space="preserve">  </w:t>
      </w:r>
    </w:p>
    <w:p w:rsidR="001F6970" w:rsidRPr="00CD1F27" w:rsidRDefault="00C230D2" w:rsidP="001F6970">
      <w:pPr>
        <w:jc w:val="center"/>
      </w:pPr>
      <w:r>
        <w:rPr>
          <w:b/>
          <w:bCs/>
          <w:i/>
          <w:iCs/>
        </w:rPr>
        <w:t xml:space="preserve">  </w:t>
      </w:r>
      <w:r w:rsidR="001F697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1F6970">
        <w:rPr>
          <w:b/>
          <w:bCs/>
          <w:i/>
          <w:iCs/>
        </w:rPr>
        <w:t xml:space="preserve">  </w:t>
      </w:r>
      <w:r w:rsidR="001F6970">
        <w:rPr>
          <w:color w:val="auto"/>
        </w:rPr>
        <w:t xml:space="preserve">    </w:t>
      </w:r>
      <w:r w:rsidR="001F6970">
        <w:t xml:space="preserve"> </w:t>
      </w:r>
    </w:p>
    <w:tbl>
      <w:tblPr>
        <w:tblStyle w:val="GridTable1Light"/>
        <w:tblW w:w="0" w:type="auto"/>
        <w:tblInd w:w="508" w:type="dxa"/>
        <w:tblLook w:val="0000" w:firstRow="0" w:lastRow="0" w:firstColumn="0" w:lastColumn="0" w:noHBand="0" w:noVBand="0"/>
      </w:tblPr>
      <w:tblGrid>
        <w:gridCol w:w="2947"/>
        <w:gridCol w:w="2820"/>
        <w:gridCol w:w="2819"/>
        <w:gridCol w:w="2820"/>
        <w:gridCol w:w="2974"/>
      </w:tblGrid>
      <w:tr w:rsidR="0058142D" w:rsidTr="00CF7AF9">
        <w:trPr>
          <w:trHeight w:val="330"/>
        </w:trPr>
        <w:tc>
          <w:tcPr>
            <w:tcW w:w="2797" w:type="dxa"/>
          </w:tcPr>
          <w:p w:rsidR="00A7757F" w:rsidRDefault="00A7757F">
            <w:pPr>
              <w:pStyle w:val="Heading4"/>
              <w:outlineLvl w:val="3"/>
            </w:pPr>
            <w:r>
              <w:t>Monday</w:t>
            </w:r>
          </w:p>
        </w:tc>
        <w:tc>
          <w:tcPr>
            <w:tcW w:w="2820" w:type="dxa"/>
          </w:tcPr>
          <w:p w:rsidR="00A7757F" w:rsidRDefault="00A775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Tuesday</w:t>
            </w:r>
          </w:p>
        </w:tc>
        <w:tc>
          <w:tcPr>
            <w:tcW w:w="2819" w:type="dxa"/>
          </w:tcPr>
          <w:p w:rsidR="00A7757F" w:rsidRDefault="00A775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Wednesday</w:t>
            </w:r>
          </w:p>
        </w:tc>
        <w:tc>
          <w:tcPr>
            <w:tcW w:w="2820" w:type="dxa"/>
          </w:tcPr>
          <w:p w:rsidR="00A7757F" w:rsidRDefault="00A775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Thursday</w:t>
            </w:r>
          </w:p>
        </w:tc>
        <w:tc>
          <w:tcPr>
            <w:tcW w:w="2974" w:type="dxa"/>
          </w:tcPr>
          <w:p w:rsidR="00A7757F" w:rsidRDefault="00A7757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Friday</w:t>
            </w:r>
          </w:p>
        </w:tc>
      </w:tr>
      <w:tr w:rsidR="00256436" w:rsidTr="00DB7C1C">
        <w:tc>
          <w:tcPr>
            <w:tcW w:w="2797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  <w:p w:rsidR="00372387" w:rsidRPr="008D09FA" w:rsidRDefault="00372387" w:rsidP="008D0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6369" w:rsidRPr="008D09FA" w:rsidRDefault="006351E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HOT DOG</w:t>
            </w:r>
          </w:p>
          <w:p w:rsidR="002E33EB" w:rsidRPr="008D09FA" w:rsidRDefault="00A31E9A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TATOR TOTS</w:t>
            </w:r>
          </w:p>
          <w:p w:rsidR="002E33EB" w:rsidRPr="008D09FA" w:rsidRDefault="0066779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BAKED BEANS</w:t>
            </w:r>
          </w:p>
          <w:p w:rsidR="002E33EB" w:rsidRPr="008D09FA" w:rsidRDefault="002E33EB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A16369" w:rsidRPr="008D09FA" w:rsidRDefault="00916EB6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20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3EB" w:rsidRPr="008D09FA" w:rsidRDefault="002E33E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FRENCH TOAST STICKS</w:t>
            </w:r>
          </w:p>
          <w:p w:rsidR="002E33EB" w:rsidRPr="008D09FA" w:rsidRDefault="002E33E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SAUSAGE PATTIES</w:t>
            </w:r>
          </w:p>
          <w:p w:rsidR="002E33EB" w:rsidRPr="008D09FA" w:rsidRDefault="002E33E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POTATO TRIANGLE</w:t>
            </w:r>
          </w:p>
          <w:p w:rsidR="002E33EB" w:rsidRPr="008D09FA" w:rsidRDefault="0018565E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2E33EB" w:rsidRPr="008D09FA" w:rsidRDefault="002E33E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</w:tc>
        <w:tc>
          <w:tcPr>
            <w:tcW w:w="2819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  <w:p w:rsidR="004E7D96" w:rsidRPr="008D09FA" w:rsidRDefault="004E7D96" w:rsidP="008D0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1E9A" w:rsidRPr="008D09FA" w:rsidRDefault="00E83D8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CHICKEN FRIES</w:t>
            </w:r>
          </w:p>
          <w:p w:rsidR="00A31E9A" w:rsidRPr="008D09FA" w:rsidRDefault="00E83D8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BUTTERED NOODLES</w:t>
            </w:r>
          </w:p>
          <w:p w:rsidR="00A31E9A" w:rsidRPr="008D09FA" w:rsidRDefault="00E83D8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GREEN BEANS</w:t>
            </w:r>
          </w:p>
          <w:p w:rsidR="00A31E9A" w:rsidRPr="008D09FA" w:rsidRDefault="00A31E9A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256436" w:rsidRPr="008D09FA" w:rsidRDefault="00A31E9A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</w:t>
            </w:r>
            <w:r w:rsidR="00916EB6" w:rsidRPr="008D09FA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820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:rsidR="00B01E51" w:rsidRPr="008D09FA" w:rsidRDefault="00B01E51" w:rsidP="008D09F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31E9A" w:rsidRPr="008D09FA" w:rsidRDefault="00A31E9A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HAM and CHEESE SANDWICH</w:t>
            </w:r>
          </w:p>
          <w:p w:rsidR="00A31E9A" w:rsidRPr="008D09FA" w:rsidRDefault="00A31E9A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ASSORTED CHIPS</w:t>
            </w:r>
          </w:p>
          <w:p w:rsidR="00A31E9A" w:rsidRPr="008D09FA" w:rsidRDefault="00E83D8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PICKLES</w:t>
            </w:r>
          </w:p>
          <w:p w:rsidR="00A31E9A" w:rsidRPr="008D09FA" w:rsidRDefault="00E83D8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A31E9A" w:rsidRPr="008D09FA" w:rsidRDefault="00E83D8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  <w:p w:rsidR="00DD1D05" w:rsidRPr="008D09FA" w:rsidRDefault="00DD1D05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</w:tcPr>
          <w:p w:rsidR="00B01E51" w:rsidRPr="008D09FA" w:rsidRDefault="000D5288" w:rsidP="008D09F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FC5438" w:rsidRPr="008D09FA" w:rsidRDefault="00FC5438" w:rsidP="008D0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7791" w:rsidRPr="008D09FA" w:rsidRDefault="0066779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PIZZA</w:t>
            </w:r>
          </w:p>
          <w:p w:rsidR="00667791" w:rsidRPr="008D09FA" w:rsidRDefault="0066779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ROMAINE SALAD</w:t>
            </w:r>
          </w:p>
          <w:p w:rsidR="00667791" w:rsidRPr="008D09FA" w:rsidRDefault="00E83D8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COCO BAR</w:t>
            </w:r>
          </w:p>
          <w:p w:rsidR="00667791" w:rsidRPr="008D09FA" w:rsidRDefault="0066779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667791" w:rsidRPr="008D09FA" w:rsidRDefault="0066779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</w:tr>
      <w:tr w:rsidR="00256436" w:rsidTr="00DB7C1C">
        <w:trPr>
          <w:trHeight w:val="1509"/>
        </w:trPr>
        <w:tc>
          <w:tcPr>
            <w:tcW w:w="2797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CF7AF9" w:rsidRDefault="00CF7AF9" w:rsidP="008D09F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B2A84" w:rsidRPr="00F56B8A" w:rsidRDefault="00917222" w:rsidP="008D09FA">
            <w:pPr>
              <w:jc w:val="center"/>
              <w:rPr>
                <w:rFonts w:ascii="AR BLANCA" w:hAnsi="AR BLANCA" w:cs="Arial"/>
                <w:b/>
              </w:rPr>
            </w:pPr>
            <w:r w:rsidRPr="00F56B8A">
              <w:rPr>
                <w:rFonts w:ascii="AR BLANCA" w:hAnsi="AR BLANCA" w:cs="Arial"/>
                <w:b/>
              </w:rPr>
              <w:t>NO SCHOOL</w:t>
            </w:r>
          </w:p>
          <w:p w:rsidR="00FC5438" w:rsidRPr="00F56B8A" w:rsidRDefault="00FC5438" w:rsidP="008D09FA">
            <w:pPr>
              <w:jc w:val="center"/>
              <w:rPr>
                <w:rFonts w:ascii="AR BLANCA" w:hAnsi="AR BLANCA" w:cs="Arial"/>
                <w:b/>
              </w:rPr>
            </w:pPr>
          </w:p>
          <w:p w:rsidR="00FC5438" w:rsidRPr="00F56B8A" w:rsidRDefault="00917222" w:rsidP="008D09FA">
            <w:pPr>
              <w:jc w:val="center"/>
              <w:rPr>
                <w:rFonts w:ascii="AR BLANCA" w:hAnsi="AR BLANCA" w:cs="Arial"/>
                <w:b/>
              </w:rPr>
            </w:pPr>
            <w:r w:rsidRPr="00F56B8A">
              <w:rPr>
                <w:rFonts w:ascii="AR BLANCA" w:hAnsi="AR BLANCA" w:cs="Arial"/>
                <w:b/>
              </w:rPr>
              <w:t>LABOR DAY</w:t>
            </w:r>
          </w:p>
          <w:p w:rsidR="00FC5438" w:rsidRPr="00FC5438" w:rsidRDefault="00FC5438" w:rsidP="008D09FA">
            <w:pPr>
              <w:jc w:val="center"/>
              <w:rPr>
                <w:rFonts w:ascii="AR BLANCA" w:hAnsi="AR BLANCA" w:cs="Arial"/>
              </w:rPr>
            </w:pPr>
          </w:p>
          <w:p w:rsidR="00372387" w:rsidRPr="00FC5438" w:rsidRDefault="00372387" w:rsidP="008D09FA">
            <w:pPr>
              <w:jc w:val="center"/>
              <w:rPr>
                <w:rFonts w:ascii="AR CHRISTY" w:hAnsi="AR CHRISTY" w:cs="Arial"/>
                <w:b/>
                <w:sz w:val="12"/>
                <w:szCs w:val="12"/>
              </w:rPr>
            </w:pPr>
          </w:p>
        </w:tc>
        <w:tc>
          <w:tcPr>
            <w:tcW w:w="2820" w:type="dxa"/>
          </w:tcPr>
          <w:p w:rsidR="000D5288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:rsidR="000615B9" w:rsidRPr="000615B9" w:rsidRDefault="000615B9" w:rsidP="008D09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0D5288" w:rsidRPr="00F56B8A" w:rsidRDefault="000D5288" w:rsidP="008D0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B8A">
              <w:rPr>
                <w:rFonts w:ascii="Arial" w:hAnsi="Arial" w:cs="Arial"/>
                <w:b/>
                <w:bCs/>
              </w:rPr>
              <w:t>NO</w:t>
            </w:r>
          </w:p>
          <w:p w:rsidR="000D5288" w:rsidRPr="00F56B8A" w:rsidRDefault="000D5288" w:rsidP="008D09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D5288" w:rsidRPr="000D5288" w:rsidRDefault="000D5288" w:rsidP="008D09F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56B8A">
              <w:rPr>
                <w:rFonts w:ascii="Arial" w:hAnsi="Arial" w:cs="Arial"/>
                <w:b/>
                <w:bCs/>
              </w:rPr>
              <w:t>SCHOOL</w:t>
            </w:r>
            <w:bookmarkStart w:id="0" w:name="_GoBack"/>
            <w:bookmarkEnd w:id="0"/>
          </w:p>
        </w:tc>
        <w:tc>
          <w:tcPr>
            <w:tcW w:w="2819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:rsidR="000615B9" w:rsidRPr="008D09FA" w:rsidRDefault="000615B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F580D" w:rsidRPr="008D09FA" w:rsidRDefault="00E83D8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CHICKEN PATTY</w:t>
            </w:r>
          </w:p>
          <w:p w:rsidR="00EF580D" w:rsidRPr="00ED091E" w:rsidRDefault="00E83D89" w:rsidP="008D09F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D091E">
              <w:rPr>
                <w:rFonts w:ascii="Arial" w:hAnsi="Arial" w:cs="Arial"/>
                <w:sz w:val="16"/>
                <w:szCs w:val="18"/>
              </w:rPr>
              <w:t>MASHED POTATOES AND GRAVY</w:t>
            </w:r>
          </w:p>
          <w:p w:rsidR="00EF580D" w:rsidRPr="008D09FA" w:rsidRDefault="00E83D8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DINNER ROLL</w:t>
            </w:r>
          </w:p>
          <w:p w:rsidR="00EF580D" w:rsidRPr="008D09FA" w:rsidRDefault="00D27B2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256436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20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56436" w:rsidRPr="008D09FA" w:rsidRDefault="00C8193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GRILLED CHEESE</w:t>
            </w:r>
          </w:p>
          <w:p w:rsidR="00EF580D" w:rsidRPr="008D09FA" w:rsidRDefault="00C8193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TOMATO SOUP</w:t>
            </w:r>
          </w:p>
          <w:p w:rsidR="00EF580D" w:rsidRPr="008D09FA" w:rsidRDefault="00C8193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PICKLE SPEARS</w:t>
            </w:r>
          </w:p>
          <w:p w:rsidR="00EF580D" w:rsidRPr="008D09FA" w:rsidRDefault="00D27B2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974" w:type="dxa"/>
          </w:tcPr>
          <w:p w:rsidR="008866BD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56436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PIZZA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ROMAINE SALAD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CARNIVAL COOKIE</w:t>
            </w:r>
          </w:p>
          <w:p w:rsidR="00EF580D" w:rsidRPr="008D09FA" w:rsidRDefault="00D27B2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</w:tr>
      <w:tr w:rsidR="00B01E51" w:rsidTr="006B2A84">
        <w:trPr>
          <w:trHeight w:val="1545"/>
        </w:trPr>
        <w:tc>
          <w:tcPr>
            <w:tcW w:w="2797" w:type="dxa"/>
          </w:tcPr>
          <w:p w:rsidR="00B01E51" w:rsidRPr="008D09FA" w:rsidRDefault="000D5288" w:rsidP="008D0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09F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0D5288" w:rsidRPr="008D09FA" w:rsidRDefault="000D5288" w:rsidP="008D0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1E51" w:rsidRPr="008D09FA" w:rsidRDefault="00916EB6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BBQ RIB SANDWICH</w:t>
            </w:r>
          </w:p>
          <w:p w:rsidR="00ED6DF0" w:rsidRPr="008D09FA" w:rsidRDefault="00597DA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FRENCH FRIES</w:t>
            </w:r>
          </w:p>
          <w:p w:rsidR="00ED6DF0" w:rsidRPr="008D09FA" w:rsidRDefault="00ED6DF0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CORN</w:t>
            </w:r>
          </w:p>
          <w:p w:rsidR="00ED6DF0" w:rsidRDefault="00ED6DF0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8D09FA" w:rsidRPr="008D09FA" w:rsidRDefault="008D09FA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  <w:p w:rsidR="00B01E51" w:rsidRPr="008D09FA" w:rsidRDefault="00B01E51" w:rsidP="008D09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</w:tcPr>
          <w:p w:rsidR="00B01E51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13</w:t>
            </w:r>
          </w:p>
          <w:p w:rsidR="00B01E51" w:rsidRPr="008D09FA" w:rsidRDefault="00B01E51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E4437C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WALKING TACO</w:t>
            </w:r>
          </w:p>
          <w:p w:rsidR="005C4BBF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REFRIED BEANS</w:t>
            </w:r>
          </w:p>
          <w:p w:rsidR="005C4BBF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LETTUCE and CHEESE</w:t>
            </w:r>
          </w:p>
          <w:p w:rsidR="005C4BBF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F52E59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</w:tc>
        <w:tc>
          <w:tcPr>
            <w:tcW w:w="2819" w:type="dxa"/>
          </w:tcPr>
          <w:p w:rsidR="00B01E51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14</w:t>
            </w:r>
          </w:p>
          <w:p w:rsidR="00B01E51" w:rsidRPr="008D09FA" w:rsidRDefault="00B01E51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5C4BBF" w:rsidRPr="008D09FA" w:rsidRDefault="00E83D8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POPCORN CHICKEN</w:t>
            </w:r>
          </w:p>
          <w:p w:rsidR="005C4BBF" w:rsidRPr="008D09FA" w:rsidRDefault="00E83D8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BUTTERED RICE</w:t>
            </w:r>
          </w:p>
          <w:p w:rsidR="005C4BBF" w:rsidRPr="008D09FA" w:rsidRDefault="00E83D8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ORIENTAL VEGETABLES</w:t>
            </w:r>
          </w:p>
          <w:p w:rsidR="005C4BBF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5C4BBF" w:rsidRPr="008D09FA" w:rsidRDefault="005C4BBF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  <w:p w:rsidR="005C4BBF" w:rsidRPr="008D09FA" w:rsidRDefault="005C4BBF" w:rsidP="008D0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0" w:type="dxa"/>
          </w:tcPr>
          <w:p w:rsidR="00B01E51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15</w:t>
            </w:r>
          </w:p>
          <w:p w:rsidR="00B01E51" w:rsidRPr="008D09FA" w:rsidRDefault="00B01E51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5C4BBF" w:rsidRPr="008D09FA" w:rsidRDefault="0002466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CORN DOG</w:t>
            </w:r>
          </w:p>
          <w:p w:rsidR="005C4BBF" w:rsidRPr="008D09FA" w:rsidRDefault="00C8193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MACARONI and CHEESE</w:t>
            </w:r>
          </w:p>
          <w:p w:rsidR="005C4BBF" w:rsidRPr="008D09FA" w:rsidRDefault="00C8193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PEAS</w:t>
            </w:r>
          </w:p>
          <w:p w:rsidR="005C4BBF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5C4BBF" w:rsidRPr="008D09FA" w:rsidRDefault="0074424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</w:tc>
        <w:tc>
          <w:tcPr>
            <w:tcW w:w="2974" w:type="dxa"/>
          </w:tcPr>
          <w:p w:rsidR="00B01E51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16</w:t>
            </w:r>
          </w:p>
          <w:p w:rsidR="00B01E51" w:rsidRPr="008D09FA" w:rsidRDefault="00B01E51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B01E51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PIZZA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ROMAINE SALAD</w:t>
            </w:r>
          </w:p>
          <w:p w:rsidR="00EF580D" w:rsidRPr="008D09FA" w:rsidRDefault="00E4437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COCO BAR</w:t>
            </w:r>
          </w:p>
          <w:p w:rsidR="00EF580D" w:rsidRPr="008D09FA" w:rsidRDefault="00E4437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EF580D" w:rsidRPr="008D09FA" w:rsidRDefault="00E4437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D05" w:rsidRPr="00B01E51" w:rsidTr="00C24F24">
        <w:trPr>
          <w:trHeight w:val="1977"/>
        </w:trPr>
        <w:tc>
          <w:tcPr>
            <w:tcW w:w="2797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  <w:p w:rsidR="002F6E38" w:rsidRPr="008D09FA" w:rsidRDefault="002F6E3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74424B" w:rsidRPr="008D09FA" w:rsidRDefault="0018565E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HAMBURGER/CHEESEBURGER</w:t>
            </w:r>
          </w:p>
          <w:p w:rsidR="0018565E" w:rsidRPr="008D09FA" w:rsidRDefault="00597DA9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TATOR TOTS</w:t>
            </w:r>
          </w:p>
          <w:p w:rsidR="0018565E" w:rsidRPr="008D09FA" w:rsidRDefault="00C8193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TOMATO, LETTUCE, PICKLES</w:t>
            </w:r>
          </w:p>
          <w:p w:rsidR="0074424B" w:rsidRPr="008D09FA" w:rsidRDefault="00C8193C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A773C9" w:rsidRPr="008D09FA" w:rsidRDefault="00C8193C" w:rsidP="00ED0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2820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20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74424B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FRENCH TOAST STICKS</w:t>
            </w:r>
          </w:p>
          <w:p w:rsidR="0074424B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SAUSAGE PATTIES</w:t>
            </w:r>
          </w:p>
          <w:p w:rsidR="0074424B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POTATO TRIANGLE</w:t>
            </w:r>
          </w:p>
          <w:p w:rsidR="002140D5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74424B" w:rsidRPr="008D09FA" w:rsidRDefault="00F52E5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</w:tc>
        <w:tc>
          <w:tcPr>
            <w:tcW w:w="2819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21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CF7AF9" w:rsidRPr="008D09FA" w:rsidRDefault="00597DA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CHICKEN STRIPS</w:t>
            </w:r>
          </w:p>
          <w:p w:rsidR="0074424B" w:rsidRPr="008D09FA" w:rsidRDefault="00E171EA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MASHED POTATOES and GRAVY</w:t>
            </w:r>
          </w:p>
          <w:p w:rsidR="0074424B" w:rsidRPr="008D09FA" w:rsidRDefault="00E171EA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DINNER ROLL</w:t>
            </w:r>
          </w:p>
          <w:p w:rsidR="0074424B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915B4B" w:rsidRPr="008D09FA" w:rsidRDefault="0074424B" w:rsidP="00ED09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</w:t>
            </w:r>
            <w:r w:rsidR="008D09FA">
              <w:rPr>
                <w:rFonts w:ascii="Arial" w:hAnsi="Arial" w:cs="Arial"/>
                <w:bCs/>
                <w:sz w:val="18"/>
                <w:szCs w:val="18"/>
              </w:rPr>
              <w:t>K</w:t>
            </w:r>
          </w:p>
        </w:tc>
        <w:tc>
          <w:tcPr>
            <w:tcW w:w="2820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22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29770E" w:rsidRPr="008D09FA" w:rsidRDefault="00597DA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LASAGNA ROLL UP</w:t>
            </w:r>
          </w:p>
          <w:p w:rsidR="0074424B" w:rsidRPr="008D09FA" w:rsidRDefault="00597DA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GARLIC BREAD</w:t>
            </w:r>
          </w:p>
          <w:p w:rsidR="0074424B" w:rsidRPr="008D09FA" w:rsidRDefault="0074424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GREEN BEANS</w:t>
            </w:r>
          </w:p>
          <w:p w:rsidR="0074424B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74424B" w:rsidRPr="008D09FA" w:rsidRDefault="0074424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</w:tc>
        <w:tc>
          <w:tcPr>
            <w:tcW w:w="2974" w:type="dxa"/>
          </w:tcPr>
          <w:p w:rsidR="00CF7AF9" w:rsidRPr="008D09FA" w:rsidRDefault="000D5288" w:rsidP="008D09F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 Narrow" w:hAnsi="Arial Narrow" w:cs="Arial"/>
                <w:b/>
                <w:bCs/>
                <w:sz w:val="16"/>
                <w:szCs w:val="18"/>
              </w:rPr>
              <w:t>23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29770E" w:rsidRPr="008D09FA" w:rsidRDefault="00EF580D" w:rsidP="008D09F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PIZZA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ROMAINE SALAD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CARNIVAL COOKIE</w:t>
            </w:r>
          </w:p>
          <w:p w:rsidR="00EF580D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</w:tc>
      </w:tr>
      <w:tr w:rsidR="00DD1D05" w:rsidRPr="00BF4057" w:rsidTr="00DB7C1C">
        <w:tc>
          <w:tcPr>
            <w:tcW w:w="2797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26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760D01" w:rsidRPr="008D09FA" w:rsidRDefault="00915B4B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CHICKEN PATTY SANDWICH</w:t>
            </w:r>
          </w:p>
          <w:p w:rsidR="00760D01" w:rsidRPr="008D09FA" w:rsidRDefault="00915B4B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FRENCH FRIES</w:t>
            </w:r>
          </w:p>
          <w:p w:rsidR="00760D01" w:rsidRPr="008D09FA" w:rsidRDefault="00915B4B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STEAMED CARROTS</w:t>
            </w:r>
          </w:p>
          <w:p w:rsidR="00760D01" w:rsidRPr="008D09FA" w:rsidRDefault="00D27B2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FRUIT</w:t>
            </w:r>
          </w:p>
          <w:p w:rsidR="00760D01" w:rsidRPr="008D09FA" w:rsidRDefault="00760D01" w:rsidP="008D0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9FA">
              <w:rPr>
                <w:rFonts w:ascii="Arial" w:hAnsi="Arial" w:cs="Arial"/>
                <w:sz w:val="18"/>
                <w:szCs w:val="18"/>
              </w:rPr>
              <w:t>MILK</w:t>
            </w:r>
          </w:p>
          <w:p w:rsidR="00DD1D05" w:rsidRPr="008D09FA" w:rsidRDefault="00DD1D05" w:rsidP="008D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27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B01E51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TACO</w:t>
            </w:r>
          </w:p>
          <w:p w:rsidR="0074424B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REFRIED BEANS</w:t>
            </w:r>
          </w:p>
          <w:p w:rsidR="00760D01" w:rsidRPr="008D09FA" w:rsidRDefault="00E4437C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CHIPS and SALSA</w:t>
            </w:r>
          </w:p>
          <w:p w:rsidR="002140D5" w:rsidRPr="008D09FA" w:rsidRDefault="0018565E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2140D5" w:rsidRPr="008D09FA" w:rsidRDefault="002140D5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  <w:p w:rsidR="002140D5" w:rsidRPr="008D09FA" w:rsidRDefault="002140D5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9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28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2140D5" w:rsidRPr="008D09FA" w:rsidRDefault="00F52E5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CHICKEN NUGGETS</w:t>
            </w:r>
          </w:p>
          <w:p w:rsidR="00F52E59" w:rsidRPr="008D09FA" w:rsidRDefault="00915B4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BUTTERED NOODLES</w:t>
            </w:r>
          </w:p>
          <w:p w:rsidR="00F52E59" w:rsidRPr="008D09FA" w:rsidRDefault="00226CB8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BROCCOLI WITH CHEESE</w:t>
            </w:r>
          </w:p>
          <w:p w:rsidR="00226CB8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226CB8" w:rsidRPr="008D09FA" w:rsidRDefault="00226CB8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  <w:p w:rsidR="002140D5" w:rsidRPr="008D09FA" w:rsidRDefault="002140D5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20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29</w:t>
            </w:r>
          </w:p>
          <w:p w:rsidR="00CF7AF9" w:rsidRPr="008D09FA" w:rsidRDefault="00CF7AF9" w:rsidP="008D09F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9770E" w:rsidRPr="008D09FA" w:rsidRDefault="00597DA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MEATBALL SUB</w:t>
            </w:r>
          </w:p>
          <w:p w:rsidR="002140D5" w:rsidRPr="008D09FA" w:rsidRDefault="00597DA9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ASSORTED CHIPS</w:t>
            </w:r>
          </w:p>
          <w:p w:rsidR="002140D5" w:rsidRPr="008D09FA" w:rsidRDefault="00DD385A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FRESH VEGETABLE</w:t>
            </w:r>
          </w:p>
          <w:p w:rsidR="002140D5" w:rsidRPr="008D09FA" w:rsidRDefault="00D27B21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2140D5" w:rsidRPr="008D09FA" w:rsidRDefault="002140D5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</w:tc>
        <w:tc>
          <w:tcPr>
            <w:tcW w:w="2974" w:type="dxa"/>
          </w:tcPr>
          <w:p w:rsidR="00CF7AF9" w:rsidRPr="008D09FA" w:rsidRDefault="000D5288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D09FA">
              <w:rPr>
                <w:rFonts w:ascii="Arial" w:hAnsi="Arial" w:cs="Arial"/>
                <w:b/>
                <w:bCs/>
                <w:sz w:val="16"/>
                <w:szCs w:val="18"/>
              </w:rPr>
              <w:t>30</w:t>
            </w:r>
          </w:p>
          <w:p w:rsidR="0029770E" w:rsidRPr="008D09FA" w:rsidRDefault="0029770E" w:rsidP="008D09F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29770E" w:rsidRPr="008D09FA" w:rsidRDefault="00EF580D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PIZZA</w:t>
            </w:r>
          </w:p>
          <w:p w:rsidR="00EF580D" w:rsidRPr="008D09FA" w:rsidRDefault="00EF580D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ROMAINE SALAD</w:t>
            </w:r>
          </w:p>
          <w:p w:rsidR="00EF580D" w:rsidRPr="008D09FA" w:rsidRDefault="00915B4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COCO BAR</w:t>
            </w:r>
          </w:p>
          <w:p w:rsidR="00EF580D" w:rsidRPr="008D09FA" w:rsidRDefault="00915B4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FRUIT</w:t>
            </w:r>
          </w:p>
          <w:p w:rsidR="00EF580D" w:rsidRPr="008D09FA" w:rsidRDefault="00915B4B" w:rsidP="008D0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09FA">
              <w:rPr>
                <w:rFonts w:ascii="Arial" w:hAnsi="Arial" w:cs="Arial"/>
                <w:bCs/>
                <w:sz w:val="18"/>
                <w:szCs w:val="18"/>
              </w:rPr>
              <w:t>MILK</w:t>
            </w:r>
          </w:p>
          <w:p w:rsidR="00372387" w:rsidRPr="008D09FA" w:rsidRDefault="00372387" w:rsidP="008D09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5805" w:rsidRPr="00BF4057" w:rsidTr="00DB7C1C">
        <w:tc>
          <w:tcPr>
            <w:tcW w:w="14230" w:type="dxa"/>
            <w:gridSpan w:val="5"/>
          </w:tcPr>
          <w:p w:rsidR="006D5805" w:rsidRPr="00BF4057" w:rsidRDefault="00112354" w:rsidP="00112354">
            <w:pPr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BF405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*Breakfast includes milk, </w:t>
            </w:r>
            <w:r w:rsidR="00364B7F" w:rsidRPr="00BF405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fruit </w:t>
            </w:r>
            <w:r w:rsidR="00C915CC" w:rsidRPr="00BF405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and</w:t>
            </w:r>
            <w:r w:rsidR="00364B7F" w:rsidRPr="00BF405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100% fruit  </w:t>
            </w:r>
            <w:r w:rsidR="006D5805" w:rsidRPr="00BF405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juice </w:t>
            </w:r>
          </w:p>
        </w:tc>
      </w:tr>
      <w:tr w:rsidR="00E34999" w:rsidRPr="00BF4057" w:rsidTr="00DB7C1C">
        <w:tc>
          <w:tcPr>
            <w:tcW w:w="14230" w:type="dxa"/>
            <w:gridSpan w:val="5"/>
          </w:tcPr>
          <w:p w:rsidR="00E34999" w:rsidRPr="00BF4057" w:rsidRDefault="00E34999" w:rsidP="00FE2B87">
            <w:pPr>
              <w:rPr>
                <w:b/>
                <w:bCs/>
                <w:i/>
                <w:sz w:val="12"/>
                <w:szCs w:val="12"/>
              </w:rPr>
            </w:pPr>
            <w:r w:rsidRPr="00BF4057">
              <w:rPr>
                <w:b/>
                <w:bCs/>
                <w:i/>
                <w:sz w:val="12"/>
                <w:szCs w:val="12"/>
              </w:rPr>
              <w:t>*Parents are encouraged to prepay for meals by check or cash in a sealed envelope with your child’s name and amount enclosed. OR You may make payments using a bank card or electronic check using the K12 payment system</w:t>
            </w:r>
            <w:r w:rsidR="008E5003" w:rsidRPr="00BF4057">
              <w:rPr>
                <w:b/>
                <w:bCs/>
                <w:i/>
                <w:sz w:val="12"/>
                <w:szCs w:val="12"/>
              </w:rPr>
              <w:t xml:space="preserve"> found on the school website</w:t>
            </w:r>
            <w:r w:rsidR="00AD57E9" w:rsidRPr="00BF4057">
              <w:rPr>
                <w:b/>
                <w:bCs/>
                <w:i/>
                <w:sz w:val="12"/>
                <w:szCs w:val="12"/>
              </w:rPr>
              <w:t xml:space="preserve"> at </w:t>
            </w:r>
            <w:hyperlink r:id="rId7" w:history="1">
              <w:r w:rsidR="00AD57E9" w:rsidRPr="00BF4057">
                <w:rPr>
                  <w:rStyle w:val="Hyperlink"/>
                  <w:b/>
                  <w:bCs/>
                  <w:i/>
                  <w:sz w:val="12"/>
                  <w:szCs w:val="12"/>
                </w:rPr>
                <w:t>www.monroevilleschools.org/foodservice</w:t>
              </w:r>
            </w:hyperlink>
            <w:r w:rsidR="00AD57E9" w:rsidRPr="00BF4057">
              <w:rPr>
                <w:b/>
                <w:bCs/>
                <w:i/>
                <w:sz w:val="12"/>
                <w:szCs w:val="12"/>
              </w:rPr>
              <w:t xml:space="preserve"> The K12 system will also allow you to see your child’s cafeteria balance including what</w:t>
            </w:r>
            <w:r w:rsidR="00FE2B87" w:rsidRPr="00BF4057">
              <w:rPr>
                <w:b/>
                <w:bCs/>
                <w:i/>
                <w:sz w:val="12"/>
                <w:szCs w:val="12"/>
              </w:rPr>
              <w:t xml:space="preserve"> he/she is </w:t>
            </w:r>
            <w:r w:rsidR="00AD57E9" w:rsidRPr="00BF4057">
              <w:rPr>
                <w:b/>
                <w:bCs/>
                <w:i/>
                <w:sz w:val="12"/>
                <w:szCs w:val="12"/>
              </w:rPr>
              <w:t>purchasing in the cafeteria.</w:t>
            </w:r>
          </w:p>
        </w:tc>
      </w:tr>
      <w:tr w:rsidR="006D5805" w:rsidRPr="00BF4057" w:rsidTr="00DB7C1C">
        <w:trPr>
          <w:trHeight w:val="551"/>
        </w:trPr>
        <w:tc>
          <w:tcPr>
            <w:tcW w:w="14230" w:type="dxa"/>
            <w:gridSpan w:val="5"/>
          </w:tcPr>
          <w:p w:rsidR="00440CBA" w:rsidRDefault="006D5805" w:rsidP="00EB1FF2">
            <w:pPr>
              <w:pStyle w:val="BodyText2"/>
              <w:jc w:val="both"/>
              <w:rPr>
                <w:sz w:val="12"/>
                <w:szCs w:val="12"/>
              </w:rPr>
            </w:pPr>
            <w:r w:rsidRPr="00BF4057">
              <w:rPr>
                <w:color w:val="auto"/>
                <w:sz w:val="12"/>
                <w:szCs w:val="12"/>
              </w:rPr>
              <w:t xml:space="preserve">*Menu may change due to availability of products. “Offer vs. Serve” is a </w:t>
            </w:r>
            <w:r w:rsidRPr="00BF4057">
              <w:rPr>
                <w:sz w:val="12"/>
                <w:szCs w:val="12"/>
              </w:rPr>
              <w:t>provision of the National School Lunch Program that allows students to refuse up to two items of the  lunch menu and one item from the breakfast menu. If a child refuses one or two items the full price is still charged, therefore we encourage students to take the full me</w:t>
            </w:r>
            <w:r w:rsidR="006246BE">
              <w:rPr>
                <w:sz w:val="12"/>
                <w:szCs w:val="12"/>
              </w:rPr>
              <w:t>al. Lunch prices: K-4=$2.75 Grades 5-8=2.95 Grades 9-12=$3.10 Adults=$4.40 Breakfast= K-12</w:t>
            </w:r>
            <w:r w:rsidR="00440CBA">
              <w:rPr>
                <w:sz w:val="12"/>
                <w:szCs w:val="12"/>
              </w:rPr>
              <w:t>: $1.50 Adult breakfast: $2.00 Milk= .50</w:t>
            </w:r>
          </w:p>
          <w:p w:rsidR="006D5805" w:rsidRPr="00BF4057" w:rsidRDefault="00440CBA" w:rsidP="00EB1FF2">
            <w:pPr>
              <w:pStyle w:val="BodyText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Reduced lunch= .40 Reduced breakfast= .30 </w:t>
            </w:r>
          </w:p>
        </w:tc>
      </w:tr>
    </w:tbl>
    <w:p w:rsidR="00AF5561" w:rsidRDefault="002140D5" w:rsidP="00760D01">
      <w:pPr>
        <w:pStyle w:val="BodyText2"/>
        <w:rPr>
          <w:rFonts w:ascii="Times New Roman" w:hAnsi="Times New Roman" w:cs="Times New Roman"/>
          <w:i/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D5805" w:rsidRPr="00BF4057">
        <w:rPr>
          <w:sz w:val="12"/>
          <w:szCs w:val="12"/>
        </w:rPr>
        <w:t>“</w:t>
      </w:r>
      <w:r w:rsidR="006D5805" w:rsidRPr="00BF4057">
        <w:rPr>
          <w:rFonts w:ascii="Times New Roman" w:hAnsi="Times New Roman" w:cs="Times New Roman"/>
          <w:i/>
          <w:sz w:val="12"/>
          <w:szCs w:val="12"/>
        </w:rPr>
        <w:t>This institution is an equal op</w:t>
      </w:r>
      <w:r w:rsidR="00BF4057" w:rsidRPr="00BF4057">
        <w:rPr>
          <w:rFonts w:ascii="Times New Roman" w:hAnsi="Times New Roman" w:cs="Times New Roman"/>
          <w:i/>
          <w:sz w:val="12"/>
          <w:szCs w:val="12"/>
        </w:rPr>
        <w:t>portunity provider</w:t>
      </w:r>
      <w:r w:rsidR="006D5805" w:rsidRPr="00BF4057">
        <w:rPr>
          <w:rFonts w:ascii="Times New Roman" w:hAnsi="Times New Roman" w:cs="Times New Roman"/>
          <w:i/>
          <w:sz w:val="12"/>
          <w:szCs w:val="12"/>
        </w:rPr>
        <w:t>”</w:t>
      </w:r>
    </w:p>
    <w:p w:rsidR="006C2DB5" w:rsidRDefault="006C2DB5" w:rsidP="006D5805">
      <w:pPr>
        <w:pStyle w:val="BodyText2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6C2DB5" w:rsidRDefault="006C2DB5" w:rsidP="006D5805">
      <w:pPr>
        <w:pStyle w:val="BodyText2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6C2DB5" w:rsidRPr="00BF4057" w:rsidRDefault="006C2DB5" w:rsidP="006D5805">
      <w:pPr>
        <w:pStyle w:val="BodyText2"/>
        <w:jc w:val="center"/>
        <w:rPr>
          <w:sz w:val="12"/>
          <w:szCs w:val="12"/>
        </w:rPr>
      </w:pPr>
    </w:p>
    <w:sectPr w:rsidR="006C2DB5" w:rsidRPr="00BF4057" w:rsidSect="00FE3DDB">
      <w:pgSz w:w="15840" w:h="12240" w:orient="landscape"/>
      <w:pgMar w:top="245" w:right="288" w:bottom="245" w:left="28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D4" w:rsidRDefault="007C0ED4" w:rsidP="00E620C5">
      <w:r>
        <w:separator/>
      </w:r>
    </w:p>
  </w:endnote>
  <w:endnote w:type="continuationSeparator" w:id="0">
    <w:p w:rsidR="007C0ED4" w:rsidRDefault="007C0ED4" w:rsidP="00E6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D4" w:rsidRDefault="007C0ED4" w:rsidP="00E620C5">
      <w:r>
        <w:separator/>
      </w:r>
    </w:p>
  </w:footnote>
  <w:footnote w:type="continuationSeparator" w:id="0">
    <w:p w:rsidR="007C0ED4" w:rsidRDefault="007C0ED4" w:rsidP="00E6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PE01160_"/>
      </v:shape>
    </w:pict>
  </w:numPicBullet>
  <w:numPicBullet w:numPicBulletId="1">
    <w:pict>
      <v:shape id="_x0000_i1029" type="#_x0000_t75" style="width:3in;height:3in" o:bullet="t">
        <v:imagedata r:id="rId2" o:title="TR00237_"/>
      </v:shape>
    </w:pict>
  </w:numPicBullet>
  <w:abstractNum w:abstractNumId="0" w15:restartNumberingAfterBreak="0">
    <w:nsid w:val="2CAF62CA"/>
    <w:multiLevelType w:val="hybridMultilevel"/>
    <w:tmpl w:val="5AA870CA"/>
    <w:lvl w:ilvl="0" w:tplc="730E6C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E5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1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4A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E0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0E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7A7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AD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E9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BE3350"/>
    <w:multiLevelType w:val="hybridMultilevel"/>
    <w:tmpl w:val="B27AA5A6"/>
    <w:lvl w:ilvl="0" w:tplc="EA10FB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HTMLPath" w:val="W:\hsmenu.htm"/>
  </w:docVars>
  <w:rsids>
    <w:rsidRoot w:val="003B373C"/>
    <w:rsid w:val="00002645"/>
    <w:rsid w:val="00006FBC"/>
    <w:rsid w:val="00015ACA"/>
    <w:rsid w:val="00016F51"/>
    <w:rsid w:val="00017E9F"/>
    <w:rsid w:val="00020E29"/>
    <w:rsid w:val="000223B8"/>
    <w:rsid w:val="00024669"/>
    <w:rsid w:val="0002714F"/>
    <w:rsid w:val="00031F9B"/>
    <w:rsid w:val="00032460"/>
    <w:rsid w:val="0004335C"/>
    <w:rsid w:val="00043409"/>
    <w:rsid w:val="0004428E"/>
    <w:rsid w:val="0004454F"/>
    <w:rsid w:val="00045598"/>
    <w:rsid w:val="00053963"/>
    <w:rsid w:val="00061092"/>
    <w:rsid w:val="000615B9"/>
    <w:rsid w:val="0006311E"/>
    <w:rsid w:val="000663D5"/>
    <w:rsid w:val="00070AE8"/>
    <w:rsid w:val="00072EEF"/>
    <w:rsid w:val="00085001"/>
    <w:rsid w:val="000869A6"/>
    <w:rsid w:val="00094C8A"/>
    <w:rsid w:val="00096CD8"/>
    <w:rsid w:val="00096CDE"/>
    <w:rsid w:val="000A2444"/>
    <w:rsid w:val="000A6AF3"/>
    <w:rsid w:val="000C04DB"/>
    <w:rsid w:val="000C22DB"/>
    <w:rsid w:val="000C2404"/>
    <w:rsid w:val="000C252D"/>
    <w:rsid w:val="000C79BD"/>
    <w:rsid w:val="000D3F5B"/>
    <w:rsid w:val="000D4763"/>
    <w:rsid w:val="000D5288"/>
    <w:rsid w:val="000E3865"/>
    <w:rsid w:val="000E5835"/>
    <w:rsid w:val="000F0D9D"/>
    <w:rsid w:val="00106BCA"/>
    <w:rsid w:val="00112354"/>
    <w:rsid w:val="001225D4"/>
    <w:rsid w:val="00123365"/>
    <w:rsid w:val="00127DB4"/>
    <w:rsid w:val="001412D8"/>
    <w:rsid w:val="0014265F"/>
    <w:rsid w:val="00143248"/>
    <w:rsid w:val="001446AE"/>
    <w:rsid w:val="0014592D"/>
    <w:rsid w:val="001719BD"/>
    <w:rsid w:val="0018565E"/>
    <w:rsid w:val="00186DD9"/>
    <w:rsid w:val="001947A9"/>
    <w:rsid w:val="00196DD4"/>
    <w:rsid w:val="001A323C"/>
    <w:rsid w:val="001A5F01"/>
    <w:rsid w:val="001A79BC"/>
    <w:rsid w:val="001B0051"/>
    <w:rsid w:val="001B3677"/>
    <w:rsid w:val="001C6A1C"/>
    <w:rsid w:val="001D23A8"/>
    <w:rsid w:val="001D76EB"/>
    <w:rsid w:val="001E1E9F"/>
    <w:rsid w:val="001F280F"/>
    <w:rsid w:val="001F6970"/>
    <w:rsid w:val="001F6A24"/>
    <w:rsid w:val="0020005D"/>
    <w:rsid w:val="00203C19"/>
    <w:rsid w:val="00213411"/>
    <w:rsid w:val="002140D5"/>
    <w:rsid w:val="00215799"/>
    <w:rsid w:val="00226CB8"/>
    <w:rsid w:val="00227889"/>
    <w:rsid w:val="00244C89"/>
    <w:rsid w:val="002541A8"/>
    <w:rsid w:val="00256436"/>
    <w:rsid w:val="00256923"/>
    <w:rsid w:val="00256F9D"/>
    <w:rsid w:val="002579E3"/>
    <w:rsid w:val="00257D99"/>
    <w:rsid w:val="002622F0"/>
    <w:rsid w:val="00270580"/>
    <w:rsid w:val="00281EB5"/>
    <w:rsid w:val="00282859"/>
    <w:rsid w:val="00283159"/>
    <w:rsid w:val="002920EB"/>
    <w:rsid w:val="00293D51"/>
    <w:rsid w:val="0029770E"/>
    <w:rsid w:val="002B2CAD"/>
    <w:rsid w:val="002B3CE8"/>
    <w:rsid w:val="002B578C"/>
    <w:rsid w:val="002C18F3"/>
    <w:rsid w:val="002D4B4E"/>
    <w:rsid w:val="002D6E77"/>
    <w:rsid w:val="002E0026"/>
    <w:rsid w:val="002E33EB"/>
    <w:rsid w:val="002E39E4"/>
    <w:rsid w:val="002F4FE4"/>
    <w:rsid w:val="002F6E38"/>
    <w:rsid w:val="003053E2"/>
    <w:rsid w:val="003151A2"/>
    <w:rsid w:val="0032391C"/>
    <w:rsid w:val="00326195"/>
    <w:rsid w:val="003421F4"/>
    <w:rsid w:val="00343D8E"/>
    <w:rsid w:val="00350CDF"/>
    <w:rsid w:val="00354D76"/>
    <w:rsid w:val="00355B80"/>
    <w:rsid w:val="00355FA8"/>
    <w:rsid w:val="0035610C"/>
    <w:rsid w:val="00362EA3"/>
    <w:rsid w:val="00364B7F"/>
    <w:rsid w:val="00370F72"/>
    <w:rsid w:val="00372387"/>
    <w:rsid w:val="00384BDA"/>
    <w:rsid w:val="003860FB"/>
    <w:rsid w:val="00387063"/>
    <w:rsid w:val="003932AE"/>
    <w:rsid w:val="003958D4"/>
    <w:rsid w:val="003B373C"/>
    <w:rsid w:val="003B4CA8"/>
    <w:rsid w:val="003C0528"/>
    <w:rsid w:val="003C0834"/>
    <w:rsid w:val="003C09EB"/>
    <w:rsid w:val="003C0EBD"/>
    <w:rsid w:val="003C53BB"/>
    <w:rsid w:val="003D5D67"/>
    <w:rsid w:val="003E4EB0"/>
    <w:rsid w:val="003F2774"/>
    <w:rsid w:val="003F6760"/>
    <w:rsid w:val="00401B78"/>
    <w:rsid w:val="00401FDB"/>
    <w:rsid w:val="00404942"/>
    <w:rsid w:val="004119FB"/>
    <w:rsid w:val="00415B3C"/>
    <w:rsid w:val="004173A2"/>
    <w:rsid w:val="00424D97"/>
    <w:rsid w:val="00430AB3"/>
    <w:rsid w:val="00440CBA"/>
    <w:rsid w:val="004419EB"/>
    <w:rsid w:val="00443B2A"/>
    <w:rsid w:val="00452E89"/>
    <w:rsid w:val="00454FF1"/>
    <w:rsid w:val="00455BFE"/>
    <w:rsid w:val="004610EC"/>
    <w:rsid w:val="00461E98"/>
    <w:rsid w:val="00465668"/>
    <w:rsid w:val="0046610A"/>
    <w:rsid w:val="004717C9"/>
    <w:rsid w:val="00471911"/>
    <w:rsid w:val="00473767"/>
    <w:rsid w:val="00475DE9"/>
    <w:rsid w:val="00476DE0"/>
    <w:rsid w:val="00480019"/>
    <w:rsid w:val="004804AE"/>
    <w:rsid w:val="00491BE7"/>
    <w:rsid w:val="0049232C"/>
    <w:rsid w:val="004952C0"/>
    <w:rsid w:val="00497253"/>
    <w:rsid w:val="004B11BA"/>
    <w:rsid w:val="004C0210"/>
    <w:rsid w:val="004C06D1"/>
    <w:rsid w:val="004C4693"/>
    <w:rsid w:val="004C5201"/>
    <w:rsid w:val="004C72E5"/>
    <w:rsid w:val="004C7B07"/>
    <w:rsid w:val="004D2DF8"/>
    <w:rsid w:val="004D373E"/>
    <w:rsid w:val="004D37F8"/>
    <w:rsid w:val="004D5167"/>
    <w:rsid w:val="004E085C"/>
    <w:rsid w:val="004E1130"/>
    <w:rsid w:val="004E39F3"/>
    <w:rsid w:val="004E4589"/>
    <w:rsid w:val="004E7D96"/>
    <w:rsid w:val="004F51CD"/>
    <w:rsid w:val="004F79A4"/>
    <w:rsid w:val="00501527"/>
    <w:rsid w:val="00507CBB"/>
    <w:rsid w:val="00512302"/>
    <w:rsid w:val="00516784"/>
    <w:rsid w:val="00517298"/>
    <w:rsid w:val="00525785"/>
    <w:rsid w:val="00532FF2"/>
    <w:rsid w:val="00541801"/>
    <w:rsid w:val="0054636E"/>
    <w:rsid w:val="00555596"/>
    <w:rsid w:val="0056118D"/>
    <w:rsid w:val="00563FE9"/>
    <w:rsid w:val="005662D3"/>
    <w:rsid w:val="0057109E"/>
    <w:rsid w:val="005710EE"/>
    <w:rsid w:val="005734FC"/>
    <w:rsid w:val="00573A4B"/>
    <w:rsid w:val="0058142D"/>
    <w:rsid w:val="00586A81"/>
    <w:rsid w:val="00592CBB"/>
    <w:rsid w:val="00597DA9"/>
    <w:rsid w:val="005A4F60"/>
    <w:rsid w:val="005B1E02"/>
    <w:rsid w:val="005B4E29"/>
    <w:rsid w:val="005C083F"/>
    <w:rsid w:val="005C125C"/>
    <w:rsid w:val="005C4BBF"/>
    <w:rsid w:val="005C4D35"/>
    <w:rsid w:val="005C5A26"/>
    <w:rsid w:val="005C6C06"/>
    <w:rsid w:val="005D61F4"/>
    <w:rsid w:val="005D6FEC"/>
    <w:rsid w:val="005E1336"/>
    <w:rsid w:val="005E27FD"/>
    <w:rsid w:val="005F69BC"/>
    <w:rsid w:val="00601DCD"/>
    <w:rsid w:val="00615342"/>
    <w:rsid w:val="006246BE"/>
    <w:rsid w:val="006351EC"/>
    <w:rsid w:val="00635292"/>
    <w:rsid w:val="00636B28"/>
    <w:rsid w:val="006409F3"/>
    <w:rsid w:val="0064363B"/>
    <w:rsid w:val="00665C51"/>
    <w:rsid w:val="00665FB5"/>
    <w:rsid w:val="00667791"/>
    <w:rsid w:val="006750BF"/>
    <w:rsid w:val="0067678F"/>
    <w:rsid w:val="00676B51"/>
    <w:rsid w:val="00684089"/>
    <w:rsid w:val="00686E3F"/>
    <w:rsid w:val="00690FB9"/>
    <w:rsid w:val="0069468C"/>
    <w:rsid w:val="006A2E0C"/>
    <w:rsid w:val="006A5E26"/>
    <w:rsid w:val="006B232E"/>
    <w:rsid w:val="006B2A84"/>
    <w:rsid w:val="006C0E34"/>
    <w:rsid w:val="006C2DB5"/>
    <w:rsid w:val="006C3E9F"/>
    <w:rsid w:val="006C4B26"/>
    <w:rsid w:val="006D41D2"/>
    <w:rsid w:val="006D5805"/>
    <w:rsid w:val="006D6AE4"/>
    <w:rsid w:val="006E28AB"/>
    <w:rsid w:val="006F166A"/>
    <w:rsid w:val="006F31D8"/>
    <w:rsid w:val="006F55FD"/>
    <w:rsid w:val="006F66BC"/>
    <w:rsid w:val="006F6F9E"/>
    <w:rsid w:val="007068EB"/>
    <w:rsid w:val="00715237"/>
    <w:rsid w:val="00721B46"/>
    <w:rsid w:val="00723255"/>
    <w:rsid w:val="007260DB"/>
    <w:rsid w:val="00726BB1"/>
    <w:rsid w:val="00731414"/>
    <w:rsid w:val="0074264F"/>
    <w:rsid w:val="00743ADF"/>
    <w:rsid w:val="0074424B"/>
    <w:rsid w:val="00745A2F"/>
    <w:rsid w:val="00745A94"/>
    <w:rsid w:val="007534D5"/>
    <w:rsid w:val="00756329"/>
    <w:rsid w:val="00760D01"/>
    <w:rsid w:val="0076204A"/>
    <w:rsid w:val="00766336"/>
    <w:rsid w:val="00774B92"/>
    <w:rsid w:val="00790DDE"/>
    <w:rsid w:val="007914E7"/>
    <w:rsid w:val="00793A29"/>
    <w:rsid w:val="007A6181"/>
    <w:rsid w:val="007C0ED4"/>
    <w:rsid w:val="007C5903"/>
    <w:rsid w:val="007C6545"/>
    <w:rsid w:val="007C7AE0"/>
    <w:rsid w:val="007E2939"/>
    <w:rsid w:val="007F4764"/>
    <w:rsid w:val="007F7217"/>
    <w:rsid w:val="0080259B"/>
    <w:rsid w:val="008154B1"/>
    <w:rsid w:val="008204AE"/>
    <w:rsid w:val="00820AE5"/>
    <w:rsid w:val="00833BD5"/>
    <w:rsid w:val="008340D7"/>
    <w:rsid w:val="00836CD7"/>
    <w:rsid w:val="00840073"/>
    <w:rsid w:val="008410B8"/>
    <w:rsid w:val="00846754"/>
    <w:rsid w:val="00846FE5"/>
    <w:rsid w:val="008560A3"/>
    <w:rsid w:val="00871415"/>
    <w:rsid w:val="008866BD"/>
    <w:rsid w:val="008920C1"/>
    <w:rsid w:val="00893DBF"/>
    <w:rsid w:val="0089507D"/>
    <w:rsid w:val="008B160C"/>
    <w:rsid w:val="008B3AF4"/>
    <w:rsid w:val="008C58AE"/>
    <w:rsid w:val="008D09FA"/>
    <w:rsid w:val="008D53E0"/>
    <w:rsid w:val="008E5003"/>
    <w:rsid w:val="008F0EFC"/>
    <w:rsid w:val="00902E7D"/>
    <w:rsid w:val="00904137"/>
    <w:rsid w:val="009050F7"/>
    <w:rsid w:val="00905466"/>
    <w:rsid w:val="00915B4B"/>
    <w:rsid w:val="00916EB6"/>
    <w:rsid w:val="00917222"/>
    <w:rsid w:val="00922211"/>
    <w:rsid w:val="00922AED"/>
    <w:rsid w:val="0092437F"/>
    <w:rsid w:val="009245E6"/>
    <w:rsid w:val="00927B04"/>
    <w:rsid w:val="00933E7D"/>
    <w:rsid w:val="009361D2"/>
    <w:rsid w:val="00946106"/>
    <w:rsid w:val="009521A9"/>
    <w:rsid w:val="009643B0"/>
    <w:rsid w:val="009648C8"/>
    <w:rsid w:val="00966290"/>
    <w:rsid w:val="00966B95"/>
    <w:rsid w:val="00977C31"/>
    <w:rsid w:val="00982C54"/>
    <w:rsid w:val="00990474"/>
    <w:rsid w:val="0099158B"/>
    <w:rsid w:val="009952E8"/>
    <w:rsid w:val="009A0528"/>
    <w:rsid w:val="009A5D93"/>
    <w:rsid w:val="009B7A49"/>
    <w:rsid w:val="009D4287"/>
    <w:rsid w:val="009D53D7"/>
    <w:rsid w:val="009D79DF"/>
    <w:rsid w:val="009F04A6"/>
    <w:rsid w:val="00A0304C"/>
    <w:rsid w:val="00A069D0"/>
    <w:rsid w:val="00A10BC4"/>
    <w:rsid w:val="00A16369"/>
    <w:rsid w:val="00A216A1"/>
    <w:rsid w:val="00A31217"/>
    <w:rsid w:val="00A31360"/>
    <w:rsid w:val="00A31E9A"/>
    <w:rsid w:val="00A3590C"/>
    <w:rsid w:val="00A41E2A"/>
    <w:rsid w:val="00A443AB"/>
    <w:rsid w:val="00A50895"/>
    <w:rsid w:val="00A52AAC"/>
    <w:rsid w:val="00A54938"/>
    <w:rsid w:val="00A60416"/>
    <w:rsid w:val="00A619E9"/>
    <w:rsid w:val="00A670C1"/>
    <w:rsid w:val="00A6782E"/>
    <w:rsid w:val="00A773C9"/>
    <w:rsid w:val="00A7757F"/>
    <w:rsid w:val="00A80A7A"/>
    <w:rsid w:val="00A85170"/>
    <w:rsid w:val="00A97B7B"/>
    <w:rsid w:val="00AA061D"/>
    <w:rsid w:val="00AA164A"/>
    <w:rsid w:val="00AB1606"/>
    <w:rsid w:val="00AC00E3"/>
    <w:rsid w:val="00AC0EBD"/>
    <w:rsid w:val="00AC172A"/>
    <w:rsid w:val="00AD1C2C"/>
    <w:rsid w:val="00AD3560"/>
    <w:rsid w:val="00AD51B0"/>
    <w:rsid w:val="00AD560F"/>
    <w:rsid w:val="00AD57E9"/>
    <w:rsid w:val="00AE6D43"/>
    <w:rsid w:val="00AF12CF"/>
    <w:rsid w:val="00AF2AB9"/>
    <w:rsid w:val="00AF5561"/>
    <w:rsid w:val="00B01E51"/>
    <w:rsid w:val="00B02D8C"/>
    <w:rsid w:val="00B0340D"/>
    <w:rsid w:val="00B03EC7"/>
    <w:rsid w:val="00B04FF5"/>
    <w:rsid w:val="00B050B3"/>
    <w:rsid w:val="00B0718D"/>
    <w:rsid w:val="00B12D87"/>
    <w:rsid w:val="00B13688"/>
    <w:rsid w:val="00B1619E"/>
    <w:rsid w:val="00B17888"/>
    <w:rsid w:val="00B30082"/>
    <w:rsid w:val="00B30FB1"/>
    <w:rsid w:val="00B320E9"/>
    <w:rsid w:val="00B3376B"/>
    <w:rsid w:val="00B35627"/>
    <w:rsid w:val="00B37DAB"/>
    <w:rsid w:val="00B42426"/>
    <w:rsid w:val="00B4656B"/>
    <w:rsid w:val="00B51566"/>
    <w:rsid w:val="00B54D18"/>
    <w:rsid w:val="00B64195"/>
    <w:rsid w:val="00B679C7"/>
    <w:rsid w:val="00B736D9"/>
    <w:rsid w:val="00B92DF6"/>
    <w:rsid w:val="00B9385C"/>
    <w:rsid w:val="00B93F93"/>
    <w:rsid w:val="00B958AB"/>
    <w:rsid w:val="00BA292A"/>
    <w:rsid w:val="00BA4BEE"/>
    <w:rsid w:val="00BA5A19"/>
    <w:rsid w:val="00BC0511"/>
    <w:rsid w:val="00BC5AFE"/>
    <w:rsid w:val="00BD56F6"/>
    <w:rsid w:val="00BD6FD5"/>
    <w:rsid w:val="00BE02DA"/>
    <w:rsid w:val="00BE58F8"/>
    <w:rsid w:val="00BF4057"/>
    <w:rsid w:val="00BF5738"/>
    <w:rsid w:val="00C04243"/>
    <w:rsid w:val="00C1166B"/>
    <w:rsid w:val="00C1726D"/>
    <w:rsid w:val="00C17D44"/>
    <w:rsid w:val="00C230D2"/>
    <w:rsid w:val="00C24F24"/>
    <w:rsid w:val="00C25856"/>
    <w:rsid w:val="00C31B3E"/>
    <w:rsid w:val="00C3211F"/>
    <w:rsid w:val="00C33888"/>
    <w:rsid w:val="00C55F87"/>
    <w:rsid w:val="00C6078F"/>
    <w:rsid w:val="00C60CA9"/>
    <w:rsid w:val="00C64199"/>
    <w:rsid w:val="00C66EBE"/>
    <w:rsid w:val="00C74FBA"/>
    <w:rsid w:val="00C8193C"/>
    <w:rsid w:val="00C81B47"/>
    <w:rsid w:val="00C875C3"/>
    <w:rsid w:val="00C915CC"/>
    <w:rsid w:val="00C91D46"/>
    <w:rsid w:val="00C97941"/>
    <w:rsid w:val="00C97EC0"/>
    <w:rsid w:val="00C97FBE"/>
    <w:rsid w:val="00CA4C1F"/>
    <w:rsid w:val="00CA5219"/>
    <w:rsid w:val="00CA6794"/>
    <w:rsid w:val="00CB154C"/>
    <w:rsid w:val="00CC22F6"/>
    <w:rsid w:val="00CD1E23"/>
    <w:rsid w:val="00CD1F27"/>
    <w:rsid w:val="00CD6D3A"/>
    <w:rsid w:val="00CF0C5C"/>
    <w:rsid w:val="00CF79C7"/>
    <w:rsid w:val="00CF7AF9"/>
    <w:rsid w:val="00D0098C"/>
    <w:rsid w:val="00D03065"/>
    <w:rsid w:val="00D079B0"/>
    <w:rsid w:val="00D119F8"/>
    <w:rsid w:val="00D11BBA"/>
    <w:rsid w:val="00D14CCE"/>
    <w:rsid w:val="00D24D7D"/>
    <w:rsid w:val="00D27B21"/>
    <w:rsid w:val="00D3472A"/>
    <w:rsid w:val="00D3493C"/>
    <w:rsid w:val="00D34C51"/>
    <w:rsid w:val="00D402B8"/>
    <w:rsid w:val="00D416DD"/>
    <w:rsid w:val="00D47FA5"/>
    <w:rsid w:val="00D53EA2"/>
    <w:rsid w:val="00D55AD5"/>
    <w:rsid w:val="00D55EC4"/>
    <w:rsid w:val="00D60C9E"/>
    <w:rsid w:val="00D6763F"/>
    <w:rsid w:val="00D67CF3"/>
    <w:rsid w:val="00D738B6"/>
    <w:rsid w:val="00D80C6D"/>
    <w:rsid w:val="00D81488"/>
    <w:rsid w:val="00D86BF4"/>
    <w:rsid w:val="00D90A58"/>
    <w:rsid w:val="00D9254D"/>
    <w:rsid w:val="00D95A87"/>
    <w:rsid w:val="00D97872"/>
    <w:rsid w:val="00D97D87"/>
    <w:rsid w:val="00DB15C8"/>
    <w:rsid w:val="00DB4D74"/>
    <w:rsid w:val="00DB7B8E"/>
    <w:rsid w:val="00DB7C1C"/>
    <w:rsid w:val="00DC34DD"/>
    <w:rsid w:val="00DD1D05"/>
    <w:rsid w:val="00DD385A"/>
    <w:rsid w:val="00DD3BB1"/>
    <w:rsid w:val="00DD57F3"/>
    <w:rsid w:val="00DF675B"/>
    <w:rsid w:val="00E07A06"/>
    <w:rsid w:val="00E10AFB"/>
    <w:rsid w:val="00E13900"/>
    <w:rsid w:val="00E171EA"/>
    <w:rsid w:val="00E1740D"/>
    <w:rsid w:val="00E22935"/>
    <w:rsid w:val="00E26E76"/>
    <w:rsid w:val="00E34999"/>
    <w:rsid w:val="00E36B2A"/>
    <w:rsid w:val="00E42012"/>
    <w:rsid w:val="00E4407C"/>
    <w:rsid w:val="00E4437C"/>
    <w:rsid w:val="00E469B3"/>
    <w:rsid w:val="00E5448E"/>
    <w:rsid w:val="00E54DC9"/>
    <w:rsid w:val="00E6137B"/>
    <w:rsid w:val="00E620C5"/>
    <w:rsid w:val="00E6400B"/>
    <w:rsid w:val="00E652A6"/>
    <w:rsid w:val="00E71D05"/>
    <w:rsid w:val="00E72EB9"/>
    <w:rsid w:val="00E73AA3"/>
    <w:rsid w:val="00E74CCE"/>
    <w:rsid w:val="00E75DFB"/>
    <w:rsid w:val="00E815F3"/>
    <w:rsid w:val="00E83D89"/>
    <w:rsid w:val="00E93EAA"/>
    <w:rsid w:val="00E96057"/>
    <w:rsid w:val="00E96304"/>
    <w:rsid w:val="00EA0000"/>
    <w:rsid w:val="00EA1C52"/>
    <w:rsid w:val="00EA27E1"/>
    <w:rsid w:val="00EA56B1"/>
    <w:rsid w:val="00EA5C5D"/>
    <w:rsid w:val="00EA7364"/>
    <w:rsid w:val="00EB13EA"/>
    <w:rsid w:val="00EB1DDC"/>
    <w:rsid w:val="00EB1FF2"/>
    <w:rsid w:val="00EB401E"/>
    <w:rsid w:val="00EB5FBC"/>
    <w:rsid w:val="00EB6670"/>
    <w:rsid w:val="00EB683D"/>
    <w:rsid w:val="00EC4CE0"/>
    <w:rsid w:val="00EC7C42"/>
    <w:rsid w:val="00ED091E"/>
    <w:rsid w:val="00ED4617"/>
    <w:rsid w:val="00ED6DF0"/>
    <w:rsid w:val="00EF368F"/>
    <w:rsid w:val="00EF580D"/>
    <w:rsid w:val="00F06E4F"/>
    <w:rsid w:val="00F116B2"/>
    <w:rsid w:val="00F206DC"/>
    <w:rsid w:val="00F24079"/>
    <w:rsid w:val="00F262C7"/>
    <w:rsid w:val="00F342B9"/>
    <w:rsid w:val="00F356BA"/>
    <w:rsid w:val="00F35BAA"/>
    <w:rsid w:val="00F409D4"/>
    <w:rsid w:val="00F476D9"/>
    <w:rsid w:val="00F51DAB"/>
    <w:rsid w:val="00F51EF5"/>
    <w:rsid w:val="00F52E59"/>
    <w:rsid w:val="00F53195"/>
    <w:rsid w:val="00F56B8A"/>
    <w:rsid w:val="00F56D3A"/>
    <w:rsid w:val="00F56D71"/>
    <w:rsid w:val="00F646BD"/>
    <w:rsid w:val="00F65222"/>
    <w:rsid w:val="00F73245"/>
    <w:rsid w:val="00F819C4"/>
    <w:rsid w:val="00F863B6"/>
    <w:rsid w:val="00F93A9B"/>
    <w:rsid w:val="00FA1670"/>
    <w:rsid w:val="00FA3320"/>
    <w:rsid w:val="00FB4221"/>
    <w:rsid w:val="00FC0D64"/>
    <w:rsid w:val="00FC2F36"/>
    <w:rsid w:val="00FC45A0"/>
    <w:rsid w:val="00FC5438"/>
    <w:rsid w:val="00FC6A5F"/>
    <w:rsid w:val="00FC6AC4"/>
    <w:rsid w:val="00FC74C1"/>
    <w:rsid w:val="00FD0275"/>
    <w:rsid w:val="00FD0380"/>
    <w:rsid w:val="00FE124D"/>
    <w:rsid w:val="00FE2B87"/>
    <w:rsid w:val="00FE3DDB"/>
    <w:rsid w:val="00FE6F51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."/>
  <w:listSeparator w:val=","/>
  <w15:docId w15:val="{3CEDAAC5-235B-43E7-82A3-5179A62E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9F8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244C89"/>
    <w:pPr>
      <w:keepNext/>
      <w:jc w:val="center"/>
      <w:outlineLvl w:val="0"/>
    </w:pPr>
    <w:rPr>
      <w:i/>
      <w:iCs/>
      <w:color w:val="auto"/>
      <w:sz w:val="48"/>
      <w:szCs w:val="48"/>
    </w:rPr>
  </w:style>
  <w:style w:type="paragraph" w:styleId="Heading2">
    <w:name w:val="heading 2"/>
    <w:basedOn w:val="Normal"/>
    <w:next w:val="Normal"/>
    <w:qFormat/>
    <w:rsid w:val="00244C89"/>
    <w:pPr>
      <w:keepNext/>
      <w:jc w:val="center"/>
      <w:outlineLvl w:val="1"/>
    </w:pPr>
    <w:rPr>
      <w:rFonts w:ascii="Arial" w:hAnsi="Arial" w:cs="Arial"/>
      <w:i/>
      <w:iCs/>
      <w:sz w:val="16"/>
    </w:rPr>
  </w:style>
  <w:style w:type="paragraph" w:styleId="Heading3">
    <w:name w:val="heading 3"/>
    <w:basedOn w:val="Normal"/>
    <w:next w:val="Normal"/>
    <w:qFormat/>
    <w:rsid w:val="00244C89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rsid w:val="00244C89"/>
    <w:pPr>
      <w:keepNext/>
      <w:jc w:val="center"/>
      <w:outlineLvl w:val="3"/>
    </w:pPr>
    <w:rPr>
      <w:rFonts w:ascii="Arial" w:hAnsi="Arial" w:cs="Arial"/>
      <w:b/>
      <w:bCs/>
      <w:i/>
      <w:iCs/>
      <w:color w:val="auto"/>
      <w:sz w:val="20"/>
    </w:rPr>
  </w:style>
  <w:style w:type="paragraph" w:styleId="Heading5">
    <w:name w:val="heading 5"/>
    <w:basedOn w:val="Normal"/>
    <w:next w:val="Normal"/>
    <w:qFormat/>
    <w:rsid w:val="00244C89"/>
    <w:pPr>
      <w:keepNext/>
      <w:jc w:val="center"/>
      <w:outlineLvl w:val="4"/>
    </w:pPr>
    <w:rPr>
      <w:rFonts w:ascii="Arial" w:hAnsi="Arial" w:cs="Arial"/>
      <w:b/>
      <w:bCs/>
      <w:i/>
      <w:iCs/>
      <w:sz w:val="16"/>
    </w:rPr>
  </w:style>
  <w:style w:type="paragraph" w:styleId="Heading6">
    <w:name w:val="heading 6"/>
    <w:basedOn w:val="Normal"/>
    <w:next w:val="Normal"/>
    <w:qFormat/>
    <w:rsid w:val="00244C89"/>
    <w:pPr>
      <w:keepNext/>
      <w:jc w:val="center"/>
      <w:outlineLvl w:val="5"/>
    </w:pPr>
    <w:rPr>
      <w:rFonts w:ascii="Baskerville Old Face" w:hAnsi="Baskerville Old Face" w:cs="Arial"/>
      <w:b/>
      <w:bCs/>
    </w:rPr>
  </w:style>
  <w:style w:type="paragraph" w:styleId="Heading7">
    <w:name w:val="heading 7"/>
    <w:basedOn w:val="Normal"/>
    <w:next w:val="Normal"/>
    <w:qFormat/>
    <w:rsid w:val="00244C89"/>
    <w:pPr>
      <w:keepNext/>
      <w:jc w:val="center"/>
      <w:outlineLvl w:val="6"/>
    </w:pPr>
    <w:rPr>
      <w:rFonts w:ascii="Arial" w:hAnsi="Arial" w:cs="Arial"/>
      <w:sz w:val="16"/>
    </w:rPr>
  </w:style>
  <w:style w:type="paragraph" w:styleId="Heading8">
    <w:name w:val="heading 8"/>
    <w:basedOn w:val="Normal"/>
    <w:next w:val="Normal"/>
    <w:qFormat/>
    <w:rsid w:val="00244C89"/>
    <w:pPr>
      <w:keepNext/>
      <w:jc w:val="center"/>
      <w:outlineLvl w:val="7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4C89"/>
    <w:rPr>
      <w:color w:val="0000EE"/>
      <w:u w:val="single"/>
    </w:rPr>
  </w:style>
  <w:style w:type="character" w:styleId="FollowedHyperlink">
    <w:name w:val="FollowedHyperlink"/>
    <w:basedOn w:val="DefaultParagraphFont"/>
    <w:rsid w:val="00244C89"/>
    <w:rPr>
      <w:color w:val="551A8B"/>
      <w:u w:val="single"/>
    </w:rPr>
  </w:style>
  <w:style w:type="paragraph" w:styleId="NormalWeb">
    <w:name w:val="Normal (Web)"/>
    <w:basedOn w:val="Normal"/>
    <w:rsid w:val="00244C89"/>
    <w:pPr>
      <w:spacing w:before="100" w:beforeAutospacing="1" w:after="100" w:afterAutospacing="1"/>
      <w:jc w:val="center"/>
    </w:pPr>
  </w:style>
  <w:style w:type="paragraph" w:styleId="BodyText2">
    <w:name w:val="Body Text 2"/>
    <w:basedOn w:val="Normal"/>
    <w:rsid w:val="00244C89"/>
    <w:rPr>
      <w:rFonts w:ascii="Arial" w:hAnsi="Arial" w:cs="Arial"/>
      <w:b/>
      <w:bCs/>
      <w:sz w:val="16"/>
    </w:rPr>
  </w:style>
  <w:style w:type="paragraph" w:styleId="BalloonText">
    <w:name w:val="Balloon Text"/>
    <w:basedOn w:val="Normal"/>
    <w:semiHidden/>
    <w:rsid w:val="00476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20C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E62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20C5"/>
    <w:rPr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BF40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roevilleschools.org/food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Menu</vt:lpstr>
    </vt:vector>
  </TitlesOfParts>
  <Company>Hewlett-Packard</Company>
  <LinksUpToDate>false</LinksUpToDate>
  <CharactersWithSpaces>2787</CharactersWithSpaces>
  <SharedDoc>false</SharedDoc>
  <HLinks>
    <vt:vector size="12" baseType="variant"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http://www.clearfork.k12.oh.us/</vt:lpwstr>
      </vt:variant>
      <vt:variant>
        <vt:lpwstr/>
      </vt:variant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http://www.clearfork.k12.oh.us/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Menu</dc:title>
  <dc:creator>Kelly Stanford</dc:creator>
  <cp:lastModifiedBy>localadmin</cp:lastModifiedBy>
  <cp:revision>80</cp:revision>
  <cp:lastPrinted>2022-08-29T13:59:00Z</cp:lastPrinted>
  <dcterms:created xsi:type="dcterms:W3CDTF">2017-05-18T15:16:00Z</dcterms:created>
  <dcterms:modified xsi:type="dcterms:W3CDTF">2022-08-31T12:19:00Z</dcterms:modified>
</cp:coreProperties>
</file>