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D3" w:rsidRPr="002135D9" w:rsidRDefault="003E0DFD" w:rsidP="002E4E57">
      <w:pPr>
        <w:jc w:val="center"/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FAB3B12" wp14:editId="270601F9">
            <wp:extent cx="2952750" cy="1456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s4WI_EC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5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DFD" w:rsidRPr="00434295" w:rsidRDefault="00833BDC" w:rsidP="002E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 Verification</w:t>
      </w:r>
      <w:r w:rsidR="009C288C">
        <w:rPr>
          <w:b/>
          <w:sz w:val="28"/>
          <w:szCs w:val="28"/>
        </w:rPr>
        <w:t xml:space="preserve"> Form</w:t>
      </w:r>
    </w:p>
    <w:p w:rsidR="00434295" w:rsidRDefault="00434295" w:rsidP="00434295"/>
    <w:p w:rsidR="009C288C" w:rsidRDefault="00434295" w:rsidP="00434295">
      <w:r>
        <w:t xml:space="preserve">This </w:t>
      </w:r>
      <w:r w:rsidR="005B52A2">
        <w:t>Employment Verification Form</w:t>
      </w:r>
      <w:r>
        <w:t xml:space="preserve"> should be completed and mailed to</w:t>
      </w:r>
      <w:r w:rsidR="00AA67A1">
        <w:t xml:space="preserve"> Nurses for Wisconsin Program at </w:t>
      </w:r>
      <w:r w:rsidR="00AA67A1" w:rsidRPr="00AA67A1">
        <w:t xml:space="preserve">College </w:t>
      </w:r>
      <w:r w:rsidR="00AA67A1">
        <w:t xml:space="preserve">of Nursing and Health Sciences, </w:t>
      </w:r>
      <w:r w:rsidR="00AA67A1" w:rsidRPr="00AA67A1">
        <w:t>Uni</w:t>
      </w:r>
      <w:r w:rsidR="00AA67A1">
        <w:t xml:space="preserve">versity of Wisconsin-Eau Claire, 105 Garfield Avenue, Eau Claire, </w:t>
      </w:r>
      <w:r w:rsidR="00AA67A1" w:rsidRPr="00AA67A1">
        <w:t>WI 54702-4004</w:t>
      </w:r>
      <w:r>
        <w:t xml:space="preserve"> </w:t>
      </w:r>
      <w:r w:rsidR="005B52A2">
        <w:t xml:space="preserve">semi-annually and is to be submitted </w:t>
      </w:r>
      <w:r>
        <w:t xml:space="preserve">within 30 days </w:t>
      </w:r>
      <w:r w:rsidR="005B52A2">
        <w:t xml:space="preserve">after both </w:t>
      </w:r>
      <w:r w:rsidR="003778AC">
        <w:t>December 3</w:t>
      </w:r>
      <w:r w:rsidR="005B52A2">
        <w:t>1</w:t>
      </w:r>
      <w:r w:rsidR="005B52A2" w:rsidRPr="005B52A2">
        <w:rPr>
          <w:vertAlign w:val="superscript"/>
        </w:rPr>
        <w:t>st</w:t>
      </w:r>
      <w:r w:rsidR="005B52A2">
        <w:t xml:space="preserve"> and </w:t>
      </w:r>
      <w:r w:rsidR="003778AC">
        <w:t>June 30</w:t>
      </w:r>
      <w:r w:rsidR="003778AC" w:rsidRPr="003778AC">
        <w:rPr>
          <w:vertAlign w:val="superscript"/>
        </w:rPr>
        <w:t>th</w:t>
      </w:r>
      <w:r w:rsidR="009C288C">
        <w:rPr>
          <w:vertAlign w:val="superscript"/>
        </w:rPr>
        <w:t xml:space="preserve"> </w:t>
      </w:r>
      <w:r w:rsidR="009C288C">
        <w:t>of every year employed in part because of the Nurses for Wisconsin Program</w:t>
      </w:r>
      <w:r>
        <w:t xml:space="preserve">.  </w:t>
      </w:r>
    </w:p>
    <w:p w:rsidR="003B67E2" w:rsidRDefault="003B67E2" w:rsidP="00434295"/>
    <w:p w:rsidR="003B67E2" w:rsidRDefault="009C288C" w:rsidP="00434295">
      <w:r>
        <w:t>I, (Print name) _________________ am signing this Employment Verification Form below to testify that I taught ___ credits at The University of ______________________ and sufficiently completed all duties as assigned within my employment contract between the dates of _____________ and _________</w:t>
      </w:r>
      <w:r w:rsidR="003B67E2">
        <w:t>___ (Only enter the time frame for the semester(s) taught during the most recent semi-annual reporting period</w:t>
      </w:r>
      <w:r>
        <w:t>.</w:t>
      </w:r>
      <w:r w:rsidR="003B67E2">
        <w:t>)</w:t>
      </w:r>
      <w:r>
        <w:t xml:space="preserve">  </w:t>
      </w:r>
    </w:p>
    <w:p w:rsidR="007450D3" w:rsidRDefault="00C76170" w:rsidP="00434295">
      <w:r>
        <w:t>By signing below, you acknowledge that you have attached all necessary backup documentation and agree to the terms and conditions set within the Proof of Payment Form.</w:t>
      </w:r>
    </w:p>
    <w:p w:rsidR="007450D3" w:rsidRDefault="007450D3" w:rsidP="007450D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450D3" w:rsidRDefault="007450D3" w:rsidP="007450D3">
      <w:pPr>
        <w:spacing w:line="240" w:lineRule="auto"/>
      </w:pPr>
      <w:r>
        <w:t>__________________________________</w:t>
      </w:r>
      <w:r>
        <w:tab/>
      </w:r>
      <w:r>
        <w:tab/>
        <w:t>_____________________________</w:t>
      </w:r>
    </w:p>
    <w:p w:rsidR="00C76170" w:rsidRDefault="007450D3" w:rsidP="007450D3">
      <w:pPr>
        <w:spacing w:line="240" w:lineRule="auto"/>
      </w:pPr>
      <w:r>
        <w:t>Participant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450D3" w:rsidRDefault="007450D3" w:rsidP="007450D3">
      <w:pPr>
        <w:spacing w:line="240" w:lineRule="auto"/>
      </w:pPr>
    </w:p>
    <w:p w:rsidR="007450D3" w:rsidRDefault="007450D3" w:rsidP="007450D3">
      <w:pPr>
        <w:spacing w:line="240" w:lineRule="auto"/>
      </w:pPr>
      <w:r>
        <w:t>__________________________________</w:t>
      </w:r>
      <w:r>
        <w:tab/>
      </w:r>
      <w:r>
        <w:tab/>
        <w:t>_____________________________</w:t>
      </w:r>
    </w:p>
    <w:p w:rsidR="007450D3" w:rsidRDefault="007450D3" w:rsidP="007450D3">
      <w:pPr>
        <w:spacing w:line="240" w:lineRule="auto"/>
      </w:pPr>
      <w:r>
        <w:t>Assigned Manager’s Signature</w:t>
      </w:r>
      <w:r>
        <w:tab/>
      </w:r>
      <w:r>
        <w:tab/>
      </w:r>
      <w:r>
        <w:tab/>
      </w:r>
      <w:r>
        <w:tab/>
        <w:t>Date</w:t>
      </w:r>
    </w:p>
    <w:p w:rsidR="007450D3" w:rsidRDefault="007450D3" w:rsidP="007450D3">
      <w:pPr>
        <w:spacing w:line="240" w:lineRule="auto"/>
      </w:pPr>
    </w:p>
    <w:p w:rsidR="007450D3" w:rsidRDefault="007450D3" w:rsidP="007450D3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  <w:r>
        <w:tab/>
        <w:t>_____________________________</w:t>
      </w:r>
    </w:p>
    <w:p w:rsidR="00C76170" w:rsidRDefault="007450D3" w:rsidP="007450D3">
      <w:pPr>
        <w:spacing w:line="240" w:lineRule="auto"/>
      </w:pPr>
      <w:r>
        <w:lastRenderedPageBreak/>
        <w:t>Institutional Financial Representative</w:t>
      </w:r>
      <w:r>
        <w:tab/>
      </w:r>
      <w:r>
        <w:tab/>
      </w:r>
      <w:r>
        <w:tab/>
        <w:t>Date</w:t>
      </w:r>
    </w:p>
    <w:sectPr w:rsidR="00C761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38" w:rsidRDefault="000B6838" w:rsidP="000B6838">
      <w:pPr>
        <w:spacing w:after="0" w:line="240" w:lineRule="auto"/>
      </w:pPr>
      <w:r>
        <w:separator/>
      </w:r>
    </w:p>
  </w:endnote>
  <w:endnote w:type="continuationSeparator" w:id="0">
    <w:p w:rsidR="000B6838" w:rsidRDefault="000B6838" w:rsidP="000B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938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B6838" w:rsidRPr="000B6838" w:rsidRDefault="000B6838">
            <w:pPr>
              <w:pStyle w:val="Footer"/>
              <w:rPr>
                <w:sz w:val="16"/>
                <w:szCs w:val="16"/>
              </w:rPr>
            </w:pPr>
            <w:r w:rsidRPr="000B6838">
              <w:rPr>
                <w:sz w:val="16"/>
                <w:szCs w:val="16"/>
              </w:rPr>
              <w:t xml:space="preserve">Page </w:t>
            </w:r>
            <w:r w:rsidRPr="000B6838">
              <w:rPr>
                <w:b/>
                <w:bCs/>
                <w:sz w:val="16"/>
                <w:szCs w:val="16"/>
              </w:rPr>
              <w:fldChar w:fldCharType="begin"/>
            </w:r>
            <w:r w:rsidRPr="000B683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B6838">
              <w:rPr>
                <w:b/>
                <w:bCs/>
                <w:sz w:val="16"/>
                <w:szCs w:val="16"/>
              </w:rPr>
              <w:fldChar w:fldCharType="separate"/>
            </w:r>
            <w:r w:rsidR="002135D9">
              <w:rPr>
                <w:b/>
                <w:bCs/>
                <w:noProof/>
                <w:sz w:val="16"/>
                <w:szCs w:val="16"/>
              </w:rPr>
              <w:t>1</w:t>
            </w:r>
            <w:r w:rsidRPr="000B6838">
              <w:rPr>
                <w:b/>
                <w:bCs/>
                <w:sz w:val="16"/>
                <w:szCs w:val="16"/>
              </w:rPr>
              <w:fldChar w:fldCharType="end"/>
            </w:r>
            <w:r w:rsidRPr="000B6838">
              <w:rPr>
                <w:sz w:val="16"/>
                <w:szCs w:val="16"/>
              </w:rPr>
              <w:t xml:space="preserve"> of </w:t>
            </w:r>
            <w:r w:rsidRPr="000B6838">
              <w:rPr>
                <w:b/>
                <w:bCs/>
                <w:sz w:val="16"/>
                <w:szCs w:val="16"/>
              </w:rPr>
              <w:fldChar w:fldCharType="begin"/>
            </w:r>
            <w:r w:rsidRPr="000B683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B6838">
              <w:rPr>
                <w:b/>
                <w:bCs/>
                <w:sz w:val="16"/>
                <w:szCs w:val="16"/>
              </w:rPr>
              <w:fldChar w:fldCharType="separate"/>
            </w:r>
            <w:r w:rsidR="002135D9">
              <w:rPr>
                <w:b/>
                <w:bCs/>
                <w:noProof/>
                <w:sz w:val="16"/>
                <w:szCs w:val="16"/>
              </w:rPr>
              <w:t>1</w:t>
            </w:r>
            <w:r w:rsidRPr="000B683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B6838" w:rsidRDefault="000B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38" w:rsidRDefault="000B6838" w:rsidP="000B6838">
      <w:pPr>
        <w:spacing w:after="0" w:line="240" w:lineRule="auto"/>
      </w:pPr>
      <w:r>
        <w:separator/>
      </w:r>
    </w:p>
  </w:footnote>
  <w:footnote w:type="continuationSeparator" w:id="0">
    <w:p w:rsidR="000B6838" w:rsidRDefault="000B6838" w:rsidP="000B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38" w:rsidRDefault="000C118C">
    <w:pPr>
      <w:pStyle w:val="Header"/>
    </w:pPr>
    <w:r>
      <w:t>Attachment 5</w:t>
    </w:r>
    <w:r>
      <w:tab/>
    </w:r>
    <w:r w:rsidR="00A74C16">
      <w:t>EMPLOYMENT VERIFICATION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D"/>
    <w:rsid w:val="000B6838"/>
    <w:rsid w:val="000C118C"/>
    <w:rsid w:val="002135D9"/>
    <w:rsid w:val="0028195B"/>
    <w:rsid w:val="002E4E57"/>
    <w:rsid w:val="003778AC"/>
    <w:rsid w:val="003B67E2"/>
    <w:rsid w:val="003E0DFD"/>
    <w:rsid w:val="00434295"/>
    <w:rsid w:val="005B52A2"/>
    <w:rsid w:val="006833C2"/>
    <w:rsid w:val="006A61B3"/>
    <w:rsid w:val="007450D3"/>
    <w:rsid w:val="00833BDC"/>
    <w:rsid w:val="00926675"/>
    <w:rsid w:val="009C288C"/>
    <w:rsid w:val="00A74C16"/>
    <w:rsid w:val="00AA67A1"/>
    <w:rsid w:val="00B437C7"/>
    <w:rsid w:val="00B66493"/>
    <w:rsid w:val="00C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38"/>
  </w:style>
  <w:style w:type="paragraph" w:styleId="Footer">
    <w:name w:val="footer"/>
    <w:basedOn w:val="Normal"/>
    <w:link w:val="FooterChar"/>
    <w:uiPriority w:val="99"/>
    <w:unhideWhenUsed/>
    <w:rsid w:val="000B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38"/>
  </w:style>
  <w:style w:type="paragraph" w:styleId="Footer">
    <w:name w:val="footer"/>
    <w:basedOn w:val="Normal"/>
    <w:link w:val="FooterChar"/>
    <w:uiPriority w:val="99"/>
    <w:unhideWhenUsed/>
    <w:rsid w:val="000B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Berkesch, Paul Joseph</dc:creator>
  <cp:lastModifiedBy>Adams, Jan Louise</cp:lastModifiedBy>
  <cp:revision>4</cp:revision>
  <dcterms:created xsi:type="dcterms:W3CDTF">2014-03-10T21:38:00Z</dcterms:created>
  <dcterms:modified xsi:type="dcterms:W3CDTF">2014-03-14T23:11:00Z</dcterms:modified>
</cp:coreProperties>
</file>