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446"/>
        <w:gridCol w:w="4464"/>
      </w:tblGrid>
      <w:tr w:rsidR="003401AD" w:rsidRPr="00FE74DF" w14:paraId="5DF1E814" w14:textId="77777777" w:rsidTr="00D55F20">
        <w:trPr>
          <w:trHeight w:val="350"/>
        </w:trPr>
        <w:tc>
          <w:tcPr>
            <w:tcW w:w="2178" w:type="dxa"/>
          </w:tcPr>
          <w:p w14:paraId="7F8BF46A" w14:textId="77777777" w:rsidR="003401AD" w:rsidRPr="00FE74DF" w:rsidRDefault="003401AD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4446" w:type="dxa"/>
          </w:tcPr>
          <w:p w14:paraId="372C8669" w14:textId="77777777"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</w:tcPr>
          <w:p w14:paraId="422D4662" w14:textId="77777777"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 w14:paraId="1D41524F" w14:textId="77777777" w:rsidTr="00D55F20">
        <w:tc>
          <w:tcPr>
            <w:tcW w:w="2178" w:type="dxa"/>
          </w:tcPr>
          <w:p w14:paraId="2461363D" w14:textId="2D6FD692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06A76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F3E1F3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EE3B602" w14:textId="77777777" w:rsidTr="00D55F20">
        <w:tc>
          <w:tcPr>
            <w:tcW w:w="2178" w:type="dxa"/>
          </w:tcPr>
          <w:p w14:paraId="6DFF70CC" w14:textId="77777777"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446" w:type="dxa"/>
          </w:tcPr>
          <w:p w14:paraId="7B97229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017DF70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1AD284C" w14:textId="77777777" w:rsidTr="00D55F20">
        <w:tc>
          <w:tcPr>
            <w:tcW w:w="2178" w:type="dxa"/>
          </w:tcPr>
          <w:p w14:paraId="60CA6156" w14:textId="1D464FCB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F050EB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01145B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22946F0" w14:textId="77777777" w:rsidTr="00D55F20">
        <w:tc>
          <w:tcPr>
            <w:tcW w:w="2178" w:type="dxa"/>
          </w:tcPr>
          <w:p w14:paraId="6AEFADC5" w14:textId="1FBFD475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07EA475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1BEDCCC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CC0334" w:rsidRPr="00FE74DF" w14:paraId="5B5033CC" w14:textId="77777777" w:rsidTr="00D55F20">
        <w:tc>
          <w:tcPr>
            <w:tcW w:w="2178" w:type="dxa"/>
          </w:tcPr>
          <w:p w14:paraId="0FC1C4F9" w14:textId="210D8BFB" w:rsidR="00CC0334" w:rsidRPr="00FE74DF" w:rsidRDefault="00CC0334">
            <w:pPr>
              <w:pStyle w:val="Heading1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Cell Phone:</w:t>
            </w:r>
          </w:p>
        </w:tc>
        <w:tc>
          <w:tcPr>
            <w:tcW w:w="4446" w:type="dxa"/>
          </w:tcPr>
          <w:p w14:paraId="17AE4366" w14:textId="77777777" w:rsidR="00CC0334" w:rsidRPr="00FE74DF" w:rsidRDefault="00CC0334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135C69B6" w14:textId="77777777" w:rsidR="00CC0334" w:rsidRPr="00FE74DF" w:rsidRDefault="00CC0334">
            <w:pPr>
              <w:rPr>
                <w:bCs/>
                <w:sz w:val="28"/>
              </w:rPr>
            </w:pPr>
          </w:p>
        </w:tc>
      </w:tr>
      <w:tr w:rsidR="00D55F20" w:rsidRPr="00FE74DF" w14:paraId="5FCEF59C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340E7B" w14:textId="578AF499" w:rsidR="00D55F20" w:rsidRPr="00193292" w:rsidRDefault="00D55F20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Business Phone:</w:t>
            </w:r>
          </w:p>
        </w:tc>
        <w:tc>
          <w:tcPr>
            <w:tcW w:w="4446" w:type="dxa"/>
          </w:tcPr>
          <w:p w14:paraId="411C53E2" w14:textId="0C813B07" w:rsidR="00D55F20" w:rsidRPr="00FE74DF" w:rsidRDefault="00D55F20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76CADEB6" w14:textId="54C226DA" w:rsidR="00D55F20" w:rsidRDefault="00D55F20" w:rsidP="001D1F1D">
            <w:pPr>
              <w:rPr>
                <w:bCs/>
                <w:sz w:val="28"/>
              </w:rPr>
            </w:pPr>
          </w:p>
        </w:tc>
      </w:tr>
      <w:tr w:rsidR="00774092" w:rsidRPr="00FE74DF" w14:paraId="6D882069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B78151" w14:textId="36875EE1" w:rsidR="00774092" w:rsidRPr="00193292" w:rsidRDefault="00774092" w:rsidP="001D1F1D">
            <w:pPr>
              <w:pStyle w:val="Heading1"/>
              <w:rPr>
                <w:b w:val="0"/>
                <w:sz w:val="28"/>
              </w:rPr>
            </w:pPr>
            <w:r w:rsidRPr="00193292">
              <w:rPr>
                <w:b w:val="0"/>
                <w:sz w:val="28"/>
              </w:rPr>
              <w:t>Email</w:t>
            </w:r>
            <w:r w:rsidR="00CC0334">
              <w:rPr>
                <w:b w:val="0"/>
                <w:sz w:val="28"/>
              </w:rPr>
              <w:t>:</w:t>
            </w:r>
          </w:p>
        </w:tc>
        <w:tc>
          <w:tcPr>
            <w:tcW w:w="4446" w:type="dxa"/>
          </w:tcPr>
          <w:p w14:paraId="73E8DA43" w14:textId="77777777" w:rsidR="00774092" w:rsidRPr="00FE74DF" w:rsidRDefault="00774092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</w:tcPr>
          <w:p w14:paraId="470A3460" w14:textId="08D6788A" w:rsidR="00D55F20" w:rsidRPr="00FE74DF" w:rsidRDefault="00D55F20" w:rsidP="001D1F1D">
            <w:pPr>
              <w:rPr>
                <w:bCs/>
                <w:sz w:val="28"/>
              </w:rPr>
            </w:pPr>
          </w:p>
        </w:tc>
      </w:tr>
      <w:tr w:rsidR="00CC0334" w:rsidRPr="00FE74DF" w14:paraId="0D031D21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0480DF7D" w14:textId="617B5114" w:rsidR="00CC0334" w:rsidRPr="00193292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Street Address:</w:t>
            </w:r>
          </w:p>
        </w:tc>
        <w:tc>
          <w:tcPr>
            <w:tcW w:w="8910" w:type="dxa"/>
            <w:gridSpan w:val="2"/>
          </w:tcPr>
          <w:p w14:paraId="2C13C1EB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CC0334" w:rsidRPr="00FE74DF" w14:paraId="598B1172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45F83A44" w14:textId="5FD9A8CE" w:rsidR="00CC0334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City, State, Zip:</w:t>
            </w:r>
          </w:p>
        </w:tc>
        <w:tc>
          <w:tcPr>
            <w:tcW w:w="8910" w:type="dxa"/>
            <w:gridSpan w:val="2"/>
          </w:tcPr>
          <w:p w14:paraId="5EE02F7F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3D71A4" w:rsidRPr="00FE74DF" w14:paraId="3FC231F5" w14:textId="77777777" w:rsidTr="00D55F20">
        <w:trPr>
          <w:gridAfter w:val="2"/>
          <w:wAfter w:w="8910" w:type="dxa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56B8" w14:textId="4B177791" w:rsidR="003D71A4" w:rsidRPr="00CC0334" w:rsidRDefault="003D71A4" w:rsidP="00CC0334">
            <w:pPr>
              <w:rPr>
                <w:b/>
                <w:sz w:val="28"/>
                <w:szCs w:val="28"/>
              </w:rPr>
            </w:pPr>
          </w:p>
        </w:tc>
      </w:tr>
    </w:tbl>
    <w:p w14:paraId="2AD9F525" w14:textId="651A2168" w:rsidR="00AF651D" w:rsidRPr="00AF651D" w:rsidRDefault="00AF651D" w:rsidP="00AF651D">
      <w:pPr>
        <w:pStyle w:val="Heading3"/>
        <w:rPr>
          <w:szCs w:val="28"/>
        </w:rPr>
      </w:pPr>
      <w:r w:rsidRPr="00AF651D">
        <w:rPr>
          <w:szCs w:val="28"/>
        </w:rPr>
        <w:t>BANK INFORMATION FOR DIRECT DEPOSIT OF YOUR REFUNDS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AF651D" w14:paraId="4D1988B1" w14:textId="77777777" w:rsidTr="00AF651D">
        <w:trPr>
          <w:trHeight w:val="359"/>
        </w:trPr>
        <w:tc>
          <w:tcPr>
            <w:tcW w:w="1818" w:type="dxa"/>
          </w:tcPr>
          <w:p w14:paraId="0B06CF10" w14:textId="19E9656C" w:rsidR="00AF651D" w:rsidRPr="00AF651D" w:rsidRDefault="00AF651D" w:rsidP="00AF651D">
            <w:pPr>
              <w:rPr>
                <w:sz w:val="22"/>
                <w:szCs w:val="22"/>
              </w:rPr>
            </w:pPr>
            <w:r w:rsidRPr="00AF651D">
              <w:rPr>
                <w:sz w:val="22"/>
                <w:szCs w:val="22"/>
              </w:rPr>
              <w:t>Bank Name:</w:t>
            </w:r>
          </w:p>
        </w:tc>
        <w:tc>
          <w:tcPr>
            <w:tcW w:w="9198" w:type="dxa"/>
          </w:tcPr>
          <w:p w14:paraId="1F4249E5" w14:textId="77777777" w:rsidR="00AF651D" w:rsidRDefault="00AF651D" w:rsidP="00AF651D"/>
        </w:tc>
      </w:tr>
      <w:tr w:rsidR="00AF651D" w14:paraId="1C4B714E" w14:textId="77777777" w:rsidTr="00AF651D">
        <w:trPr>
          <w:trHeight w:val="341"/>
        </w:trPr>
        <w:tc>
          <w:tcPr>
            <w:tcW w:w="1818" w:type="dxa"/>
          </w:tcPr>
          <w:p w14:paraId="679DD879" w14:textId="472C50C3" w:rsidR="00AF651D" w:rsidRPr="00AF651D" w:rsidRDefault="00AF651D" w:rsidP="00AF651D">
            <w:pPr>
              <w:rPr>
                <w:sz w:val="22"/>
                <w:szCs w:val="22"/>
              </w:rPr>
            </w:pPr>
            <w:r w:rsidRPr="00AF651D">
              <w:rPr>
                <w:sz w:val="22"/>
                <w:szCs w:val="22"/>
              </w:rPr>
              <w:t>Routing Number:</w:t>
            </w:r>
          </w:p>
        </w:tc>
        <w:tc>
          <w:tcPr>
            <w:tcW w:w="9198" w:type="dxa"/>
          </w:tcPr>
          <w:p w14:paraId="2D86828F" w14:textId="77777777" w:rsidR="00AF651D" w:rsidRDefault="00AF651D" w:rsidP="00AF651D"/>
        </w:tc>
      </w:tr>
      <w:tr w:rsidR="00AF651D" w14:paraId="7CF5A7EF" w14:textId="77777777" w:rsidTr="00AF651D">
        <w:trPr>
          <w:trHeight w:val="359"/>
        </w:trPr>
        <w:tc>
          <w:tcPr>
            <w:tcW w:w="1818" w:type="dxa"/>
          </w:tcPr>
          <w:p w14:paraId="15469082" w14:textId="0AB7A9F3" w:rsidR="00AF651D" w:rsidRPr="00AF651D" w:rsidRDefault="00AF651D" w:rsidP="00AF651D">
            <w:pPr>
              <w:rPr>
                <w:sz w:val="22"/>
                <w:szCs w:val="22"/>
              </w:rPr>
            </w:pPr>
            <w:r w:rsidRPr="00AF651D">
              <w:rPr>
                <w:sz w:val="22"/>
                <w:szCs w:val="22"/>
              </w:rPr>
              <w:t>Account Number:</w:t>
            </w:r>
          </w:p>
        </w:tc>
        <w:tc>
          <w:tcPr>
            <w:tcW w:w="9198" w:type="dxa"/>
          </w:tcPr>
          <w:p w14:paraId="4F229687" w14:textId="77777777" w:rsidR="00AF651D" w:rsidRDefault="00AF651D" w:rsidP="00AF651D"/>
        </w:tc>
      </w:tr>
    </w:tbl>
    <w:p w14:paraId="3DBF25E6" w14:textId="77777777" w:rsidR="00AF651D" w:rsidRPr="00AF651D" w:rsidRDefault="00AF651D" w:rsidP="00AF651D"/>
    <w:p w14:paraId="1A505EAC" w14:textId="0A990177" w:rsidR="003401AD" w:rsidRPr="00CC0334" w:rsidRDefault="003401AD">
      <w:pPr>
        <w:pStyle w:val="Heading3"/>
        <w:rPr>
          <w:b w:val="0"/>
          <w:bCs/>
          <w:szCs w:val="28"/>
        </w:rPr>
      </w:pPr>
      <w:r w:rsidRPr="00CC0334">
        <w:rPr>
          <w:b w:val="0"/>
          <w:bCs/>
          <w:szCs w:val="28"/>
        </w:rPr>
        <w:t>CHILDREN AND OTHER DEPENDENTS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84"/>
        <w:gridCol w:w="1728"/>
        <w:gridCol w:w="1296"/>
        <w:gridCol w:w="1440"/>
        <w:gridCol w:w="2016"/>
      </w:tblGrid>
      <w:tr w:rsidR="003401AD" w:rsidRPr="00FE74DF" w14:paraId="2EA7A640" w14:textId="77777777">
        <w:trPr>
          <w:trHeight w:val="503"/>
        </w:trPr>
        <w:tc>
          <w:tcPr>
            <w:tcW w:w="3024" w:type="dxa"/>
          </w:tcPr>
          <w:p w14:paraId="184CB026" w14:textId="77777777"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584" w:type="dxa"/>
          </w:tcPr>
          <w:p w14:paraId="510E561B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28" w:type="dxa"/>
          </w:tcPr>
          <w:p w14:paraId="2E0A1B68" w14:textId="34A0BB2E" w:rsidR="003401AD" w:rsidRPr="00FE74DF" w:rsidRDefault="00CC0334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>Date of Birth</w:t>
            </w:r>
          </w:p>
        </w:tc>
        <w:tc>
          <w:tcPr>
            <w:tcW w:w="1296" w:type="dxa"/>
          </w:tcPr>
          <w:p w14:paraId="54CA3734" w14:textId="77777777" w:rsidR="003401AD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Gross</w:t>
            </w:r>
          </w:p>
          <w:p w14:paraId="6CB4983C" w14:textId="77777777" w:rsidR="000B0DDF" w:rsidRPr="00FE74DF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Income</w:t>
            </w:r>
          </w:p>
        </w:tc>
        <w:tc>
          <w:tcPr>
            <w:tcW w:w="1440" w:type="dxa"/>
          </w:tcPr>
          <w:p w14:paraId="67412789" w14:textId="77777777" w:rsidR="003401AD" w:rsidRPr="00193292" w:rsidRDefault="000B0DDF">
            <w:pPr>
              <w:pStyle w:val="Heading3"/>
              <w:rPr>
                <w:b w:val="0"/>
                <w:bCs/>
                <w:sz w:val="24"/>
                <w:szCs w:val="24"/>
              </w:rPr>
            </w:pPr>
            <w:r w:rsidRPr="00193292">
              <w:rPr>
                <w:b w:val="0"/>
                <w:bCs/>
                <w:sz w:val="24"/>
                <w:szCs w:val="24"/>
              </w:rPr>
              <w:t>Investment</w:t>
            </w:r>
          </w:p>
          <w:p w14:paraId="4996A8C8" w14:textId="77777777" w:rsidR="000B0DDF" w:rsidRPr="000B0DDF" w:rsidRDefault="000B0DDF" w:rsidP="000B0DDF">
            <w:r w:rsidRPr="00193292">
              <w:rPr>
                <w:sz w:val="24"/>
                <w:szCs w:val="24"/>
              </w:rPr>
              <w:t xml:space="preserve">   Income</w:t>
            </w:r>
          </w:p>
        </w:tc>
        <w:tc>
          <w:tcPr>
            <w:tcW w:w="2016" w:type="dxa"/>
          </w:tcPr>
          <w:p w14:paraId="33D5DDB8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 w14:paraId="6D46C6F8" w14:textId="77777777">
        <w:tc>
          <w:tcPr>
            <w:tcW w:w="3024" w:type="dxa"/>
          </w:tcPr>
          <w:p w14:paraId="70A1A6E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584" w:type="dxa"/>
          </w:tcPr>
          <w:p w14:paraId="048C30C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38F65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514E9D6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4FFA3F2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4E56A6B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29B0CBF7" w14:textId="77777777">
        <w:tc>
          <w:tcPr>
            <w:tcW w:w="3024" w:type="dxa"/>
          </w:tcPr>
          <w:p w14:paraId="4F4C0809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584" w:type="dxa"/>
          </w:tcPr>
          <w:p w14:paraId="32DD297F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98DBA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7D25ECD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32FCCA1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26E13B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1E692F78" w14:textId="77777777">
        <w:tc>
          <w:tcPr>
            <w:tcW w:w="3024" w:type="dxa"/>
          </w:tcPr>
          <w:p w14:paraId="7E8D8BA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584" w:type="dxa"/>
          </w:tcPr>
          <w:p w14:paraId="1732BBF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060CA38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6C3A8CA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1D31BE8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8660F64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CA6C276" w14:textId="77777777">
        <w:tc>
          <w:tcPr>
            <w:tcW w:w="3024" w:type="dxa"/>
          </w:tcPr>
          <w:p w14:paraId="444ED4A7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584" w:type="dxa"/>
          </w:tcPr>
          <w:p w14:paraId="1F40DE2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696CBE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3218C8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7BC6A0E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0E17A87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0B0D63C" w14:textId="77777777">
        <w:tc>
          <w:tcPr>
            <w:tcW w:w="3024" w:type="dxa"/>
          </w:tcPr>
          <w:p w14:paraId="647EEB8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584" w:type="dxa"/>
          </w:tcPr>
          <w:p w14:paraId="741F736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759A7DC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42D7E27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6F18628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588805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0B1797F6" w14:textId="77777777"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32D7BE1" w14:textId="77777777" w:rsidR="000B0DDF" w:rsidRDefault="000B0DDF">
      <w:pPr>
        <w:rPr>
          <w:b/>
          <w:sz w:val="28"/>
          <w:szCs w:val="28"/>
        </w:rPr>
      </w:pPr>
    </w:p>
    <w:p w14:paraId="22F63378" w14:textId="4E1B5C71" w:rsidR="000B0DDF" w:rsidRDefault="000B0DDF" w:rsidP="00CC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CC0334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 w14:paraId="040C3BBF" w14:textId="77777777">
        <w:tc>
          <w:tcPr>
            <w:tcW w:w="7108" w:type="dxa"/>
          </w:tcPr>
          <w:p w14:paraId="5A213611" w14:textId="77777777"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 w:rsidRPr="00CC0334">
              <w:rPr>
                <w:b/>
                <w:sz w:val="28"/>
                <w:szCs w:val="28"/>
              </w:rPr>
              <w:t xml:space="preserve">must </w:t>
            </w:r>
            <w:r w:rsidRPr="00CC0334">
              <w:rPr>
                <w:b/>
                <w:sz w:val="28"/>
                <w:szCs w:val="28"/>
              </w:rPr>
              <w:t>furnish 1098</w:t>
            </w:r>
            <w:r w:rsidR="00D44C1A" w:rsidRPr="00CC0334">
              <w:rPr>
                <w:b/>
                <w:sz w:val="28"/>
                <w:szCs w:val="28"/>
              </w:rPr>
              <w:t>-</w:t>
            </w:r>
            <w:r w:rsidRPr="00CC0334">
              <w:rPr>
                <w:b/>
                <w:sz w:val="28"/>
                <w:szCs w:val="28"/>
              </w:rPr>
              <w:t>T</w:t>
            </w:r>
            <w:r w:rsidRPr="00825040">
              <w:rPr>
                <w:b/>
                <w:sz w:val="28"/>
                <w:szCs w:val="28"/>
              </w:rPr>
              <w:t xml:space="preserve">) </w:t>
            </w:r>
          </w:p>
          <w:p w14:paraId="47242236" w14:textId="77777777"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14:paraId="50414B02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14:paraId="73E759F3" w14:textId="77777777" w:rsidR="00D44C1A" w:rsidRDefault="00D44C1A">
            <w:pPr>
              <w:rPr>
                <w:b/>
                <w:sz w:val="28"/>
                <w:szCs w:val="28"/>
              </w:rPr>
            </w:pPr>
          </w:p>
          <w:p w14:paraId="0D72B16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 w14:paraId="201B45F3" w14:textId="77777777">
        <w:tc>
          <w:tcPr>
            <w:tcW w:w="7108" w:type="dxa"/>
          </w:tcPr>
          <w:p w14:paraId="645CCFDF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79F94C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CC0334" w:rsidRPr="00825040" w14:paraId="40823D13" w14:textId="77777777">
        <w:tc>
          <w:tcPr>
            <w:tcW w:w="7108" w:type="dxa"/>
          </w:tcPr>
          <w:p w14:paraId="22269B15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E182CFA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 w14:paraId="29829A1C" w14:textId="77777777">
        <w:tc>
          <w:tcPr>
            <w:tcW w:w="7108" w:type="dxa"/>
          </w:tcPr>
          <w:p w14:paraId="515742D5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14:paraId="1BABD121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 w14:paraId="44A4049B" w14:textId="77777777">
        <w:tc>
          <w:tcPr>
            <w:tcW w:w="7108" w:type="dxa"/>
          </w:tcPr>
          <w:p w14:paraId="125EE3B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14:paraId="5D52982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 w14:paraId="3F97D053" w14:textId="77777777">
        <w:tc>
          <w:tcPr>
            <w:tcW w:w="7108" w:type="dxa"/>
          </w:tcPr>
          <w:p w14:paraId="6351927C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14:paraId="4B6D99A1" w14:textId="77777777"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14:paraId="46AB959F" w14:textId="77777777"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14:paraId="7A55C945" w14:textId="7DC52613" w:rsidR="000B0DDF" w:rsidRPr="00FE74DF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  <w:r w:rsidR="00CC0334">
        <w:rPr>
          <w:b/>
          <w:sz w:val="36"/>
        </w:rPr>
        <w:t xml:space="preserve"> </w:t>
      </w:r>
      <w:r w:rsidR="000B0DDF"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 w:rsidR="000B0DDF">
        <w:rPr>
          <w:b/>
          <w:sz w:val="36"/>
        </w:rPr>
        <w:t>R</w:t>
      </w:r>
    </w:p>
    <w:p w14:paraId="481749E9" w14:textId="6A5E6707" w:rsidR="003401AD" w:rsidRPr="00FE74DF" w:rsidRDefault="00AF651D">
      <w:pPr>
        <w:jc w:val="center"/>
        <w:rPr>
          <w:bCs/>
          <w:sz w:val="32"/>
        </w:rPr>
      </w:pPr>
      <w:r>
        <w:rPr>
          <w:bCs/>
          <w:sz w:val="32"/>
        </w:rPr>
        <w:br w:type="page"/>
      </w:r>
      <w:r w:rsidR="003401AD" w:rsidRPr="00FE74DF">
        <w:rPr>
          <w:bCs/>
          <w:sz w:val="32"/>
        </w:rPr>
        <w:lastRenderedPageBreak/>
        <w:t xml:space="preserve">ESTIMATED INCOME TAX </w:t>
      </w:r>
      <w:smartTag w:uri="urn:schemas-microsoft-com:office:smarttags" w:element="stockticker">
        <w:r w:rsidR="003401AD"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 w14:paraId="3350E908" w14:textId="77777777">
        <w:trPr>
          <w:cantSplit/>
        </w:trPr>
        <w:tc>
          <w:tcPr>
            <w:tcW w:w="3312" w:type="dxa"/>
          </w:tcPr>
          <w:p w14:paraId="407B549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14:paraId="56685894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14:paraId="7C1B030C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 w14:paraId="4544979B" w14:textId="77777777">
        <w:tc>
          <w:tcPr>
            <w:tcW w:w="3312" w:type="dxa"/>
          </w:tcPr>
          <w:p w14:paraId="4208B38B" w14:textId="77777777" w:rsidR="003401AD" w:rsidRPr="00FE74DF" w:rsidRDefault="003401AD">
            <w:pPr>
              <w:rPr>
                <w:bCs/>
                <w:sz w:val="28"/>
              </w:rPr>
            </w:pPr>
          </w:p>
          <w:p w14:paraId="62DCBA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48FD0C37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2ECA7133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14:paraId="2765757D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7A590C95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 w14:paraId="3854ACD9" w14:textId="77777777">
        <w:tc>
          <w:tcPr>
            <w:tcW w:w="3312" w:type="dxa"/>
          </w:tcPr>
          <w:p w14:paraId="7378E94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14:paraId="009B209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A3D1C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571278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0643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E3468A5" w14:textId="77777777">
        <w:tc>
          <w:tcPr>
            <w:tcW w:w="3312" w:type="dxa"/>
          </w:tcPr>
          <w:p w14:paraId="2377BFE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440A985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5828E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CB3089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B5CB263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6869FB9" w14:textId="77777777">
        <w:tc>
          <w:tcPr>
            <w:tcW w:w="3312" w:type="dxa"/>
          </w:tcPr>
          <w:p w14:paraId="0B9F2BE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74640BF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D2BF4C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A5A151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4CE7DFEF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052811E" w14:textId="77777777">
        <w:tc>
          <w:tcPr>
            <w:tcW w:w="3312" w:type="dxa"/>
          </w:tcPr>
          <w:p w14:paraId="25AA7C7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187679B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4272A3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3D8B01D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8D2F6C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1B54995" w14:textId="77777777">
        <w:tc>
          <w:tcPr>
            <w:tcW w:w="3312" w:type="dxa"/>
          </w:tcPr>
          <w:p w14:paraId="28303EA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5DE0761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071F400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4E70C3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ECBF651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3E30D97" w14:textId="77777777">
        <w:tc>
          <w:tcPr>
            <w:tcW w:w="3312" w:type="dxa"/>
          </w:tcPr>
          <w:p w14:paraId="12D4AFE6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14:paraId="046CCB1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CB7341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B55A22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F39B50A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2B2923FB" w14:textId="77777777" w:rsidR="00AF651D" w:rsidRPr="00AF651D" w:rsidRDefault="00AF651D">
      <w:pPr>
        <w:pStyle w:val="Heading4"/>
        <w:rPr>
          <w:b w:val="0"/>
          <w:bCs/>
          <w:sz w:val="24"/>
          <w:szCs w:val="16"/>
        </w:rPr>
      </w:pPr>
    </w:p>
    <w:p w14:paraId="388CFBE0" w14:textId="13AE9224"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t>INTEREST INCOME</w:t>
      </w:r>
    </w:p>
    <w:p w14:paraId="13A785B0" w14:textId="77777777"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 w14:paraId="0D6ED380" w14:textId="77777777">
        <w:trPr>
          <w:trHeight w:val="422"/>
        </w:trPr>
        <w:tc>
          <w:tcPr>
            <w:tcW w:w="1152" w:type="dxa"/>
          </w:tcPr>
          <w:p w14:paraId="1CC06517" w14:textId="77777777"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14:paraId="1BF2E70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14:paraId="50955F1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 w14:paraId="6745145A" w14:textId="77777777">
        <w:tc>
          <w:tcPr>
            <w:tcW w:w="1152" w:type="dxa"/>
          </w:tcPr>
          <w:p w14:paraId="6FB4818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ADB1D4B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2FFB810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08FBCACE" w14:textId="77777777">
        <w:tc>
          <w:tcPr>
            <w:tcW w:w="1152" w:type="dxa"/>
          </w:tcPr>
          <w:p w14:paraId="602AB90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620936C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168860F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E8B0D58" w14:textId="77777777">
        <w:tc>
          <w:tcPr>
            <w:tcW w:w="1152" w:type="dxa"/>
          </w:tcPr>
          <w:p w14:paraId="3E9FFEBA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AFC00C3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50B5EE7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F83A035" w14:textId="77777777">
        <w:tc>
          <w:tcPr>
            <w:tcW w:w="1152" w:type="dxa"/>
          </w:tcPr>
          <w:p w14:paraId="678BE44C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CC2373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1CCF94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85BFCD7" w14:textId="77777777">
        <w:tc>
          <w:tcPr>
            <w:tcW w:w="1152" w:type="dxa"/>
          </w:tcPr>
          <w:p w14:paraId="27A610C9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28DEA87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0F2A97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A6DB609" w14:textId="77777777">
        <w:tc>
          <w:tcPr>
            <w:tcW w:w="1152" w:type="dxa"/>
          </w:tcPr>
          <w:p w14:paraId="7BFFB04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B1B6A7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5CF3D42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14:paraId="036651CC" w14:textId="21A6A989" w:rsidR="00193292" w:rsidRPr="00193292" w:rsidRDefault="00193292" w:rsidP="00193292">
      <w:pPr>
        <w:pStyle w:val="Heading4"/>
        <w:jc w:val="left"/>
        <w:rPr>
          <w:rFonts w:ascii="Arial" w:hAnsi="Arial" w:cs="Arial"/>
          <w:b w:val="0"/>
          <w:sz w:val="20"/>
        </w:rPr>
      </w:pPr>
      <w:r w:rsidRPr="00193292">
        <w:rPr>
          <w:rFonts w:ascii="Arial" w:hAnsi="Arial" w:cs="Arial"/>
          <w:b w:val="0"/>
          <w:bCs/>
          <w:sz w:val="20"/>
        </w:rPr>
        <w:t>J=</w:t>
      </w:r>
      <w:r>
        <w:rPr>
          <w:rFonts w:ascii="Arial" w:hAnsi="Arial" w:cs="Arial"/>
          <w:b w:val="0"/>
          <w:bCs/>
          <w:sz w:val="20"/>
        </w:rPr>
        <w:t>J</w:t>
      </w:r>
      <w:r w:rsidRPr="00193292">
        <w:rPr>
          <w:rFonts w:ascii="Arial" w:hAnsi="Arial" w:cs="Arial"/>
          <w:b w:val="0"/>
          <w:bCs/>
          <w:sz w:val="20"/>
        </w:rPr>
        <w:t>oint</w:t>
      </w:r>
      <w:r>
        <w:rPr>
          <w:rFonts w:ascii="Arial" w:hAnsi="Arial" w:cs="Arial"/>
          <w:b w:val="0"/>
          <w:bCs/>
          <w:sz w:val="20"/>
        </w:rPr>
        <w:t xml:space="preserve">  T</w:t>
      </w:r>
      <w:r w:rsidRPr="00193292">
        <w:rPr>
          <w:rFonts w:ascii="Arial" w:hAnsi="Arial" w:cs="Arial"/>
          <w:sz w:val="20"/>
        </w:rPr>
        <w:t>=</w:t>
      </w:r>
      <w:r w:rsidR="003E318F" w:rsidRPr="003E318F">
        <w:rPr>
          <w:rFonts w:ascii="Arial" w:hAnsi="Arial" w:cs="Arial"/>
          <w:b w:val="0"/>
          <w:sz w:val="20"/>
        </w:rPr>
        <w:t>T</w:t>
      </w:r>
      <w:r w:rsidRPr="00193292">
        <w:rPr>
          <w:rFonts w:ascii="Arial" w:hAnsi="Arial" w:cs="Arial"/>
          <w:b w:val="0"/>
          <w:sz w:val="20"/>
        </w:rPr>
        <w:t>axpayer</w:t>
      </w:r>
      <w:r>
        <w:rPr>
          <w:rFonts w:ascii="Arial" w:hAnsi="Arial" w:cs="Arial"/>
          <w:b w:val="0"/>
          <w:sz w:val="20"/>
        </w:rPr>
        <w:t xml:space="preserve">  </w:t>
      </w:r>
      <w:r w:rsidRPr="00193292">
        <w:rPr>
          <w:rFonts w:ascii="Arial" w:hAnsi="Arial" w:cs="Arial"/>
          <w:b w:val="0"/>
          <w:sz w:val="20"/>
        </w:rPr>
        <w:t>S=</w:t>
      </w:r>
      <w:r w:rsidR="00547BF3">
        <w:rPr>
          <w:rFonts w:ascii="Arial" w:hAnsi="Arial" w:cs="Arial"/>
          <w:b w:val="0"/>
          <w:sz w:val="20"/>
        </w:rPr>
        <w:t>S</w:t>
      </w:r>
      <w:r w:rsidRPr="00193292">
        <w:rPr>
          <w:rFonts w:ascii="Arial" w:hAnsi="Arial" w:cs="Arial"/>
          <w:b w:val="0"/>
          <w:sz w:val="20"/>
        </w:rPr>
        <w:t>pouse</w:t>
      </w:r>
    </w:p>
    <w:p w14:paraId="5DED65CA" w14:textId="4C348CA6"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14:paraId="3DDBF18D" w14:textId="77777777" w:rsidR="004A2D25" w:rsidRPr="004D690C" w:rsidRDefault="004A2D25" w:rsidP="004A2D25">
      <w:pPr>
        <w:rPr>
          <w:b/>
          <w:sz w:val="28"/>
          <w:szCs w:val="28"/>
        </w:rPr>
      </w:pPr>
      <w:bookmarkStart w:id="0" w:name="_GoBack"/>
      <w:bookmarkEnd w:id="0"/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 w14:paraId="49AC565F" w14:textId="77777777">
        <w:trPr>
          <w:trHeight w:val="746"/>
        </w:trPr>
        <w:tc>
          <w:tcPr>
            <w:tcW w:w="2754" w:type="dxa"/>
          </w:tcPr>
          <w:p w14:paraId="39CE9327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14:paraId="44F00C58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14:paraId="48166941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14:paraId="1ED0C1ED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 w14:paraId="26C8E4BE" w14:textId="77777777">
        <w:trPr>
          <w:trHeight w:val="521"/>
        </w:trPr>
        <w:tc>
          <w:tcPr>
            <w:tcW w:w="2754" w:type="dxa"/>
          </w:tcPr>
          <w:p w14:paraId="737A59F8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37DA68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0EE3F6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F03906F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6CC18946" w14:textId="77777777">
        <w:trPr>
          <w:trHeight w:val="449"/>
        </w:trPr>
        <w:tc>
          <w:tcPr>
            <w:tcW w:w="2754" w:type="dxa"/>
          </w:tcPr>
          <w:p w14:paraId="03FC0E8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77C587FC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FFECAED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CBBD405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2683D364" w14:textId="77777777">
        <w:trPr>
          <w:trHeight w:val="431"/>
        </w:trPr>
        <w:tc>
          <w:tcPr>
            <w:tcW w:w="2754" w:type="dxa"/>
          </w:tcPr>
          <w:p w14:paraId="57BC2AE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8C5DB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0989187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7C9C4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7E9EA6AA" w14:textId="77777777">
        <w:trPr>
          <w:trHeight w:val="539"/>
        </w:trPr>
        <w:tc>
          <w:tcPr>
            <w:tcW w:w="2754" w:type="dxa"/>
          </w:tcPr>
          <w:p w14:paraId="2A517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19DBEE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B20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2712283E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14:paraId="276CC74A" w14:textId="77777777" w:rsidR="0073110C" w:rsidRPr="00FE74DF" w:rsidRDefault="0073110C" w:rsidP="0073110C">
      <w:pPr>
        <w:jc w:val="center"/>
        <w:rPr>
          <w:bCs/>
        </w:rPr>
      </w:pPr>
    </w:p>
    <w:p w14:paraId="13261B5B" w14:textId="77777777" w:rsidR="0073110C" w:rsidRPr="00FE74DF" w:rsidRDefault="0073110C" w:rsidP="0073110C">
      <w:pPr>
        <w:jc w:val="center"/>
        <w:rPr>
          <w:bCs/>
        </w:rPr>
      </w:pPr>
    </w:p>
    <w:p w14:paraId="2E25555D" w14:textId="51065239" w:rsidR="00B4338B" w:rsidRDefault="00B4338B" w:rsidP="004F074D">
      <w:pPr>
        <w:spacing w:line="360" w:lineRule="auto"/>
        <w:jc w:val="center"/>
        <w:rPr>
          <w:b/>
          <w:sz w:val="28"/>
          <w:szCs w:val="28"/>
        </w:rPr>
      </w:pPr>
      <w:r w:rsidRPr="00AD42CB">
        <w:rPr>
          <w:b/>
          <w:sz w:val="28"/>
          <w:szCs w:val="28"/>
        </w:rPr>
        <w:t>COMPLETE THE FOLLOWING: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 w14:paraId="10343211" w14:textId="77777777">
        <w:trPr>
          <w:trHeight w:val="1205"/>
        </w:trPr>
        <w:tc>
          <w:tcPr>
            <w:tcW w:w="2178" w:type="dxa"/>
          </w:tcPr>
          <w:p w14:paraId="6948969E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14:paraId="20C71054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14:paraId="0FCA33B2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14:paraId="5B2DEA96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14:paraId="0B8D5BCE" w14:textId="77777777"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14:paraId="4907A31C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City">
              <w:smartTag w:uri="urn:schemas-microsoft-com:office:smarttags" w:element="place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14:paraId="450948A1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 w14:paraId="75AAC425" w14:textId="77777777">
        <w:trPr>
          <w:trHeight w:val="521"/>
        </w:trPr>
        <w:tc>
          <w:tcPr>
            <w:tcW w:w="2178" w:type="dxa"/>
          </w:tcPr>
          <w:p w14:paraId="3D71670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A61D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D951D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24CCC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D04F2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7842E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47A18C65" w14:textId="77777777">
        <w:trPr>
          <w:trHeight w:val="539"/>
        </w:trPr>
        <w:tc>
          <w:tcPr>
            <w:tcW w:w="2178" w:type="dxa"/>
          </w:tcPr>
          <w:p w14:paraId="3333BCCC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DEB39A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CFE74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DA640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B7F97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9A75A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14:paraId="4B605242" w14:textId="42A37439"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14:paraId="7CBD3F98" w14:textId="5F0B569B" w:rsidR="0073110C" w:rsidRPr="004C082F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  <w:r w:rsidR="0073110C" w:rsidRPr="004C082F">
        <w:rPr>
          <w:b w:val="0"/>
          <w:bCs/>
          <w:sz w:val="28"/>
          <w:szCs w:val="28"/>
        </w:rPr>
        <w:lastRenderedPageBreak/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 w14:paraId="44D6E9A8" w14:textId="77777777">
        <w:trPr>
          <w:trHeight w:val="160"/>
        </w:trPr>
        <w:tc>
          <w:tcPr>
            <w:tcW w:w="9327" w:type="dxa"/>
          </w:tcPr>
          <w:p w14:paraId="033D930C" w14:textId="77777777"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14:paraId="6C3EEB54" w14:textId="77777777"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 w14:paraId="5EB8BDDF" w14:textId="77777777">
        <w:trPr>
          <w:trHeight w:val="160"/>
        </w:trPr>
        <w:tc>
          <w:tcPr>
            <w:tcW w:w="9327" w:type="dxa"/>
          </w:tcPr>
          <w:p w14:paraId="03CEB16B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14:paraId="2B79121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0A2D9C" w14:textId="77777777">
        <w:trPr>
          <w:trHeight w:val="160"/>
        </w:trPr>
        <w:tc>
          <w:tcPr>
            <w:tcW w:w="9327" w:type="dxa"/>
          </w:tcPr>
          <w:p w14:paraId="7058FDF5" w14:textId="2FBE9327"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4E2F05">
              <w:rPr>
                <w:b w:val="0"/>
                <w:bCs/>
                <w:sz w:val="24"/>
                <w:szCs w:val="24"/>
              </w:rPr>
              <w:t>20</w:t>
            </w:r>
            <w:r w:rsidR="001F567B">
              <w:rPr>
                <w:b w:val="0"/>
                <w:bCs/>
                <w:sz w:val="24"/>
                <w:szCs w:val="24"/>
              </w:rPr>
              <w:t xml:space="preserve"> </w:t>
            </w:r>
            <w:r w:rsidRPr="00825040">
              <w:rPr>
                <w:b w:val="0"/>
                <w:bCs/>
                <w:sz w:val="24"/>
                <w:szCs w:val="24"/>
              </w:rPr>
              <w:t xml:space="preserve">cents </w:t>
            </w:r>
            <w:r w:rsidR="0073110C" w:rsidRPr="00825040">
              <w:rPr>
                <w:b w:val="0"/>
                <w:bCs/>
                <w:sz w:val="24"/>
                <w:szCs w:val="24"/>
              </w:rPr>
              <w:t xml:space="preserve">per mile </w:t>
            </w:r>
          </w:p>
        </w:tc>
        <w:tc>
          <w:tcPr>
            <w:tcW w:w="1865" w:type="dxa"/>
          </w:tcPr>
          <w:p w14:paraId="21139A10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3B6C0EB" w14:textId="77777777">
        <w:trPr>
          <w:trHeight w:val="160"/>
        </w:trPr>
        <w:tc>
          <w:tcPr>
            <w:tcW w:w="9327" w:type="dxa"/>
          </w:tcPr>
          <w:p w14:paraId="09846C54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14:paraId="383C7DE6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8C0937" w14:textId="77777777">
        <w:trPr>
          <w:trHeight w:val="160"/>
        </w:trPr>
        <w:tc>
          <w:tcPr>
            <w:tcW w:w="9327" w:type="dxa"/>
          </w:tcPr>
          <w:p w14:paraId="15139B1D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14:paraId="2C3273A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A3998C" w14:textId="77777777">
        <w:trPr>
          <w:trHeight w:val="160"/>
        </w:trPr>
        <w:tc>
          <w:tcPr>
            <w:tcW w:w="9327" w:type="dxa"/>
          </w:tcPr>
          <w:p w14:paraId="654A4F41" w14:textId="77777777"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Health Insurance Premiums  **do not include amounts paid by your employer**</w:t>
            </w:r>
          </w:p>
        </w:tc>
        <w:tc>
          <w:tcPr>
            <w:tcW w:w="1865" w:type="dxa"/>
          </w:tcPr>
          <w:p w14:paraId="6ECF6D5E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77CCCD80" w14:textId="77777777">
        <w:trPr>
          <w:trHeight w:val="160"/>
        </w:trPr>
        <w:tc>
          <w:tcPr>
            <w:tcW w:w="9327" w:type="dxa"/>
          </w:tcPr>
          <w:p w14:paraId="6D466700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14:paraId="40EA4E5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0123B3C" w14:textId="77777777">
        <w:trPr>
          <w:trHeight w:val="160"/>
        </w:trPr>
        <w:tc>
          <w:tcPr>
            <w:tcW w:w="9327" w:type="dxa"/>
          </w:tcPr>
          <w:p w14:paraId="06F49C8B" w14:textId="77777777"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insurance  -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14:paraId="7126297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FA4F81A" w14:textId="77777777">
        <w:trPr>
          <w:trHeight w:val="368"/>
        </w:trPr>
        <w:tc>
          <w:tcPr>
            <w:tcW w:w="9327" w:type="dxa"/>
          </w:tcPr>
          <w:p w14:paraId="367747D6" w14:textId="77777777"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14:paraId="190BAAD2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 w14:paraId="4DD63C69" w14:textId="77777777">
        <w:trPr>
          <w:trHeight w:val="287"/>
        </w:trPr>
        <w:tc>
          <w:tcPr>
            <w:tcW w:w="9327" w:type="dxa"/>
          </w:tcPr>
          <w:p w14:paraId="26CEF808" w14:textId="77777777"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14:paraId="6D0E04AC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0ADE97D" w14:textId="77777777">
        <w:trPr>
          <w:trHeight w:val="160"/>
        </w:trPr>
        <w:tc>
          <w:tcPr>
            <w:tcW w:w="9327" w:type="dxa"/>
          </w:tcPr>
          <w:p w14:paraId="2ED860C9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  <w:r w:rsidR="002F1340">
              <w:rPr>
                <w:b w:val="0"/>
                <w:bCs/>
                <w:sz w:val="24"/>
                <w:szCs w:val="24"/>
              </w:rPr>
              <w:t xml:space="preserve"> </w:t>
            </w:r>
            <w:r w:rsidR="002F1340" w:rsidRPr="002F1340">
              <w:rPr>
                <w:b w:val="0"/>
                <w:bCs/>
                <w:sz w:val="20"/>
              </w:rPr>
              <w:t>(</w:t>
            </w:r>
            <w:r w:rsidR="002F1340" w:rsidRPr="0002359B">
              <w:rPr>
                <w:bCs/>
                <w:sz w:val="20"/>
              </w:rPr>
              <w:t>do not include sales tax</w:t>
            </w:r>
            <w:r w:rsidR="002F1340" w:rsidRPr="002F1340">
              <w:rPr>
                <w:b w:val="0"/>
                <w:bCs/>
                <w:sz w:val="20"/>
              </w:rPr>
              <w:t xml:space="preserve"> from vehicle purchases)</w:t>
            </w:r>
          </w:p>
        </w:tc>
        <w:tc>
          <w:tcPr>
            <w:tcW w:w="1865" w:type="dxa"/>
          </w:tcPr>
          <w:p w14:paraId="3E05D44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87984D" w14:textId="77777777">
        <w:trPr>
          <w:trHeight w:val="160"/>
        </w:trPr>
        <w:tc>
          <w:tcPr>
            <w:tcW w:w="9327" w:type="dxa"/>
          </w:tcPr>
          <w:p w14:paraId="2AE30248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14:paraId="61DB3B8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B98954" w14:textId="77777777">
        <w:trPr>
          <w:trHeight w:val="160"/>
        </w:trPr>
        <w:tc>
          <w:tcPr>
            <w:tcW w:w="9327" w:type="dxa"/>
          </w:tcPr>
          <w:p w14:paraId="16EA937F" w14:textId="77777777" w:rsidR="0073110C" w:rsidRPr="00825040" w:rsidRDefault="00E001B7" w:rsidP="0090642E">
            <w:pPr>
              <w:pStyle w:val="Heading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Sales tax paid on major purchases </w:t>
            </w:r>
            <w:r w:rsidRPr="00E001B7">
              <w:rPr>
                <w:bCs/>
                <w:sz w:val="20"/>
              </w:rPr>
              <w:t>(i.e. vehicle</w:t>
            </w:r>
            <w:r>
              <w:rPr>
                <w:bCs/>
                <w:sz w:val="20"/>
              </w:rPr>
              <w:t>s</w:t>
            </w:r>
            <w:r w:rsidRPr="00E001B7">
              <w:rPr>
                <w:bCs/>
                <w:sz w:val="20"/>
              </w:rPr>
              <w:t>, appliances, equipment)</w:t>
            </w:r>
          </w:p>
        </w:tc>
        <w:tc>
          <w:tcPr>
            <w:tcW w:w="1865" w:type="dxa"/>
          </w:tcPr>
          <w:p w14:paraId="40293A9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03F1F4" w14:textId="77777777">
        <w:trPr>
          <w:trHeight w:val="160"/>
        </w:trPr>
        <w:tc>
          <w:tcPr>
            <w:tcW w:w="9327" w:type="dxa"/>
          </w:tcPr>
          <w:p w14:paraId="50D60028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D0D18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6169EAE" w14:textId="77777777">
        <w:trPr>
          <w:trHeight w:val="366"/>
        </w:trPr>
        <w:tc>
          <w:tcPr>
            <w:tcW w:w="9327" w:type="dxa"/>
          </w:tcPr>
          <w:p w14:paraId="5C65EE69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14:paraId="4D782B01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1C4C65A" w14:textId="77777777">
        <w:trPr>
          <w:trHeight w:val="349"/>
        </w:trPr>
        <w:tc>
          <w:tcPr>
            <w:tcW w:w="9327" w:type="dxa"/>
          </w:tcPr>
          <w:p w14:paraId="7CD24077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14:paraId="29000B78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46E4AA8" w14:textId="77777777">
        <w:trPr>
          <w:trHeight w:val="349"/>
        </w:trPr>
        <w:tc>
          <w:tcPr>
            <w:tcW w:w="9327" w:type="dxa"/>
          </w:tcPr>
          <w:p w14:paraId="74FA104E" w14:textId="5E494F05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  <w:r w:rsidR="00776CB0">
              <w:rPr>
                <w:bCs/>
                <w:sz w:val="24"/>
                <w:szCs w:val="24"/>
              </w:rPr>
              <w:t>, if used to buy, build or improve a 1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st</w:t>
            </w:r>
            <w:r w:rsidR="00776CB0">
              <w:rPr>
                <w:bCs/>
                <w:sz w:val="24"/>
                <w:szCs w:val="24"/>
              </w:rPr>
              <w:t xml:space="preserve"> or 2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nd</w:t>
            </w:r>
            <w:r w:rsidR="00776CB0">
              <w:rPr>
                <w:bCs/>
                <w:sz w:val="24"/>
                <w:szCs w:val="24"/>
              </w:rPr>
              <w:t xml:space="preserve"> home</w:t>
            </w:r>
          </w:p>
        </w:tc>
        <w:tc>
          <w:tcPr>
            <w:tcW w:w="1865" w:type="dxa"/>
          </w:tcPr>
          <w:p w14:paraId="38508796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798084C" w14:textId="77777777">
        <w:trPr>
          <w:trHeight w:val="349"/>
        </w:trPr>
        <w:tc>
          <w:tcPr>
            <w:tcW w:w="9327" w:type="dxa"/>
          </w:tcPr>
          <w:p w14:paraId="1632B53F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14:paraId="325FFDCA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58D93CEA" w14:textId="77777777">
        <w:trPr>
          <w:trHeight w:val="349"/>
        </w:trPr>
        <w:tc>
          <w:tcPr>
            <w:tcW w:w="9327" w:type="dxa"/>
          </w:tcPr>
          <w:p w14:paraId="0E832441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14:paraId="5812808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3D0BE5F8" w14:textId="77777777">
        <w:trPr>
          <w:trHeight w:val="349"/>
        </w:trPr>
        <w:tc>
          <w:tcPr>
            <w:tcW w:w="9327" w:type="dxa"/>
          </w:tcPr>
          <w:p w14:paraId="2102CB9B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14:paraId="0349B0AF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5BD7548" w14:textId="77777777">
        <w:trPr>
          <w:trHeight w:val="395"/>
        </w:trPr>
        <w:tc>
          <w:tcPr>
            <w:tcW w:w="9327" w:type="dxa"/>
          </w:tcPr>
          <w:p w14:paraId="0C821E03" w14:textId="3849A40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C6051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 w14:paraId="7F6B9B1B" w14:textId="77777777">
        <w:trPr>
          <w:trHeight w:val="323"/>
        </w:trPr>
        <w:tc>
          <w:tcPr>
            <w:tcW w:w="9327" w:type="dxa"/>
          </w:tcPr>
          <w:p w14:paraId="70491ACD" w14:textId="77777777"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962DE6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CDB4DF2" w14:textId="77777777">
        <w:trPr>
          <w:trHeight w:val="70"/>
        </w:trPr>
        <w:tc>
          <w:tcPr>
            <w:tcW w:w="9327" w:type="dxa"/>
          </w:tcPr>
          <w:p w14:paraId="5E2A50BF" w14:textId="77777777"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14:paraId="186885A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2FD2B36" w14:textId="77777777">
        <w:trPr>
          <w:trHeight w:val="366"/>
        </w:trPr>
        <w:tc>
          <w:tcPr>
            <w:tcW w:w="9327" w:type="dxa"/>
          </w:tcPr>
          <w:p w14:paraId="044A42AA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14:paraId="2FEC301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78CC038" w14:textId="77777777">
        <w:trPr>
          <w:trHeight w:val="349"/>
        </w:trPr>
        <w:tc>
          <w:tcPr>
            <w:tcW w:w="9327" w:type="dxa"/>
          </w:tcPr>
          <w:p w14:paraId="156F761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14:paraId="7011D7B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69EDE817" w14:textId="77777777">
        <w:trPr>
          <w:trHeight w:val="349"/>
        </w:trPr>
        <w:tc>
          <w:tcPr>
            <w:tcW w:w="9327" w:type="dxa"/>
          </w:tcPr>
          <w:p w14:paraId="6DB72E9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Travel  ______miles @ $.14 per mile </w:t>
            </w:r>
          </w:p>
        </w:tc>
        <w:tc>
          <w:tcPr>
            <w:tcW w:w="1865" w:type="dxa"/>
          </w:tcPr>
          <w:p w14:paraId="27830F47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415BC7A6" w14:textId="77777777">
        <w:trPr>
          <w:trHeight w:val="827"/>
        </w:trPr>
        <w:tc>
          <w:tcPr>
            <w:tcW w:w="9327" w:type="dxa"/>
          </w:tcPr>
          <w:p w14:paraId="66ED9744" w14:textId="77777777"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14:paraId="43D0EE8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47F9676" w14:textId="77777777">
        <w:trPr>
          <w:trHeight w:val="260"/>
        </w:trPr>
        <w:tc>
          <w:tcPr>
            <w:tcW w:w="9327" w:type="dxa"/>
          </w:tcPr>
          <w:p w14:paraId="790708E3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14:paraId="1DECE7A6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18C1F595" w14:textId="77777777">
        <w:trPr>
          <w:trHeight w:val="287"/>
        </w:trPr>
        <w:tc>
          <w:tcPr>
            <w:tcW w:w="9327" w:type="dxa"/>
          </w:tcPr>
          <w:p w14:paraId="4DBBE776" w14:textId="7C266480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AB755B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ECE1A95" w14:textId="77777777">
        <w:trPr>
          <w:trHeight w:val="349"/>
        </w:trPr>
        <w:tc>
          <w:tcPr>
            <w:tcW w:w="9327" w:type="dxa"/>
          </w:tcPr>
          <w:p w14:paraId="63F72094" w14:textId="67EA7909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1AA9CA9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078E6291" w14:textId="77777777">
        <w:trPr>
          <w:trHeight w:val="349"/>
        </w:trPr>
        <w:tc>
          <w:tcPr>
            <w:tcW w:w="9327" w:type="dxa"/>
          </w:tcPr>
          <w:p w14:paraId="43DEBF83" w14:textId="293235E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65E852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2AC3535" w14:textId="77777777">
        <w:trPr>
          <w:trHeight w:val="260"/>
        </w:trPr>
        <w:tc>
          <w:tcPr>
            <w:tcW w:w="9327" w:type="dxa"/>
          </w:tcPr>
          <w:p w14:paraId="7C6800CE" w14:textId="064A740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F3DE84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A0A4806" w14:textId="77777777">
        <w:trPr>
          <w:trHeight w:val="349"/>
        </w:trPr>
        <w:tc>
          <w:tcPr>
            <w:tcW w:w="9327" w:type="dxa"/>
          </w:tcPr>
          <w:p w14:paraId="5382287D" w14:textId="7152D2B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3583587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3A998381" w14:textId="77777777">
        <w:trPr>
          <w:trHeight w:val="242"/>
        </w:trPr>
        <w:tc>
          <w:tcPr>
            <w:tcW w:w="9327" w:type="dxa"/>
          </w:tcPr>
          <w:p w14:paraId="6779C8B2" w14:textId="116B897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6154F8C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1082EBD" w14:textId="77777777">
        <w:trPr>
          <w:trHeight w:val="215"/>
        </w:trPr>
        <w:tc>
          <w:tcPr>
            <w:tcW w:w="9327" w:type="dxa"/>
          </w:tcPr>
          <w:p w14:paraId="2E56B6F1" w14:textId="65851D73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FB5158A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5A8A8FF2" w14:textId="77777777">
        <w:trPr>
          <w:trHeight w:val="349"/>
        </w:trPr>
        <w:tc>
          <w:tcPr>
            <w:tcW w:w="9327" w:type="dxa"/>
          </w:tcPr>
          <w:p w14:paraId="61F6002B" w14:textId="3EC7BDB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571670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14:paraId="10C1224A" w14:textId="77777777" w:rsidR="004B311F" w:rsidRDefault="004A2D25" w:rsidP="004A2D25">
      <w:r w:rsidRPr="001915DD">
        <w:t xml:space="preserve">                                                          </w:t>
      </w:r>
    </w:p>
    <w:p w14:paraId="5C4D2F85" w14:textId="77777777" w:rsidR="004B311F" w:rsidRDefault="004B311F" w:rsidP="004A2D25"/>
    <w:p w14:paraId="1824FBD4" w14:textId="77777777"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lastRenderedPageBreak/>
        <w:t>CHECK APPROPRIATE BOX</w:t>
      </w:r>
    </w:p>
    <w:p w14:paraId="5DDDA6D1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YES       NO            </w:t>
      </w:r>
    </w:p>
    <w:p w14:paraId="1B557F9D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               </w:t>
      </w:r>
    </w:p>
    <w:p w14:paraId="3A0D5BCA" w14:textId="77777777" w:rsidR="004A2D25" w:rsidRPr="001915DD" w:rsidRDefault="00AF651D" w:rsidP="004A2D2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pict w14:anchorId="64633485">
          <v:rect id="_x0000_s1198" style="position:absolute;margin-left:0;margin-top:-.15pt;width:14.4pt;height:14.4pt;z-index:251644928;mso-position-horizontal:left" o:allowincell="f"/>
        </w:pict>
      </w:r>
      <w:r>
        <w:rPr>
          <w:bCs/>
          <w:noProof/>
          <w:sz w:val="22"/>
          <w:szCs w:val="22"/>
        </w:rPr>
        <w:pict w14:anchorId="4CE2ABA1">
          <v:rect id="_x0000_s1199" style="position:absolute;margin-left:43.2pt;margin-top:-.15pt;width:14.4pt;height:14.4pt;z-index:251645952" o:allowincell="f"/>
        </w:pict>
      </w:r>
      <w:r w:rsidR="004A2D25"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 w:rsidR="004A2D25">
        <w:rPr>
          <w:bCs/>
          <w:sz w:val="22"/>
          <w:szCs w:val="22"/>
        </w:rPr>
        <w:t xml:space="preserve"> Did you receive </w:t>
      </w:r>
      <w:r w:rsidR="004A2D25" w:rsidRPr="001915DD">
        <w:rPr>
          <w:b/>
          <w:sz w:val="22"/>
          <w:szCs w:val="22"/>
        </w:rPr>
        <w:t>Social Security</w:t>
      </w:r>
      <w:r w:rsidR="004A2D25">
        <w:rPr>
          <w:bCs/>
          <w:sz w:val="22"/>
          <w:szCs w:val="22"/>
        </w:rPr>
        <w:t xml:space="preserve"> or </w:t>
      </w:r>
      <w:r w:rsidR="004A2D25"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 w:rsidR="004A2D25">
        <w:rPr>
          <w:bCs/>
          <w:sz w:val="22"/>
          <w:szCs w:val="22"/>
        </w:rPr>
        <w:t xml:space="preserve"> any time during the year?  </w:t>
      </w:r>
      <w:r w:rsidR="004A2D25" w:rsidRPr="001915DD">
        <w:rPr>
          <w:b/>
          <w:sz w:val="22"/>
          <w:szCs w:val="22"/>
        </w:rPr>
        <w:t>(furnish form)</w:t>
      </w:r>
    </w:p>
    <w:p w14:paraId="2D871F3D" w14:textId="77777777"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14:paraId="33C62C3F" w14:textId="77777777" w:rsidR="004A2D25" w:rsidRPr="001915DD" w:rsidRDefault="00AF651D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EDF2D1C">
          <v:rect id="_x0000_s1200" style="position:absolute;margin-left:43.2pt;margin-top:10.55pt;width:14.4pt;height:14.4pt;z-index:251646976" o:allowincell="f"/>
        </w:pict>
      </w:r>
      <w:r w:rsidR="004A2D25" w:rsidRPr="001915DD">
        <w:rPr>
          <w:bCs/>
          <w:sz w:val="22"/>
          <w:szCs w:val="22"/>
        </w:rPr>
        <w:t xml:space="preserve">          </w:t>
      </w:r>
    </w:p>
    <w:p w14:paraId="549C327F" w14:textId="77777777" w:rsidR="004A2D25" w:rsidRPr="001915DD" w:rsidRDefault="00AF651D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2D25B0C">
          <v:rect id="_x0000_s1205" style="position:absolute;margin-left:0;margin-top:1.4pt;width:14.4pt;height:14.4pt;z-index:251650048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="004A2D25"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="004A2D25" w:rsidRPr="001915DD">
        <w:rPr>
          <w:bCs/>
          <w:sz w:val="22"/>
          <w:szCs w:val="22"/>
        </w:rPr>
        <w:t>?</w:t>
      </w:r>
    </w:p>
    <w:p w14:paraId="074A022A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3D41B86F" w14:textId="77777777" w:rsidR="004A2D25" w:rsidRPr="001915DD" w:rsidRDefault="00AF651D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1AFBA6F7">
          <v:rect id="_x0000_s1208" style="position:absolute;margin-left:0;margin-top:4.25pt;width:14.4pt;height:14.4pt;z-index:251653120;mso-position-horizontal:left"/>
        </w:pict>
      </w:r>
      <w:r>
        <w:rPr>
          <w:bCs/>
          <w:noProof/>
          <w:sz w:val="22"/>
          <w:szCs w:val="22"/>
          <w:lang w:eastAsia="zh-CN"/>
        </w:rPr>
        <w:pict w14:anchorId="43410FC5">
          <v:rect id="_x0000_s1204" style="position:absolute;margin-left:40.05pt;margin-top:5pt;width:14.4pt;height:14.4pt;z-index:251649024"/>
        </w:pict>
      </w:r>
      <w:r w:rsidR="004A2D25"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14:paraId="3AFBBCEC" w14:textId="5FD04B73"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14:paraId="6AAFD1FC" w14:textId="77777777" w:rsidR="004A2D25" w:rsidRPr="001915DD" w:rsidRDefault="00AF651D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FB98CE1">
          <v:rect id="_x0000_s1215" style="position:absolute;left:0;text-align:left;margin-left:4.05pt;margin-top:11.85pt;width:14.4pt;height:14.4pt;z-index:251657216"/>
        </w:pict>
      </w:r>
    </w:p>
    <w:p w14:paraId="7617A522" w14:textId="77777777" w:rsidR="004A2D25" w:rsidRPr="001915DD" w:rsidRDefault="00AF651D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C5E7033">
          <v:rect id="_x0000_s1207" style="position:absolute;left:0;text-align:left;margin-left:40.05pt;margin-top:1.1pt;width:14.4pt;height:14.4pt;z-index:251652096"/>
        </w:pict>
      </w:r>
      <w:r w:rsidR="004A2D25"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14:paraId="042706EF" w14:textId="77777777" w:rsidR="004A2D25" w:rsidRPr="001915DD" w:rsidRDefault="00AF651D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5E0333E9">
          <v:rect id="_x0000_s1209" style="position:absolute;left:0;text-align:left;margin-left:40.05pt;margin-top:6.8pt;width:14.4pt;height:14.4pt;z-index:251654144"/>
        </w:pict>
      </w:r>
      <w:r>
        <w:rPr>
          <w:bCs/>
          <w:noProof/>
          <w:sz w:val="22"/>
          <w:szCs w:val="22"/>
          <w:lang w:eastAsia="zh-CN"/>
        </w:rPr>
        <w:pict w14:anchorId="3BEB5440">
          <v:rect id="_x0000_s1216" style="position:absolute;left:0;text-align:left;margin-left:4.05pt;margin-top:9.9pt;width:14.4pt;height:14.4pt;z-index:251658240"/>
        </w:pict>
      </w:r>
    </w:p>
    <w:p w14:paraId="6841C2C8" w14:textId="77777777"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14:paraId="3DDA6931" w14:textId="77777777" w:rsidR="00A136F6" w:rsidRDefault="00A136F6" w:rsidP="004A2D25">
      <w:pPr>
        <w:ind w:left="1665"/>
        <w:rPr>
          <w:bCs/>
          <w:sz w:val="22"/>
          <w:szCs w:val="22"/>
        </w:rPr>
      </w:pPr>
    </w:p>
    <w:p w14:paraId="7F026446" w14:textId="39610160" w:rsidR="00D44C1A" w:rsidRPr="00470D2C" w:rsidRDefault="00AF651D" w:rsidP="004A2D25">
      <w:pPr>
        <w:ind w:left="1665"/>
        <w:rPr>
          <w:sz w:val="24"/>
          <w:szCs w:val="24"/>
        </w:rPr>
      </w:pPr>
      <w:r>
        <w:rPr>
          <w:noProof/>
          <w:sz w:val="24"/>
          <w:szCs w:val="24"/>
        </w:rPr>
        <w:pict w14:anchorId="4E0BF696">
          <v:rect id="_x0000_s1265" style="position:absolute;left:0;text-align:left;margin-left:4.05pt;margin-top:4.45pt;width:14.4pt;height:14.4pt;z-index:251669504"/>
        </w:pict>
      </w:r>
      <w:r>
        <w:rPr>
          <w:noProof/>
          <w:sz w:val="24"/>
          <w:szCs w:val="24"/>
        </w:rPr>
        <w:pict w14:anchorId="3BFFC271">
          <v:rect id="_x0000_s1266" style="position:absolute;left:0;text-align:left;margin-left:40.05pt;margin-top:4.45pt;width:14.4pt;height:14.4pt;z-index:251670528"/>
        </w:pict>
      </w:r>
      <w:r w:rsidR="00470D2C" w:rsidRPr="00470D2C">
        <w:rPr>
          <w:sz w:val="24"/>
          <w:szCs w:val="24"/>
        </w:rPr>
        <w:t>Are you happy?</w:t>
      </w:r>
      <w:r w:rsidR="00540289" w:rsidRPr="00470D2C">
        <w:rPr>
          <w:sz w:val="24"/>
          <w:szCs w:val="24"/>
        </w:rPr>
        <w:t xml:space="preserve"> </w:t>
      </w:r>
    </w:p>
    <w:p w14:paraId="19CDCBB7" w14:textId="77777777" w:rsidR="00D44C1A" w:rsidRPr="00540289" w:rsidRDefault="00D44C1A" w:rsidP="004A2D25">
      <w:pPr>
        <w:ind w:left="1665"/>
        <w:rPr>
          <w:bCs/>
        </w:rPr>
      </w:pPr>
    </w:p>
    <w:p w14:paraId="070CEFBE" w14:textId="77777777"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14:paraId="165611B6" w14:textId="77777777"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14:paraId="2A522BCE" w14:textId="4E5E9776" w:rsidR="0073110C" w:rsidRPr="001915DD" w:rsidRDefault="00AF651D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7B09F96C">
          <v:rect id="_x0000_s1248" style="position:absolute;left:0;text-align:left;margin-left:4.05pt;margin-top:18.6pt;width:14.4pt;height:14.4pt;z-index:251664384"/>
        </w:pict>
      </w:r>
      <w:r>
        <w:rPr>
          <w:bCs/>
          <w:noProof/>
          <w:sz w:val="22"/>
          <w:szCs w:val="22"/>
          <w:lang w:eastAsia="zh-CN"/>
        </w:rPr>
        <w:pict w14:anchorId="5DD33CBF">
          <v:rect id="_x0000_s1245" style="position:absolute;left:0;text-align:left;margin-left:4.05pt;margin-top:-.1pt;width:14.4pt;height:14.4pt;z-index:251663360"/>
        </w:pict>
      </w:r>
      <w:r>
        <w:rPr>
          <w:bCs/>
          <w:noProof/>
          <w:sz w:val="22"/>
          <w:szCs w:val="22"/>
          <w:lang w:eastAsia="zh-CN"/>
        </w:rPr>
        <w:pict w14:anchorId="0BCE411C">
          <v:rect id="_x0000_s1244" style="position:absolute;left:0;text-align:left;margin-left:40.05pt;margin-top:1.2pt;width:14.4pt;height:14.4pt;z-index:251662336"/>
        </w:pict>
      </w:r>
      <w:r w:rsidR="0073110C" w:rsidRPr="001915DD">
        <w:rPr>
          <w:bCs/>
          <w:sz w:val="22"/>
          <w:szCs w:val="22"/>
        </w:rPr>
        <w:t xml:space="preserve"> </w:t>
      </w:r>
      <w:r w:rsidR="0073110C">
        <w:rPr>
          <w:bCs/>
          <w:sz w:val="22"/>
          <w:szCs w:val="22"/>
        </w:rPr>
        <w:t xml:space="preserve"> Operation of a business, farm or rental property.</w:t>
      </w:r>
      <w:r w:rsidR="0073110C" w:rsidRPr="001915DD">
        <w:rPr>
          <w:bCs/>
          <w:sz w:val="22"/>
          <w:szCs w:val="22"/>
        </w:rPr>
        <w:t xml:space="preserve">  Furnish detail of income &amp; expenses.       </w:t>
      </w:r>
    </w:p>
    <w:p w14:paraId="22E2282E" w14:textId="14925F4C" w:rsidR="00193292" w:rsidRPr="00F327BA" w:rsidRDefault="00AF651D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02A47ADC">
          <v:rect id="_x0000_s1249" style="position:absolute;margin-left:40.05pt;margin-top:1.1pt;width:14.4pt;height:14.4pt;z-index:251665408"/>
        </w:pict>
      </w:r>
      <w:r>
        <w:rPr>
          <w:bCs/>
          <w:noProof/>
          <w:sz w:val="22"/>
          <w:szCs w:val="22"/>
        </w:rPr>
        <w:pict w14:anchorId="48B2AA95">
          <v:rect id="_x0000_s1251" style="position:absolute;margin-left:4.05pt;margin-top:16.9pt;width:14.4pt;height:14.4pt;z-index:251666432"/>
        </w:pict>
      </w:r>
      <w:r>
        <w:rPr>
          <w:bCs/>
          <w:noProof/>
          <w:sz w:val="22"/>
          <w:szCs w:val="22"/>
        </w:rPr>
        <w:pict w14:anchorId="0946FAC3">
          <v:rect id="_x0000_s1252" style="position:absolute;margin-left:40.05pt;margin-top:16.9pt;width:14.4pt;height:14.4pt;z-index:251667456"/>
        </w:pict>
      </w:r>
      <w:r w:rsidR="0073110C">
        <w:rPr>
          <w:bCs/>
          <w:sz w:val="22"/>
          <w:szCs w:val="22"/>
        </w:rPr>
        <w:tab/>
      </w:r>
      <w:r w:rsidR="0073110C">
        <w:rPr>
          <w:bCs/>
          <w:sz w:val="22"/>
          <w:szCs w:val="22"/>
        </w:rPr>
        <w:tab/>
        <w:t xml:space="preserve"> </w:t>
      </w:r>
      <w:r w:rsidR="0073110C"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>P</w:t>
      </w:r>
      <w:r w:rsidR="00193292">
        <w:rPr>
          <w:sz w:val="22"/>
          <w:szCs w:val="22"/>
        </w:rPr>
        <w:t>a</w:t>
      </w:r>
      <w:r w:rsidR="00F327BA">
        <w:rPr>
          <w:sz w:val="22"/>
          <w:szCs w:val="22"/>
        </w:rPr>
        <w:t xml:space="preserve">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14:paraId="7102D4DC" w14:textId="471AF6E7" w:rsidR="0073110C" w:rsidRDefault="00AF651D" w:rsidP="0073110C">
      <w:pPr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67549ED9">
          <v:rect id="_x0000_s1236" style="position:absolute;margin-left:40.8pt;margin-top:18.75pt;width:14.4pt;height:14.4pt;z-index:251660288"/>
        </w:pict>
      </w:r>
      <w:r w:rsidR="0073110C">
        <w:rPr>
          <w:bCs/>
          <w:sz w:val="22"/>
          <w:szCs w:val="22"/>
        </w:rPr>
        <w:t xml:space="preserve">                             </w:t>
      </w:r>
      <w:r w:rsidR="0073110C" w:rsidRPr="001915DD">
        <w:rPr>
          <w:bCs/>
          <w:sz w:val="22"/>
          <w:szCs w:val="22"/>
        </w:rPr>
        <w:t>Sale or exchange of assets (including personal residence)?</w:t>
      </w:r>
    </w:p>
    <w:p w14:paraId="14AD00C6" w14:textId="4AF4D0CB" w:rsidR="0073110C" w:rsidRPr="001915DD" w:rsidRDefault="00AF651D" w:rsidP="0073110C">
      <w:pPr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35" style="position:absolute;left:0;text-align:left;margin-left:1.65pt;margin-top:1.25pt;width:14.4pt;height:14.4pt;z-index:251659264"/>
        </w:pict>
      </w:r>
      <w:r w:rsidR="0073110C">
        <w:rPr>
          <w:bCs/>
          <w:sz w:val="22"/>
          <w:szCs w:val="22"/>
        </w:rPr>
        <w:t xml:space="preserve">   </w:t>
      </w:r>
      <w:r w:rsidR="0073110C" w:rsidRPr="001915DD">
        <w:rPr>
          <w:bCs/>
          <w:sz w:val="22"/>
          <w:szCs w:val="22"/>
        </w:rPr>
        <w:t>Miscellaneous income such as directo</w:t>
      </w:r>
      <w:r w:rsidR="0073110C">
        <w:rPr>
          <w:bCs/>
          <w:sz w:val="22"/>
          <w:szCs w:val="22"/>
        </w:rPr>
        <w:t xml:space="preserve">r’s fees, commissions, </w:t>
      </w:r>
      <w:r w:rsidR="0073110C" w:rsidRPr="001915DD">
        <w:rPr>
          <w:bCs/>
          <w:sz w:val="22"/>
          <w:szCs w:val="22"/>
        </w:rPr>
        <w:t>prizes, etc. not listed elsewhere?</w:t>
      </w:r>
    </w:p>
    <w:p w14:paraId="4C03615A" w14:textId="4CF867C5"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14:paraId="38BAA717" w14:textId="6CA75B30"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14:paraId="6BA8FEAF" w14:textId="6B623FBD" w:rsidR="004A2D25" w:rsidRDefault="00AF651D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67" style="position:absolute;margin-left:6.15pt;margin-top:9.65pt;width:14.4pt;height:14.4pt;z-index:251671552"/>
        </w:pict>
      </w:r>
      <w:r>
        <w:rPr>
          <w:bCs/>
          <w:noProof/>
          <w:sz w:val="22"/>
          <w:szCs w:val="22"/>
        </w:rPr>
        <w:pict w14:anchorId="030EBC26">
          <v:rect id="_x0000_s1268" style="position:absolute;margin-left:42.15pt;margin-top:9.65pt;width:14.4pt;height:14.4pt;z-index:251672576"/>
        </w:pict>
      </w:r>
      <w:r>
        <w:rPr>
          <w:bCs/>
          <w:noProof/>
          <w:sz w:val="22"/>
          <w:szCs w:val="22"/>
          <w:lang w:eastAsia="zh-CN"/>
        </w:rPr>
        <w:pict w14:anchorId="345EC8A5">
          <v:rect id="_x0000_s1239" style="position:absolute;margin-left:4.05pt;margin-top:680.9pt;width:14.4pt;height:14.4pt;z-index:251661312"/>
        </w:pict>
      </w:r>
      <w:r w:rsidR="004A2D25" w:rsidRPr="001915DD">
        <w:rPr>
          <w:bCs/>
          <w:sz w:val="22"/>
          <w:szCs w:val="22"/>
        </w:rPr>
        <w:t xml:space="preserve">   </w:t>
      </w:r>
    </w:p>
    <w:p w14:paraId="4DCF2863" w14:textId="48B5E08C" w:rsidR="004E5EAD" w:rsidRDefault="00930369" w:rsidP="00930369">
      <w:pPr>
        <w:ind w:left="15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you like a password-protected electronic copy of your tax return e-mailed to you? </w:t>
      </w:r>
    </w:p>
    <w:p w14:paraId="6E54A32C" w14:textId="4004C1A0" w:rsidR="004E5EAD" w:rsidRDefault="004E5EAD" w:rsidP="004A2D25">
      <w:pPr>
        <w:rPr>
          <w:bCs/>
          <w:sz w:val="22"/>
          <w:szCs w:val="22"/>
        </w:rPr>
      </w:pPr>
    </w:p>
    <w:p w14:paraId="1184EDAC" w14:textId="5183C703" w:rsidR="004E5EAD" w:rsidRDefault="004E5EAD" w:rsidP="004A2D25">
      <w:pPr>
        <w:rPr>
          <w:bCs/>
          <w:sz w:val="22"/>
          <w:szCs w:val="22"/>
        </w:rPr>
      </w:pPr>
    </w:p>
    <w:p w14:paraId="4776A857" w14:textId="77777777" w:rsidR="00776CB0" w:rsidRDefault="00776CB0" w:rsidP="004A2D25">
      <w:pPr>
        <w:rPr>
          <w:bCs/>
          <w:sz w:val="22"/>
          <w:szCs w:val="22"/>
        </w:rPr>
      </w:pPr>
    </w:p>
    <w:p w14:paraId="084D1084" w14:textId="77777777" w:rsidR="00C81B59" w:rsidRPr="001915DD" w:rsidRDefault="00C81B59" w:rsidP="004A2D25">
      <w:pPr>
        <w:rPr>
          <w:bCs/>
          <w:sz w:val="22"/>
          <w:szCs w:val="22"/>
        </w:rPr>
      </w:pPr>
    </w:p>
    <w:p w14:paraId="4D3F7DE7" w14:textId="77777777" w:rsidR="00161137" w:rsidRDefault="00AF651D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3443C4E"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margin-left:-11.25pt;margin-top:5.1pt;width:561.75pt;height:3.55pt;flip:y;z-index:251668480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</w:p>
    <w:p w14:paraId="17CDEA5A" w14:textId="77777777" w:rsidR="00161137" w:rsidRDefault="00161137" w:rsidP="004A2D25">
      <w:pPr>
        <w:rPr>
          <w:bCs/>
          <w:sz w:val="22"/>
          <w:szCs w:val="22"/>
        </w:rPr>
      </w:pPr>
    </w:p>
    <w:p w14:paraId="51A43398" w14:textId="77777777" w:rsidR="00161137" w:rsidRDefault="00161137" w:rsidP="004A2D25">
      <w:pPr>
        <w:rPr>
          <w:bCs/>
          <w:sz w:val="22"/>
          <w:szCs w:val="22"/>
        </w:rPr>
      </w:pPr>
    </w:p>
    <w:p w14:paraId="235C3133" w14:textId="77777777"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14:paraId="22D84958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5E828A4F" w14:textId="77777777"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5100F4A1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2CB5AEF6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105F17A" w14:textId="77777777"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</w:p>
    <w:p w14:paraId="6C0DB48D" w14:textId="77777777" w:rsidR="00612F3B" w:rsidRDefault="00612F3B" w:rsidP="004A2D25">
      <w:pPr>
        <w:rPr>
          <w:bCs/>
          <w:sz w:val="22"/>
          <w:szCs w:val="22"/>
        </w:rPr>
      </w:pPr>
    </w:p>
    <w:p w14:paraId="64D48041" w14:textId="77777777" w:rsidR="00612F3B" w:rsidRDefault="00612F3B" w:rsidP="004A2D25">
      <w:pPr>
        <w:rPr>
          <w:bCs/>
          <w:sz w:val="22"/>
          <w:szCs w:val="22"/>
        </w:rPr>
      </w:pPr>
    </w:p>
    <w:p w14:paraId="47492158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B90FDBD" w14:textId="77777777"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  <w:r w:rsidR="00D44C1A">
        <w:t xml:space="preserve"> </w:t>
      </w:r>
    </w:p>
    <w:sectPr w:rsidR="00A41892" w:rsidSect="00D55F20">
      <w:headerReference w:type="default" r:id="rId7"/>
      <w:footerReference w:type="default" r:id="rId8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E160" w14:textId="77777777" w:rsidR="00BB1B7C" w:rsidRDefault="00BB1B7C">
      <w:r>
        <w:separator/>
      </w:r>
    </w:p>
  </w:endnote>
  <w:endnote w:type="continuationSeparator" w:id="0">
    <w:p w14:paraId="19B5D77B" w14:textId="77777777" w:rsidR="00BB1B7C" w:rsidRDefault="00B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3538" w14:textId="77777777" w:rsidR="006F1755" w:rsidRPr="003432B7" w:rsidRDefault="003432B7" w:rsidP="003432B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This document</w:t>
    </w:r>
    <w:r w:rsidR="006F1755" w:rsidRPr="003432B7">
      <w:rPr>
        <w:sz w:val="18"/>
        <w:szCs w:val="18"/>
      </w:rPr>
      <w:t xml:space="preserve"> also available for download on our website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6F1755" w:rsidRPr="003432B7">
      <w:rPr>
        <w:sz w:val="18"/>
        <w:szCs w:val="18"/>
      </w:rPr>
      <w:t>www.</w:t>
    </w:r>
    <w:r w:rsidRPr="003432B7">
      <w:rPr>
        <w:sz w:val="18"/>
        <w:szCs w:val="18"/>
      </w:rPr>
      <w:t>TheLaneCPA</w:t>
    </w:r>
    <w:r w:rsidR="006F1755" w:rsidRPr="003432B7">
      <w:rPr>
        <w:sz w:val="18"/>
        <w:szCs w:val="18"/>
      </w:rPr>
      <w:t xml:space="preserve">.com 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D44C1A">
      <w:rPr>
        <w:sz w:val="18"/>
        <w:szCs w:val="18"/>
      </w:rPr>
      <w:t xml:space="preserve">American Express, </w:t>
    </w:r>
    <w:r w:rsidR="006F1755" w:rsidRPr="003432B7">
      <w:rPr>
        <w:sz w:val="18"/>
        <w:szCs w:val="18"/>
      </w:rPr>
      <w:t>Visa, Master</w:t>
    </w:r>
    <w:r w:rsidR="00D44C1A">
      <w:rPr>
        <w:sz w:val="18"/>
        <w:szCs w:val="18"/>
      </w:rPr>
      <w:t xml:space="preserve">Card, </w:t>
    </w:r>
    <w:r>
      <w:rPr>
        <w:sz w:val="18"/>
        <w:szCs w:val="18"/>
      </w:rPr>
      <w:t>Discover</w:t>
    </w:r>
  </w:p>
  <w:p w14:paraId="52E96FD2" w14:textId="77777777" w:rsidR="006F1755" w:rsidRDefault="006F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586C" w14:textId="77777777" w:rsidR="00BB1B7C" w:rsidRDefault="00BB1B7C">
      <w:r>
        <w:separator/>
      </w:r>
    </w:p>
  </w:footnote>
  <w:footnote w:type="continuationSeparator" w:id="0">
    <w:p w14:paraId="6224D7ED" w14:textId="77777777" w:rsidR="00BB1B7C" w:rsidRDefault="00B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1F90" w14:textId="77777777"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949"/>
    <w:rsid w:val="00003801"/>
    <w:rsid w:val="0002006F"/>
    <w:rsid w:val="0002359B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3AFB"/>
    <w:rsid w:val="00157A65"/>
    <w:rsid w:val="00161137"/>
    <w:rsid w:val="00167D23"/>
    <w:rsid w:val="00187A84"/>
    <w:rsid w:val="001915DD"/>
    <w:rsid w:val="00193292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2E31"/>
    <w:rsid w:val="002B69D8"/>
    <w:rsid w:val="002E79AA"/>
    <w:rsid w:val="002F1340"/>
    <w:rsid w:val="003052D7"/>
    <w:rsid w:val="00315C23"/>
    <w:rsid w:val="00325154"/>
    <w:rsid w:val="003401AD"/>
    <w:rsid w:val="003432B7"/>
    <w:rsid w:val="00346E3C"/>
    <w:rsid w:val="00356C2E"/>
    <w:rsid w:val="00357CEC"/>
    <w:rsid w:val="00364AE7"/>
    <w:rsid w:val="003A4C2D"/>
    <w:rsid w:val="003A7684"/>
    <w:rsid w:val="003D71A4"/>
    <w:rsid w:val="003E318F"/>
    <w:rsid w:val="003E7B57"/>
    <w:rsid w:val="004168F6"/>
    <w:rsid w:val="0044313C"/>
    <w:rsid w:val="004519D7"/>
    <w:rsid w:val="00470D2C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4E2F05"/>
    <w:rsid w:val="004E5EAD"/>
    <w:rsid w:val="004F074D"/>
    <w:rsid w:val="0050518D"/>
    <w:rsid w:val="00520B90"/>
    <w:rsid w:val="005348AA"/>
    <w:rsid w:val="00540059"/>
    <w:rsid w:val="00540289"/>
    <w:rsid w:val="00547BF3"/>
    <w:rsid w:val="00547C4B"/>
    <w:rsid w:val="00596796"/>
    <w:rsid w:val="00597DF9"/>
    <w:rsid w:val="005A44BE"/>
    <w:rsid w:val="005B1B5C"/>
    <w:rsid w:val="005B6938"/>
    <w:rsid w:val="005C28E3"/>
    <w:rsid w:val="005E5C15"/>
    <w:rsid w:val="00607949"/>
    <w:rsid w:val="00612F3B"/>
    <w:rsid w:val="00614FD3"/>
    <w:rsid w:val="00670F97"/>
    <w:rsid w:val="00684C4F"/>
    <w:rsid w:val="006E39B5"/>
    <w:rsid w:val="006F1755"/>
    <w:rsid w:val="00725A95"/>
    <w:rsid w:val="0073110C"/>
    <w:rsid w:val="00747BC2"/>
    <w:rsid w:val="00756EB3"/>
    <w:rsid w:val="00774092"/>
    <w:rsid w:val="00776CB0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369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3DB4"/>
    <w:rsid w:val="009C7C8C"/>
    <w:rsid w:val="009E2137"/>
    <w:rsid w:val="009F119B"/>
    <w:rsid w:val="00A03D2E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AF651D"/>
    <w:rsid w:val="00B26422"/>
    <w:rsid w:val="00B323A2"/>
    <w:rsid w:val="00B4338B"/>
    <w:rsid w:val="00B45FCE"/>
    <w:rsid w:val="00B62A0D"/>
    <w:rsid w:val="00B70348"/>
    <w:rsid w:val="00B858C3"/>
    <w:rsid w:val="00BA7901"/>
    <w:rsid w:val="00BB1B7C"/>
    <w:rsid w:val="00BE45A3"/>
    <w:rsid w:val="00BE4CAC"/>
    <w:rsid w:val="00C81B59"/>
    <w:rsid w:val="00C868A4"/>
    <w:rsid w:val="00CA73E9"/>
    <w:rsid w:val="00CB6005"/>
    <w:rsid w:val="00CC0334"/>
    <w:rsid w:val="00CE24C8"/>
    <w:rsid w:val="00D25203"/>
    <w:rsid w:val="00D42FCA"/>
    <w:rsid w:val="00D44C1A"/>
    <w:rsid w:val="00D52351"/>
    <w:rsid w:val="00D55F20"/>
    <w:rsid w:val="00D9764D"/>
    <w:rsid w:val="00DA6BDE"/>
    <w:rsid w:val="00DE3B1D"/>
    <w:rsid w:val="00DF59BB"/>
    <w:rsid w:val="00E001B7"/>
    <w:rsid w:val="00E54C17"/>
    <w:rsid w:val="00E55400"/>
    <w:rsid w:val="00E61686"/>
    <w:rsid w:val="00E62E59"/>
    <w:rsid w:val="00E63080"/>
    <w:rsid w:val="00E73417"/>
    <w:rsid w:val="00E737AD"/>
    <w:rsid w:val="00EB2ABB"/>
    <w:rsid w:val="00EC70EB"/>
    <w:rsid w:val="00EE0A72"/>
    <w:rsid w:val="00F033DD"/>
    <w:rsid w:val="00F327BA"/>
    <w:rsid w:val="00FA4F5C"/>
    <w:rsid w:val="00FC17C5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  <w14:docId w14:val="59B4966C"/>
  <w15:chartTrackingRefBased/>
  <w15:docId w15:val="{858BB139-B798-4A30-9A44-38AE66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12</cp:revision>
  <cp:lastPrinted>2020-02-10T17:00:00Z</cp:lastPrinted>
  <dcterms:created xsi:type="dcterms:W3CDTF">2019-01-16T13:37:00Z</dcterms:created>
  <dcterms:modified xsi:type="dcterms:W3CDTF">2020-02-10T17:17:00Z</dcterms:modified>
</cp:coreProperties>
</file>