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0" w:rsidRDefault="00AA07C0" w:rsidP="00AA07C0">
      <w:r>
        <w:t>Discovery Club parents,</w:t>
      </w:r>
    </w:p>
    <w:p w:rsidR="00AA07C0" w:rsidRDefault="00AA07C0" w:rsidP="00AA07C0"/>
    <w:p w:rsidR="00AA07C0" w:rsidRDefault="00AA07C0" w:rsidP="00AA07C0">
      <w:r>
        <w:t>Below is a sign up</w:t>
      </w:r>
      <w:r w:rsidR="001A384B">
        <w:t xml:space="preserve"> form for April delayed opening and school vacation week</w:t>
      </w:r>
      <w:r>
        <w:t>.</w:t>
      </w:r>
    </w:p>
    <w:p w:rsidR="006C4506" w:rsidRDefault="006C4506" w:rsidP="00AA07C0"/>
    <w:p w:rsidR="006C4506" w:rsidRDefault="006C4506" w:rsidP="00AA07C0">
      <w:r>
        <w:t>Please fill out the attached form and return it to your Discovery Club</w:t>
      </w:r>
      <w:r w:rsidR="001A384B">
        <w:t xml:space="preserve"> site director before March </w:t>
      </w:r>
      <w:r w:rsidR="00C17610">
        <w:t>20th</w:t>
      </w:r>
      <w:r>
        <w:t xml:space="preserve"> along with your payment.  This will give me time to staff each school according to how many childre</w:t>
      </w:r>
      <w:r w:rsidR="00D47764">
        <w:t xml:space="preserve">n are attending.  </w:t>
      </w:r>
    </w:p>
    <w:p w:rsidR="006C4506" w:rsidRDefault="006C4506" w:rsidP="00AA07C0"/>
    <w:p w:rsidR="006C4506" w:rsidRDefault="006C4506" w:rsidP="00AA07C0">
      <w:r>
        <w:t>If you have any questions or concerns please E-m</w:t>
      </w:r>
      <w:r w:rsidR="00794F9C">
        <w:t xml:space="preserve">ail me at </w:t>
      </w:r>
      <w:proofErr w:type="spellStart"/>
      <w:r w:rsidR="00794F9C">
        <w:t>createandiscover@gmail</w:t>
      </w:r>
      <w:proofErr w:type="spellEnd"/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6C4506"/>
    <w:p w:rsidR="009004A1" w:rsidRDefault="00AA07C0" w:rsidP="00BA6480">
      <w:pPr>
        <w:jc w:val="center"/>
      </w:pPr>
      <w:r>
        <w:t>------------------------------------------------------------------------------------------------------------------------------------------</w:t>
      </w:r>
    </w:p>
    <w:p w:rsidR="009004A1" w:rsidRDefault="009004A1" w:rsidP="00BA6480">
      <w:pPr>
        <w:jc w:val="center"/>
      </w:pPr>
    </w:p>
    <w:p w:rsidR="009004A1" w:rsidRDefault="009004A1" w:rsidP="00BA6480">
      <w:pPr>
        <w:jc w:val="center"/>
      </w:pPr>
    </w:p>
    <w:p w:rsidR="009004A1" w:rsidRDefault="001A384B" w:rsidP="009004A1">
      <w:pPr>
        <w:jc w:val="center"/>
      </w:pPr>
      <w:r>
        <w:t>April</w:t>
      </w:r>
      <w:r w:rsidR="009004A1">
        <w:t>Sign Up</w:t>
      </w: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  <w:r>
        <w:t>Child’s Name___________________________________________      Grade___________</w:t>
      </w: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  <w:r>
        <w:t>School__________________________________________</w:t>
      </w:r>
      <w:proofErr w:type="gramStart"/>
      <w:r>
        <w:t xml:space="preserve">_  </w:t>
      </w:r>
      <w:r w:rsidR="00A20DC0">
        <w:t>E</w:t>
      </w:r>
      <w:proofErr w:type="gramEnd"/>
      <w:r w:rsidR="00A20DC0">
        <w:t>-Mail _______________________</w:t>
      </w:r>
    </w:p>
    <w:p w:rsidR="009004A1" w:rsidRPr="00BA6480" w:rsidRDefault="009004A1" w:rsidP="009004A1">
      <w:pPr>
        <w:jc w:val="center"/>
        <w:rPr>
          <w:i/>
        </w:rPr>
      </w:pPr>
    </w:p>
    <w:p w:rsidR="009004A1" w:rsidRDefault="009004A1" w:rsidP="009004A1">
      <w:pPr>
        <w:jc w:val="center"/>
      </w:pPr>
      <w:r w:rsidRPr="00BA6480">
        <w:rPr>
          <w:i/>
        </w:rPr>
        <w:t>Please select each day you would like your child to attend</w:t>
      </w:r>
    </w:p>
    <w:p w:rsidR="009004A1" w:rsidRDefault="009004A1" w:rsidP="009004A1">
      <w:pPr>
        <w:jc w:val="center"/>
      </w:pPr>
    </w:p>
    <w:p w:rsidR="009004A1" w:rsidRPr="009E005C" w:rsidRDefault="009E005C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Wednesday, April</w:t>
      </w:r>
      <w:r w:rsidR="00934002">
        <w:rPr>
          <w:sz w:val="24"/>
        </w:rPr>
        <w:t xml:space="preserve"> 11</w:t>
      </w:r>
      <w:r w:rsidR="00934002" w:rsidRPr="00934002">
        <w:rPr>
          <w:sz w:val="24"/>
          <w:vertAlign w:val="superscript"/>
        </w:rPr>
        <w:t>th</w:t>
      </w:r>
      <w:r w:rsidR="00794F9C">
        <w:rPr>
          <w:sz w:val="24"/>
        </w:rPr>
        <w:t>–</w:t>
      </w:r>
      <w:r w:rsidR="008A52AA">
        <w:rPr>
          <w:sz w:val="24"/>
        </w:rPr>
        <w:t xml:space="preserve">Delayed Opening             </w:t>
      </w:r>
      <w:bookmarkStart w:id="0" w:name="_GoBack"/>
      <w:bookmarkEnd w:id="0"/>
      <w:r w:rsidR="009004A1" w:rsidRPr="00BA6480">
        <w:rPr>
          <w:sz w:val="24"/>
        </w:rPr>
        <w:t xml:space="preserve"> $15.00</w:t>
      </w:r>
    </w:p>
    <w:p w:rsidR="009E005C" w:rsidRPr="009E005C" w:rsidRDefault="009E005C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Tuesday, April 24</w:t>
      </w:r>
      <w:r w:rsidRPr="009E005C">
        <w:rPr>
          <w:sz w:val="24"/>
          <w:vertAlign w:val="superscript"/>
        </w:rPr>
        <w:t>th</w:t>
      </w:r>
      <w:r>
        <w:rPr>
          <w:sz w:val="24"/>
        </w:rPr>
        <w:t xml:space="preserve"> - </w:t>
      </w:r>
      <w:r>
        <w:rPr>
          <w:sz w:val="24"/>
        </w:rPr>
        <w:tab/>
        <w:t>Vacation Day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$20.00</w:t>
      </w:r>
    </w:p>
    <w:p w:rsidR="009E005C" w:rsidRPr="009E005C" w:rsidRDefault="009E005C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Wednesday, April 25</w:t>
      </w:r>
      <w:r w:rsidRPr="009E005C">
        <w:rPr>
          <w:sz w:val="24"/>
          <w:vertAlign w:val="superscript"/>
        </w:rPr>
        <w:t>th</w:t>
      </w:r>
      <w:r>
        <w:rPr>
          <w:sz w:val="24"/>
        </w:rPr>
        <w:t xml:space="preserve"> -  Vacation Day</w:t>
      </w:r>
      <w:r>
        <w:rPr>
          <w:sz w:val="24"/>
        </w:rPr>
        <w:tab/>
      </w:r>
      <w:r>
        <w:rPr>
          <w:sz w:val="24"/>
        </w:rPr>
        <w:tab/>
        <w:t>$20.00</w:t>
      </w:r>
    </w:p>
    <w:p w:rsidR="009E005C" w:rsidRPr="009E005C" w:rsidRDefault="009E005C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Thursday, April 26</w:t>
      </w:r>
      <w:r w:rsidRPr="009E005C">
        <w:rPr>
          <w:sz w:val="24"/>
          <w:vertAlign w:val="superscript"/>
        </w:rPr>
        <w:t>th</w:t>
      </w:r>
      <w:r>
        <w:rPr>
          <w:sz w:val="24"/>
        </w:rPr>
        <w:t xml:space="preserve"> -  Vacation Day         </w:t>
      </w:r>
      <w:r>
        <w:rPr>
          <w:sz w:val="24"/>
        </w:rPr>
        <w:tab/>
      </w:r>
      <w:r>
        <w:rPr>
          <w:sz w:val="24"/>
        </w:rPr>
        <w:tab/>
        <w:t>$20.00</w:t>
      </w:r>
    </w:p>
    <w:p w:rsidR="009E005C" w:rsidRPr="00BA6480" w:rsidRDefault="009E005C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Friday, April 27</w:t>
      </w:r>
      <w:r w:rsidRPr="009E005C">
        <w:rPr>
          <w:sz w:val="24"/>
          <w:vertAlign w:val="superscript"/>
        </w:rPr>
        <w:t>th</w:t>
      </w:r>
      <w:r>
        <w:rPr>
          <w:sz w:val="24"/>
        </w:rPr>
        <w:t xml:space="preserve"> -  Vacation Day                      </w:t>
      </w:r>
      <w:r>
        <w:rPr>
          <w:sz w:val="24"/>
        </w:rPr>
        <w:tab/>
      </w:r>
      <w:r>
        <w:rPr>
          <w:sz w:val="24"/>
        </w:rPr>
        <w:tab/>
        <w:t>$20.00</w:t>
      </w:r>
    </w:p>
    <w:p w:rsidR="00AA07C0" w:rsidRPr="00BA6480" w:rsidRDefault="00AA07C0" w:rsidP="00794F9C">
      <w:pPr>
        <w:ind w:left="360"/>
      </w:pPr>
    </w:p>
    <w:p w:rsidR="009004A1" w:rsidRDefault="009004A1" w:rsidP="00794F9C"/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  <w:r>
        <w:t xml:space="preserve"># </w:t>
      </w:r>
      <w:proofErr w:type="gramStart"/>
      <w:r>
        <w:t>of</w:t>
      </w:r>
      <w:proofErr w:type="gramEnd"/>
      <w:r>
        <w:t xml:space="preserve"> days_______  Total________ Paid_______ Check #________ Cash________ Initial________</w:t>
      </w:r>
    </w:p>
    <w:sectPr w:rsidR="009004A1" w:rsidSect="007F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075"/>
    <w:multiLevelType w:val="hybridMultilevel"/>
    <w:tmpl w:val="8EC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1425E"/>
    <w:multiLevelType w:val="hybridMultilevel"/>
    <w:tmpl w:val="C35E8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C97E58"/>
    <w:multiLevelType w:val="hybridMultilevel"/>
    <w:tmpl w:val="76287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2123"/>
    <w:rsid w:val="000E57D6"/>
    <w:rsid w:val="001A384B"/>
    <w:rsid w:val="003409D3"/>
    <w:rsid w:val="00390A39"/>
    <w:rsid w:val="004C3CB5"/>
    <w:rsid w:val="006C4506"/>
    <w:rsid w:val="00722123"/>
    <w:rsid w:val="00794F9C"/>
    <w:rsid w:val="007F11F8"/>
    <w:rsid w:val="00895F67"/>
    <w:rsid w:val="008A52AA"/>
    <w:rsid w:val="009004A1"/>
    <w:rsid w:val="00934002"/>
    <w:rsid w:val="009E005C"/>
    <w:rsid w:val="009F24B5"/>
    <w:rsid w:val="00A20DC0"/>
    <w:rsid w:val="00AA07C0"/>
    <w:rsid w:val="00B01282"/>
    <w:rsid w:val="00BA6480"/>
    <w:rsid w:val="00C17610"/>
    <w:rsid w:val="00C918F5"/>
    <w:rsid w:val="00D47764"/>
    <w:rsid w:val="00DF78E8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murphy</dc:creator>
  <cp:lastModifiedBy>PC</cp:lastModifiedBy>
  <cp:revision>2</cp:revision>
  <cp:lastPrinted>2018-03-09T16:05:00Z</cp:lastPrinted>
  <dcterms:created xsi:type="dcterms:W3CDTF">2018-04-03T15:12:00Z</dcterms:created>
  <dcterms:modified xsi:type="dcterms:W3CDTF">2018-04-03T15:12:00Z</dcterms:modified>
</cp:coreProperties>
</file>