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E5" w:rsidRDefault="00134AA6">
      <w:r>
        <w:t xml:space="preserve">Our birth story is as much about the build up to the event as the event itself.  </w:t>
      </w:r>
      <w:r w:rsidR="00AF5B1A">
        <w:t xml:space="preserve">I had a </w:t>
      </w:r>
      <w:r w:rsidR="00C47D4A">
        <w:t>great pregnancy, per</w:t>
      </w:r>
      <w:r w:rsidR="00AF5B1A">
        <w:t>fectly uneventful up to 34</w:t>
      </w:r>
      <w:r w:rsidR="00303A1F">
        <w:t>/35</w:t>
      </w:r>
      <w:r w:rsidR="00AF5B1A">
        <w:t xml:space="preserve"> weeks</w:t>
      </w:r>
      <w:r w:rsidR="00C47D4A">
        <w:t>….</w:t>
      </w:r>
      <w:r w:rsidR="005838BD">
        <w:t>and</w:t>
      </w:r>
      <w:r w:rsidR="006641E5">
        <w:t>,</w:t>
      </w:r>
      <w:r w:rsidR="005838BD">
        <w:t xml:space="preserve"> in hindsight</w:t>
      </w:r>
      <w:r w:rsidR="006641E5">
        <w:t>,</w:t>
      </w:r>
      <w:r w:rsidR="005838BD">
        <w:t xml:space="preserve"> relatively uneventful until the end.</w:t>
      </w:r>
      <w:r w:rsidR="006641E5">
        <w:t xml:space="preserve">  My birth experience was nothing I had an</w:t>
      </w:r>
      <w:r w:rsidR="003C5A76">
        <w:t>ticipated, to say the least, but</w:t>
      </w:r>
      <w:r w:rsidR="006641E5">
        <w:t xml:space="preserve"> there’s nothing </w:t>
      </w:r>
      <w:r w:rsidR="00B17274">
        <w:t>I would</w:t>
      </w:r>
      <w:r w:rsidR="006641E5">
        <w:t xml:space="preserve"> have changed about it.</w:t>
      </w:r>
    </w:p>
    <w:p w:rsidR="00053E9E" w:rsidRDefault="006641E5">
      <w:r>
        <w:t>To start,</w:t>
      </w:r>
      <w:r w:rsidR="005838BD">
        <w:t xml:space="preserve"> </w:t>
      </w:r>
      <w:r w:rsidR="00053E9E">
        <w:t>I was not committed to a natural childbirth</w:t>
      </w:r>
      <w:r w:rsidR="00017282">
        <w:t>..</w:t>
      </w:r>
      <w:r w:rsidR="00356C9B">
        <w:t>.</w:t>
      </w:r>
    </w:p>
    <w:p w:rsidR="00053E9E" w:rsidRDefault="00017282">
      <w:r>
        <w:t>Before my son, Evan,</w:t>
      </w:r>
      <w:r w:rsidR="00476209">
        <w:t xml:space="preserve"> was born, I would have told you how </w:t>
      </w:r>
      <w:r w:rsidR="00F76726">
        <w:t>I adm</w:t>
      </w:r>
      <w:r w:rsidR="00476209">
        <w:t>ire</w:t>
      </w:r>
      <w:r w:rsidR="00542C2E">
        <w:t xml:space="preserve"> women</w:t>
      </w:r>
      <w:r w:rsidR="00F76726">
        <w:t xml:space="preserve"> </w:t>
      </w:r>
      <w:r w:rsidR="00476209">
        <w:t xml:space="preserve">who have </w:t>
      </w:r>
      <w:r w:rsidR="00F76726">
        <w:t xml:space="preserve">natural </w:t>
      </w:r>
      <w:r w:rsidR="00053E9E">
        <w:t>childbirths</w:t>
      </w:r>
      <w:r w:rsidR="00F76726">
        <w:t xml:space="preserve">, but, </w:t>
      </w:r>
      <w:r w:rsidR="00053E9E">
        <w:t>in tr</w:t>
      </w:r>
      <w:r w:rsidR="00542C2E">
        <w:t xml:space="preserve">uth, </w:t>
      </w:r>
      <w:r w:rsidR="00053E9E">
        <w:t xml:space="preserve">there was only a 10-20% chance that I would have </w:t>
      </w:r>
      <w:r w:rsidR="00053E9E" w:rsidRPr="00746F9C">
        <w:rPr>
          <w:i/>
        </w:rPr>
        <w:t>chosen</w:t>
      </w:r>
      <w:r w:rsidR="00053E9E">
        <w:t xml:space="preserve"> that path during labor</w:t>
      </w:r>
      <w:r w:rsidR="003C5A76">
        <w:t xml:space="preserve">, and only that much </w:t>
      </w:r>
      <w:r w:rsidR="003A3A62">
        <w:t xml:space="preserve">having </w:t>
      </w:r>
      <w:r w:rsidR="00390BD6">
        <w:t>sessions with</w:t>
      </w:r>
      <w:r w:rsidR="008019E4">
        <w:t xml:space="preserve"> our doula</w:t>
      </w:r>
      <w:r w:rsidR="00053E9E">
        <w:t xml:space="preserve">.  </w:t>
      </w:r>
      <w:r w:rsidR="00542C2E">
        <w:t>S</w:t>
      </w:r>
      <w:r w:rsidR="006E5BF0">
        <w:t xml:space="preserve">o why did I look for the help of a doula?  </w:t>
      </w:r>
      <w:r w:rsidR="00053E9E">
        <w:t xml:space="preserve">I </w:t>
      </w:r>
      <w:r w:rsidR="00F46269">
        <w:t>was</w:t>
      </w:r>
      <w:r w:rsidR="00053E9E">
        <w:t xml:space="preserve"> committed to </w:t>
      </w:r>
      <w:r w:rsidR="00542C2E">
        <w:t>a hos</w:t>
      </w:r>
      <w:r w:rsidR="005E21D7">
        <w:t xml:space="preserve">pital </w:t>
      </w:r>
      <w:r w:rsidR="00053E9E">
        <w:t xml:space="preserve">birth, and </w:t>
      </w:r>
      <w:r w:rsidR="00542C2E">
        <w:t xml:space="preserve">therefore </w:t>
      </w:r>
      <w:r w:rsidR="00053E9E">
        <w:t xml:space="preserve">also committed </w:t>
      </w:r>
      <w:r w:rsidR="00542C2E">
        <w:t xml:space="preserve">(by default) </w:t>
      </w:r>
      <w:r w:rsidR="00053E9E">
        <w:t xml:space="preserve">to facing a </w:t>
      </w:r>
      <w:r w:rsidR="00117784">
        <w:t xml:space="preserve">different problem: </w:t>
      </w:r>
      <w:r w:rsidR="00542C2E">
        <w:t>my</w:t>
      </w:r>
      <w:r w:rsidR="00746F9C">
        <w:t xml:space="preserve"> </w:t>
      </w:r>
      <w:r w:rsidR="008019E4">
        <w:t>needle phobia</w:t>
      </w:r>
      <w:r w:rsidR="00053E9E">
        <w:t>.</w:t>
      </w:r>
      <w:r w:rsidR="008922EB">
        <w:t xml:space="preserve">  </w:t>
      </w:r>
    </w:p>
    <w:p w:rsidR="00984A57" w:rsidRDefault="00542C2E">
      <w:r>
        <w:t xml:space="preserve">When I first became pregnant, </w:t>
      </w:r>
      <w:r w:rsidR="00D007C3">
        <w:t>imagining the birth left me</w:t>
      </w:r>
      <w:r w:rsidR="001A435E">
        <w:t xml:space="preserve"> </w:t>
      </w:r>
      <w:r w:rsidR="003A3A62">
        <w:t xml:space="preserve">a bit </w:t>
      </w:r>
      <w:r w:rsidR="00984A57">
        <w:t>fearful</w:t>
      </w:r>
      <w:r w:rsidR="001A435E">
        <w:t xml:space="preserve">.  </w:t>
      </w:r>
      <w:r w:rsidR="008019E4">
        <w:t>However, not fearful of the unknown as much as fearful of the IV’s and epidural I would use to deal with the unknown.  In particular, I had two fears to face: tearing and needles.  When I first heard about the ‘tearing’ issue, years before, I nearly fainted...</w:t>
      </w:r>
      <w:r w:rsidR="00A85F08">
        <w:t>for real</w:t>
      </w:r>
      <w:r w:rsidR="00356C9B">
        <w:t xml:space="preserve">.  </w:t>
      </w:r>
      <w:r w:rsidR="008019E4">
        <w:t xml:space="preserve">Somehow, </w:t>
      </w:r>
      <w:r w:rsidR="00356C9B">
        <w:t xml:space="preserve">during the course of the pregnancy, </w:t>
      </w:r>
      <w:r w:rsidR="008019E4">
        <w:t>I c</w:t>
      </w:r>
      <w:r w:rsidR="00356C9B">
        <w:t>a</w:t>
      </w:r>
      <w:r w:rsidR="008019E4">
        <w:t xml:space="preserve">me to terms with that problem with little trouble.  The needles, on the other hand, would be </w:t>
      </w:r>
      <w:r w:rsidR="00356C9B">
        <w:t xml:space="preserve">a source of </w:t>
      </w:r>
      <w:r w:rsidR="008019E4">
        <w:t>persistent</w:t>
      </w:r>
      <w:r w:rsidR="00356C9B">
        <w:t xml:space="preserve"> anxiety, </w:t>
      </w:r>
      <w:r w:rsidR="00A85F08">
        <w:t>a function of a lifelong</w:t>
      </w:r>
      <w:r w:rsidR="00356C9B">
        <w:t xml:space="preserve"> problem</w:t>
      </w:r>
      <w:r w:rsidR="008019E4">
        <w:t xml:space="preserve">.  </w:t>
      </w:r>
      <w:r w:rsidR="00356C9B">
        <w:t>In the beginning</w:t>
      </w:r>
      <w:r w:rsidR="00984A57">
        <w:t xml:space="preserve">, </w:t>
      </w:r>
      <w:r w:rsidR="00356C9B">
        <w:t xml:space="preserve">though, </w:t>
      </w:r>
      <w:r w:rsidR="00984A57">
        <w:t xml:space="preserve">I </w:t>
      </w:r>
      <w:r w:rsidR="00BC0B86">
        <w:t xml:space="preserve">simply </w:t>
      </w:r>
      <w:r w:rsidR="00117784">
        <w:t xml:space="preserve">tabled my </w:t>
      </w:r>
      <w:r w:rsidR="00984A57">
        <w:t xml:space="preserve">fears, and trusted that it would all work out.  After all, </w:t>
      </w:r>
      <w:r w:rsidR="005E1EA9">
        <w:t>there was no turning back!</w:t>
      </w:r>
      <w:r w:rsidR="00984A57">
        <w:t xml:space="preserve">   </w:t>
      </w:r>
      <w:r>
        <w:t xml:space="preserve"> </w:t>
      </w:r>
    </w:p>
    <w:p w:rsidR="008922EB" w:rsidRDefault="00C6612F">
      <w:r>
        <w:t>Althou</w:t>
      </w:r>
      <w:r w:rsidR="00B17274">
        <w:t xml:space="preserve">gh I </w:t>
      </w:r>
      <w:r w:rsidR="004977B7">
        <w:t xml:space="preserve">had </w:t>
      </w:r>
      <w:r w:rsidR="00B17274">
        <w:t>chose</w:t>
      </w:r>
      <w:r w:rsidR="004977B7">
        <w:t>n</w:t>
      </w:r>
      <w:r w:rsidR="00B17274">
        <w:t xml:space="preserve"> a great doctor</w:t>
      </w:r>
      <w:r>
        <w:t xml:space="preserve">, </w:t>
      </w:r>
      <w:r w:rsidR="00035771">
        <w:t>I had been</w:t>
      </w:r>
      <w:r w:rsidR="00984A57">
        <w:t xml:space="preserve"> curious about midwives </w:t>
      </w:r>
      <w:r w:rsidR="00035771">
        <w:t>for years</w:t>
      </w:r>
      <w:r w:rsidR="00F26A20">
        <w:t>, attracted to</w:t>
      </w:r>
      <w:r w:rsidR="00984A57">
        <w:t xml:space="preserve"> the idea of having the additional emotional and physical support during birth. </w:t>
      </w:r>
      <w:r w:rsidR="00542C2E">
        <w:t xml:space="preserve"> </w:t>
      </w:r>
      <w:r w:rsidR="00984A57">
        <w:t xml:space="preserve">Out of the blue, a friend recommended </w:t>
      </w:r>
      <w:r w:rsidR="00984A57" w:rsidRPr="00984A57">
        <w:rPr>
          <w:i/>
        </w:rPr>
        <w:t>Ina May’s Guide to Childbirth</w:t>
      </w:r>
      <w:r w:rsidR="00984A57">
        <w:t>, and I quickly zeroed in on her discussions about how fears, tension</w:t>
      </w:r>
      <w:r w:rsidR="00117784">
        <w:t>,</w:t>
      </w:r>
      <w:r w:rsidR="00BD25B1">
        <w:t xml:space="preserve"> and [</w:t>
      </w:r>
      <w:r w:rsidR="00984A57">
        <w:t>insert any othe</w:t>
      </w:r>
      <w:r w:rsidR="00460A9C">
        <w:t>r unaddressed issues (</w:t>
      </w:r>
      <w:r w:rsidR="00117784">
        <w:t>needle phobia</w:t>
      </w:r>
      <w:r w:rsidR="00460A9C">
        <w:t>?)</w:t>
      </w:r>
      <w:r w:rsidR="00BD25B1">
        <w:t>]</w:t>
      </w:r>
      <w:r w:rsidR="00117784">
        <w:t xml:space="preserve"> </w:t>
      </w:r>
      <w:r w:rsidR="00984A57">
        <w:t xml:space="preserve">can stall </w:t>
      </w:r>
      <w:r w:rsidR="00117784">
        <w:t>labor</w:t>
      </w:r>
      <w:r w:rsidR="00984A57">
        <w:t xml:space="preserve">.  </w:t>
      </w:r>
      <w:r w:rsidR="00BD25B1">
        <w:t xml:space="preserve">I could buy this argument.  After all, </w:t>
      </w:r>
      <w:r>
        <w:t>I have to focus on relaxation just to have a successful blood draw</w:t>
      </w:r>
      <w:r w:rsidR="00BD25B1">
        <w:t>.</w:t>
      </w:r>
      <w:r>
        <w:t xml:space="preserve">  My next mission was to start talking to my doctor</w:t>
      </w:r>
      <w:r w:rsidR="008922EB">
        <w:t xml:space="preserve"> </w:t>
      </w:r>
      <w:r>
        <w:t xml:space="preserve">about the needles.  </w:t>
      </w:r>
      <w:r w:rsidR="008922EB">
        <w:t xml:space="preserve"> </w:t>
      </w:r>
      <w:r w:rsidR="00FD1CEC">
        <w:t xml:space="preserve">In fact, I </w:t>
      </w:r>
      <w:r w:rsidR="00A13943">
        <w:t xml:space="preserve">considered the </w:t>
      </w:r>
      <w:r w:rsidR="00FD1CEC">
        <w:t>possibility th</w:t>
      </w:r>
      <w:r>
        <w:t>at I would be unable to take an</w:t>
      </w:r>
      <w:r w:rsidR="00FD1CEC">
        <w:t xml:space="preserve"> epidural…then what</w:t>
      </w:r>
      <w:r w:rsidR="003C5A76">
        <w:t xml:space="preserve"> would</w:t>
      </w:r>
      <w:r w:rsidR="00A13943">
        <w:t xml:space="preserve"> my options</w:t>
      </w:r>
      <w:r w:rsidR="003C5A76">
        <w:t xml:space="preserve"> be</w:t>
      </w:r>
      <w:r w:rsidR="00FD1CEC">
        <w:t xml:space="preserve">?  </w:t>
      </w:r>
      <w:r w:rsidR="003C5A76">
        <w:t xml:space="preserve">You could say </w:t>
      </w:r>
      <w:r w:rsidR="00460A9C">
        <w:t>I was</w:t>
      </w:r>
      <w:r w:rsidR="00356C9B">
        <w:t xml:space="preserve"> more concerned </w:t>
      </w:r>
      <w:r w:rsidR="00BD25B1">
        <w:t xml:space="preserve">about </w:t>
      </w:r>
      <w:r w:rsidR="00FD1CEC">
        <w:t>this problem</w:t>
      </w:r>
      <w:r w:rsidR="00BD25B1">
        <w:t xml:space="preserve"> than </w:t>
      </w:r>
      <w:r w:rsidR="00165E73">
        <w:t>labor i</w:t>
      </w:r>
      <w:r w:rsidR="00406557">
        <w:t>tself</w:t>
      </w:r>
      <w:r w:rsidR="00FD1CEC">
        <w:t>.</w:t>
      </w:r>
    </w:p>
    <w:p w:rsidR="00C6612F" w:rsidRDefault="00C6612F">
      <w:r>
        <w:t>Along the way</w:t>
      </w:r>
      <w:r w:rsidR="00C84B30">
        <w:t>,</w:t>
      </w:r>
      <w:r>
        <w:t xml:space="preserve"> a few key things happened:</w:t>
      </w:r>
    </w:p>
    <w:p w:rsidR="00C6612F" w:rsidRDefault="00A013B9" w:rsidP="00C84B30">
      <w:pPr>
        <w:pStyle w:val="ListParagraph"/>
        <w:numPr>
          <w:ilvl w:val="0"/>
          <w:numId w:val="1"/>
        </w:numPr>
      </w:pPr>
      <w:r>
        <w:t>I learned about doulas</w:t>
      </w:r>
      <w:r w:rsidR="00460A9C">
        <w:t xml:space="preserve">.  I </w:t>
      </w:r>
      <w:r>
        <w:t>wondered if this would be my ticket to getting some extra support!</w:t>
      </w:r>
      <w:r w:rsidR="00356C9B">
        <w:t xml:space="preserve">  However, I waffled for a while…</w:t>
      </w:r>
    </w:p>
    <w:p w:rsidR="00DC2147" w:rsidRDefault="00C84B30" w:rsidP="00C84B30">
      <w:pPr>
        <w:pStyle w:val="ListParagraph"/>
        <w:numPr>
          <w:ilvl w:val="0"/>
          <w:numId w:val="1"/>
        </w:numPr>
      </w:pPr>
      <w:r>
        <w:t>At 34 weeks, I was admitted to the hospital with an infection, which required an I</w:t>
      </w:r>
      <w:r w:rsidR="00035771">
        <w:t>V</w:t>
      </w:r>
      <w:r w:rsidR="00356C9B">
        <w:t xml:space="preserve">.  This was </w:t>
      </w:r>
      <w:r w:rsidR="003C5A76">
        <w:t xml:space="preserve">only my second hospital admittance in </w:t>
      </w:r>
      <w:r>
        <w:t xml:space="preserve">the 30 years since </w:t>
      </w:r>
      <w:r w:rsidR="00035771">
        <w:t>a bout with spinal meningitis left me</w:t>
      </w:r>
      <w:r>
        <w:t xml:space="preserve"> </w:t>
      </w:r>
      <w:proofErr w:type="spellStart"/>
      <w:r>
        <w:t>trauma’</w:t>
      </w:r>
      <w:r w:rsidR="00035771">
        <w:t>d</w:t>
      </w:r>
      <w:proofErr w:type="spellEnd"/>
      <w:r w:rsidR="00035771">
        <w:t xml:space="preserve"> by needles in</w:t>
      </w:r>
      <w:r>
        <w:t xml:space="preserve"> the first place.</w:t>
      </w:r>
    </w:p>
    <w:p w:rsidR="006D6CC1" w:rsidRDefault="00DB35FA" w:rsidP="00A013B9">
      <w:pPr>
        <w:ind w:left="720"/>
      </w:pPr>
      <w:r>
        <w:t xml:space="preserve">When my doctor witnessed my </w:t>
      </w:r>
      <w:r w:rsidR="00967AC7">
        <w:t>reaction to the IV firsthand, she labeled it a ‘phobia’</w:t>
      </w:r>
      <w:r>
        <w:t xml:space="preserve"> </w:t>
      </w:r>
      <w:r w:rsidR="00967AC7">
        <w:t>and</w:t>
      </w:r>
      <w:r>
        <w:t xml:space="preserve"> actually sugge</w:t>
      </w:r>
      <w:r w:rsidR="00C84B30">
        <w:t xml:space="preserve">sted </w:t>
      </w:r>
      <w:proofErr w:type="gramStart"/>
      <w:r w:rsidR="00C84B30">
        <w:t>therapy</w:t>
      </w:r>
      <w:r w:rsidR="00AD13C6">
        <w:t>(</w:t>
      </w:r>
      <w:proofErr w:type="gramEnd"/>
      <w:r w:rsidR="00AD13C6">
        <w:t>!)</w:t>
      </w:r>
      <w:r w:rsidR="00C84B30">
        <w:t xml:space="preserve">.  Unfortunately, she also </w:t>
      </w:r>
      <w:r w:rsidR="00BC3DF9">
        <w:t>felt that</w:t>
      </w:r>
      <w:r w:rsidR="005E21D7">
        <w:t xml:space="preserve"> we were</w:t>
      </w:r>
      <w:r w:rsidR="00C84B30">
        <w:t xml:space="preserve"> a little late to</w:t>
      </w:r>
      <w:r>
        <w:t xml:space="preserve"> address the problem.</w:t>
      </w:r>
      <w:r w:rsidR="00C84B30">
        <w:t xml:space="preserve"> </w:t>
      </w:r>
      <w:r w:rsidR="003C5A76">
        <w:t xml:space="preserve">  Overall, I took the IV</w:t>
      </w:r>
      <w:r w:rsidR="00117784">
        <w:t xml:space="preserve"> well</w:t>
      </w:r>
      <w:r w:rsidR="003C5A76">
        <w:t xml:space="preserve"> enough</w:t>
      </w:r>
      <w:r w:rsidR="00117784">
        <w:t>, and we all decided to think of this experience as a positive ‘dry run’ for the birth.</w:t>
      </w:r>
      <w:r w:rsidR="00C84B30">
        <w:t xml:space="preserve"> </w:t>
      </w:r>
    </w:p>
    <w:p w:rsidR="00B055D9" w:rsidRDefault="00A013B9" w:rsidP="003C5A76">
      <w:pPr>
        <w:pStyle w:val="ListParagraph"/>
        <w:numPr>
          <w:ilvl w:val="0"/>
          <w:numId w:val="1"/>
        </w:numPr>
      </w:pPr>
      <w:r>
        <w:lastRenderedPageBreak/>
        <w:t xml:space="preserve">At 35 weeks, </w:t>
      </w:r>
      <w:r w:rsidR="00117784">
        <w:t xml:space="preserve">just a week later, </w:t>
      </w:r>
      <w:r>
        <w:t>I learned that I was 3 cm dilated, 50% eff</w:t>
      </w:r>
      <w:r w:rsidR="005E513A">
        <w:t>aced, and to expect the baby ANY</w:t>
      </w:r>
      <w:r>
        <w:t xml:space="preserve"> time.   That evening and through</w:t>
      </w:r>
      <w:r w:rsidR="00117784">
        <w:t>out</w:t>
      </w:r>
      <w:r>
        <w:t xml:space="preserve"> the night</w:t>
      </w:r>
      <w:r w:rsidR="004F373B">
        <w:t>,</w:t>
      </w:r>
      <w:r w:rsidR="0003740B">
        <w:t xml:space="preserve"> </w:t>
      </w:r>
      <w:r>
        <w:t xml:space="preserve">I had </w:t>
      </w:r>
      <w:r w:rsidR="0003740B">
        <w:t xml:space="preserve">random </w:t>
      </w:r>
      <w:r>
        <w:t>contractions</w:t>
      </w:r>
      <w:r w:rsidR="0003740B">
        <w:t>.</w:t>
      </w:r>
      <w:r>
        <w:t xml:space="preserve">  (</w:t>
      </w:r>
      <w:r w:rsidR="0003740B">
        <w:t>C</w:t>
      </w:r>
      <w:r>
        <w:t>ould the cosmic combo</w:t>
      </w:r>
      <w:r w:rsidR="0003740B">
        <w:t>,</w:t>
      </w:r>
      <w:r>
        <w:t xml:space="preserve"> full moon and lunar eclipse</w:t>
      </w:r>
      <w:r w:rsidR="0003740B">
        <w:t xml:space="preserve">, </w:t>
      </w:r>
      <w:r>
        <w:t xml:space="preserve">have played a role?!)  </w:t>
      </w:r>
      <w:r w:rsidR="0003740B">
        <w:t>T</w:t>
      </w:r>
      <w:r>
        <w:t>he next day I was assigned bed</w:t>
      </w:r>
      <w:r w:rsidR="0003740B">
        <w:t xml:space="preserve"> </w:t>
      </w:r>
      <w:r>
        <w:t>rest for the remainder of the pregnancy.</w:t>
      </w:r>
      <w:r w:rsidR="003C5A76">
        <w:t xml:space="preserve"> </w:t>
      </w:r>
      <w:r w:rsidR="005E513A">
        <w:t xml:space="preserve"> My doctor wanted ‘at least one more week out of me.’  </w:t>
      </w:r>
      <w:r w:rsidR="003C5A76">
        <w:t>That was a shock…s</w:t>
      </w:r>
      <w:r w:rsidR="00E10620">
        <w:t>o much f</w:t>
      </w:r>
      <w:r w:rsidR="00512458">
        <w:t xml:space="preserve">or </w:t>
      </w:r>
      <w:r w:rsidR="003C5A76">
        <w:t xml:space="preserve">phobia </w:t>
      </w:r>
      <w:r w:rsidR="00512458">
        <w:t xml:space="preserve">therapy, </w:t>
      </w:r>
      <w:r w:rsidR="003C5A76">
        <w:t>not to mention mo</w:t>
      </w:r>
      <w:r w:rsidR="00512458">
        <w:t>re</w:t>
      </w:r>
      <w:r w:rsidR="003C5A76">
        <w:t xml:space="preserve"> birth classes.  We didn’t </w:t>
      </w:r>
      <w:r w:rsidR="00E10620">
        <w:t xml:space="preserve">even </w:t>
      </w:r>
      <w:r w:rsidR="003C5A76">
        <w:t>have a birth plan</w:t>
      </w:r>
      <w:r w:rsidR="00E10620">
        <w:t>...</w:t>
      </w:r>
    </w:p>
    <w:p w:rsidR="00E10620" w:rsidRDefault="006D6CC1" w:rsidP="000741D8">
      <w:r>
        <w:t>I had been interested in hiring a d</w:t>
      </w:r>
      <w:r w:rsidR="006C0DF8">
        <w:t xml:space="preserve">oula before any of this, and now, under duress and a little </w:t>
      </w:r>
      <w:proofErr w:type="gramStart"/>
      <w:r w:rsidR="006C0DF8">
        <w:t>late(</w:t>
      </w:r>
      <w:proofErr w:type="gramEnd"/>
      <w:r w:rsidR="006C0DF8">
        <w:t>?), we</w:t>
      </w:r>
      <w:r>
        <w:t xml:space="preserve"> </w:t>
      </w:r>
      <w:r w:rsidR="00E10620">
        <w:t>were ready to pull the trigger!</w:t>
      </w:r>
      <w:r w:rsidR="001A2D1F">
        <w:t xml:space="preserve">  </w:t>
      </w:r>
      <w:r>
        <w:t xml:space="preserve">I </w:t>
      </w:r>
      <w:r w:rsidR="001A2D1F">
        <w:t>would</w:t>
      </w:r>
      <w:r>
        <w:t xml:space="preserve"> ask a doula to help me stay calm through ALL of it: </w:t>
      </w:r>
      <w:r w:rsidR="001A2D1F">
        <w:t xml:space="preserve">primarily the </w:t>
      </w:r>
      <w:r>
        <w:t>needl</w:t>
      </w:r>
      <w:r w:rsidR="001A2D1F">
        <w:t>es…</w:t>
      </w:r>
      <w:r>
        <w:t xml:space="preserve"> </w:t>
      </w:r>
      <w:r w:rsidR="00DC2147">
        <w:t>as well as</w:t>
      </w:r>
      <w:r>
        <w:t xml:space="preserve"> advocate for me and my husband in the hospital.  </w:t>
      </w:r>
      <w:r w:rsidR="001A2D1F">
        <w:t xml:space="preserve">Besides, if I couldn’t take the epidural, I would be desperate for someone to help me through a labor </w:t>
      </w:r>
      <w:r w:rsidR="00E10620">
        <w:t>... of a different sort.</w:t>
      </w:r>
      <w:r w:rsidR="001A2D1F">
        <w:t xml:space="preserve">  </w:t>
      </w:r>
    </w:p>
    <w:p w:rsidR="00F275CC" w:rsidRDefault="00F275CC">
      <w:r>
        <w:t xml:space="preserve">Already, we had interviewed one doula the week before.  Unfortunately, it wasn’t a fit.  I figured that I wasn’t the typical customer, but she seemed more interested in espousing the virtues of a natural </w:t>
      </w:r>
      <w:r w:rsidR="002379D5">
        <w:t xml:space="preserve">child </w:t>
      </w:r>
      <w:r>
        <w:t xml:space="preserve">birth rather than </w:t>
      </w:r>
      <w:r w:rsidR="00BC3DF9">
        <w:t>discuss</w:t>
      </w:r>
      <w:r>
        <w:t xml:space="preserve"> </w:t>
      </w:r>
      <w:r w:rsidR="00BC3DF9">
        <w:t>my immediate problem</w:t>
      </w:r>
      <w:r>
        <w:t>.  Once I was put on bed rest, we were on a mission.  Attempt #2: That</w:t>
      </w:r>
      <w:r w:rsidR="004F373B">
        <w:t xml:space="preserve"> </w:t>
      </w:r>
      <w:r w:rsidR="00BC48BC">
        <w:t xml:space="preserve">evening I ‘broke’ the rules, left the house, and met Amanda.  </w:t>
      </w:r>
      <w:r>
        <w:t xml:space="preserve">This was the fit we were looking for.  </w:t>
      </w:r>
      <w:r w:rsidR="00BC48BC">
        <w:t>We hire</w:t>
      </w:r>
      <w:r>
        <w:t>d her…</w:t>
      </w:r>
      <w:r w:rsidR="00AD13C6">
        <w:t>s</w:t>
      </w:r>
      <w:r>
        <w:t xml:space="preserve">cenarios covered!  </w:t>
      </w:r>
      <w:r w:rsidR="004F373B">
        <w:t>I remember that night she told me that ‘ladies like you deliver fast.’  I wondered why, was it the fact that I was already dilating?   She said it was my body</w:t>
      </w:r>
      <w:r w:rsidR="00390BD6">
        <w:t xml:space="preserve"> type</w:t>
      </w:r>
      <w:r w:rsidR="000741D8">
        <w:t>.  S</w:t>
      </w:r>
      <w:r w:rsidR="004F373B">
        <w:t>ounded go</w:t>
      </w:r>
      <w:r w:rsidR="000741D8">
        <w:t xml:space="preserve">od to me, but I wasn’t going to </w:t>
      </w:r>
      <w:r w:rsidR="005C627D">
        <w:t xml:space="preserve">let myself </w:t>
      </w:r>
      <w:r w:rsidR="000741D8">
        <w:t>get too attached to the idea.</w:t>
      </w:r>
      <w:r w:rsidR="004F373B">
        <w:t xml:space="preserve"> </w:t>
      </w:r>
      <w:r w:rsidR="00906ED8">
        <w:t xml:space="preserve">  </w:t>
      </w:r>
    </w:p>
    <w:p w:rsidR="004F373B" w:rsidRDefault="00F275CC">
      <w:r>
        <w:t xml:space="preserve">After a couple of meetings, </w:t>
      </w:r>
      <w:r w:rsidR="00906ED8">
        <w:t>I clearly remember the moment I felt peace with the task in front of me.  Medicated or natural</w:t>
      </w:r>
      <w:r w:rsidR="00AD13C6">
        <w:t xml:space="preserve"> </w:t>
      </w:r>
      <w:r w:rsidR="00056979">
        <w:t>(</w:t>
      </w:r>
      <w:r w:rsidR="00AD13C6">
        <w:t>whoa</w:t>
      </w:r>
      <w:r w:rsidR="00056979">
        <w:t>!), I</w:t>
      </w:r>
      <w:r>
        <w:t xml:space="preserve"> </w:t>
      </w:r>
      <w:r w:rsidR="00906ED8">
        <w:t>was going to be fine.</w:t>
      </w:r>
    </w:p>
    <w:p w:rsidR="00B32E8B" w:rsidRDefault="00074247">
      <w:r>
        <w:t>Then we waited…</w:t>
      </w:r>
    </w:p>
    <w:p w:rsidR="00010D2C" w:rsidRDefault="00010D2C">
      <w:r>
        <w:t>All along, I would question changes in ‘warm up’ contractions, and any new sensation.  Could the baby be coming?  Well, I’</w:t>
      </w:r>
      <w:r w:rsidR="00AD13C6">
        <w:t xml:space="preserve">d </w:t>
      </w:r>
      <w:r>
        <w:t>go to sleep.  If this is going to be it, I might as well get some sleep.  I re-packed my hospital bag at least once thinking that it was serious enough, but each t</w:t>
      </w:r>
      <w:r w:rsidR="002379D5">
        <w:t>ime I woke up the next morning, still pregnant</w:t>
      </w:r>
      <w:r>
        <w:t xml:space="preserve">. </w:t>
      </w:r>
    </w:p>
    <w:p w:rsidR="00533C50" w:rsidRDefault="00B32E8B" w:rsidP="00533C50">
      <w:pPr>
        <w:ind w:left="720"/>
      </w:pPr>
      <w:r>
        <w:t>W</w:t>
      </w:r>
      <w:r w:rsidR="00074247">
        <w:t>eek 36: 4 cm</w:t>
      </w:r>
      <w:r w:rsidR="00C41103">
        <w:t>, 8</w:t>
      </w:r>
      <w:r w:rsidR="00117AA8">
        <w:t xml:space="preserve">0 % effaced.  </w:t>
      </w:r>
    </w:p>
    <w:p w:rsidR="00533C50" w:rsidRDefault="00117AA8" w:rsidP="00533C50">
      <w:pPr>
        <w:ind w:left="720"/>
      </w:pPr>
      <w:r>
        <w:t>W</w:t>
      </w:r>
      <w:r w:rsidR="00074247">
        <w:t>eek 37:</w:t>
      </w:r>
      <w:r>
        <w:t xml:space="preserve"> the same.  </w:t>
      </w:r>
    </w:p>
    <w:p w:rsidR="00533C50" w:rsidRDefault="00117AA8" w:rsidP="00533C50">
      <w:pPr>
        <w:ind w:left="720"/>
      </w:pPr>
      <w:r>
        <w:t>W</w:t>
      </w:r>
      <w:r w:rsidR="00074247">
        <w:t>eek 38: 4.5 cm dilated, 90 % effaced</w:t>
      </w:r>
      <w:r>
        <w:t xml:space="preserve">.  </w:t>
      </w:r>
      <w:r w:rsidR="00074247">
        <w:t xml:space="preserve"> </w:t>
      </w:r>
    </w:p>
    <w:p w:rsidR="006F2DDF" w:rsidRDefault="00117AA8" w:rsidP="00533C50">
      <w:pPr>
        <w:ind w:left="720"/>
      </w:pPr>
      <w:r>
        <w:t>W</w:t>
      </w:r>
      <w:r w:rsidR="00074247">
        <w:t>eek 39</w:t>
      </w:r>
      <w:r>
        <w:t>:</w:t>
      </w:r>
      <w:r w:rsidR="00074247">
        <w:t xml:space="preserve"> even my d</w:t>
      </w:r>
      <w:r>
        <w:t>octor was surprised to see me</w:t>
      </w:r>
      <w:r w:rsidR="00533C50">
        <w:t xml:space="preserve">.  </w:t>
      </w:r>
    </w:p>
    <w:p w:rsidR="00B15CFC" w:rsidRDefault="006F2DDF" w:rsidP="00B15CFC">
      <w:r>
        <w:t>She and I</w:t>
      </w:r>
      <w:r w:rsidR="00533C50">
        <w:t xml:space="preserve"> had a short discussion about my frame of mind: had I prepared myself for the needles?  I told her that I wasn’t focusing on it.  </w:t>
      </w:r>
      <w:r w:rsidR="00AD13C6">
        <w:t>‘Is that a good idea’, she questioned?   [I had believed that was</w:t>
      </w:r>
      <w:r w:rsidR="00B15CFC">
        <w:t xml:space="preserve"> best</w:t>
      </w:r>
      <w:r>
        <w:t>.</w:t>
      </w:r>
      <w:r w:rsidR="00AD13C6">
        <w:t xml:space="preserve">  </w:t>
      </w:r>
      <w:r w:rsidR="002A6248">
        <w:t>I suppose I didn’t want to admit that i</w:t>
      </w:r>
      <w:r w:rsidR="00AD13C6">
        <w:t xml:space="preserve">f I thought too hard about it, I would well up in tears.  Why build it up?  </w:t>
      </w:r>
      <w:r w:rsidR="002A6248">
        <w:t>For me, i</w:t>
      </w:r>
      <w:r w:rsidR="00AD13C6">
        <w:t xml:space="preserve">t was </w:t>
      </w:r>
      <w:r w:rsidR="002A6248">
        <w:t xml:space="preserve">better </w:t>
      </w:r>
      <w:r w:rsidR="00AD13C6">
        <w:t xml:space="preserve">to rely on my faith </w:t>
      </w:r>
      <w:r w:rsidR="002A6248">
        <w:t>that everything would</w:t>
      </w:r>
      <w:r w:rsidR="00AD13C6">
        <w:t xml:space="preserve"> work out.]</w:t>
      </w:r>
      <w:r>
        <w:t xml:space="preserve">  </w:t>
      </w:r>
      <w:r w:rsidR="00533C50">
        <w:t xml:space="preserve">I was happy </w:t>
      </w:r>
      <w:r>
        <w:t xml:space="preserve">that </w:t>
      </w:r>
      <w:r w:rsidR="00533C50">
        <w:t>she took the time to have the discussion,</w:t>
      </w:r>
      <w:r>
        <w:t xml:space="preserve"> and I appreciated her encouragement after I took the earlier IV relatively well</w:t>
      </w:r>
      <w:r w:rsidR="00AD13C6">
        <w:t>.   She expressed</w:t>
      </w:r>
      <w:r>
        <w:t xml:space="preserve"> that</w:t>
      </w:r>
      <w:r w:rsidR="00B15CFC">
        <w:t>,</w:t>
      </w:r>
      <w:r>
        <w:t xml:space="preserve"> in the moment, </w:t>
      </w:r>
      <w:r w:rsidR="00AD13C6">
        <w:t xml:space="preserve">she hoped </w:t>
      </w:r>
      <w:r>
        <w:t xml:space="preserve">the needles would </w:t>
      </w:r>
      <w:r w:rsidR="00B15CFC">
        <w:t xml:space="preserve">be the lesser of my </w:t>
      </w:r>
      <w:r w:rsidR="00B15CFC">
        <w:lastRenderedPageBreak/>
        <w:t>concerns, and I told her that I was counting on the same thing.  She told me that I could expect this baby to come ‘fast and furious’, and everyone agreed, the</w:t>
      </w:r>
      <w:r w:rsidR="007649A2">
        <w:t>re would be no laboring at home!</w:t>
      </w:r>
      <w:bookmarkStart w:id="0" w:name="_GoBack"/>
      <w:bookmarkEnd w:id="0"/>
    </w:p>
    <w:p w:rsidR="00BC48BC" w:rsidRDefault="00B15CFC" w:rsidP="006F2DDF">
      <w:r>
        <w:t>Later, though,</w:t>
      </w:r>
      <w:r w:rsidR="00533C50">
        <w:t xml:space="preserve"> I felt </w:t>
      </w:r>
      <w:r>
        <w:t xml:space="preserve">more and more </w:t>
      </w:r>
      <w:r w:rsidR="00533C50">
        <w:t>trouble</w:t>
      </w:r>
      <w:r w:rsidR="00C90747">
        <w:t>d.</w:t>
      </w:r>
      <w:r w:rsidR="00533C50">
        <w:t xml:space="preserve">  Did </w:t>
      </w:r>
      <w:r>
        <w:t>my doctor</w:t>
      </w:r>
      <w:r w:rsidR="00E075D4">
        <w:t xml:space="preserve"> have something less-than</w:t>
      </w:r>
      <w:r w:rsidR="00533C50">
        <w:t xml:space="preserve"> full faith in me?  </w:t>
      </w:r>
      <w:r w:rsidR="00AC7547">
        <w:t xml:space="preserve">Did she think I was going to be a problem?  </w:t>
      </w:r>
      <w:r w:rsidR="00315AAC">
        <w:t>Did</w:t>
      </w:r>
      <w:r>
        <w:t xml:space="preserve"> </w:t>
      </w:r>
      <w:r w:rsidR="00315AAC">
        <w:t xml:space="preserve">she have </w:t>
      </w:r>
      <w:r>
        <w:t xml:space="preserve">doubts?  </w:t>
      </w:r>
      <w:r w:rsidR="00280CDE">
        <w:t>Was it so surprising that the baby still hadn’t come</w:t>
      </w:r>
      <w:r>
        <w:t>…a</w:t>
      </w:r>
      <w:r w:rsidR="00533C50">
        <w:t>s if I could delay</w:t>
      </w:r>
      <w:r w:rsidR="006F2DDF">
        <w:t xml:space="preserve"> the labor out of shear will, because I wasn’t mentally prepared?  </w:t>
      </w:r>
      <w:r w:rsidR="00315AAC">
        <w:t xml:space="preserve">It had been a </w:t>
      </w:r>
      <w:r w:rsidR="0082621D">
        <w:t xml:space="preserve">largely </w:t>
      </w:r>
      <w:r w:rsidR="00315AAC">
        <w:t xml:space="preserve">positive conversation, but also a subtly confrontational one, </w:t>
      </w:r>
      <w:r w:rsidR="00380ACF">
        <w:t xml:space="preserve">just </w:t>
      </w:r>
      <w:r w:rsidR="00315AAC">
        <w:t xml:space="preserve">days ahead of my due date.  </w:t>
      </w:r>
      <w:r w:rsidR="00E90647">
        <w:t xml:space="preserve">Maybe I was being a bit too sensitive, but </w:t>
      </w:r>
      <w:r w:rsidR="007F33DE">
        <w:t xml:space="preserve">this was uncomfortable. </w:t>
      </w:r>
      <w:r w:rsidR="00315AAC">
        <w:t xml:space="preserve"> </w:t>
      </w:r>
      <w:r w:rsidR="00AC7547">
        <w:t xml:space="preserve">Later, </w:t>
      </w:r>
      <w:r w:rsidR="00E075D4">
        <w:t xml:space="preserve">when I checked in with Amanda, </w:t>
      </w:r>
      <w:r w:rsidR="00AC7547">
        <w:t xml:space="preserve">I </w:t>
      </w:r>
      <w:r w:rsidR="00380ACF">
        <w:t>found myself telling</w:t>
      </w:r>
      <w:r w:rsidR="00E075D4">
        <w:t xml:space="preserve"> her</w:t>
      </w:r>
      <w:r w:rsidR="00315AAC">
        <w:t xml:space="preserve"> about </w:t>
      </w:r>
      <w:r w:rsidR="00380ACF">
        <w:t xml:space="preserve">it, and </w:t>
      </w:r>
      <w:r w:rsidR="00E075D4">
        <w:t xml:space="preserve">thankfully </w:t>
      </w:r>
      <w:r w:rsidR="00AE0A66">
        <w:t>left those</w:t>
      </w:r>
      <w:r w:rsidR="00AC7547">
        <w:t xml:space="preserve"> </w:t>
      </w:r>
      <w:r w:rsidR="00315AAC">
        <w:t xml:space="preserve">feelings behind.  </w:t>
      </w:r>
    </w:p>
    <w:p w:rsidR="0082621D" w:rsidRDefault="000F69F1" w:rsidP="006F2DDF">
      <w:r>
        <w:t>The next day</w:t>
      </w:r>
      <w:r w:rsidR="00010D2C">
        <w:t xml:space="preserve">, we experienced another full moon, but still </w:t>
      </w:r>
      <w:r w:rsidR="0082621D">
        <w:t>no baby.  Jokingly, I had predicted that</w:t>
      </w:r>
      <w:r w:rsidR="003136E7">
        <w:t xml:space="preserve"> to be a possible delivery date.  A</w:t>
      </w:r>
      <w:r w:rsidR="00DC7284">
        <w:t xml:space="preserve">fter </w:t>
      </w:r>
      <w:r w:rsidR="003136E7">
        <w:t>being assigned</w:t>
      </w:r>
      <w:r w:rsidR="00DC7284">
        <w:t xml:space="preserve"> bed rest a month earlier, </w:t>
      </w:r>
      <w:r w:rsidR="003136E7">
        <w:t xml:space="preserve">I </w:t>
      </w:r>
      <w:r w:rsidR="00DC7284">
        <w:t>never thought I’d make it to the next full moon.</w:t>
      </w:r>
      <w:r w:rsidR="00AB54B3">
        <w:t xml:space="preserve">  </w:t>
      </w:r>
      <w:r w:rsidR="00C261CC">
        <w:t xml:space="preserve">Outside of that, </w:t>
      </w:r>
      <w:r w:rsidR="00AB54B3">
        <w:t xml:space="preserve">I </w:t>
      </w:r>
      <w:r w:rsidR="00787054">
        <w:t xml:space="preserve">preferred </w:t>
      </w:r>
      <w:r w:rsidR="00C261CC">
        <w:t xml:space="preserve">to </w:t>
      </w:r>
      <w:r w:rsidR="00AB54B3">
        <w:t>go into labor on a Friday, so that my husband would have a few more days with me and the baby before going back to work.</w:t>
      </w:r>
    </w:p>
    <w:p w:rsidR="00C41103" w:rsidRDefault="000F69F1">
      <w:r>
        <w:t>Two</w:t>
      </w:r>
      <w:r w:rsidR="00460A9C">
        <w:t xml:space="preserve"> days later</w:t>
      </w:r>
      <w:r w:rsidR="0082621D">
        <w:t>,</w:t>
      </w:r>
      <w:r w:rsidR="00460A9C">
        <w:t xml:space="preserve"> and 3 days ahead of his due date, </w:t>
      </w:r>
      <w:r w:rsidR="00AC4091">
        <w:t>my son, Evan, was born on Friday January 21, 2011.  Here’s how the day went:</w:t>
      </w:r>
    </w:p>
    <w:tbl>
      <w:tblPr>
        <w:tblStyle w:val="TableGrid"/>
        <w:tblW w:w="0" w:type="auto"/>
        <w:tblLook w:val="04A0" w:firstRow="1" w:lastRow="0" w:firstColumn="1" w:lastColumn="0" w:noHBand="0" w:noVBand="1"/>
      </w:tblPr>
      <w:tblGrid>
        <w:gridCol w:w="1638"/>
        <w:gridCol w:w="7938"/>
      </w:tblGrid>
      <w:tr w:rsidR="002C6BEE" w:rsidTr="002C6BEE">
        <w:tc>
          <w:tcPr>
            <w:tcW w:w="1638" w:type="dxa"/>
          </w:tcPr>
          <w:p w:rsidR="002C6BEE" w:rsidRDefault="002C6BEE">
            <w:r>
              <w:t>That morning</w:t>
            </w:r>
          </w:p>
        </w:tc>
        <w:tc>
          <w:tcPr>
            <w:tcW w:w="7938" w:type="dxa"/>
          </w:tcPr>
          <w:p w:rsidR="002C6BEE" w:rsidRDefault="00E007DC">
            <w:r>
              <w:t xml:space="preserve">Woke up, </w:t>
            </w:r>
            <w:r w:rsidR="002C6BEE">
              <w:t>sti</w:t>
            </w:r>
            <w:r w:rsidR="00542E30">
              <w:t>ll pregnant.  Told a</w:t>
            </w:r>
            <w:r w:rsidR="002C6BEE">
              <w:t xml:space="preserve"> friend about how ‘comfortable’ this had become – maybe I wasn’t going to have a baby.</w:t>
            </w:r>
          </w:p>
        </w:tc>
      </w:tr>
      <w:tr w:rsidR="002C6BEE" w:rsidTr="002C6BEE">
        <w:tc>
          <w:tcPr>
            <w:tcW w:w="1638" w:type="dxa"/>
          </w:tcPr>
          <w:p w:rsidR="002C6BEE" w:rsidRDefault="002C6BEE">
            <w:r>
              <w:t>1:00 pm</w:t>
            </w:r>
          </w:p>
        </w:tc>
        <w:tc>
          <w:tcPr>
            <w:tcW w:w="7938" w:type="dxa"/>
          </w:tcPr>
          <w:p w:rsidR="002C6BEE" w:rsidRDefault="002C6BEE">
            <w:r>
              <w:t>Dressed up and had a late lunch with my mother</w:t>
            </w:r>
            <w:r w:rsidR="00542E30">
              <w:t xml:space="preserve"> and brother</w:t>
            </w:r>
          </w:p>
        </w:tc>
      </w:tr>
      <w:tr w:rsidR="002C6BEE" w:rsidTr="002C6BEE">
        <w:tc>
          <w:tcPr>
            <w:tcW w:w="1638" w:type="dxa"/>
          </w:tcPr>
          <w:p w:rsidR="002C6BEE" w:rsidRDefault="002C6BEE">
            <w:r>
              <w:t>5:30 pm</w:t>
            </w:r>
          </w:p>
        </w:tc>
        <w:tc>
          <w:tcPr>
            <w:tcW w:w="7938" w:type="dxa"/>
          </w:tcPr>
          <w:p w:rsidR="002C6BEE" w:rsidRDefault="002C6BEE">
            <w:r>
              <w:t>Took a walk with my husband</w:t>
            </w:r>
            <w:r w:rsidR="00373067">
              <w:t xml:space="preserve"> in our neighborhood</w:t>
            </w:r>
          </w:p>
        </w:tc>
      </w:tr>
      <w:tr w:rsidR="002C6BEE" w:rsidTr="002C6BEE">
        <w:tc>
          <w:tcPr>
            <w:tcW w:w="1638" w:type="dxa"/>
          </w:tcPr>
          <w:p w:rsidR="002C6BEE" w:rsidRDefault="002C6BEE">
            <w:r>
              <w:t>7</w:t>
            </w:r>
            <w:r w:rsidR="00E007DC">
              <w:t>:00</w:t>
            </w:r>
            <w:r>
              <w:t>-8:30 pm</w:t>
            </w:r>
          </w:p>
        </w:tc>
        <w:tc>
          <w:tcPr>
            <w:tcW w:w="7938" w:type="dxa"/>
          </w:tcPr>
          <w:p w:rsidR="002C6BEE" w:rsidRDefault="002C6BEE">
            <w:r>
              <w:t>H</w:t>
            </w:r>
            <w:r w:rsidR="002E2BF8">
              <w:t>ad dinner out with my husband …</w:t>
            </w:r>
            <w:r>
              <w:t>close to home, because I was tired.  During dinner I sent a</w:t>
            </w:r>
            <w:r w:rsidR="00B32E8B">
              <w:t xml:space="preserve"> message to Amanda asking to get</w:t>
            </w:r>
            <w:r>
              <w:t xml:space="preserve"> together over the weekend.</w:t>
            </w:r>
          </w:p>
        </w:tc>
      </w:tr>
      <w:tr w:rsidR="002C6BEE" w:rsidTr="002C6BEE">
        <w:tc>
          <w:tcPr>
            <w:tcW w:w="1638" w:type="dxa"/>
          </w:tcPr>
          <w:p w:rsidR="002C6BEE" w:rsidRDefault="002C6BEE" w:rsidP="00E007DC">
            <w:r>
              <w:t>9</w:t>
            </w:r>
            <w:r w:rsidR="00E007DC">
              <w:t>:00-</w:t>
            </w:r>
            <w:r>
              <w:t>9:50 pm</w:t>
            </w:r>
          </w:p>
        </w:tc>
        <w:tc>
          <w:tcPr>
            <w:tcW w:w="7938" w:type="dxa"/>
          </w:tcPr>
          <w:p w:rsidR="002C6BEE" w:rsidRDefault="002C6BEE">
            <w:r>
              <w:t>Watched TV on the couch</w:t>
            </w:r>
            <w:r w:rsidR="002E2BF8">
              <w:t xml:space="preserve"> with the usual ‘warm up’ contractions going on.  Just relax.</w:t>
            </w:r>
          </w:p>
        </w:tc>
      </w:tr>
      <w:tr w:rsidR="002C6BEE" w:rsidTr="002C6BEE">
        <w:tc>
          <w:tcPr>
            <w:tcW w:w="1638" w:type="dxa"/>
          </w:tcPr>
          <w:p w:rsidR="002C6BEE" w:rsidRPr="00E33A3A" w:rsidRDefault="002C6BEE">
            <w:pPr>
              <w:rPr>
                <w:b/>
                <w:i/>
                <w:u w:val="single"/>
              </w:rPr>
            </w:pPr>
            <w:r w:rsidRPr="00E33A3A">
              <w:rPr>
                <w:b/>
                <w:i/>
                <w:u w:val="single"/>
              </w:rPr>
              <w:t>10:00 pm</w:t>
            </w:r>
          </w:p>
        </w:tc>
        <w:tc>
          <w:tcPr>
            <w:tcW w:w="7938" w:type="dxa"/>
          </w:tcPr>
          <w:p w:rsidR="002C6BEE" w:rsidRPr="00E33A3A" w:rsidRDefault="002E2BF8">
            <w:pPr>
              <w:rPr>
                <w:b/>
                <w:i/>
                <w:u w:val="single"/>
              </w:rPr>
            </w:pPr>
            <w:r>
              <w:rPr>
                <w:b/>
                <w:i/>
                <w:u w:val="single"/>
              </w:rPr>
              <w:t xml:space="preserve">‘REAL’ </w:t>
            </w:r>
            <w:r w:rsidR="002C6BEE" w:rsidRPr="00E33A3A">
              <w:rPr>
                <w:b/>
                <w:i/>
                <w:u w:val="single"/>
              </w:rPr>
              <w:t>CONTRACTIONS?</w:t>
            </w:r>
            <w:r>
              <w:rPr>
                <w:b/>
                <w:i/>
                <w:u w:val="single"/>
              </w:rPr>
              <w:t>!</w:t>
            </w:r>
          </w:p>
        </w:tc>
      </w:tr>
      <w:tr w:rsidR="002C6BEE" w:rsidTr="002C6BEE">
        <w:tc>
          <w:tcPr>
            <w:tcW w:w="1638" w:type="dxa"/>
          </w:tcPr>
          <w:p w:rsidR="002C6BEE" w:rsidRDefault="002C6BEE">
            <w:r>
              <w:t>10:15-10:30 pm</w:t>
            </w:r>
          </w:p>
        </w:tc>
        <w:tc>
          <w:tcPr>
            <w:tcW w:w="7938" w:type="dxa"/>
          </w:tcPr>
          <w:p w:rsidR="002C6BEE" w:rsidRDefault="002C6BEE">
            <w:r>
              <w:t xml:space="preserve">Exchanging text messages with Amanda – </w:t>
            </w:r>
            <w:r w:rsidRPr="002E2BF8">
              <w:rPr>
                <w:b/>
                <w:i/>
                <w:u w:val="single"/>
              </w:rPr>
              <w:t>IT’S ON!</w:t>
            </w:r>
            <w:r>
              <w:t xml:space="preserve"> </w:t>
            </w:r>
          </w:p>
        </w:tc>
      </w:tr>
      <w:tr w:rsidR="002C6BEE" w:rsidTr="002C6BEE">
        <w:tc>
          <w:tcPr>
            <w:tcW w:w="1638" w:type="dxa"/>
          </w:tcPr>
          <w:p w:rsidR="002C6BEE" w:rsidRDefault="002C6BEE">
            <w:r>
              <w:t>10:45 pm</w:t>
            </w:r>
          </w:p>
        </w:tc>
        <w:tc>
          <w:tcPr>
            <w:tcW w:w="7938" w:type="dxa"/>
          </w:tcPr>
          <w:p w:rsidR="002C6BEE" w:rsidRDefault="002C6BEE">
            <w:r>
              <w:t>Paged my doctor</w:t>
            </w:r>
          </w:p>
        </w:tc>
      </w:tr>
      <w:tr w:rsidR="002C6BEE" w:rsidTr="002C6BEE">
        <w:tc>
          <w:tcPr>
            <w:tcW w:w="1638" w:type="dxa"/>
          </w:tcPr>
          <w:p w:rsidR="002C6BEE" w:rsidRDefault="002C6BEE">
            <w:r>
              <w:t>11:00 pm</w:t>
            </w:r>
          </w:p>
        </w:tc>
        <w:tc>
          <w:tcPr>
            <w:tcW w:w="7938" w:type="dxa"/>
          </w:tcPr>
          <w:p w:rsidR="002C6BEE" w:rsidRDefault="002C6BEE">
            <w:r>
              <w:t>On the road</w:t>
            </w:r>
          </w:p>
        </w:tc>
      </w:tr>
      <w:tr w:rsidR="002C6BEE" w:rsidTr="002C6BEE">
        <w:tc>
          <w:tcPr>
            <w:tcW w:w="1638" w:type="dxa"/>
          </w:tcPr>
          <w:p w:rsidR="002C6BEE" w:rsidRDefault="002C6BEE">
            <w:r>
              <w:t>11:22 pm</w:t>
            </w:r>
          </w:p>
        </w:tc>
        <w:tc>
          <w:tcPr>
            <w:tcW w:w="7938" w:type="dxa"/>
          </w:tcPr>
          <w:p w:rsidR="002C6BEE" w:rsidRDefault="002C6BEE">
            <w:r>
              <w:t>Arrived at hospital</w:t>
            </w:r>
          </w:p>
        </w:tc>
      </w:tr>
      <w:tr w:rsidR="002C6BEE" w:rsidTr="002C6BEE">
        <w:tc>
          <w:tcPr>
            <w:tcW w:w="1638" w:type="dxa"/>
          </w:tcPr>
          <w:p w:rsidR="002C6BEE" w:rsidRDefault="002C6BEE">
            <w:r>
              <w:t>11:30-ish pm</w:t>
            </w:r>
          </w:p>
        </w:tc>
        <w:tc>
          <w:tcPr>
            <w:tcW w:w="7938" w:type="dxa"/>
          </w:tcPr>
          <w:p w:rsidR="002C6BEE" w:rsidRDefault="002C6BEE">
            <w:r>
              <w:t>I gave the labor nurse my birth plan (pointing out the highlighted part about needles), asked to consult with the anesthesiologist (needles!), and told her I had a doula coming… ‘I’ve got my bases covered.’</w:t>
            </w:r>
          </w:p>
        </w:tc>
      </w:tr>
      <w:tr w:rsidR="002C6BEE" w:rsidTr="002C6BEE">
        <w:tc>
          <w:tcPr>
            <w:tcW w:w="1638" w:type="dxa"/>
          </w:tcPr>
          <w:p w:rsidR="002C6BEE" w:rsidRDefault="002C6BEE">
            <w:r>
              <w:t>11:36 pm</w:t>
            </w:r>
          </w:p>
        </w:tc>
        <w:tc>
          <w:tcPr>
            <w:tcW w:w="7938" w:type="dxa"/>
          </w:tcPr>
          <w:p w:rsidR="002C6BEE" w:rsidRDefault="002C6BEE">
            <w:r>
              <w:t>First (only) exam: 9 cm, 100% effaced, stage +2 (!)</w:t>
            </w:r>
          </w:p>
        </w:tc>
      </w:tr>
      <w:tr w:rsidR="002C6BEE" w:rsidTr="002C6BEE">
        <w:tc>
          <w:tcPr>
            <w:tcW w:w="1638" w:type="dxa"/>
          </w:tcPr>
          <w:p w:rsidR="002C6BEE" w:rsidRPr="00E33A3A" w:rsidRDefault="002C6BEE">
            <w:pPr>
              <w:rPr>
                <w:b/>
                <w:i/>
                <w:u w:val="single"/>
              </w:rPr>
            </w:pPr>
            <w:r w:rsidRPr="00E33A3A">
              <w:rPr>
                <w:b/>
                <w:i/>
                <w:u w:val="single"/>
              </w:rPr>
              <w:t>11:49 pm</w:t>
            </w:r>
          </w:p>
        </w:tc>
        <w:tc>
          <w:tcPr>
            <w:tcW w:w="7938" w:type="dxa"/>
          </w:tcPr>
          <w:p w:rsidR="002C6BEE" w:rsidRPr="00E33A3A" w:rsidRDefault="0003740B">
            <w:pPr>
              <w:rPr>
                <w:b/>
                <w:i/>
                <w:u w:val="single"/>
              </w:rPr>
            </w:pPr>
            <w:r w:rsidRPr="00E33A3A">
              <w:rPr>
                <w:b/>
                <w:i/>
                <w:u w:val="single"/>
              </w:rPr>
              <w:t>BABY EVAN WAS BORN!</w:t>
            </w:r>
          </w:p>
        </w:tc>
      </w:tr>
    </w:tbl>
    <w:p w:rsidR="00EF513E" w:rsidRDefault="00EF513E"/>
    <w:p w:rsidR="0033319A" w:rsidRDefault="00C36419">
      <w:r>
        <w:t xml:space="preserve">Following the </w:t>
      </w:r>
      <w:r w:rsidR="00065F97">
        <w:t>exam</w:t>
      </w:r>
      <w:r w:rsidR="00153685">
        <w:t xml:space="preserve">, the room </w:t>
      </w:r>
      <w:r w:rsidR="00E80DA9">
        <w:t xml:space="preserve">broke into chaos.   </w:t>
      </w:r>
      <w:r w:rsidR="00777744">
        <w:t xml:space="preserve">Suddenly, there was a </w:t>
      </w:r>
      <w:r w:rsidR="00777744" w:rsidRPr="00240F7E">
        <w:rPr>
          <w:u w:val="single"/>
        </w:rPr>
        <w:t>crowd</w:t>
      </w:r>
      <w:r w:rsidR="00777744">
        <w:t xml:space="preserve"> of people.  On</w:t>
      </w:r>
      <w:r w:rsidR="002941D7">
        <w:t xml:space="preserve">e nurse tried, </w:t>
      </w:r>
      <w:r w:rsidR="00777744">
        <w:t xml:space="preserve">repeatedly and </w:t>
      </w:r>
      <w:r w:rsidR="002941D7">
        <w:t xml:space="preserve">unsuccessfully, to put a </w:t>
      </w:r>
      <w:r w:rsidR="00542E30">
        <w:t xml:space="preserve">fetal </w:t>
      </w:r>
      <w:r w:rsidR="002941D7">
        <w:t>monitor around my belly.   I couldn’t help but think</w:t>
      </w:r>
      <w:proofErr w:type="gramStart"/>
      <w:r w:rsidR="002941D7">
        <w:t>,</w:t>
      </w:r>
      <w:proofErr w:type="gramEnd"/>
      <w:r w:rsidR="002941D7">
        <w:t xml:space="preserve"> how hard can this be?  Just get it done</w:t>
      </w:r>
      <w:r w:rsidR="00542E30">
        <w:t>!  S</w:t>
      </w:r>
      <w:r w:rsidR="002941D7">
        <w:t>top pushing on me!!  She said she couldn’</w:t>
      </w:r>
      <w:r w:rsidR="00542E30">
        <w:t>t find</w:t>
      </w:r>
      <w:r w:rsidR="0033319A">
        <w:t xml:space="preserve"> the </w:t>
      </w:r>
      <w:r w:rsidR="00542E30">
        <w:t xml:space="preserve">baby’s </w:t>
      </w:r>
      <w:r w:rsidR="0033319A">
        <w:t xml:space="preserve">heartbeat, and rather than panic, I chose to believe that the problem wasn’t the </w:t>
      </w:r>
      <w:proofErr w:type="gramStart"/>
      <w:r w:rsidR="0033319A">
        <w:t>heartbeat,</w:t>
      </w:r>
      <w:proofErr w:type="gramEnd"/>
      <w:r w:rsidR="0033319A">
        <w:t xml:space="preserve"> it was the administering of the</w:t>
      </w:r>
      <w:r w:rsidR="00777744">
        <w:t xml:space="preserve"> monitor</w:t>
      </w:r>
      <w:r w:rsidR="0033319A">
        <w:t>.</w:t>
      </w:r>
      <w:r w:rsidR="00777744">
        <w:t xml:space="preserve">  They abandoned the external monitor, and told me they would opt for an internal one.</w:t>
      </w:r>
      <w:r w:rsidR="0033319A">
        <w:t xml:space="preserve">  </w:t>
      </w:r>
    </w:p>
    <w:p w:rsidR="00E80DA9" w:rsidRDefault="002C4B87">
      <w:r>
        <w:lastRenderedPageBreak/>
        <w:t xml:space="preserve">When I heard 9 cm, </w:t>
      </w:r>
      <w:r w:rsidR="00153685">
        <w:t xml:space="preserve">I </w:t>
      </w:r>
      <w:r>
        <w:t xml:space="preserve">knew there was no question as to what I had to do.  </w:t>
      </w:r>
      <w:r w:rsidR="0034039A">
        <w:t xml:space="preserve">What a relief.  My worst case scenario was showing up at 6-7 cm and having to </w:t>
      </w:r>
      <w:r w:rsidR="0034039A" w:rsidRPr="0034039A">
        <w:rPr>
          <w:i/>
        </w:rPr>
        <w:t>decide</w:t>
      </w:r>
      <w:r w:rsidR="0034039A">
        <w:t xml:space="preserve"> whether or not to get the epidural.  Instead, </w:t>
      </w:r>
      <w:r>
        <w:t xml:space="preserve">I </w:t>
      </w:r>
      <w:r w:rsidR="00153685">
        <w:t xml:space="preserve">was in the </w:t>
      </w:r>
      <w:r w:rsidR="00542E30">
        <w:t>throes</w:t>
      </w:r>
      <w:r>
        <w:t xml:space="preserve"> of a natural childbirth</w:t>
      </w:r>
      <w:r w:rsidR="00117784">
        <w:t xml:space="preserve">, and it was </w:t>
      </w:r>
      <w:r w:rsidR="0034039A">
        <w:t>already in high gear</w:t>
      </w:r>
      <w:r w:rsidR="00955F41">
        <w:t xml:space="preserve">!  </w:t>
      </w:r>
      <w:r w:rsidR="00674A34">
        <w:t xml:space="preserve">I never even changed into a hospital gown.  </w:t>
      </w:r>
      <w:r w:rsidR="0034039A">
        <w:t>The good news: n</w:t>
      </w:r>
      <w:r w:rsidR="00955F41">
        <w:t xml:space="preserve">o time for drugs.  </w:t>
      </w:r>
      <w:proofErr w:type="gramStart"/>
      <w:r w:rsidR="004519EF">
        <w:t>(</w:t>
      </w:r>
      <w:r w:rsidR="00E33A3A">
        <w:t>Actual</w:t>
      </w:r>
      <w:r w:rsidR="00955F41">
        <w:t xml:space="preserve"> meaning: no</w:t>
      </w:r>
      <w:r w:rsidR="00117784">
        <w:t xml:space="preserve"> time for </w:t>
      </w:r>
      <w:r w:rsidR="00E3249F">
        <w:t xml:space="preserve">IV’s, </w:t>
      </w:r>
      <w:r w:rsidR="00CB0C56">
        <w:t>epidural</w:t>
      </w:r>
      <w:r w:rsidR="00E3249F">
        <w:t>, not even a</w:t>
      </w:r>
      <w:r w:rsidR="00955F41">
        <w:t xml:space="preserve"> </w:t>
      </w:r>
      <w:proofErr w:type="spellStart"/>
      <w:r w:rsidR="00955F41">
        <w:t>hep</w:t>
      </w:r>
      <w:proofErr w:type="spellEnd"/>
      <w:r w:rsidR="00955F41">
        <w:t>-lock.</w:t>
      </w:r>
      <w:proofErr w:type="gramEnd"/>
      <w:r w:rsidR="00AF2D2C">
        <w:t xml:space="preserve">  </w:t>
      </w:r>
      <w:proofErr w:type="gramStart"/>
      <w:r w:rsidR="00AF2D2C">
        <w:t>Incredible.</w:t>
      </w:r>
      <w:r w:rsidR="004519EF">
        <w:t>)</w:t>
      </w:r>
      <w:proofErr w:type="gramEnd"/>
      <w:r w:rsidR="00955F41">
        <w:t xml:space="preserve">  </w:t>
      </w:r>
      <w:r w:rsidR="0034039A">
        <w:t xml:space="preserve">The bad news: </w:t>
      </w:r>
      <w:r w:rsidR="00AF2D2C">
        <w:t xml:space="preserve">I </w:t>
      </w:r>
      <w:r w:rsidR="008B3464">
        <w:t>didn’t know anyone in t</w:t>
      </w:r>
      <w:r w:rsidR="00667F5B">
        <w:t xml:space="preserve">he room (minus my husband), the </w:t>
      </w:r>
      <w:r w:rsidR="008B3464">
        <w:t xml:space="preserve">intensity was mounting, </w:t>
      </w:r>
      <w:proofErr w:type="gramStart"/>
      <w:r w:rsidR="00542E30">
        <w:t>someone</w:t>
      </w:r>
      <w:proofErr w:type="gramEnd"/>
      <w:r w:rsidR="00542E30">
        <w:t xml:space="preserve"> was incessantly calling for a table (</w:t>
      </w:r>
      <w:r w:rsidR="00542E30" w:rsidRPr="007C2B1E">
        <w:rPr>
          <w:i/>
        </w:rPr>
        <w:t>what</w:t>
      </w:r>
      <w:r w:rsidR="00542E30">
        <w:t xml:space="preserve"> was that table for?), </w:t>
      </w:r>
      <w:r w:rsidR="008B3464">
        <w:t xml:space="preserve">and </w:t>
      </w:r>
      <w:r w:rsidR="00C80820">
        <w:t xml:space="preserve">everyone in the room </w:t>
      </w:r>
      <w:r w:rsidR="00B56081">
        <w:t xml:space="preserve">still </w:t>
      </w:r>
      <w:r w:rsidR="00C80820">
        <w:t>seemed exceptionally concerned about the baby’s heartbeat</w:t>
      </w:r>
      <w:r w:rsidR="008B3464">
        <w:t>…</w:t>
      </w:r>
      <w:r w:rsidR="0017230D">
        <w:t xml:space="preserve">  </w:t>
      </w:r>
    </w:p>
    <w:p w:rsidR="0066432B" w:rsidRDefault="00C267E0">
      <w:r>
        <w:t xml:space="preserve">My doctor, unfortunately, did </w:t>
      </w:r>
      <w:r w:rsidR="008E100F">
        <w:t xml:space="preserve">not </w:t>
      </w:r>
      <w:r w:rsidR="00592425">
        <w:t>arrive in time for Evan’s birth.  I</w:t>
      </w:r>
      <w:r>
        <w:t xml:space="preserve">n </w:t>
      </w:r>
      <w:r w:rsidR="00657B08">
        <w:t xml:space="preserve">all </w:t>
      </w:r>
      <w:r>
        <w:t xml:space="preserve">the </w:t>
      </w:r>
      <w:r w:rsidR="00657B08">
        <w:t xml:space="preserve">chaos and </w:t>
      </w:r>
      <w:r w:rsidR="00DE5E86">
        <w:t>haste, I don’</w:t>
      </w:r>
      <w:r>
        <w:t xml:space="preserve">t </w:t>
      </w:r>
      <w:r w:rsidR="00592425">
        <w:t>know who actually delivered him, and once we got started, the birth</w:t>
      </w:r>
      <w:r w:rsidR="004519EF">
        <w:t xml:space="preserve"> plan was never mentioned again.</w:t>
      </w:r>
      <w:r w:rsidR="00592425">
        <w:t xml:space="preserve"> </w:t>
      </w:r>
      <w:r w:rsidR="00DE5E86">
        <w:t>However, i</w:t>
      </w:r>
      <w:r w:rsidR="007200DD">
        <w:t xml:space="preserve">n those minutes </w:t>
      </w:r>
      <w:r w:rsidR="0066432B">
        <w:t>leading up to the birth</w:t>
      </w:r>
      <w:r w:rsidR="007200DD">
        <w:t xml:space="preserve">, there </w:t>
      </w:r>
      <w:r w:rsidR="004519EF">
        <w:t xml:space="preserve">were </w:t>
      </w:r>
      <w:r w:rsidR="000725C3">
        <w:t>three</w:t>
      </w:r>
      <w:r w:rsidR="00E33A3A">
        <w:t xml:space="preserve"> </w:t>
      </w:r>
      <w:r w:rsidR="00E439EC">
        <w:t>people</w:t>
      </w:r>
      <w:r w:rsidR="004519EF">
        <w:t>, in particular,</w:t>
      </w:r>
      <w:r w:rsidR="00E439EC">
        <w:t xml:space="preserve"> that I was extraordinarily</w:t>
      </w:r>
      <w:r w:rsidR="007200DD">
        <w:t xml:space="preserve"> grateful for.  </w:t>
      </w:r>
    </w:p>
    <w:p w:rsidR="00136373" w:rsidRDefault="007200DD">
      <w:r>
        <w:t xml:space="preserve">First, </w:t>
      </w:r>
      <w:r w:rsidR="000725C3">
        <w:t>there wa</w:t>
      </w:r>
      <w:r w:rsidR="00456812">
        <w:t>s</w:t>
      </w:r>
      <w:r w:rsidR="0066432B">
        <w:t xml:space="preserve"> </w:t>
      </w:r>
      <w:r>
        <w:t xml:space="preserve">my husband.  </w:t>
      </w:r>
      <w:r w:rsidR="0036308D">
        <w:t xml:space="preserve">There was no preparing for these events!  </w:t>
      </w:r>
      <w:r w:rsidR="00456812">
        <w:t>Under the circumstances, t</w:t>
      </w:r>
      <w:r w:rsidR="0066432B">
        <w:t>here was little he could do, but he supported me the entire time</w:t>
      </w:r>
      <w:r w:rsidR="00136373">
        <w:t xml:space="preserve">.  </w:t>
      </w:r>
      <w:r w:rsidR="0036308D">
        <w:t>F</w:t>
      </w:r>
      <w:r w:rsidR="0066432B">
        <w:t xml:space="preserve">rom </w:t>
      </w:r>
      <w:r w:rsidR="0017230D">
        <w:t xml:space="preserve">calming me on </w:t>
      </w:r>
      <w:r w:rsidR="0066432B">
        <w:t xml:space="preserve">the drive to the hospital, to taking me </w:t>
      </w:r>
      <w:r w:rsidR="00672608">
        <w:t>up to labor and delivery in t</w:t>
      </w:r>
      <w:r w:rsidR="0066432B">
        <w:t>he wheel</w:t>
      </w:r>
      <w:r w:rsidR="00C80820">
        <w:t xml:space="preserve">chair, </w:t>
      </w:r>
      <w:r w:rsidR="008B3464">
        <w:t xml:space="preserve">and </w:t>
      </w:r>
      <w:r w:rsidR="00C80820">
        <w:t>calling to check on Amanda’</w:t>
      </w:r>
      <w:r w:rsidR="00672608">
        <w:t>s where-</w:t>
      </w:r>
      <w:proofErr w:type="spellStart"/>
      <w:r w:rsidR="00C80820">
        <w:t>abouts</w:t>
      </w:r>
      <w:proofErr w:type="spellEnd"/>
      <w:r w:rsidR="00C80820">
        <w:t xml:space="preserve"> (I suppose it was a</w:t>
      </w:r>
      <w:r w:rsidR="004519EF">
        <w:t>ctually a</w:t>
      </w:r>
      <w:r w:rsidR="00C80820">
        <w:t xml:space="preserve"> call to say ‘this is out of control’, bu</w:t>
      </w:r>
      <w:r w:rsidR="00667F5B">
        <w:t>t as I understand it, my yells</w:t>
      </w:r>
      <w:r w:rsidR="00C80820">
        <w:t xml:space="preserve"> in the </w:t>
      </w:r>
      <w:r w:rsidR="004519EF">
        <w:t>background told the whole story</w:t>
      </w:r>
      <w:r w:rsidR="00C80820">
        <w:t xml:space="preserve">).  </w:t>
      </w:r>
      <w:r w:rsidR="007C2B1E">
        <w:t xml:space="preserve">In truth, the situation was overwhelming for him.  </w:t>
      </w:r>
      <w:r w:rsidR="00080C80">
        <w:t xml:space="preserve">Chaos and commotion…no discussion, no explanations.  </w:t>
      </w:r>
      <w:r w:rsidR="007C2B1E">
        <w:t xml:space="preserve">No heartbeat?  I was in pain.  He would tell you about how his ears </w:t>
      </w:r>
      <w:r w:rsidR="004960B6">
        <w:t>‘</w:t>
      </w:r>
      <w:r w:rsidR="007C2B1E">
        <w:t>popped</w:t>
      </w:r>
      <w:r w:rsidR="004960B6">
        <w:t>’</w:t>
      </w:r>
      <w:r w:rsidR="007C2B1E">
        <w:t xml:space="preserve"> from the pressure in his head.  </w:t>
      </w:r>
      <w:r w:rsidR="004960B6">
        <w:t>Amanda would tel</w:t>
      </w:r>
      <w:r w:rsidR="00086F31">
        <w:t>l you that he took on a dreadful</w:t>
      </w:r>
      <w:r w:rsidR="004960B6">
        <w:t xml:space="preserve"> color.  </w:t>
      </w:r>
      <w:r w:rsidR="007C2B1E">
        <w:t xml:space="preserve">I’d tell you </w:t>
      </w:r>
      <w:r w:rsidR="004960B6">
        <w:t xml:space="preserve">about </w:t>
      </w:r>
      <w:r w:rsidR="007C2B1E">
        <w:t xml:space="preserve">how happy I was </w:t>
      </w:r>
      <w:r w:rsidR="004960B6">
        <w:t>to have him there</w:t>
      </w:r>
      <w:r w:rsidR="007C2B1E">
        <w:t xml:space="preserve">.  </w:t>
      </w:r>
      <w:r w:rsidR="00C80820">
        <w:t xml:space="preserve">He </w:t>
      </w:r>
      <w:r w:rsidR="00136373">
        <w:t xml:space="preserve">did his best </w:t>
      </w:r>
      <w:r w:rsidR="00C80820">
        <w:t xml:space="preserve">to keep </w:t>
      </w:r>
      <w:r w:rsidR="0066432B">
        <w:t>talking to me during the delivery</w:t>
      </w:r>
      <w:r w:rsidR="00C80820">
        <w:t>,</w:t>
      </w:r>
      <w:r w:rsidR="0066432B">
        <w:t xml:space="preserve"> </w:t>
      </w:r>
      <w:r w:rsidR="007C2B1E">
        <w:t xml:space="preserve">he </w:t>
      </w:r>
      <w:r w:rsidR="00592425">
        <w:t>cheered me on as baby</w:t>
      </w:r>
      <w:r w:rsidR="00136373">
        <w:t xml:space="preserve"> emerged, </w:t>
      </w:r>
      <w:r w:rsidR="0066432B">
        <w:t xml:space="preserve">and </w:t>
      </w:r>
      <w:r w:rsidR="00C80820">
        <w:t>finally</w:t>
      </w:r>
      <w:r w:rsidR="002A55E4">
        <w:t>,</w:t>
      </w:r>
      <w:r w:rsidR="00C80820">
        <w:t xml:space="preserve"> </w:t>
      </w:r>
      <w:r w:rsidR="008B3464">
        <w:t xml:space="preserve">he was the one who chased after </w:t>
      </w:r>
      <w:r w:rsidR="0017230D">
        <w:t>the baby</w:t>
      </w:r>
      <w:r w:rsidR="0036308D">
        <w:t xml:space="preserve"> when he</w:t>
      </w:r>
      <w:r w:rsidR="002A55E4">
        <w:t xml:space="preserve"> was, unexpectedly</w:t>
      </w:r>
      <w:r w:rsidR="00136373">
        <w:t xml:space="preserve">, </w:t>
      </w:r>
      <w:r w:rsidR="0066432B">
        <w:t xml:space="preserve">taken out of the room just after </w:t>
      </w:r>
      <w:r w:rsidR="008B3464">
        <w:t>being born</w:t>
      </w:r>
      <w:r w:rsidR="0066432B">
        <w:t>.</w:t>
      </w:r>
      <w:r w:rsidR="00C80820">
        <w:t xml:space="preserve">  </w:t>
      </w:r>
    </w:p>
    <w:p w:rsidR="00A6128A" w:rsidRDefault="00106F3E">
      <w:r>
        <w:t>Second</w:t>
      </w:r>
      <w:r w:rsidR="00136373">
        <w:t xml:space="preserve"> and third</w:t>
      </w:r>
      <w:r w:rsidR="00592425">
        <w:t xml:space="preserve"> </w:t>
      </w:r>
      <w:r>
        <w:t>were the women who held my hands and coached me through the birth.  As I said above, as the intensity was mounting, I didn’t know any of the care give</w:t>
      </w:r>
      <w:r w:rsidR="00592425">
        <w:t>rs in the room, and with other concerns</w:t>
      </w:r>
      <w:r>
        <w:t xml:space="preserve">, no one was talking to me or my husband.  </w:t>
      </w:r>
      <w:r w:rsidR="00A6128A">
        <w:t xml:space="preserve">At one point, a nurse asked the others a question – she asked it 3 times, and I answered it 3 times, but she wasn’t looking at me.  </w:t>
      </w:r>
      <w:r w:rsidR="00592425">
        <w:t>I was in transition</w:t>
      </w:r>
      <w:r>
        <w:t xml:space="preserve"> </w:t>
      </w:r>
      <w:r w:rsidR="00E33A3A">
        <w:t xml:space="preserve">and seemingly </w:t>
      </w:r>
      <w:r w:rsidR="00E07981">
        <w:t xml:space="preserve">on my own.  I wasn’t quiet about it either.  </w:t>
      </w:r>
      <w:r w:rsidR="00136373">
        <w:t xml:space="preserve">Not only did </w:t>
      </w:r>
      <w:r>
        <w:t xml:space="preserve">Amanda </w:t>
      </w:r>
      <w:r w:rsidR="00136373">
        <w:t>hear it over the phone, but</w:t>
      </w:r>
      <w:r>
        <w:t xml:space="preserve"> remarkably, one of the midwives </w:t>
      </w:r>
      <w:r w:rsidR="00136373">
        <w:t xml:space="preserve">heard me </w:t>
      </w:r>
      <w:r>
        <w:t xml:space="preserve">and simply </w:t>
      </w:r>
      <w:r w:rsidR="001A3815">
        <w:t>invited herself in</w:t>
      </w:r>
      <w:r>
        <w:t>to</w:t>
      </w:r>
      <w:r w:rsidR="00623E0F">
        <w:t xml:space="preserve"> the room</w:t>
      </w:r>
      <w:r w:rsidR="00136373">
        <w:t>.</w:t>
      </w:r>
      <w:r w:rsidR="00623E0F">
        <w:t xml:space="preserve">  The midwife stepped in</w:t>
      </w:r>
      <w:r w:rsidR="009955CC">
        <w:t>, introduced herse</w:t>
      </w:r>
      <w:r w:rsidR="00136373">
        <w:t>lf, and took the lead in talking to me</w:t>
      </w:r>
      <w:r w:rsidR="009955CC">
        <w:t xml:space="preserve">.  That was a pivotal point, and one that leaves me </w:t>
      </w:r>
      <w:r w:rsidR="00672608">
        <w:t>emotional every time I reflect</w:t>
      </w:r>
      <w:r w:rsidR="009955CC">
        <w:t xml:space="preserve"> on the birth</w:t>
      </w:r>
      <w:r w:rsidR="009D6993">
        <w:t xml:space="preserve">.  </w:t>
      </w:r>
      <w:r w:rsidR="009955CC">
        <w:t xml:space="preserve">I would start losing control, and she would bring me back.  Every time she instructed me to do something, I would re-focus, and simply reply ‘yes, ma’am!’   </w:t>
      </w:r>
    </w:p>
    <w:p w:rsidR="005838BD" w:rsidRDefault="00A6128A">
      <w:r>
        <w:t>Ultimately the midwife</w:t>
      </w:r>
      <w:r w:rsidR="004037A8">
        <w:t xml:space="preserve"> gave up her spot for the attending </w:t>
      </w:r>
      <w:proofErr w:type="gramStart"/>
      <w:r w:rsidR="004037A8">
        <w:t>doctor</w:t>
      </w:r>
      <w:r w:rsidR="004519EF">
        <w:t>(</w:t>
      </w:r>
      <w:proofErr w:type="gramEnd"/>
      <w:r w:rsidR="004519EF">
        <w:t>?)</w:t>
      </w:r>
      <w:r w:rsidR="004037A8">
        <w:t xml:space="preserve">, and I </w:t>
      </w:r>
      <w:r w:rsidR="0036308D">
        <w:t>couldn’t understand wher</w:t>
      </w:r>
      <w:r w:rsidR="00601878">
        <w:t xml:space="preserve">e she was going.  Feeling </w:t>
      </w:r>
      <w:r w:rsidR="0036308D">
        <w:t xml:space="preserve">desperate, I quickly made up my mind:  </w:t>
      </w:r>
      <w:r w:rsidR="00601878">
        <w:t xml:space="preserve">That’s right, </w:t>
      </w:r>
      <w:r w:rsidR="005B12DB">
        <w:t>I get to be selfish…</w:t>
      </w:r>
      <w:r w:rsidR="004037A8">
        <w:t>she cannot leave</w:t>
      </w:r>
      <w:r w:rsidR="005B12DB">
        <w:t>!</w:t>
      </w:r>
      <w:r w:rsidR="0036308D">
        <w:t xml:space="preserve">  </w:t>
      </w:r>
      <w:r w:rsidR="004037A8">
        <w:t xml:space="preserve">I </w:t>
      </w:r>
      <w:r w:rsidR="00966794">
        <w:t>called out, ‘where’s the midwife?’ three times</w:t>
      </w:r>
      <w:r w:rsidR="00667F5B">
        <w:t xml:space="preserve"> in rapid fire</w:t>
      </w:r>
      <w:r w:rsidR="00966794">
        <w:t>,</w:t>
      </w:r>
      <w:r w:rsidR="004037A8">
        <w:t xml:space="preserve"> and as I turned my head to follow her across the room, I discovered that Amanda was there, </w:t>
      </w:r>
      <w:r w:rsidR="00592425">
        <w:t xml:space="preserve">already </w:t>
      </w:r>
      <w:r w:rsidR="004037A8">
        <w:t xml:space="preserve">holding my hand!  </w:t>
      </w:r>
      <w:r w:rsidR="00672608">
        <w:t xml:space="preserve">(Until that moment I had not noticed!)  </w:t>
      </w:r>
      <w:r w:rsidR="004037A8">
        <w:t>The midwife came around and took the other.</w:t>
      </w:r>
      <w:r w:rsidR="00492388">
        <w:t xml:space="preserve">  </w:t>
      </w:r>
      <w:r w:rsidR="00AD4A45">
        <w:t>I had an oxygen mask on, the baby had a fetal heart rate monitor on his head</w:t>
      </w:r>
      <w:r w:rsidR="0001382E">
        <w:t xml:space="preserve"> (confirmed after the birth)</w:t>
      </w:r>
      <w:r w:rsidR="00AD4A45">
        <w:t xml:space="preserve">, and I finally came to something quite simple: </w:t>
      </w:r>
      <w:r w:rsidR="00672608">
        <w:t>‘</w:t>
      </w:r>
      <w:r w:rsidR="00492388">
        <w:t>I’m a little bit scared</w:t>
      </w:r>
      <w:r w:rsidR="00AD4A45">
        <w:t>,’ I said.  ‘It’s OK to be scared,’</w:t>
      </w:r>
      <w:r w:rsidR="00492388">
        <w:t xml:space="preserve"> </w:t>
      </w:r>
      <w:r w:rsidR="00136884">
        <w:t xml:space="preserve">was </w:t>
      </w:r>
      <w:r w:rsidR="00AD4A45">
        <w:t>their</w:t>
      </w:r>
      <w:r w:rsidR="0046572C">
        <w:t xml:space="preserve"> calm response. </w:t>
      </w:r>
    </w:p>
    <w:p w:rsidR="00FF7BF2" w:rsidRDefault="00FF7BF2">
      <w:r>
        <w:lastRenderedPageBreak/>
        <w:t xml:space="preserve">Then </w:t>
      </w:r>
      <w:r w:rsidR="00966794">
        <w:t xml:space="preserve">almost immediately </w:t>
      </w:r>
      <w:r w:rsidR="002379D5">
        <w:t>someone asked</w:t>
      </w:r>
      <w:r>
        <w:t xml:space="preserve">, </w:t>
      </w:r>
      <w:r w:rsidR="00E91287">
        <w:t>‘Do you feel like pushing</w:t>
      </w:r>
      <w:r w:rsidR="00492388">
        <w:t>?</w:t>
      </w:r>
      <w:r>
        <w:t>’</w:t>
      </w:r>
      <w:r w:rsidR="00E62E23">
        <w:t xml:space="preserve">  </w:t>
      </w:r>
    </w:p>
    <w:p w:rsidR="00E62E23" w:rsidRDefault="00672608">
      <w:r>
        <w:t xml:space="preserve">I distinctly remember </w:t>
      </w:r>
      <w:r w:rsidR="00FC15AB">
        <w:t>having to think</w:t>
      </w:r>
      <w:r>
        <w:t xml:space="preserve"> about it</w:t>
      </w:r>
      <w:r w:rsidR="00F23B2A">
        <w:t xml:space="preserve"> before responding.  I had not noticed the feeling</w:t>
      </w:r>
      <w:r>
        <w:t xml:space="preserve"> before, but </w:t>
      </w:r>
      <w:r w:rsidR="00F23B2A">
        <w:t xml:space="preserve">the answer was </w:t>
      </w:r>
      <w:r>
        <w:t>‘</w:t>
      </w:r>
      <w:r w:rsidR="007750C0">
        <w:t>yes</w:t>
      </w:r>
      <w:r w:rsidR="005F4378">
        <w:t xml:space="preserve">’ and pushing commenced!   </w:t>
      </w:r>
    </w:p>
    <w:p w:rsidR="00E62E23" w:rsidRDefault="00B973FD" w:rsidP="00E62E23">
      <w:r>
        <w:t>The</w:t>
      </w:r>
      <w:r w:rsidR="0017230D">
        <w:t xml:space="preserve"> doctor was prepar</w:t>
      </w:r>
      <w:r w:rsidR="00C31FA6">
        <w:t>ing to administer a nerve-</w:t>
      </w:r>
      <w:r w:rsidR="00E62E23">
        <w:t xml:space="preserve">block.  </w:t>
      </w:r>
      <w:r w:rsidR="0017230D">
        <w:t>Despite my phobia, i</w:t>
      </w:r>
      <w:r w:rsidR="00E62E23">
        <w:t>t’s possible that I would have been agreeable, but my first reaction was to say, ‘I see a needle…’ not knowing what it was for.  One of the nurses quickly responded, ‘she’s afraid of needles!’  The docto</w:t>
      </w:r>
      <w:r w:rsidR="009D6993">
        <w:t xml:space="preserve">r looked surprised, and quickly made it disappear.  No </w:t>
      </w:r>
      <w:r w:rsidR="00E62E23">
        <w:t>discussion.  That was the end of that.</w:t>
      </w:r>
    </w:p>
    <w:p w:rsidR="004037A8" w:rsidRDefault="0036308D">
      <w:r>
        <w:t>After the first push, t</w:t>
      </w:r>
      <w:r w:rsidR="005F4378">
        <w:t xml:space="preserve">he ladies told me, ‘you are an excellent pusher’, and that was some terrific encouragement.  </w:t>
      </w:r>
      <w:r w:rsidR="0017230D">
        <w:t xml:space="preserve">However, next </w:t>
      </w:r>
      <w:r w:rsidR="00F23B2A">
        <w:t>I remember the midwife saying</w:t>
      </w:r>
      <w:r w:rsidR="00E62E23">
        <w:t>, in a somewhat serious tone</w:t>
      </w:r>
      <w:r w:rsidR="00F23B2A">
        <w:t xml:space="preserve">, ‘this baby needs to be born,’ and I was asked once to push in </w:t>
      </w:r>
      <w:r w:rsidR="005F4378">
        <w:t xml:space="preserve">between contractions.  </w:t>
      </w:r>
      <w:r w:rsidR="00956D5E">
        <w:t xml:space="preserve">Was it his heart rate?  </w:t>
      </w:r>
      <w:r w:rsidR="00B973FD">
        <w:t xml:space="preserve">Whatever the </w:t>
      </w:r>
      <w:r w:rsidR="004037A8">
        <w:t xml:space="preserve">concerns were, there was no time to discuss, </w:t>
      </w:r>
      <w:r w:rsidR="005F4378">
        <w:t xml:space="preserve">and </w:t>
      </w:r>
      <w:r w:rsidR="004037A8">
        <w:t xml:space="preserve">no time to consider options.  </w:t>
      </w:r>
      <w:r w:rsidR="007750C0">
        <w:t xml:space="preserve">I remember </w:t>
      </w:r>
      <w:r w:rsidR="00FC15AB">
        <w:t>wondering</w:t>
      </w:r>
      <w:r w:rsidR="002C69FE">
        <w:t xml:space="preserve">: </w:t>
      </w:r>
      <w:r w:rsidR="00FC15AB">
        <w:t>w</w:t>
      </w:r>
      <w:r w:rsidR="00C23458">
        <w:t>hat i</w:t>
      </w:r>
      <w:r w:rsidR="00E62E23">
        <w:t xml:space="preserve">s going </w:t>
      </w:r>
      <w:proofErr w:type="gramStart"/>
      <w:r w:rsidR="00E62E23">
        <w:t>on</w:t>
      </w:r>
      <w:r w:rsidR="00C23458">
        <w:t>(</w:t>
      </w:r>
      <w:proofErr w:type="gramEnd"/>
      <w:r w:rsidR="002C69FE">
        <w:t>?</w:t>
      </w:r>
      <w:r w:rsidR="00C23458">
        <w:t>)</w:t>
      </w:r>
      <w:r w:rsidR="00FC15AB">
        <w:t xml:space="preserve">, but </w:t>
      </w:r>
      <w:r w:rsidR="00AD1D7A">
        <w:t xml:space="preserve">at the same time, </w:t>
      </w:r>
      <w:r w:rsidR="00FC15AB">
        <w:t xml:space="preserve">I was </w:t>
      </w:r>
      <w:r w:rsidR="007750C0" w:rsidRPr="00E91287">
        <w:rPr>
          <w:u w:val="single"/>
        </w:rPr>
        <w:t>not</w:t>
      </w:r>
      <w:r w:rsidR="007750C0">
        <w:t xml:space="preserve"> </w:t>
      </w:r>
      <w:r w:rsidR="00FC15AB">
        <w:t>especially concerned</w:t>
      </w:r>
      <w:r w:rsidR="005F4378">
        <w:t>.  I</w:t>
      </w:r>
      <w:r w:rsidR="007750C0">
        <w:t xml:space="preserve">t seemed that there was only one way </w:t>
      </w:r>
      <w:r w:rsidR="005F4378">
        <w:t xml:space="preserve">this was going to </w:t>
      </w:r>
      <w:r w:rsidR="007750C0">
        <w:t xml:space="preserve">go, and we were doing it.  </w:t>
      </w:r>
      <w:r w:rsidR="00DE20DA">
        <w:t xml:space="preserve">I believe I pushed </w:t>
      </w:r>
      <w:r w:rsidR="00153220">
        <w:t xml:space="preserve">at least </w:t>
      </w:r>
      <w:r w:rsidR="00DE20DA">
        <w:t>3</w:t>
      </w:r>
      <w:r w:rsidR="00153220">
        <w:t>,</w:t>
      </w:r>
      <w:r w:rsidR="00DE20DA">
        <w:t xml:space="preserve"> </w:t>
      </w:r>
      <w:r w:rsidR="00153220">
        <w:t>and probably</w:t>
      </w:r>
      <w:r w:rsidR="00DE20DA">
        <w:t xml:space="preserve"> 4</w:t>
      </w:r>
      <w:r w:rsidR="00153220">
        <w:t>,</w:t>
      </w:r>
      <w:r w:rsidR="00FC15AB">
        <w:t xml:space="preserve"> times.  With push number 3</w:t>
      </w:r>
      <w:r w:rsidR="00DE20DA">
        <w:t xml:space="preserve">, I could hear everyone </w:t>
      </w:r>
      <w:r w:rsidR="00153220">
        <w:t xml:space="preserve">in the room </w:t>
      </w:r>
      <w:r w:rsidR="00DE20DA">
        <w:t>getting excited - the most motiv</w:t>
      </w:r>
      <w:r w:rsidR="00AD1D7A">
        <w:t xml:space="preserve">ating was </w:t>
      </w:r>
      <w:r w:rsidR="00DE20DA">
        <w:t>my husband - a</w:t>
      </w:r>
      <w:r w:rsidR="001E5480">
        <w:t>nd</w:t>
      </w:r>
      <w:r w:rsidR="005F4378">
        <w:t xml:space="preserve"> it was over in a matter of minutes</w:t>
      </w:r>
      <w:r w:rsidR="001E5480">
        <w:t>.</w:t>
      </w:r>
    </w:p>
    <w:p w:rsidR="00BC1376" w:rsidRDefault="00BC1376">
      <w:r>
        <w:t>I lo</w:t>
      </w:r>
      <w:r w:rsidR="00151AA6">
        <w:t>oked over to the area where the baby</w:t>
      </w:r>
      <w:r>
        <w:t xml:space="preserve"> was being checked.  I expected to start crying as soon as I saw him.  </w:t>
      </w:r>
      <w:proofErr w:type="spellStart"/>
      <w:r>
        <w:t>Afterall</w:t>
      </w:r>
      <w:proofErr w:type="spellEnd"/>
      <w:r>
        <w:t xml:space="preserve">, I had spent the past few months getting weepy anytime I saw a newborn on TV.  But that’s not exactly what happened.  I felt emotional, but I didn’t cry.  I </w:t>
      </w:r>
      <w:r w:rsidR="00362CEA">
        <w:t xml:space="preserve">just </w:t>
      </w:r>
      <w:r>
        <w:t xml:space="preserve">remember </w:t>
      </w:r>
      <w:r w:rsidR="00151AA6">
        <w:t xml:space="preserve">seeing </w:t>
      </w:r>
      <w:r>
        <w:t xml:space="preserve">his </w:t>
      </w:r>
      <w:r w:rsidR="00151AA6">
        <w:t>little face, and</w:t>
      </w:r>
      <w:r>
        <w:t xml:space="preserve">, despite the earlier </w:t>
      </w:r>
      <w:r w:rsidR="00151AA6">
        <w:t xml:space="preserve">heart </w:t>
      </w:r>
      <w:r>
        <w:t xml:space="preserve">concerns, </w:t>
      </w:r>
      <w:r w:rsidR="00151AA6">
        <w:t xml:space="preserve">had a </w:t>
      </w:r>
      <w:r w:rsidR="00362CEA">
        <w:t xml:space="preserve">calm </w:t>
      </w:r>
      <w:r w:rsidR="00151AA6">
        <w:t xml:space="preserve">sense that </w:t>
      </w:r>
      <w:r>
        <w:t xml:space="preserve">everything was all right.  </w:t>
      </w:r>
      <w:r w:rsidR="00033B08">
        <w:t xml:space="preserve">The nurse announced: 8 </w:t>
      </w:r>
      <w:proofErr w:type="spellStart"/>
      <w:r w:rsidR="00033B08">
        <w:t>lbs</w:t>
      </w:r>
      <w:proofErr w:type="spellEnd"/>
      <w:r w:rsidR="00033B08">
        <w:t xml:space="preserve">, 13 oz.  </w:t>
      </w:r>
      <w:r w:rsidR="00435676">
        <w:t xml:space="preserve">  </w:t>
      </w:r>
    </w:p>
    <w:p w:rsidR="00F37514" w:rsidRDefault="00BC1376">
      <w:r>
        <w:t>It was at this point that</w:t>
      </w:r>
      <w:r w:rsidR="00FC15AB">
        <w:t xml:space="preserve"> m</w:t>
      </w:r>
      <w:r w:rsidR="004F0586">
        <w:t>y docto</w:t>
      </w:r>
      <w:r w:rsidR="00FC15AB">
        <w:t xml:space="preserve">r arrived.  I think we </w:t>
      </w:r>
      <w:r w:rsidR="00AD1D7A">
        <w:t xml:space="preserve">all </w:t>
      </w:r>
      <w:r w:rsidR="00FC15AB">
        <w:t xml:space="preserve">(including her) </w:t>
      </w:r>
      <w:r w:rsidR="00AD1D7A">
        <w:t xml:space="preserve">were </w:t>
      </w:r>
      <w:r>
        <w:t>disap</w:t>
      </w:r>
      <w:r w:rsidR="00FC15AB">
        <w:t xml:space="preserve">pointed in the timing, but </w:t>
      </w:r>
      <w:r w:rsidR="00AD1D7A">
        <w:t xml:space="preserve">what was there to complain about.  </w:t>
      </w:r>
      <w:r w:rsidR="00EF7F3D">
        <w:t>The baby</w:t>
      </w:r>
      <w:r w:rsidR="00AD1D7A">
        <w:t xml:space="preserve"> was born</w:t>
      </w:r>
      <w:r w:rsidR="00B973FD">
        <w:t>, seemingly,</w:t>
      </w:r>
      <w:r w:rsidR="00AD1D7A">
        <w:t xml:space="preserve"> healthy and in record time.  </w:t>
      </w:r>
      <w:r w:rsidR="00EF7F3D">
        <w:t>Soon after, w</w:t>
      </w:r>
      <w:r w:rsidR="00F37514">
        <w:t xml:space="preserve">e </w:t>
      </w:r>
      <w:r w:rsidR="00EF7F3D">
        <w:t xml:space="preserve">all </w:t>
      </w:r>
      <w:r w:rsidR="00F37514">
        <w:t>suddenly realized that the ba</w:t>
      </w:r>
      <w:r w:rsidR="00601878">
        <w:t xml:space="preserve">by was no longer in the </w:t>
      </w:r>
      <w:proofErr w:type="gramStart"/>
      <w:r w:rsidR="00601878">
        <w:t>room(</w:t>
      </w:r>
      <w:proofErr w:type="gramEnd"/>
      <w:r w:rsidR="00601878">
        <w:t xml:space="preserve">!).  </w:t>
      </w:r>
      <w:r w:rsidR="00F37514">
        <w:t>Amand</w:t>
      </w:r>
      <w:r w:rsidR="00C31FA6">
        <w:t>a asked the questions, and my husband</w:t>
      </w:r>
      <w:r w:rsidR="00F37514">
        <w:t xml:space="preserve"> went after him.   </w:t>
      </w:r>
      <w:r w:rsidR="002A4C94">
        <w:t>(</w:t>
      </w:r>
      <w:r w:rsidR="00973F6E">
        <w:t>My husband would later report that our boy was already ‘functioning’ well</w:t>
      </w:r>
      <w:r w:rsidR="00B973FD">
        <w:t>.  When he found the baby, he</w:t>
      </w:r>
      <w:r w:rsidR="00973F6E">
        <w:t xml:space="preserve"> saw that the nurse tending him </w:t>
      </w:r>
      <w:r w:rsidR="00B973FD">
        <w:t>had already been pooped and peed on…</w:t>
      </w:r>
      <w:r w:rsidR="002A4C94">
        <w:t>)</w:t>
      </w:r>
      <w:r w:rsidR="00973F6E">
        <w:t xml:space="preserve">  </w:t>
      </w:r>
    </w:p>
    <w:p w:rsidR="0062129D" w:rsidRDefault="00AD1D7A">
      <w:r>
        <w:t>M</w:t>
      </w:r>
      <w:r w:rsidR="00964965">
        <w:t>eanwhile, my</w:t>
      </w:r>
      <w:r>
        <w:t xml:space="preserve"> doctor took over and finished taking care of me, and </w:t>
      </w:r>
      <w:r w:rsidR="000C4043">
        <w:t xml:space="preserve">I’m glad she did.  </w:t>
      </w:r>
      <w:r w:rsidR="00033B08">
        <w:t>Now, f</w:t>
      </w:r>
      <w:r w:rsidR="0036308D">
        <w:t>inally, there was a needle</w:t>
      </w:r>
      <w:r w:rsidR="00501F03">
        <w:t xml:space="preserve"> to contend with</w:t>
      </w:r>
      <w:r w:rsidR="000C4043">
        <w:t xml:space="preserve"> for the stitches</w:t>
      </w:r>
      <w:r w:rsidR="0036308D">
        <w:t xml:space="preserve">, but </w:t>
      </w:r>
      <w:r w:rsidR="00601878">
        <w:t>she and I had discussed this in my birth plan.  She would simply</w:t>
      </w:r>
      <w:r w:rsidR="0036308D">
        <w:t xml:space="preserve"> tell me what was going on </w:t>
      </w:r>
      <w:r w:rsidR="00501F03">
        <w:t>before she did anything</w:t>
      </w:r>
      <w:r w:rsidR="00601878">
        <w:t xml:space="preserve">.  </w:t>
      </w:r>
      <w:r w:rsidR="000C4043">
        <w:t xml:space="preserve">I stared at the ceiling, </w:t>
      </w:r>
      <w:r w:rsidR="0036308D">
        <w:t xml:space="preserve">fixated on </w:t>
      </w:r>
      <w:r w:rsidR="0062129D">
        <w:t>this pink mark in the light fixture</w:t>
      </w:r>
      <w:r w:rsidR="00601878">
        <w:t>, and never took my eyes off it</w:t>
      </w:r>
      <w:r w:rsidR="0036308D">
        <w:t xml:space="preserve">…Amanda kept talking </w:t>
      </w:r>
      <w:r w:rsidR="00CB52F6">
        <w:t>me</w:t>
      </w:r>
      <w:r w:rsidR="0036308D">
        <w:t xml:space="preserve"> talking</w:t>
      </w:r>
      <w:r w:rsidR="00CB52F6">
        <w:t>…</w:t>
      </w:r>
      <w:r w:rsidR="00EF7F3D">
        <w:t xml:space="preserve">  I was</w:t>
      </w:r>
      <w:r w:rsidR="00501F03">
        <w:t xml:space="preserve"> </w:t>
      </w:r>
      <w:r w:rsidR="002C69FE">
        <w:t>elated,</w:t>
      </w:r>
      <w:r w:rsidR="006013AC">
        <w:t xml:space="preserve"> talking</w:t>
      </w:r>
      <w:r w:rsidR="00501F03">
        <w:t xml:space="preserve"> about </w:t>
      </w:r>
      <w:r w:rsidR="006013AC">
        <w:t>what had</w:t>
      </w:r>
      <w:r w:rsidR="00501F03">
        <w:t xml:space="preserve"> had just taken place.</w:t>
      </w:r>
      <w:r w:rsidR="00601878">
        <w:t xml:space="preserve">  </w:t>
      </w:r>
      <w:r w:rsidR="00B7510B">
        <w:t>I was able to stay calm until the stitching was over.</w:t>
      </w:r>
    </w:p>
    <w:p w:rsidR="00033B08" w:rsidRDefault="007F0CBF">
      <w:r>
        <w:t xml:space="preserve">My husband brought our baby boy </w:t>
      </w:r>
      <w:r w:rsidR="00033B08">
        <w:t xml:space="preserve">back.  </w:t>
      </w:r>
      <w:r>
        <w:t>The baby</w:t>
      </w:r>
      <w:r w:rsidR="00033B08">
        <w:t xml:space="preserve"> had a serene look on his round</w:t>
      </w:r>
      <w:r w:rsidR="00EF7F3D">
        <w:t xml:space="preserve">, full </w:t>
      </w:r>
      <w:r w:rsidR="00033B08">
        <w:t>face</w:t>
      </w:r>
      <w:r w:rsidR="00EF7F3D">
        <w:t xml:space="preserve">.  He had </w:t>
      </w:r>
      <w:r>
        <w:t xml:space="preserve">just a little </w:t>
      </w:r>
      <w:r w:rsidR="00EF7F3D">
        <w:t xml:space="preserve">bit of </w:t>
      </w:r>
      <w:r>
        <w:t xml:space="preserve">strawberry blond </w:t>
      </w:r>
      <w:proofErr w:type="gramStart"/>
      <w:r>
        <w:t>hair,</w:t>
      </w:r>
      <w:proofErr w:type="gramEnd"/>
      <w:r>
        <w:t xml:space="preserve"> and </w:t>
      </w:r>
      <w:r w:rsidR="006013AC">
        <w:t xml:space="preserve">a red stripe on his nose.  </w:t>
      </w:r>
      <w:r>
        <w:t>T</w:t>
      </w:r>
      <w:r w:rsidR="00EF7F3D">
        <w:t xml:space="preserve">oday that </w:t>
      </w:r>
      <w:r>
        <w:t>red stripe had faded</w:t>
      </w:r>
      <w:r w:rsidR="00FA119C">
        <w:t xml:space="preserve"> a bit</w:t>
      </w:r>
      <w:r>
        <w:t>, but the hair is still the same</w:t>
      </w:r>
      <w:r w:rsidR="00EF7F3D">
        <w:t xml:space="preserve"> (not much of it)</w:t>
      </w:r>
      <w:r>
        <w:t xml:space="preserve">.  Amanda said, ‘look at the size of those hands…’ and I’ve been </w:t>
      </w:r>
      <w:proofErr w:type="gramStart"/>
      <w:r>
        <w:t>loving</w:t>
      </w:r>
      <w:proofErr w:type="gramEnd"/>
      <w:r>
        <w:t xml:space="preserve"> those big little hands ever since!  </w:t>
      </w:r>
      <w:r w:rsidR="000C4043">
        <w:t xml:space="preserve">We attempted his first </w:t>
      </w:r>
      <w:r w:rsidR="006013AC">
        <w:t>feeding experience…</w:t>
      </w:r>
      <w:r w:rsidR="0095491E">
        <w:t>unsuccessful</w:t>
      </w:r>
      <w:r w:rsidR="000C4043">
        <w:t>ly</w:t>
      </w:r>
      <w:r w:rsidR="0095491E">
        <w:t xml:space="preserve">, but </w:t>
      </w:r>
      <w:r w:rsidR="003F3B4E">
        <w:t xml:space="preserve">before we left the hospital </w:t>
      </w:r>
      <w:r w:rsidR="0095491E">
        <w:t xml:space="preserve">he got the hang of </w:t>
      </w:r>
      <w:r w:rsidR="00EF7F3D">
        <w:t>it</w:t>
      </w:r>
      <w:r w:rsidR="003F3B4E">
        <w:t>.</w:t>
      </w:r>
      <w:r w:rsidR="0095491E">
        <w:t xml:space="preserve">  </w:t>
      </w:r>
      <w:r w:rsidR="00B7510B">
        <w:t xml:space="preserve">I spent the next half hour just shaking, stunned, yet so happy.  </w:t>
      </w:r>
      <w:r w:rsidR="0095491E">
        <w:t xml:space="preserve">Family showed up, </w:t>
      </w:r>
      <w:r w:rsidR="00880EB4">
        <w:t xml:space="preserve">photos were taken, </w:t>
      </w:r>
      <w:r w:rsidR="0095491E">
        <w:t xml:space="preserve">and </w:t>
      </w:r>
      <w:r w:rsidR="00880EB4">
        <w:t>we all went to</w:t>
      </w:r>
      <w:r w:rsidR="0095491E">
        <w:t xml:space="preserve"> postpartum.</w:t>
      </w:r>
    </w:p>
    <w:p w:rsidR="00A10F99" w:rsidRDefault="00A10F99">
      <w:r>
        <w:lastRenderedPageBreak/>
        <w:t>The next day we officially named our son, Evan.</w:t>
      </w:r>
    </w:p>
    <w:p w:rsidR="004F0586" w:rsidRPr="00512458" w:rsidRDefault="004F0586">
      <w:pPr>
        <w:rPr>
          <w:b/>
          <w:u w:val="single"/>
        </w:rPr>
      </w:pPr>
      <w:r w:rsidRPr="00512458">
        <w:rPr>
          <w:b/>
          <w:u w:val="single"/>
        </w:rPr>
        <w:t>Reconciliation:</w:t>
      </w:r>
    </w:p>
    <w:p w:rsidR="001212C7" w:rsidRDefault="00C714A6">
      <w:r>
        <w:t xml:space="preserve">In the </w:t>
      </w:r>
      <w:r w:rsidR="00E93955">
        <w:t xml:space="preserve">reconciliation session with Amanda, she said she wanted to make sure that I wasn’t </w:t>
      </w:r>
      <w:proofErr w:type="spellStart"/>
      <w:r w:rsidR="00E93955">
        <w:t>trauma’</w:t>
      </w:r>
      <w:r w:rsidR="00020989">
        <w:t>d</w:t>
      </w:r>
      <w:proofErr w:type="spellEnd"/>
      <w:r w:rsidR="00020989">
        <w:t xml:space="preserve"> by my</w:t>
      </w:r>
      <w:r w:rsidR="00E93955">
        <w:t xml:space="preserve"> chaotic </w:t>
      </w:r>
      <w:r w:rsidR="00020989">
        <w:t xml:space="preserve">birth </w:t>
      </w:r>
      <w:r w:rsidR="00E93955">
        <w:t xml:space="preserve">event.  Only then did I </w:t>
      </w:r>
      <w:r w:rsidR="00395A8F">
        <w:t>see the circumstances surrounding the birth</w:t>
      </w:r>
      <w:r w:rsidR="001212C7">
        <w:t xml:space="preserve"> through someone else’s eyes and</w:t>
      </w:r>
      <w:r w:rsidR="00E93955">
        <w:t xml:space="preserve"> understand just how </w:t>
      </w:r>
      <w:r w:rsidR="001212C7">
        <w:t>‘</w:t>
      </w:r>
      <w:r w:rsidR="00E93955">
        <w:t>craz</w:t>
      </w:r>
      <w:r w:rsidR="00020989">
        <w:t>y</w:t>
      </w:r>
      <w:r w:rsidR="001212C7">
        <w:t>’</w:t>
      </w:r>
      <w:r w:rsidR="00020989">
        <w:t xml:space="preserve"> </w:t>
      </w:r>
      <w:r w:rsidR="001212C7">
        <w:t xml:space="preserve">it </w:t>
      </w:r>
      <w:r w:rsidR="00020989">
        <w:t xml:space="preserve">had been.  </w:t>
      </w:r>
      <w:r w:rsidR="00E93955">
        <w:t xml:space="preserve"> </w:t>
      </w:r>
      <w:r w:rsidR="00395A8F">
        <w:t>Quite simply, though,</w:t>
      </w:r>
      <w:r w:rsidR="001E5480">
        <w:t xml:space="preserve"> </w:t>
      </w:r>
      <w:r w:rsidR="00E93955">
        <w:t xml:space="preserve">I was not </w:t>
      </w:r>
      <w:proofErr w:type="spellStart"/>
      <w:r w:rsidR="00E93955">
        <w:t>trauma’d</w:t>
      </w:r>
      <w:proofErr w:type="spellEnd"/>
      <w:r w:rsidR="00E93955">
        <w:t xml:space="preserve"> by it.  </w:t>
      </w:r>
      <w:r w:rsidR="000C4043">
        <w:t xml:space="preserve"> </w:t>
      </w:r>
    </w:p>
    <w:p w:rsidR="005E0EDF" w:rsidRDefault="000C4043" w:rsidP="005E0EDF">
      <w:r>
        <w:t>On the contrary</w:t>
      </w:r>
      <w:r w:rsidR="00020989">
        <w:t>, I had</w:t>
      </w:r>
      <w:r w:rsidR="00E93955">
        <w:t xml:space="preserve"> a deep sense of </w:t>
      </w:r>
      <w:r w:rsidR="00020989">
        <w:t xml:space="preserve">wonderment and satisfaction, and I felt like </w:t>
      </w:r>
      <w:r w:rsidR="001212C7">
        <w:t>the l</w:t>
      </w:r>
      <w:r w:rsidR="00B17274">
        <w:t xml:space="preserve">uckiest </w:t>
      </w:r>
      <w:r w:rsidR="00020989">
        <w:t>woman I know</w:t>
      </w:r>
      <w:r w:rsidR="00E93955">
        <w:t xml:space="preserve">.  </w:t>
      </w:r>
      <w:r w:rsidR="00933CE8">
        <w:t>Arriving to the hospital, ready to go, was th</w:t>
      </w:r>
      <w:r w:rsidR="00EF07FF">
        <w:t xml:space="preserve">e best case </w:t>
      </w:r>
      <w:r w:rsidR="005E0EDF">
        <w:t>that I could have imagine</w:t>
      </w:r>
      <w:r w:rsidR="00933CE8">
        <w:t>d</w:t>
      </w:r>
      <w:r>
        <w:t xml:space="preserve">.  I’ll only admit it now, </w:t>
      </w:r>
      <w:r w:rsidR="005E0EDF">
        <w:t xml:space="preserve">I had day dreamed about this very set of events, but </w:t>
      </w:r>
      <w:r w:rsidR="00933CE8">
        <w:t xml:space="preserve">I </w:t>
      </w:r>
      <w:r w:rsidR="005E0EDF">
        <w:t xml:space="preserve">never would have bet on any of it.  </w:t>
      </w:r>
    </w:p>
    <w:p w:rsidR="00FA119C" w:rsidRDefault="002F32A3" w:rsidP="005E0EDF">
      <w:r>
        <w:t>The heartbeat questi</w:t>
      </w:r>
      <w:r w:rsidR="00FA119C">
        <w:t xml:space="preserve">on: </w:t>
      </w:r>
    </w:p>
    <w:p w:rsidR="002F32A3" w:rsidRDefault="00FA119C" w:rsidP="005E0EDF">
      <w:r>
        <w:t>T</w:t>
      </w:r>
      <w:r w:rsidR="002F32A3">
        <w:t xml:space="preserve">he external monitor would not have been effective given how far the baby had dropped.  Amanda confirmed that there had been an internal monitor in place by the time she arrived.  (After she had raced to the hospital, thrown her keys at the valet, and raced upstairs!)  </w:t>
      </w:r>
      <w:r w:rsidR="00A46D8B">
        <w:t>Later she would later</w:t>
      </w:r>
      <w:r w:rsidR="00372C05">
        <w:t xml:space="preserve"> remark that </w:t>
      </w:r>
      <w:r w:rsidR="002F32A3">
        <w:t>babies born quickly can also have dips in their heart rate.  My husband also heard someone say that the cord had been wrapped around Evan’s neck</w:t>
      </w:r>
      <w:r w:rsidR="00372C05">
        <w:t>, but it must have been a fleeting comment</w:t>
      </w:r>
      <w:r w:rsidR="002F32A3">
        <w:t xml:space="preserve">.  </w:t>
      </w:r>
      <w:r w:rsidR="00372C05">
        <w:t xml:space="preserve">I never heard it.  </w:t>
      </w:r>
      <w:r w:rsidR="002F32A3">
        <w:t>Cou</w:t>
      </w:r>
      <w:r w:rsidR="00794BF6">
        <w:t>ld that have been the</w:t>
      </w:r>
      <w:r w:rsidR="002F32A3">
        <w:t xml:space="preserve"> problem?  </w:t>
      </w:r>
      <w:r w:rsidR="00372C05">
        <w:t>Overall, the concern had been significant at the time</w:t>
      </w:r>
      <w:r w:rsidR="00794BF6">
        <w:t>, but perhaps it was just a consequence of the birth itself.  Who knows?  It didn’t matter in the end.</w:t>
      </w:r>
      <w:r w:rsidR="002F32A3">
        <w:t xml:space="preserve"> </w:t>
      </w:r>
    </w:p>
    <w:p w:rsidR="00FA119C" w:rsidRDefault="00D03F81" w:rsidP="005E0EDF">
      <w:r>
        <w:t xml:space="preserve">The midwife:  </w:t>
      </w:r>
    </w:p>
    <w:p w:rsidR="00D03F81" w:rsidRDefault="00D03F81" w:rsidP="005E0EDF">
      <w:r>
        <w:t xml:space="preserve">It was at this point that I heard that she invited herself in.  At the time, I figured that, naturally, she was asked in, since she was part of the same practice as my doctor.  </w:t>
      </w:r>
      <w:r w:rsidR="00FA119C">
        <w:t xml:space="preserve">Now, </w:t>
      </w:r>
      <w:r w:rsidR="00FE05EA">
        <w:t xml:space="preserve">I was in </w:t>
      </w:r>
      <w:r>
        <w:t>awe</w:t>
      </w:r>
      <w:r w:rsidR="00FE05EA">
        <w:t xml:space="preserve">.  </w:t>
      </w:r>
      <w:r>
        <w:t xml:space="preserve">She came in, because she </w:t>
      </w:r>
      <w:r w:rsidR="00FA119C">
        <w:t>simply sensed my</w:t>
      </w:r>
      <w:r>
        <w:t xml:space="preserve"> </w:t>
      </w:r>
      <w:r w:rsidRPr="00FE05EA">
        <w:rPr>
          <w:i/>
        </w:rPr>
        <w:t>need</w:t>
      </w:r>
      <w:r>
        <w:t>.</w:t>
      </w:r>
    </w:p>
    <w:p w:rsidR="003B52DF" w:rsidRDefault="00333210" w:rsidP="00333210">
      <w:r>
        <w:t xml:space="preserve">At a 2 week follow-up with my doctor, I also made a trip to visit the midwives.  I was determined to thank the midwife who invited herself into the room.  She wasn’t in, but tearfully, I expressed my gratitude to the ladies there.   The following week </w:t>
      </w:r>
      <w:r w:rsidR="003C7148">
        <w:t>I ran</w:t>
      </w:r>
      <w:r w:rsidR="002B6B78">
        <w:t xml:space="preserve"> into her, by chance</w:t>
      </w:r>
      <w:r>
        <w:t xml:space="preserve">.  When she recognized me, she gave me a strong hug and said, ‘You did a really good job.  This boy is lucky to have you for a mom.’  </w:t>
      </w:r>
      <w:r w:rsidR="002B6B78">
        <w:t xml:space="preserve">Somehow, </w:t>
      </w:r>
      <w:r>
        <w:t xml:space="preserve">I’m not sure </w:t>
      </w:r>
      <w:r w:rsidR="002B6B78">
        <w:t xml:space="preserve">that </w:t>
      </w:r>
      <w:r>
        <w:t xml:space="preserve">I did anything differently than anyone else, but </w:t>
      </w:r>
      <w:r w:rsidR="002B6B78">
        <w:t>who was I to argue?</w:t>
      </w:r>
      <w:r w:rsidR="00502A25">
        <w:t xml:space="preserve">  </w:t>
      </w:r>
    </w:p>
    <w:p w:rsidR="00333210" w:rsidRDefault="00502A25" w:rsidP="00333210">
      <w:r>
        <w:t>In the same</w:t>
      </w:r>
      <w:r w:rsidR="002B6B78">
        <w:t xml:space="preserve"> conversation, another</w:t>
      </w:r>
      <w:r>
        <w:t xml:space="preserve"> woman introduced me to the phrase</w:t>
      </w:r>
      <w:r w:rsidR="002B6B78">
        <w:t xml:space="preserve">: </w:t>
      </w:r>
      <w:r w:rsidR="00C23458">
        <w:t>maternal-fetal ejection reflex</w:t>
      </w:r>
      <w:r w:rsidR="002B6B78">
        <w:t xml:space="preserve">.  </w:t>
      </w:r>
      <w:r w:rsidR="00C23458">
        <w:t>Again, there was this</w:t>
      </w:r>
      <w:r>
        <w:t xml:space="preserve"> </w:t>
      </w:r>
      <w:r w:rsidR="00486FEB">
        <w:t xml:space="preserve">sense that we had escaped </w:t>
      </w:r>
      <w:r>
        <w:t xml:space="preserve">something perilous, </w:t>
      </w:r>
      <w:r w:rsidR="00486FEB">
        <w:t xml:space="preserve">when, </w:t>
      </w:r>
      <w:r w:rsidR="003B52DF">
        <w:t>remarkably</w:t>
      </w:r>
      <w:r w:rsidR="00486FEB">
        <w:t>,</w:t>
      </w:r>
      <w:r w:rsidR="003B52DF">
        <w:t xml:space="preserve"> </w:t>
      </w:r>
      <w:r w:rsidR="006226E4">
        <w:t>my body</w:t>
      </w:r>
      <w:r>
        <w:t xml:space="preserve"> short changed the situation by have a baby in a matter of minutes.  </w:t>
      </w:r>
      <w:r w:rsidR="001C7D36">
        <w:t xml:space="preserve">If it’s true…all I can say is hooray for nature and the human body!  </w:t>
      </w:r>
      <w:r w:rsidR="002B6B78">
        <w:t>Although I’ve been on the internet, I’ll have to ask Amanda more about that on</w:t>
      </w:r>
      <w:r w:rsidR="00D8627F">
        <w:t>e if we ever do this again</w:t>
      </w:r>
      <w:r w:rsidR="003B52DF">
        <w:t>…</w:t>
      </w:r>
    </w:p>
    <w:p w:rsidR="006226E4" w:rsidRDefault="006226E4" w:rsidP="00333210">
      <w:r>
        <w:t>Breast feeding:</w:t>
      </w:r>
    </w:p>
    <w:p w:rsidR="006226E4" w:rsidRDefault="006226E4" w:rsidP="00333210">
      <w:r>
        <w:t>Let me put it this way…Thanks, Amanda, for coming by, giving me a hug, telling me to go ahead and take a s</w:t>
      </w:r>
      <w:r w:rsidR="005003BC">
        <w:t>hower (she would hold the wail</w:t>
      </w:r>
      <w:r>
        <w:t>ing baby Evan), and helping me figure it out.</w:t>
      </w:r>
    </w:p>
    <w:p w:rsidR="00020989" w:rsidRDefault="004F25AD">
      <w:r>
        <w:lastRenderedPageBreak/>
        <w:t xml:space="preserve">Overall, </w:t>
      </w:r>
      <w:r w:rsidR="00B17274">
        <w:t>I never fa</w:t>
      </w:r>
      <w:r>
        <w:t xml:space="preserve">il to think about how </w:t>
      </w:r>
      <w:r w:rsidR="006226E4">
        <w:t>perfect my</w:t>
      </w:r>
      <w:r>
        <w:t xml:space="preserve"> birth</w:t>
      </w:r>
      <w:r w:rsidR="003C7148">
        <w:t xml:space="preserve"> </w:t>
      </w:r>
      <w:r w:rsidR="006226E4">
        <w:t xml:space="preserve">experience </w:t>
      </w:r>
      <w:r w:rsidR="00B17274">
        <w:t>was.</w:t>
      </w:r>
      <w:r w:rsidR="00CB0C56">
        <w:t xml:space="preserve">  </w:t>
      </w:r>
      <w:r w:rsidR="003F3B4E">
        <w:t xml:space="preserve">Of course, fortunately for us, events and key </w:t>
      </w:r>
      <w:r w:rsidR="005E0EDF">
        <w:t xml:space="preserve">people </w:t>
      </w:r>
      <w:r w:rsidR="003F3B4E">
        <w:t>fell into place</w:t>
      </w:r>
      <w:r w:rsidR="00721BA0">
        <w:t>…</w:t>
      </w:r>
      <w:r w:rsidR="005E0EDF">
        <w:t>some on purpose, some by chance</w:t>
      </w:r>
      <w:r w:rsidR="003F3B4E">
        <w:t xml:space="preserve">.  </w:t>
      </w:r>
      <w:r w:rsidR="0000174D">
        <w:t xml:space="preserve">Amanda </w:t>
      </w:r>
      <w:r w:rsidR="00521267">
        <w:t>and I still talk about how</w:t>
      </w:r>
      <w:r w:rsidR="0000174D">
        <w:t xml:space="preserve"> my body gave me exactly what I needed, and I couldn’t agree more.  </w:t>
      </w:r>
      <w:r w:rsidR="00CB0C56">
        <w:t xml:space="preserve">The only way to get around </w:t>
      </w:r>
      <w:r w:rsidR="00C23458">
        <w:t>my deep fears</w:t>
      </w:r>
      <w:r w:rsidR="00CB0C56" w:rsidRPr="00C23458">
        <w:t xml:space="preserve"> was a natural childbirth, but I wasn’t ready to commit to that.  The only way t</w:t>
      </w:r>
      <w:r w:rsidR="005E0EDF" w:rsidRPr="00C23458">
        <w:t xml:space="preserve">o commit </w:t>
      </w:r>
      <w:r w:rsidR="005049F5" w:rsidRPr="00C23458">
        <w:t>was to have no</w:t>
      </w:r>
      <w:r w:rsidR="005049F5">
        <w:t xml:space="preserve"> choice.  </w:t>
      </w:r>
      <w:r w:rsidR="003C7148">
        <w:t>Regardless of the scenario</w:t>
      </w:r>
      <w:r w:rsidR="005049F5">
        <w:t xml:space="preserve">, </w:t>
      </w:r>
      <w:r w:rsidR="003C7148">
        <w:t xml:space="preserve">I had </w:t>
      </w:r>
      <w:r w:rsidR="00C23458">
        <w:t xml:space="preserve">gone into the birth </w:t>
      </w:r>
      <w:r w:rsidR="001E6E84">
        <w:t xml:space="preserve">with peace, </w:t>
      </w:r>
      <w:r w:rsidR="003C7148">
        <w:t xml:space="preserve">knowing that </w:t>
      </w:r>
      <w:r w:rsidR="005E0EDF">
        <w:t xml:space="preserve">I had the support I needed.  </w:t>
      </w:r>
    </w:p>
    <w:p w:rsidR="00020989" w:rsidRDefault="00020989"/>
    <w:p w:rsidR="00020989" w:rsidRDefault="00020989"/>
    <w:sectPr w:rsidR="00020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B1E2A"/>
    <w:multiLevelType w:val="hybridMultilevel"/>
    <w:tmpl w:val="2DE2A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26"/>
    <w:rsid w:val="0000174D"/>
    <w:rsid w:val="00010D2C"/>
    <w:rsid w:val="0001382E"/>
    <w:rsid w:val="00017282"/>
    <w:rsid w:val="00020989"/>
    <w:rsid w:val="00033B08"/>
    <w:rsid w:val="00035771"/>
    <w:rsid w:val="0003740B"/>
    <w:rsid w:val="00053E9E"/>
    <w:rsid w:val="00056979"/>
    <w:rsid w:val="00065F97"/>
    <w:rsid w:val="000725C3"/>
    <w:rsid w:val="000741D8"/>
    <w:rsid w:val="00074247"/>
    <w:rsid w:val="00080C80"/>
    <w:rsid w:val="00086F31"/>
    <w:rsid w:val="000B08B5"/>
    <w:rsid w:val="000C0937"/>
    <w:rsid w:val="000C4043"/>
    <w:rsid w:val="000E1EAD"/>
    <w:rsid w:val="000F69F1"/>
    <w:rsid w:val="00103F49"/>
    <w:rsid w:val="00106F3E"/>
    <w:rsid w:val="00117784"/>
    <w:rsid w:val="00117AA8"/>
    <w:rsid w:val="001212C7"/>
    <w:rsid w:val="00134AA6"/>
    <w:rsid w:val="00136373"/>
    <w:rsid w:val="00136884"/>
    <w:rsid w:val="00151AA6"/>
    <w:rsid w:val="00153220"/>
    <w:rsid w:val="00153685"/>
    <w:rsid w:val="00165E73"/>
    <w:rsid w:val="0017230D"/>
    <w:rsid w:val="001A2D1F"/>
    <w:rsid w:val="001A3815"/>
    <w:rsid w:val="001A435E"/>
    <w:rsid w:val="001C7D36"/>
    <w:rsid w:val="001E5480"/>
    <w:rsid w:val="001E6E84"/>
    <w:rsid w:val="001F61F3"/>
    <w:rsid w:val="00210D61"/>
    <w:rsid w:val="002379D5"/>
    <w:rsid w:val="00240F7E"/>
    <w:rsid w:val="00280CDE"/>
    <w:rsid w:val="002941D7"/>
    <w:rsid w:val="002A4C94"/>
    <w:rsid w:val="002A55E4"/>
    <w:rsid w:val="002A6248"/>
    <w:rsid w:val="002A69FD"/>
    <w:rsid w:val="002B6B78"/>
    <w:rsid w:val="002C4B87"/>
    <w:rsid w:val="002C54BB"/>
    <w:rsid w:val="002C69FE"/>
    <w:rsid w:val="002C6BEE"/>
    <w:rsid w:val="002E2BF8"/>
    <w:rsid w:val="002F32A3"/>
    <w:rsid w:val="002F46E3"/>
    <w:rsid w:val="002F6A30"/>
    <w:rsid w:val="0030251B"/>
    <w:rsid w:val="00303A1F"/>
    <w:rsid w:val="003136E7"/>
    <w:rsid w:val="00315AAC"/>
    <w:rsid w:val="0033319A"/>
    <w:rsid w:val="00333210"/>
    <w:rsid w:val="0034039A"/>
    <w:rsid w:val="00356C9B"/>
    <w:rsid w:val="00362CEA"/>
    <w:rsid w:val="0036308D"/>
    <w:rsid w:val="00372C05"/>
    <w:rsid w:val="00373067"/>
    <w:rsid w:val="00380ACF"/>
    <w:rsid w:val="00390BD6"/>
    <w:rsid w:val="00395A8F"/>
    <w:rsid w:val="003A3A62"/>
    <w:rsid w:val="003B52DF"/>
    <w:rsid w:val="003C2D29"/>
    <w:rsid w:val="003C5A76"/>
    <w:rsid w:val="003C7148"/>
    <w:rsid w:val="003F3B4E"/>
    <w:rsid w:val="004037A8"/>
    <w:rsid w:val="00403B20"/>
    <w:rsid w:val="00406557"/>
    <w:rsid w:val="00435676"/>
    <w:rsid w:val="004519EF"/>
    <w:rsid w:val="00456812"/>
    <w:rsid w:val="00460A9C"/>
    <w:rsid w:val="0046572C"/>
    <w:rsid w:val="00476209"/>
    <w:rsid w:val="00486FEB"/>
    <w:rsid w:val="00492388"/>
    <w:rsid w:val="004960B6"/>
    <w:rsid w:val="004977B7"/>
    <w:rsid w:val="004F0586"/>
    <w:rsid w:val="004F25AD"/>
    <w:rsid w:val="004F373B"/>
    <w:rsid w:val="005003BC"/>
    <w:rsid w:val="00501F03"/>
    <w:rsid w:val="00502A25"/>
    <w:rsid w:val="005049F5"/>
    <w:rsid w:val="00512458"/>
    <w:rsid w:val="00521267"/>
    <w:rsid w:val="00533C50"/>
    <w:rsid w:val="00542C2E"/>
    <w:rsid w:val="00542E30"/>
    <w:rsid w:val="005838BD"/>
    <w:rsid w:val="00592425"/>
    <w:rsid w:val="005B12DB"/>
    <w:rsid w:val="005C627D"/>
    <w:rsid w:val="005E0EDF"/>
    <w:rsid w:val="005E1EA9"/>
    <w:rsid w:val="005E21D7"/>
    <w:rsid w:val="005E513A"/>
    <w:rsid w:val="005F4378"/>
    <w:rsid w:val="006013AC"/>
    <w:rsid w:val="00601878"/>
    <w:rsid w:val="0062129D"/>
    <w:rsid w:val="006226E4"/>
    <w:rsid w:val="00623E0F"/>
    <w:rsid w:val="00657B08"/>
    <w:rsid w:val="006641E5"/>
    <w:rsid w:val="0066432B"/>
    <w:rsid w:val="00667F5B"/>
    <w:rsid w:val="00672608"/>
    <w:rsid w:val="00674A34"/>
    <w:rsid w:val="006C0DF8"/>
    <w:rsid w:val="006D64DC"/>
    <w:rsid w:val="006D6CC1"/>
    <w:rsid w:val="006E5BF0"/>
    <w:rsid w:val="006F2DDF"/>
    <w:rsid w:val="00716201"/>
    <w:rsid w:val="007200DD"/>
    <w:rsid w:val="00721BA0"/>
    <w:rsid w:val="00746F9C"/>
    <w:rsid w:val="007649A2"/>
    <w:rsid w:val="007750C0"/>
    <w:rsid w:val="00777744"/>
    <w:rsid w:val="00787054"/>
    <w:rsid w:val="00794BF6"/>
    <w:rsid w:val="007C2B1E"/>
    <w:rsid w:val="007E3FE1"/>
    <w:rsid w:val="007F0CBF"/>
    <w:rsid w:val="007F33DE"/>
    <w:rsid w:val="008019E4"/>
    <w:rsid w:val="008171F0"/>
    <w:rsid w:val="0082621D"/>
    <w:rsid w:val="0087722E"/>
    <w:rsid w:val="00880EB4"/>
    <w:rsid w:val="008922EB"/>
    <w:rsid w:val="008B3464"/>
    <w:rsid w:val="008E100F"/>
    <w:rsid w:val="00906ED8"/>
    <w:rsid w:val="00933CE8"/>
    <w:rsid w:val="0095491E"/>
    <w:rsid w:val="00955F41"/>
    <w:rsid w:val="00956D5E"/>
    <w:rsid w:val="00964965"/>
    <w:rsid w:val="0096501E"/>
    <w:rsid w:val="00966794"/>
    <w:rsid w:val="00967AC7"/>
    <w:rsid w:val="00973F6E"/>
    <w:rsid w:val="00984A57"/>
    <w:rsid w:val="009955CC"/>
    <w:rsid w:val="009B7E38"/>
    <w:rsid w:val="009D6993"/>
    <w:rsid w:val="00A013B9"/>
    <w:rsid w:val="00A10529"/>
    <w:rsid w:val="00A10F99"/>
    <w:rsid w:val="00A13943"/>
    <w:rsid w:val="00A33B13"/>
    <w:rsid w:val="00A46D8B"/>
    <w:rsid w:val="00A6128A"/>
    <w:rsid w:val="00A85F08"/>
    <w:rsid w:val="00AA62A2"/>
    <w:rsid w:val="00AB54B3"/>
    <w:rsid w:val="00AC4091"/>
    <w:rsid w:val="00AC7547"/>
    <w:rsid w:val="00AD13C6"/>
    <w:rsid w:val="00AD1D7A"/>
    <w:rsid w:val="00AD4A45"/>
    <w:rsid w:val="00AE0A66"/>
    <w:rsid w:val="00AF2D2C"/>
    <w:rsid w:val="00AF5B1A"/>
    <w:rsid w:val="00B004AD"/>
    <w:rsid w:val="00B055D9"/>
    <w:rsid w:val="00B15CFC"/>
    <w:rsid w:val="00B161A5"/>
    <w:rsid w:val="00B17274"/>
    <w:rsid w:val="00B32E8B"/>
    <w:rsid w:val="00B56081"/>
    <w:rsid w:val="00B7510B"/>
    <w:rsid w:val="00B973FD"/>
    <w:rsid w:val="00BC0B86"/>
    <w:rsid w:val="00BC1376"/>
    <w:rsid w:val="00BC3DF9"/>
    <w:rsid w:val="00BC48BC"/>
    <w:rsid w:val="00BD1732"/>
    <w:rsid w:val="00BD25B1"/>
    <w:rsid w:val="00C23458"/>
    <w:rsid w:val="00C261CC"/>
    <w:rsid w:val="00C267E0"/>
    <w:rsid w:val="00C31FA6"/>
    <w:rsid w:val="00C36419"/>
    <w:rsid w:val="00C41103"/>
    <w:rsid w:val="00C47D4A"/>
    <w:rsid w:val="00C57343"/>
    <w:rsid w:val="00C6612F"/>
    <w:rsid w:val="00C714A6"/>
    <w:rsid w:val="00C734F9"/>
    <w:rsid w:val="00C80820"/>
    <w:rsid w:val="00C81CFD"/>
    <w:rsid w:val="00C84B30"/>
    <w:rsid w:val="00C854CF"/>
    <w:rsid w:val="00C90747"/>
    <w:rsid w:val="00CB0C56"/>
    <w:rsid w:val="00CB52F6"/>
    <w:rsid w:val="00D007C3"/>
    <w:rsid w:val="00D03F81"/>
    <w:rsid w:val="00D50354"/>
    <w:rsid w:val="00D824C7"/>
    <w:rsid w:val="00D8627F"/>
    <w:rsid w:val="00DB35FA"/>
    <w:rsid w:val="00DC2147"/>
    <w:rsid w:val="00DC7284"/>
    <w:rsid w:val="00DE20DA"/>
    <w:rsid w:val="00DE5E86"/>
    <w:rsid w:val="00E007DC"/>
    <w:rsid w:val="00E075D4"/>
    <w:rsid w:val="00E07981"/>
    <w:rsid w:val="00E10620"/>
    <w:rsid w:val="00E3249F"/>
    <w:rsid w:val="00E33A3A"/>
    <w:rsid w:val="00E439EC"/>
    <w:rsid w:val="00E62E23"/>
    <w:rsid w:val="00E8084E"/>
    <w:rsid w:val="00E80DA9"/>
    <w:rsid w:val="00E90647"/>
    <w:rsid w:val="00E907D3"/>
    <w:rsid w:val="00E91287"/>
    <w:rsid w:val="00E93955"/>
    <w:rsid w:val="00E93FE0"/>
    <w:rsid w:val="00EF07FF"/>
    <w:rsid w:val="00EF513E"/>
    <w:rsid w:val="00EF516A"/>
    <w:rsid w:val="00EF7F3D"/>
    <w:rsid w:val="00F00565"/>
    <w:rsid w:val="00F23B2A"/>
    <w:rsid w:val="00F26A20"/>
    <w:rsid w:val="00F275CC"/>
    <w:rsid w:val="00F37514"/>
    <w:rsid w:val="00F46269"/>
    <w:rsid w:val="00F76726"/>
    <w:rsid w:val="00FA119C"/>
    <w:rsid w:val="00FA696F"/>
    <w:rsid w:val="00FC15AB"/>
    <w:rsid w:val="00FC2BDC"/>
    <w:rsid w:val="00FD1CEC"/>
    <w:rsid w:val="00FE05EA"/>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30"/>
    <w:pPr>
      <w:ind w:left="720"/>
      <w:contextualSpacing/>
    </w:pPr>
  </w:style>
  <w:style w:type="table" w:styleId="TableGrid">
    <w:name w:val="Table Grid"/>
    <w:basedOn w:val="TableNormal"/>
    <w:uiPriority w:val="59"/>
    <w:rsid w:val="002C6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30"/>
    <w:pPr>
      <w:ind w:left="720"/>
      <w:contextualSpacing/>
    </w:pPr>
  </w:style>
  <w:style w:type="table" w:styleId="TableGrid">
    <w:name w:val="Table Grid"/>
    <w:basedOn w:val="TableNormal"/>
    <w:uiPriority w:val="59"/>
    <w:rsid w:val="002C6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c&amp;s</dc:creator>
  <cp:lastModifiedBy>Owner</cp:lastModifiedBy>
  <cp:revision>4</cp:revision>
  <dcterms:created xsi:type="dcterms:W3CDTF">2011-09-22T12:54:00Z</dcterms:created>
  <dcterms:modified xsi:type="dcterms:W3CDTF">2011-09-22T13:02:00Z</dcterms:modified>
</cp:coreProperties>
</file>