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5ABB" w14:textId="00B493CA" w:rsidR="00E55C12" w:rsidRDefault="00E55C12">
      <w:r>
        <w:t>KABC Board Meeting</w:t>
      </w:r>
    </w:p>
    <w:p w14:paraId="2A966A46" w14:textId="17F725A0" w:rsidR="00E55C12" w:rsidRDefault="00E55C12">
      <w:r>
        <w:t>May 11, 2022</w:t>
      </w:r>
    </w:p>
    <w:p w14:paraId="7F6B38AC" w14:textId="4F6A1E9C" w:rsidR="00E55C12" w:rsidRDefault="00E55C12"/>
    <w:p w14:paraId="352537E4" w14:textId="787D80EC" w:rsidR="00E55C12" w:rsidRDefault="00E55C12">
      <w:r>
        <w:t xml:space="preserve">In attendance: Matt </w:t>
      </w:r>
      <w:r w:rsidR="00E333A0">
        <w:t>Freeman, Shannon</w:t>
      </w:r>
      <w:r>
        <w:t xml:space="preserve"> McKelvey, Jaime </w:t>
      </w:r>
      <w:proofErr w:type="spellStart"/>
      <w:r>
        <w:t>Shutt</w:t>
      </w:r>
      <w:proofErr w:type="spellEnd"/>
      <w:r>
        <w:t>, Wendy Hacker, Eric Taylor</w:t>
      </w:r>
    </w:p>
    <w:p w14:paraId="6E2F5846" w14:textId="295A6573" w:rsidR="00E55C12" w:rsidRDefault="00E55C12"/>
    <w:p w14:paraId="0BF2B589" w14:textId="4FEFCEAA" w:rsidR="00E55C12" w:rsidRDefault="00E55C12">
      <w:pPr>
        <w:rPr>
          <w:u w:val="single"/>
        </w:rPr>
      </w:pPr>
      <w:r w:rsidRPr="00E55C12">
        <w:rPr>
          <w:u w:val="single"/>
        </w:rPr>
        <w:t>Finance Update</w:t>
      </w:r>
    </w:p>
    <w:p w14:paraId="3DD82EEB" w14:textId="04AA17D2" w:rsidR="00E55C12" w:rsidRPr="00E55C12" w:rsidRDefault="00E55C12" w:rsidP="00E55C12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Knight to Remember: not all expenses / income </w:t>
      </w:r>
      <w:proofErr w:type="gramStart"/>
      <w:r>
        <w:t>are</w:t>
      </w:r>
      <w:proofErr w:type="gramEnd"/>
      <w:r>
        <w:t xml:space="preserve"> finalized</w:t>
      </w:r>
    </w:p>
    <w:p w14:paraId="7189262D" w14:textId="7DC7709C" w:rsidR="00E55C12" w:rsidRDefault="00E55C12" w:rsidP="00E55C12">
      <w:pPr>
        <w:pStyle w:val="ListParagraph"/>
        <w:ind w:left="360"/>
      </w:pPr>
      <w:r>
        <w:t>Amount raised should be around ~$50,000+</w:t>
      </w:r>
    </w:p>
    <w:p w14:paraId="67380987" w14:textId="410321FA" w:rsidR="00E55C12" w:rsidRDefault="00E55C12" w:rsidP="00E55C12">
      <w:pPr>
        <w:pStyle w:val="ListParagraph"/>
        <w:numPr>
          <w:ilvl w:val="0"/>
          <w:numId w:val="1"/>
        </w:numPr>
      </w:pPr>
      <w:r>
        <w:t xml:space="preserve">Donation to athletic department: </w:t>
      </w:r>
      <w:r w:rsidR="00FE08B7">
        <w:t>~$80,000</w:t>
      </w:r>
    </w:p>
    <w:p w14:paraId="303B3F80" w14:textId="3732108F" w:rsidR="00E333A0" w:rsidRDefault="00E333A0" w:rsidP="00E333A0"/>
    <w:p w14:paraId="16B208CE" w14:textId="14E516B8" w:rsidR="00E333A0" w:rsidRDefault="00E333A0" w:rsidP="00E333A0">
      <w:pPr>
        <w:rPr>
          <w:u w:val="single"/>
        </w:rPr>
      </w:pPr>
      <w:r w:rsidRPr="00E333A0">
        <w:rPr>
          <w:u w:val="single"/>
        </w:rPr>
        <w:t>Planning for Next Year</w:t>
      </w:r>
    </w:p>
    <w:p w14:paraId="33A54405" w14:textId="7C110567" w:rsidR="00E333A0" w:rsidRDefault="009F613A" w:rsidP="00E333A0">
      <w:pPr>
        <w:pStyle w:val="ListParagraph"/>
        <w:numPr>
          <w:ilvl w:val="0"/>
          <w:numId w:val="1"/>
        </w:numPr>
      </w:pPr>
      <w:r>
        <w:t>Specialist</w:t>
      </w:r>
      <w:r w:rsidR="00E333A0">
        <w:t xml:space="preserve"> mental health for student athletes</w:t>
      </w:r>
    </w:p>
    <w:p w14:paraId="34093AB4" w14:textId="60D46086" w:rsidR="009F613A" w:rsidRDefault="009F613A" w:rsidP="009F613A">
      <w:pPr>
        <w:pStyle w:val="ListParagraph"/>
        <w:ind w:left="360"/>
      </w:pPr>
      <w:r>
        <w:t>Come and talk to parents</w:t>
      </w:r>
    </w:p>
    <w:p w14:paraId="34E93A5A" w14:textId="36AA8F31" w:rsidR="00E333A0" w:rsidRDefault="009F613A" w:rsidP="00E333A0">
      <w:pPr>
        <w:pStyle w:val="ListParagraph"/>
        <w:numPr>
          <w:ilvl w:val="0"/>
          <w:numId w:val="1"/>
        </w:numPr>
      </w:pPr>
      <w:r>
        <w:t>Dawn Weatherwax – hasn’t been here since pre-pandemic</w:t>
      </w:r>
    </w:p>
    <w:p w14:paraId="0EFF22B2" w14:textId="272E9FAA" w:rsidR="00086CDA" w:rsidRDefault="009F613A" w:rsidP="00086CDA">
      <w:pPr>
        <w:pStyle w:val="ListParagraph"/>
        <w:ind w:left="360"/>
      </w:pPr>
      <w:r>
        <w:t>We should have her come back</w:t>
      </w:r>
    </w:p>
    <w:p w14:paraId="42AFF2EE" w14:textId="61FE443E" w:rsidR="00086CDA" w:rsidRDefault="00086CDA" w:rsidP="00086CDA">
      <w:pPr>
        <w:pStyle w:val="ListParagraph"/>
        <w:numPr>
          <w:ilvl w:val="0"/>
          <w:numId w:val="1"/>
        </w:numPr>
      </w:pPr>
      <w:r>
        <w:t xml:space="preserve">KTR </w:t>
      </w:r>
    </w:p>
    <w:p w14:paraId="728CE014" w14:textId="6268293F" w:rsidR="00086CDA" w:rsidRDefault="00086CDA" w:rsidP="00086CDA">
      <w:pPr>
        <w:pStyle w:val="ListParagraph"/>
        <w:ind w:left="360"/>
      </w:pPr>
      <w:r>
        <w:t xml:space="preserve">Marriott Holding 3/11 </w:t>
      </w:r>
      <w:r w:rsidR="00AF5DCC">
        <w:t>and 3</w:t>
      </w:r>
      <w:r>
        <w:t>/18</w:t>
      </w:r>
    </w:p>
    <w:p w14:paraId="79299CCA" w14:textId="44A9E650" w:rsidR="00AF5DCC" w:rsidRDefault="00AF5DCC" w:rsidP="00AF5DCC">
      <w:pPr>
        <w:pStyle w:val="ListParagraph"/>
        <w:numPr>
          <w:ilvl w:val="0"/>
          <w:numId w:val="1"/>
        </w:numPr>
      </w:pPr>
      <w:r>
        <w:t xml:space="preserve">Military Night and Pink Ribbon </w:t>
      </w:r>
      <w:r w:rsidR="00D70A9D">
        <w:t>Night on</w:t>
      </w:r>
      <w:r>
        <w:t xml:space="preserve"> September 9</w:t>
      </w:r>
    </w:p>
    <w:p w14:paraId="44F55192" w14:textId="7E54D5CA" w:rsidR="00387DD6" w:rsidRDefault="00387DD6" w:rsidP="00AF5DCC">
      <w:pPr>
        <w:pStyle w:val="ListParagraph"/>
        <w:numPr>
          <w:ilvl w:val="0"/>
          <w:numId w:val="1"/>
        </w:numPr>
      </w:pPr>
      <w:r>
        <w:t>Plan more consistent meetings for reps throughout the year – publish at beginning of year (maybe: August, September, October, January, February, March, April)</w:t>
      </w:r>
    </w:p>
    <w:p w14:paraId="179AA504" w14:textId="560616FB" w:rsidR="00387DD6" w:rsidRDefault="00387DD6" w:rsidP="00AF5DCC">
      <w:pPr>
        <w:pStyle w:val="ListParagraph"/>
        <w:numPr>
          <w:ilvl w:val="0"/>
          <w:numId w:val="1"/>
        </w:numPr>
      </w:pPr>
      <w:r>
        <w:t>Jaime is going to send a message to reps to get confirmation of rep and current contact info</w:t>
      </w:r>
    </w:p>
    <w:p w14:paraId="42AC6D28" w14:textId="1FE90276" w:rsidR="00387DD6" w:rsidRDefault="00387DD6" w:rsidP="00AF5DCC">
      <w:pPr>
        <w:pStyle w:val="ListParagraph"/>
        <w:numPr>
          <w:ilvl w:val="0"/>
          <w:numId w:val="1"/>
        </w:numPr>
      </w:pPr>
      <w:r>
        <w:t xml:space="preserve">New rep to fill slot vacated by Russ </w:t>
      </w:r>
    </w:p>
    <w:p w14:paraId="0F9B5B31" w14:textId="77777777" w:rsidR="00387DD6" w:rsidRPr="00E333A0" w:rsidRDefault="00387DD6" w:rsidP="00387DD6">
      <w:pPr>
        <w:pStyle w:val="ListParagraph"/>
        <w:ind w:left="360"/>
      </w:pPr>
    </w:p>
    <w:sectPr w:rsidR="00387DD6" w:rsidRPr="00E33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A44C6"/>
    <w:multiLevelType w:val="hybridMultilevel"/>
    <w:tmpl w:val="3014E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704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12"/>
    <w:rsid w:val="00086CDA"/>
    <w:rsid w:val="00387DD6"/>
    <w:rsid w:val="00512FA0"/>
    <w:rsid w:val="006142AF"/>
    <w:rsid w:val="009F613A"/>
    <w:rsid w:val="00AF5DCC"/>
    <w:rsid w:val="00D70A9D"/>
    <w:rsid w:val="00E333A0"/>
    <w:rsid w:val="00E55C12"/>
    <w:rsid w:val="00F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6EBDCD"/>
  <w15:chartTrackingRefBased/>
  <w15:docId w15:val="{9E620340-5011-6146-A04B-E1511B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2022-05-11T18:43:00Z</dcterms:created>
  <dcterms:modified xsi:type="dcterms:W3CDTF">2022-05-12T14:18:00Z</dcterms:modified>
</cp:coreProperties>
</file>