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2C17A52A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5C5141">
        <w:rPr>
          <w:sz w:val="18"/>
          <w:szCs w:val="18"/>
        </w:rPr>
        <w:t>114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5C5141">
        <w:rPr>
          <w:sz w:val="18"/>
          <w:szCs w:val="18"/>
        </w:rPr>
        <w:t>36</w:t>
      </w:r>
    </w:p>
    <w:p w14:paraId="0F8C610F" w14:textId="01E29830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483-2,220</w:t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351-1,950</w:t>
      </w:r>
    </w:p>
    <w:p w14:paraId="2000BD07" w14:textId="4692DF5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55-16-8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5C5141">
        <w:rPr>
          <w:sz w:val="18"/>
          <w:szCs w:val="18"/>
        </w:rPr>
        <w:t>08-65-4</w:t>
      </w:r>
    </w:p>
    <w:p w14:paraId="25BCB4E7" w14:textId="6D16C51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5C5141">
        <w:rPr>
          <w:sz w:val="18"/>
          <w:szCs w:val="18"/>
        </w:rPr>
        <w:t>341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5C5141">
        <w:rPr>
          <w:sz w:val="18"/>
          <w:szCs w:val="18"/>
        </w:rPr>
        <w:t>144</w:t>
      </w:r>
    </w:p>
    <w:p w14:paraId="521E7CFA" w14:textId="1AC3678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538-2,561</w:t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459-3,094</w:t>
      </w:r>
    </w:p>
    <w:p w14:paraId="6EFF49C4" w14:textId="02959B15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5C5141">
        <w:rPr>
          <w:sz w:val="18"/>
          <w:szCs w:val="18"/>
        </w:rPr>
        <w:t>4/31.5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27/30.4</w:t>
      </w:r>
    </w:p>
    <w:p w14:paraId="7699B9A9" w14:textId="0D850D69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3</w:t>
      </w:r>
      <w:r w:rsidR="005C5141">
        <w:rPr>
          <w:sz w:val="18"/>
          <w:szCs w:val="18"/>
        </w:rPr>
        <w:t>7-21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5C5141">
        <w:rPr>
          <w:sz w:val="18"/>
          <w:szCs w:val="18"/>
        </w:rPr>
        <w:t>2-10</w:t>
      </w:r>
    </w:p>
    <w:p w14:paraId="2024BE63" w14:textId="00535DC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54-444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5C5141">
        <w:rPr>
          <w:sz w:val="18"/>
          <w:szCs w:val="18"/>
        </w:rPr>
        <w:t>65-528</w:t>
      </w:r>
    </w:p>
    <w:p w14:paraId="4F080E3B" w14:textId="50813FF7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</w:t>
      </w:r>
      <w:r w:rsidR="005C5141">
        <w:rPr>
          <w:sz w:val="18"/>
          <w:szCs w:val="18"/>
        </w:rPr>
        <w:t>5-833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26-521</w:t>
      </w:r>
    </w:p>
    <w:p w14:paraId="34381433" w14:textId="0DC0DEAE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15-137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4-92</w:t>
      </w:r>
    </w:p>
    <w:p w14:paraId="1C5FF1B1" w14:textId="4E2FBC74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33-114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</w:t>
      </w:r>
      <w:r w:rsidR="005C5141">
        <w:rPr>
          <w:sz w:val="18"/>
          <w:szCs w:val="18"/>
        </w:rPr>
        <w:t>9-94</w:t>
      </w:r>
    </w:p>
    <w:p w14:paraId="06AFF1F3" w14:textId="0EF13513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18-41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5141">
        <w:rPr>
          <w:sz w:val="18"/>
          <w:szCs w:val="18"/>
        </w:rPr>
        <w:t>3-11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07110E33" w14:textId="29F1F370" w:rsidR="005C5141" w:rsidRDefault="00B40A8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r w:rsidR="005C5141">
        <w:rPr>
          <w:sz w:val="18"/>
          <w:szCs w:val="18"/>
        </w:rPr>
        <w:t>White</w:t>
      </w:r>
      <w:r w:rsidR="005C5141">
        <w:rPr>
          <w:sz w:val="18"/>
          <w:szCs w:val="18"/>
        </w:rPr>
        <w:tab/>
      </w:r>
      <w:r w:rsidR="005C5141">
        <w:rPr>
          <w:sz w:val="18"/>
          <w:szCs w:val="18"/>
        </w:rPr>
        <w:tab/>
        <w:t xml:space="preserve">53 </w:t>
      </w:r>
      <w:r w:rsidR="00CD2A81">
        <w:rPr>
          <w:sz w:val="18"/>
          <w:szCs w:val="18"/>
        </w:rPr>
        <w:t xml:space="preserve">        </w:t>
      </w:r>
      <w:r w:rsidR="005C5141">
        <w:rPr>
          <w:sz w:val="18"/>
          <w:szCs w:val="18"/>
        </w:rPr>
        <w:t xml:space="preserve">16 </w:t>
      </w:r>
      <w:r w:rsidR="00CD2A81">
        <w:rPr>
          <w:sz w:val="18"/>
          <w:szCs w:val="18"/>
        </w:rPr>
        <w:t xml:space="preserve">      </w:t>
      </w:r>
      <w:r w:rsidR="005C5141">
        <w:rPr>
          <w:sz w:val="18"/>
          <w:szCs w:val="18"/>
        </w:rPr>
        <w:t xml:space="preserve">341 </w:t>
      </w:r>
      <w:r w:rsidR="00CD2A81">
        <w:rPr>
          <w:sz w:val="18"/>
          <w:szCs w:val="18"/>
        </w:rPr>
        <w:t xml:space="preserve">       </w:t>
      </w:r>
      <w:r w:rsidR="005C5141">
        <w:rPr>
          <w:sz w:val="18"/>
          <w:szCs w:val="18"/>
        </w:rPr>
        <w:t xml:space="preserve">8 </w:t>
      </w:r>
      <w:r w:rsidR="00CD2A81">
        <w:rPr>
          <w:sz w:val="18"/>
          <w:szCs w:val="18"/>
        </w:rPr>
        <w:t xml:space="preserve">      </w:t>
      </w:r>
      <w:r w:rsidR="005C5141">
        <w:rPr>
          <w:sz w:val="18"/>
          <w:szCs w:val="18"/>
        </w:rPr>
        <w:t>2</w:t>
      </w:r>
    </w:p>
    <w:p w14:paraId="4BBE3C03" w14:textId="638575BE" w:rsidR="005C5141" w:rsidRDefault="005C514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Downey</w:t>
      </w:r>
      <w:r>
        <w:rPr>
          <w:sz w:val="18"/>
          <w:szCs w:val="18"/>
        </w:rPr>
        <w:tab/>
        <w:t xml:space="preserve">1 </w:t>
      </w:r>
    </w:p>
    <w:p w14:paraId="5E4B51DF" w14:textId="536A2359" w:rsidR="00C649FB" w:rsidRPr="00C649FB" w:rsidRDefault="005C514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 xml:space="preserve">1 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6C0A2219" w:rsidR="00B40A89" w:rsidRDefault="005C514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 xml:space="preserve">161 </w:t>
      </w:r>
      <w:r w:rsidR="00CD2A8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1,017 </w:t>
      </w:r>
      <w:r w:rsidR="00CD2A8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6 </w:t>
      </w:r>
      <w:r w:rsidR="00CD2A81">
        <w:rPr>
          <w:sz w:val="18"/>
          <w:szCs w:val="18"/>
        </w:rPr>
        <w:t xml:space="preserve">        </w:t>
      </w:r>
      <w:r>
        <w:rPr>
          <w:sz w:val="18"/>
          <w:szCs w:val="18"/>
        </w:rPr>
        <w:t>6.3</w:t>
      </w:r>
    </w:p>
    <w:p w14:paraId="2C2833D1" w14:textId="79D8A5A9" w:rsidR="005C514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Tr. Thompson</w:t>
      </w:r>
      <w:r>
        <w:rPr>
          <w:sz w:val="18"/>
          <w:szCs w:val="18"/>
        </w:rPr>
        <w:tab/>
        <w:t xml:space="preserve">43 </w:t>
      </w:r>
      <w:r w:rsidR="00CD2A81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292 </w:t>
      </w:r>
      <w:r w:rsidR="00CD2A8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1 </w:t>
      </w:r>
      <w:r w:rsidR="00CD2A81">
        <w:rPr>
          <w:sz w:val="18"/>
          <w:szCs w:val="18"/>
        </w:rPr>
        <w:t xml:space="preserve">        </w:t>
      </w:r>
      <w:r>
        <w:rPr>
          <w:sz w:val="18"/>
          <w:szCs w:val="18"/>
        </w:rPr>
        <w:t>6.8</w:t>
      </w:r>
    </w:p>
    <w:p w14:paraId="3AD931E4" w14:textId="5D5BD8CA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111 </w:t>
      </w:r>
      <w:r w:rsidR="00CD2A8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272 </w:t>
      </w:r>
      <w:r w:rsidR="00CD2A8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7 </w:t>
      </w:r>
      <w:r w:rsidR="00CD2A81">
        <w:rPr>
          <w:sz w:val="18"/>
          <w:szCs w:val="18"/>
        </w:rPr>
        <w:t xml:space="preserve">        </w:t>
      </w:r>
      <w:r>
        <w:rPr>
          <w:sz w:val="18"/>
          <w:szCs w:val="18"/>
        </w:rPr>
        <w:t>2.5</w:t>
      </w:r>
    </w:p>
    <w:p w14:paraId="60188DDA" w14:textId="632F94F3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Downey</w:t>
      </w:r>
      <w:r>
        <w:rPr>
          <w:sz w:val="18"/>
          <w:szCs w:val="18"/>
        </w:rPr>
        <w:tab/>
        <w:t xml:space="preserve">46 </w:t>
      </w:r>
      <w:r w:rsidR="00CD2A81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210 </w:t>
      </w:r>
      <w:r w:rsidR="00CD2A8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2 </w:t>
      </w:r>
      <w:r w:rsidR="00CD2A8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4.6 </w:t>
      </w:r>
    </w:p>
    <w:p w14:paraId="61E13A5B" w14:textId="2264B81D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58 </w:t>
      </w:r>
      <w:r w:rsidR="00CD2A81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177 </w:t>
      </w:r>
      <w:r w:rsidR="00CD2A8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0 </w:t>
      </w:r>
      <w:r w:rsidR="00CD2A81">
        <w:rPr>
          <w:sz w:val="18"/>
          <w:szCs w:val="18"/>
        </w:rPr>
        <w:t xml:space="preserve">        </w:t>
      </w:r>
      <w:r>
        <w:rPr>
          <w:sz w:val="18"/>
          <w:szCs w:val="18"/>
        </w:rPr>
        <w:t>3.1</w:t>
      </w:r>
    </w:p>
    <w:p w14:paraId="54FC4F7D" w14:textId="1A42802D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  <w:t xml:space="preserve">39 </w:t>
      </w:r>
      <w:r w:rsidR="00CD2A81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152 </w:t>
      </w:r>
      <w:r w:rsidR="00CD2A8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2 </w:t>
      </w:r>
      <w:r w:rsidR="00CD2A81">
        <w:rPr>
          <w:sz w:val="18"/>
          <w:szCs w:val="18"/>
        </w:rPr>
        <w:t xml:space="preserve">        </w:t>
      </w:r>
      <w:r>
        <w:rPr>
          <w:sz w:val="18"/>
          <w:szCs w:val="18"/>
        </w:rPr>
        <w:t>3.9</w:t>
      </w:r>
    </w:p>
    <w:p w14:paraId="622CF9B2" w14:textId="5AA2D46D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Jor. White</w:t>
      </w:r>
      <w:r>
        <w:rPr>
          <w:sz w:val="18"/>
          <w:szCs w:val="18"/>
        </w:rPr>
        <w:tab/>
        <w:t xml:space="preserve">19 </w:t>
      </w:r>
      <w:r w:rsidR="00CD2A81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61 </w:t>
      </w:r>
      <w:r w:rsidR="00CD2A8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0 </w:t>
      </w:r>
      <w:r w:rsidR="00CD2A81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3.2 </w:t>
      </w:r>
    </w:p>
    <w:p w14:paraId="2565B1EB" w14:textId="0C75E91D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Hamlet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CD2A8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30 </w:t>
      </w:r>
    </w:p>
    <w:p w14:paraId="041C2D65" w14:textId="5F55B2CF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="00CD2A8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8 </w:t>
      </w:r>
    </w:p>
    <w:p w14:paraId="767EC63C" w14:textId="547CC955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CD2A8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3 </w:t>
      </w:r>
    </w:p>
    <w:p w14:paraId="63FBF6DC" w14:textId="0A6FCA3F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 xml:space="preserve">2 </w:t>
      </w:r>
      <w:r w:rsidR="00CD2A81">
        <w:rPr>
          <w:sz w:val="18"/>
          <w:szCs w:val="18"/>
        </w:rPr>
        <w:t xml:space="preserve">              -</w:t>
      </w:r>
      <w:r>
        <w:rPr>
          <w:sz w:val="18"/>
          <w:szCs w:val="18"/>
        </w:rPr>
        <w:t>2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21C90EC3" w:rsidR="00B40A89" w:rsidRDefault="00631EA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D. </w:t>
      </w:r>
      <w:r w:rsidR="00BD2F11">
        <w:rPr>
          <w:sz w:val="18"/>
          <w:szCs w:val="18"/>
        </w:rPr>
        <w:t>Washington</w:t>
      </w:r>
      <w:r w:rsidR="00BD2F11">
        <w:rPr>
          <w:sz w:val="18"/>
          <w:szCs w:val="18"/>
        </w:rPr>
        <w:tab/>
        <w:t xml:space="preserve">9 </w:t>
      </w:r>
      <w:r w:rsidR="00CD2A81">
        <w:rPr>
          <w:sz w:val="18"/>
          <w:szCs w:val="18"/>
        </w:rPr>
        <w:t xml:space="preserve">            </w:t>
      </w:r>
      <w:r w:rsidR="00BD2F11">
        <w:rPr>
          <w:sz w:val="18"/>
          <w:szCs w:val="18"/>
        </w:rPr>
        <w:t xml:space="preserve">115 </w:t>
      </w:r>
      <w:r w:rsidR="00CD2A81">
        <w:rPr>
          <w:sz w:val="18"/>
          <w:szCs w:val="18"/>
        </w:rPr>
        <w:t xml:space="preserve">   </w:t>
      </w:r>
      <w:r w:rsidR="00BD2F11">
        <w:rPr>
          <w:sz w:val="18"/>
          <w:szCs w:val="18"/>
        </w:rPr>
        <w:t xml:space="preserve">0 </w:t>
      </w:r>
      <w:r w:rsidR="00CD2A81">
        <w:rPr>
          <w:sz w:val="18"/>
          <w:szCs w:val="18"/>
        </w:rPr>
        <w:t xml:space="preserve">      </w:t>
      </w:r>
      <w:r w:rsidR="00BD2F11">
        <w:rPr>
          <w:sz w:val="18"/>
          <w:szCs w:val="18"/>
        </w:rPr>
        <w:t>12.8</w:t>
      </w:r>
    </w:p>
    <w:p w14:paraId="37CDC465" w14:textId="6F82DCD2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 </w:t>
      </w:r>
      <w:r w:rsidR="00CD2A81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203 </w:t>
      </w:r>
      <w:r w:rsidR="00CD2A8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2 </w:t>
      </w:r>
      <w:r w:rsidR="00CD2A81">
        <w:rPr>
          <w:sz w:val="18"/>
          <w:szCs w:val="18"/>
        </w:rPr>
        <w:t xml:space="preserve">      </w:t>
      </w:r>
      <w:r>
        <w:rPr>
          <w:sz w:val="18"/>
          <w:szCs w:val="18"/>
        </w:rPr>
        <w:t>33.8</w:t>
      </w:r>
    </w:p>
    <w:p w14:paraId="27A3715A" w14:textId="0C258913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McCormack</w:t>
      </w:r>
      <w:r>
        <w:rPr>
          <w:sz w:val="18"/>
          <w:szCs w:val="18"/>
        </w:rPr>
        <w:tab/>
        <w:t xml:space="preserve">1 </w:t>
      </w:r>
      <w:r w:rsidR="00CD2A81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19</w:t>
      </w:r>
    </w:p>
    <w:p w14:paraId="4C347D98" w14:textId="5EAF0FDC" w:rsidR="00BD2F11" w:rsidRPr="006A025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 xml:space="preserve">0 </w:t>
      </w:r>
      <w:r w:rsidR="00CD2A81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4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3787C527" w14:textId="1F0D3A58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Hamlet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16 </w:t>
      </w:r>
      <w:r w:rsidR="00CD2A81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533 </w:t>
      </w:r>
      <w:r w:rsidR="00CD2A8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33.3 </w:t>
      </w:r>
      <w:r w:rsidR="00CD2A81">
        <w:rPr>
          <w:sz w:val="18"/>
          <w:szCs w:val="18"/>
        </w:rPr>
        <w:t xml:space="preserve">         </w:t>
      </w:r>
      <w:r>
        <w:rPr>
          <w:sz w:val="18"/>
          <w:szCs w:val="18"/>
        </w:rPr>
        <w:t>None</w:t>
      </w:r>
    </w:p>
    <w:p w14:paraId="4D3DB92E" w14:textId="3F3A3279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</w:t>
      </w:r>
      <w:r w:rsidR="00CD2A81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97 </w:t>
      </w:r>
      <w:r w:rsidR="00CD2A8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24.2 </w:t>
      </w:r>
      <w:r w:rsidR="00CD2A81">
        <w:rPr>
          <w:sz w:val="18"/>
          <w:szCs w:val="18"/>
        </w:rPr>
        <w:t xml:space="preserve">         </w:t>
      </w:r>
      <w:r>
        <w:rPr>
          <w:sz w:val="18"/>
          <w:szCs w:val="18"/>
        </w:rPr>
        <w:t>None</w:t>
      </w:r>
    </w:p>
    <w:p w14:paraId="3A54E8C4" w14:textId="794B21F0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Downey</w:t>
      </w:r>
      <w:r>
        <w:rPr>
          <w:sz w:val="18"/>
          <w:szCs w:val="18"/>
        </w:rPr>
        <w:tab/>
        <w:t xml:space="preserve">2 </w:t>
      </w:r>
      <w:r w:rsidR="00CD2A81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55 </w:t>
      </w:r>
      <w:r w:rsidR="00CD2A8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27.5 </w:t>
      </w:r>
      <w:r w:rsidR="00CD2A81">
        <w:rPr>
          <w:sz w:val="18"/>
          <w:szCs w:val="18"/>
        </w:rPr>
        <w:t xml:space="preserve">         </w:t>
      </w:r>
      <w:r>
        <w:rPr>
          <w:sz w:val="18"/>
          <w:szCs w:val="18"/>
        </w:rPr>
        <w:t>None</w:t>
      </w:r>
    </w:p>
    <w:p w14:paraId="334D250D" w14:textId="70F23B1B" w:rsidR="00E068E4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 xml:space="preserve">2 </w:t>
      </w:r>
      <w:r w:rsidR="00CD2A81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72 </w:t>
      </w:r>
      <w:r w:rsidR="00CD2A8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36.0 </w:t>
      </w:r>
      <w:r w:rsidR="00CD2A81">
        <w:rPr>
          <w:sz w:val="18"/>
          <w:szCs w:val="18"/>
        </w:rPr>
        <w:t xml:space="preserve">         </w:t>
      </w:r>
      <w:bookmarkStart w:id="0" w:name="_GoBack"/>
      <w:bookmarkEnd w:id="0"/>
      <w:r>
        <w:rPr>
          <w:sz w:val="18"/>
          <w:szCs w:val="18"/>
        </w:rPr>
        <w:t xml:space="preserve">None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0F3EE867" w:rsidR="00D515DD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Winkle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20-19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F381829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521D78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97AD1F4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0EFCD630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7BFD911C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AB0BA35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5DA8BE4F" w14:textId="77777777" w:rsidR="00D515DD" w:rsidRDefault="00D515DD" w:rsidP="00FB2776">
      <w:pPr>
        <w:spacing w:after="0"/>
        <w:rPr>
          <w:b/>
          <w:bCs/>
          <w:sz w:val="18"/>
          <w:szCs w:val="18"/>
          <w:u w:val="single"/>
        </w:rPr>
      </w:pP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139D5B50" w:rsidR="00953AD7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>19-368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5-48</w:t>
      </w:r>
    </w:p>
    <w:p w14:paraId="16C4BC65" w14:textId="079D1356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>6-129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3-4</w:t>
      </w:r>
    </w:p>
    <w:p w14:paraId="2FFB79D3" w14:textId="1EBE17B2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McCamey</w:t>
      </w:r>
      <w:r>
        <w:rPr>
          <w:sz w:val="18"/>
          <w:szCs w:val="18"/>
        </w:rPr>
        <w:tab/>
        <w:t>6-125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4-12</w:t>
      </w:r>
    </w:p>
    <w:p w14:paraId="7D9FB7FD" w14:textId="5C44E971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Guthrie</w:t>
      </w:r>
      <w:r>
        <w:rPr>
          <w:sz w:val="18"/>
          <w:szCs w:val="18"/>
        </w:rPr>
        <w:tab/>
        <w:t>3-25</w:t>
      </w:r>
    </w:p>
    <w:p w14:paraId="5ABC8737" w14:textId="0EE6696A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Jor. White</w:t>
      </w:r>
      <w:r>
        <w:rPr>
          <w:sz w:val="18"/>
          <w:szCs w:val="18"/>
        </w:rPr>
        <w:tab/>
        <w:t>3-47</w:t>
      </w:r>
    </w:p>
    <w:p w14:paraId="3866BA29" w14:textId="08EE1183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Hamlet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1-38</w:t>
      </w:r>
    </w:p>
    <w:p w14:paraId="302273D5" w14:textId="28A691DF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2-25</w:t>
      </w:r>
    </w:p>
    <w:p w14:paraId="1936F1B4" w14:textId="1DC32017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Downey</w:t>
      </w:r>
      <w:r>
        <w:rPr>
          <w:sz w:val="18"/>
          <w:szCs w:val="18"/>
        </w:rPr>
        <w:tab/>
        <w:t>2-76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1B2C3F5" w14:textId="72F34BBC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1-3</w:t>
      </w:r>
    </w:p>
    <w:p w14:paraId="7AAD6880" w14:textId="3A5BACB7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1-3</w:t>
      </w:r>
    </w:p>
    <w:p w14:paraId="69FDBE59" w14:textId="1E8F82DB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1-21</w:t>
      </w:r>
    </w:p>
    <w:p w14:paraId="029BC45C" w14:textId="1ADFFEF3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Brumley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 (1)</w:t>
      </w:r>
    </w:p>
    <w:p w14:paraId="1E446388" w14:textId="0F5717E3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McCormack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0-11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0FD66BBA" w:rsidR="00953AD7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Harris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68-29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2FEF7CE9" w14:textId="18FE0167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Brumley</w:t>
      </w:r>
      <w:r>
        <w:rPr>
          <w:sz w:val="18"/>
          <w:szCs w:val="18"/>
        </w:rPr>
        <w:tab/>
        <w:t>47-20</w:t>
      </w:r>
      <w:r>
        <w:rPr>
          <w:sz w:val="18"/>
          <w:szCs w:val="18"/>
        </w:rPr>
        <w:tab/>
        <w:t>1</w:t>
      </w:r>
    </w:p>
    <w:p w14:paraId="63887E65" w14:textId="7F4FFB02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Jor. White</w:t>
      </w:r>
      <w:r>
        <w:rPr>
          <w:sz w:val="18"/>
          <w:szCs w:val="18"/>
        </w:rPr>
        <w:tab/>
        <w:t>31-32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</w:t>
      </w:r>
    </w:p>
    <w:p w14:paraId="3A5D7124" w14:textId="03B71EAE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Hamlet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28-18</w:t>
      </w:r>
    </w:p>
    <w:p w14:paraId="23209BFB" w14:textId="30D78F9F" w:rsidR="00BD2F11" w:rsidRDefault="00BD2F1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Mardis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22-24</w:t>
      </w:r>
      <w:r w:rsidR="00BF209B">
        <w:rPr>
          <w:sz w:val="18"/>
          <w:szCs w:val="18"/>
        </w:rPr>
        <w:tab/>
        <w:t>1</w:t>
      </w:r>
    </w:p>
    <w:p w14:paraId="58ADA52C" w14:textId="15CAA793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Smith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33-12</w:t>
      </w:r>
    </w:p>
    <w:p w14:paraId="1A8B7C95" w14:textId="547000C7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Washington</w:t>
      </w:r>
      <w:r>
        <w:rPr>
          <w:sz w:val="18"/>
          <w:szCs w:val="18"/>
        </w:rPr>
        <w:tab/>
        <w:t>9-38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67DAB951" w14:textId="1FF9F9B2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McKinley</w:t>
      </w:r>
      <w:r>
        <w:rPr>
          <w:sz w:val="18"/>
          <w:szCs w:val="18"/>
        </w:rPr>
        <w:tab/>
        <w:t>25-11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3ECD61D" w14:textId="1A0F9270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Fielder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17-6</w:t>
      </w:r>
    </w:p>
    <w:p w14:paraId="62718DBB" w14:textId="0EC73FE1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Sexton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8-11</w:t>
      </w:r>
    </w:p>
    <w:p w14:paraId="0CEA4753" w14:textId="6EE03439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Weeks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2A406F36" w14:textId="49B0A5A4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McCormack</w:t>
      </w:r>
      <w:r>
        <w:rPr>
          <w:sz w:val="18"/>
          <w:szCs w:val="18"/>
        </w:rPr>
        <w:tab/>
        <w:t>11-5</w:t>
      </w:r>
    </w:p>
    <w:p w14:paraId="18CF61B7" w14:textId="66F31D8A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Adkins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17C12102" w14:textId="65A0F972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Downey</w:t>
      </w:r>
      <w:r>
        <w:rPr>
          <w:sz w:val="18"/>
          <w:szCs w:val="18"/>
        </w:rPr>
        <w:tab/>
        <w:t>9-4</w:t>
      </w:r>
      <w:r>
        <w:rPr>
          <w:sz w:val="18"/>
          <w:szCs w:val="18"/>
        </w:rPr>
        <w:tab/>
        <w:t>1</w:t>
      </w:r>
    </w:p>
    <w:p w14:paraId="6B8E7BC7" w14:textId="6C4622D2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Karr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3-8</w:t>
      </w:r>
    </w:p>
    <w:p w14:paraId="59B2BD49" w14:textId="2464BD0A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Talley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8-2</w:t>
      </w:r>
    </w:p>
    <w:p w14:paraId="47B4F0F0" w14:textId="5284539C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Alley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9887298" w14:textId="06745288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Reed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78EE8EC" w14:textId="3FED2B17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Guthrie</w:t>
      </w:r>
      <w:r>
        <w:rPr>
          <w:sz w:val="18"/>
          <w:szCs w:val="18"/>
        </w:rPr>
        <w:tab/>
        <w:t>3-2</w:t>
      </w:r>
    </w:p>
    <w:p w14:paraId="089AF9F6" w14:textId="630ABEBA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Wayne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2-2</w:t>
      </w:r>
    </w:p>
    <w:p w14:paraId="2E43E061" w14:textId="490EA4A4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Wallace</w:t>
      </w:r>
      <w:r>
        <w:rPr>
          <w:sz w:val="18"/>
          <w:szCs w:val="18"/>
        </w:rPr>
        <w:tab/>
        <w:t>0-1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1CF0277" w14:textId="4D73F1CE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Johnson</w:t>
      </w:r>
      <w:r>
        <w:rPr>
          <w:sz w:val="18"/>
          <w:szCs w:val="18"/>
        </w:rPr>
        <w:tab/>
        <w:t>0-1</w:t>
      </w:r>
    </w:p>
    <w:p w14:paraId="74104A78" w14:textId="51FBA03C" w:rsidR="00BF209B" w:rsidRDefault="00BF209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Lee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2C41AA75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BF209B">
        <w:rPr>
          <w:sz w:val="18"/>
          <w:szCs w:val="18"/>
        </w:rPr>
        <w:t>30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BF209B">
        <w:rPr>
          <w:sz w:val="18"/>
          <w:szCs w:val="18"/>
        </w:rPr>
        <w:t>41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BF209B">
        <w:rPr>
          <w:sz w:val="18"/>
          <w:szCs w:val="18"/>
        </w:rPr>
        <w:t xml:space="preserve">  44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BF209B">
        <w:rPr>
          <w:sz w:val="18"/>
          <w:szCs w:val="18"/>
        </w:rPr>
        <w:t>35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BF209B">
        <w:rPr>
          <w:sz w:val="18"/>
          <w:szCs w:val="18"/>
        </w:rPr>
        <w:t>150</w:t>
      </w:r>
    </w:p>
    <w:p w14:paraId="66B9EF4D" w14:textId="14023CD3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BF209B">
        <w:rPr>
          <w:sz w:val="18"/>
          <w:szCs w:val="18"/>
        </w:rPr>
        <w:t>62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BF209B">
        <w:rPr>
          <w:sz w:val="18"/>
          <w:szCs w:val="18"/>
        </w:rPr>
        <w:t>88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BF209B">
        <w:rPr>
          <w:sz w:val="18"/>
          <w:szCs w:val="18"/>
        </w:rPr>
        <w:t>87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BF209B">
        <w:rPr>
          <w:sz w:val="18"/>
          <w:szCs w:val="18"/>
        </w:rPr>
        <w:t>48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BF209B">
        <w:rPr>
          <w:sz w:val="18"/>
          <w:szCs w:val="18"/>
        </w:rPr>
        <w:t>85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8352E" w14:textId="77777777" w:rsidR="005A1A8A" w:rsidRDefault="005A1A8A" w:rsidP="00FB2776">
      <w:pPr>
        <w:spacing w:after="0" w:line="240" w:lineRule="auto"/>
      </w:pPr>
      <w:r>
        <w:separator/>
      </w:r>
    </w:p>
  </w:endnote>
  <w:endnote w:type="continuationSeparator" w:id="0">
    <w:p w14:paraId="7250A24F" w14:textId="77777777" w:rsidR="005A1A8A" w:rsidRDefault="005A1A8A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A1C27" w14:textId="77777777" w:rsidR="005A1A8A" w:rsidRDefault="005A1A8A" w:rsidP="00FB2776">
      <w:pPr>
        <w:spacing w:after="0" w:line="240" w:lineRule="auto"/>
      </w:pPr>
      <w:r>
        <w:separator/>
      </w:r>
    </w:p>
  </w:footnote>
  <w:footnote w:type="continuationSeparator" w:id="0">
    <w:p w14:paraId="4CC00F1E" w14:textId="77777777" w:rsidR="005A1A8A" w:rsidRDefault="005A1A8A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0AB35AE4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200</w:t>
    </w:r>
    <w:r w:rsidR="008F41E3">
      <w:rPr>
        <w:b/>
        <w:bCs/>
      </w:rPr>
      <w:t>5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1660EA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46DDF"/>
    <w:rsid w:val="004026BF"/>
    <w:rsid w:val="004129E6"/>
    <w:rsid w:val="00414EA8"/>
    <w:rsid w:val="004315AD"/>
    <w:rsid w:val="004B45A3"/>
    <w:rsid w:val="004B4EAF"/>
    <w:rsid w:val="004E213C"/>
    <w:rsid w:val="004F4B66"/>
    <w:rsid w:val="00527684"/>
    <w:rsid w:val="00575C63"/>
    <w:rsid w:val="00576F07"/>
    <w:rsid w:val="005A1A8A"/>
    <w:rsid w:val="005A5D0A"/>
    <w:rsid w:val="005C5141"/>
    <w:rsid w:val="005D5994"/>
    <w:rsid w:val="005F5E6C"/>
    <w:rsid w:val="00631EAB"/>
    <w:rsid w:val="006374D2"/>
    <w:rsid w:val="00664F90"/>
    <w:rsid w:val="0069279E"/>
    <w:rsid w:val="006A0251"/>
    <w:rsid w:val="006A1E09"/>
    <w:rsid w:val="006A7AC4"/>
    <w:rsid w:val="007058DC"/>
    <w:rsid w:val="00743DBD"/>
    <w:rsid w:val="0074787D"/>
    <w:rsid w:val="008432B6"/>
    <w:rsid w:val="00884511"/>
    <w:rsid w:val="00890CA7"/>
    <w:rsid w:val="008F0B11"/>
    <w:rsid w:val="008F41E3"/>
    <w:rsid w:val="00922092"/>
    <w:rsid w:val="009506E8"/>
    <w:rsid w:val="00953AD7"/>
    <w:rsid w:val="009B74AE"/>
    <w:rsid w:val="00A12469"/>
    <w:rsid w:val="00A63E7D"/>
    <w:rsid w:val="00AA3F05"/>
    <w:rsid w:val="00AC0954"/>
    <w:rsid w:val="00B03A8A"/>
    <w:rsid w:val="00B332B9"/>
    <w:rsid w:val="00B40A89"/>
    <w:rsid w:val="00BB521B"/>
    <w:rsid w:val="00BC259A"/>
    <w:rsid w:val="00BD2F11"/>
    <w:rsid w:val="00BF209B"/>
    <w:rsid w:val="00C649FB"/>
    <w:rsid w:val="00C760C2"/>
    <w:rsid w:val="00C93179"/>
    <w:rsid w:val="00CD2A81"/>
    <w:rsid w:val="00CD5BE5"/>
    <w:rsid w:val="00D051E3"/>
    <w:rsid w:val="00D10C91"/>
    <w:rsid w:val="00D515DD"/>
    <w:rsid w:val="00D9435D"/>
    <w:rsid w:val="00DA05A2"/>
    <w:rsid w:val="00DF3459"/>
    <w:rsid w:val="00DF7BF4"/>
    <w:rsid w:val="00E068E4"/>
    <w:rsid w:val="00E1269A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8</cp:revision>
  <dcterms:created xsi:type="dcterms:W3CDTF">2019-06-17T11:04:00Z</dcterms:created>
  <dcterms:modified xsi:type="dcterms:W3CDTF">2020-03-24T20:44:00Z</dcterms:modified>
</cp:coreProperties>
</file>