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E3" w:rsidRPr="00343721" w:rsidRDefault="006C2014" w:rsidP="00EF25E5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25pt;margin-top:.75pt;width:299.25pt;height:69pt;z-index:251658240">
            <v:textbox>
              <w:txbxContent>
                <w:p w:rsidR="00EF25E5" w:rsidRPr="00EF25E5" w:rsidRDefault="00272512" w:rsidP="00EF25E5">
                  <w:pPr>
                    <w:jc w:val="center"/>
                    <w:rPr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sz w:val="36"/>
                      <w:szCs w:val="36"/>
                      <w:u w:val="single"/>
                    </w:rPr>
                    <w:t>Mind Your</w:t>
                  </w:r>
                  <w:r w:rsidR="00EF25E5" w:rsidRPr="00EF25E5">
                    <w:rPr>
                      <w:b/>
                      <w:sz w:val="36"/>
                      <w:szCs w:val="36"/>
                      <w:u w:val="single"/>
                    </w:rPr>
                    <w:t xml:space="preserve"> Business</w:t>
                  </w:r>
                  <w:r w:rsidR="00FD6828">
                    <w:rPr>
                      <w:b/>
                      <w:sz w:val="36"/>
                      <w:szCs w:val="36"/>
                      <w:u w:val="single"/>
                    </w:rPr>
                    <w:t xml:space="preserve"> Services LLC </w:t>
                  </w:r>
                  <w:r w:rsidR="00412770">
                    <w:rPr>
                      <w:b/>
                      <w:sz w:val="36"/>
                      <w:szCs w:val="36"/>
                      <w:u w:val="single"/>
                    </w:rPr>
                    <w:t>Pre-</w:t>
                  </w:r>
                  <w:r w:rsidR="007F320D">
                    <w:rPr>
                      <w:b/>
                      <w:sz w:val="36"/>
                      <w:szCs w:val="36"/>
                      <w:u w:val="single"/>
                    </w:rPr>
                    <w:t>Screening</w:t>
                  </w:r>
                  <w:r w:rsidR="00412770">
                    <w:rPr>
                      <w:b/>
                      <w:sz w:val="36"/>
                      <w:szCs w:val="36"/>
                      <w:u w:val="single"/>
                    </w:rPr>
                    <w:t xml:space="preserve"> </w:t>
                  </w:r>
                  <w:r w:rsidR="00EF25E5" w:rsidRPr="00EF25E5">
                    <w:rPr>
                      <w:b/>
                      <w:sz w:val="36"/>
                      <w:szCs w:val="36"/>
                      <w:u w:val="single"/>
                    </w:rPr>
                    <w:t>Form</w:t>
                  </w:r>
                </w:p>
                <w:p w:rsidR="00EF25E5" w:rsidRPr="00EF25E5" w:rsidRDefault="00EF25E5" w:rsidP="00EF25E5">
                  <w:pPr>
                    <w:jc w:val="center"/>
                    <w:rPr>
                      <w:noProof/>
                      <w:sz w:val="36"/>
                      <w:szCs w:val="36"/>
                    </w:rPr>
                  </w:pPr>
                  <w:r w:rsidRPr="00EF25E5">
                    <w:rPr>
                      <w:sz w:val="36"/>
                      <w:szCs w:val="36"/>
                    </w:rPr>
                    <w:t>Helping Businesses Find Business</w:t>
                  </w:r>
                </w:p>
                <w:p w:rsidR="00EF25E5" w:rsidRDefault="00EF25E5"/>
              </w:txbxContent>
            </v:textbox>
          </v:shape>
        </w:pict>
      </w:r>
      <w:r w:rsidR="00B9504A">
        <w:rPr>
          <w:noProof/>
        </w:rPr>
        <w:drawing>
          <wp:inline distT="0" distB="0" distL="0" distR="0">
            <wp:extent cx="1581349" cy="853440"/>
            <wp:effectExtent l="19050" t="0" r="0" b="0"/>
            <wp:docPr id="1" name="Picture 2" descr="Honor Heights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nor Heights 3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60" cy="85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7E3">
        <w:rPr>
          <w:noProof/>
        </w:rPr>
        <w:tab/>
      </w:r>
      <w:r w:rsidR="00587025">
        <w:rPr>
          <w:noProof/>
        </w:rPr>
        <w:tab/>
      </w:r>
      <w:bookmarkStart w:id="0" w:name="_GoBack"/>
      <w:bookmarkEnd w:id="0"/>
    </w:p>
    <w:p w:rsidR="009278ED" w:rsidRPr="00343721" w:rsidRDefault="00343721" w:rsidP="00343721">
      <w:pPr>
        <w:tabs>
          <w:tab w:val="left" w:pos="2955"/>
        </w:tabs>
      </w:pPr>
      <w:r w:rsidRPr="00343721">
        <w:tab/>
      </w:r>
    </w:p>
    <w:p w:rsidR="009278ED" w:rsidRPr="00343721" w:rsidRDefault="009278ED">
      <w:pPr>
        <w:rPr>
          <w:u w:val="single"/>
        </w:rPr>
      </w:pPr>
      <w:r w:rsidRPr="00343721">
        <w:t>Name</w:t>
      </w:r>
      <w:r w:rsidRPr="00343721"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</w:p>
    <w:p w:rsidR="009278ED" w:rsidRPr="00FD6828" w:rsidRDefault="009278ED">
      <w:r w:rsidRPr="00343721">
        <w:t>Business</w:t>
      </w:r>
      <w:r w:rsidR="005C4F02">
        <w:t>/Profession</w:t>
      </w:r>
      <w:r w:rsidR="00FD6828">
        <w:t xml:space="preserve"> _____________________________________________________________</w:t>
      </w:r>
    </w:p>
    <w:p w:rsidR="009278ED" w:rsidRPr="00343721" w:rsidRDefault="009278ED">
      <w:pPr>
        <w:rPr>
          <w:u w:val="single"/>
        </w:rPr>
      </w:pPr>
      <w:r w:rsidRPr="00343721">
        <w:t xml:space="preserve">Phone  </w:t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t xml:space="preserve">Fax  </w:t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</w:p>
    <w:p w:rsidR="009278ED" w:rsidRPr="00343721" w:rsidRDefault="009278ED">
      <w:pPr>
        <w:rPr>
          <w:u w:val="single"/>
        </w:rPr>
      </w:pPr>
      <w:r w:rsidRPr="00343721">
        <w:t xml:space="preserve">Email  </w:t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="00343721">
        <w:rPr>
          <w:u w:val="single"/>
        </w:rPr>
        <w:tab/>
      </w:r>
      <w:r w:rsidRPr="00343721">
        <w:rPr>
          <w:u w:val="single"/>
        </w:rPr>
        <w:tab/>
      </w:r>
    </w:p>
    <w:p w:rsidR="009278ED" w:rsidRPr="00343721" w:rsidRDefault="009278ED">
      <w:pPr>
        <w:rPr>
          <w:u w:val="single"/>
        </w:rPr>
      </w:pPr>
      <w:r w:rsidRPr="00343721">
        <w:t xml:space="preserve">Website  </w:t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="001F6305">
        <w:t xml:space="preserve"> Facebook </w:t>
      </w:r>
      <w:r w:rsidR="00C55367">
        <w:t>/LinkedIn</w:t>
      </w:r>
      <w:r w:rsidR="00C55367">
        <w:rPr>
          <w:u w:val="single"/>
        </w:rPr>
        <w:tab/>
      </w:r>
      <w:r w:rsidR="00C55367">
        <w:rPr>
          <w:u w:val="single"/>
        </w:rPr>
        <w:tab/>
      </w:r>
      <w:r w:rsidR="00C55367">
        <w:rPr>
          <w:u w:val="single"/>
        </w:rPr>
        <w:tab/>
      </w:r>
      <w:r w:rsidR="00C55367">
        <w:rPr>
          <w:u w:val="single"/>
        </w:rPr>
        <w:tab/>
      </w:r>
    </w:p>
    <w:p w:rsidR="009278ED" w:rsidRPr="00343721" w:rsidRDefault="007527E3">
      <w:pPr>
        <w:rPr>
          <w:u w:val="single"/>
        </w:rPr>
      </w:pPr>
      <w:r w:rsidRPr="00343721">
        <w:t xml:space="preserve">Industry  </w:t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t xml:space="preserve">  Years in Business </w:t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Pr="00343721">
        <w:rPr>
          <w:u w:val="single"/>
        </w:rPr>
        <w:tab/>
      </w:r>
      <w:r w:rsidR="00343721">
        <w:rPr>
          <w:u w:val="single"/>
        </w:rPr>
        <w:tab/>
      </w:r>
    </w:p>
    <w:p w:rsidR="007527E3" w:rsidRPr="00343721" w:rsidRDefault="007527E3">
      <w:pPr>
        <w:rPr>
          <w:u w:val="single"/>
        </w:rPr>
      </w:pPr>
    </w:p>
    <w:p w:rsidR="007527E3" w:rsidRPr="00343721" w:rsidRDefault="007527E3">
      <w:r w:rsidRPr="00343721">
        <w:t>Our talent is taking you wh</w:t>
      </w:r>
      <w:r w:rsidR="006E282D">
        <w:t>ere YOU want to go. O</w:t>
      </w:r>
      <w:r w:rsidR="00D97DEE">
        <w:t>ur business matchmaking service</w:t>
      </w:r>
      <w:r w:rsidR="006E282D">
        <w:t xml:space="preserve"> allows businesses, like yours, </w:t>
      </w:r>
      <w:r w:rsidR="00D97DEE">
        <w:t xml:space="preserve">to be screened and handpicked for our top notch clients.  </w:t>
      </w:r>
      <w:r w:rsidR="006E282D">
        <w:t>Below are questions that can h</w:t>
      </w:r>
      <w:r w:rsidR="00D97DEE">
        <w:t xml:space="preserve">elp </w:t>
      </w:r>
      <w:r w:rsidR="006E282D">
        <w:t>identify your business so we can refer your pr</w:t>
      </w:r>
      <w:r w:rsidR="00D97DEE">
        <w:t>oducts/services.</w:t>
      </w:r>
      <w:r w:rsidR="006E282D">
        <w:t xml:space="preserve"> Please answer each question fully to your best ability.  We may contact you for further information or clarity </w:t>
      </w:r>
      <w:r w:rsidR="00D97DEE">
        <w:t xml:space="preserve">to make </w:t>
      </w:r>
      <w:r w:rsidR="006E282D">
        <w:t>the best match.</w:t>
      </w:r>
      <w:r w:rsidR="00D97DEE">
        <w:t xml:space="preserve">  </w:t>
      </w:r>
      <w:r w:rsidR="005C4F02">
        <w:t xml:space="preserve">Feel free to create additional space if needed.  </w:t>
      </w:r>
    </w:p>
    <w:p w:rsidR="007527E3" w:rsidRPr="00343721" w:rsidRDefault="007527E3" w:rsidP="00343721">
      <w:pPr>
        <w:jc w:val="center"/>
        <w:rPr>
          <w:u w:val="single"/>
        </w:rPr>
      </w:pPr>
    </w:p>
    <w:p w:rsidR="0096132D" w:rsidRPr="00343721" w:rsidRDefault="00056EA5" w:rsidP="007527E3">
      <w:pPr>
        <w:ind w:left="2880"/>
        <w:rPr>
          <w:b/>
        </w:rPr>
      </w:pPr>
      <w:r w:rsidRPr="00343721">
        <w:rPr>
          <w:b/>
          <w:u w:val="single"/>
        </w:rPr>
        <w:t>MY Business Snapshot</w:t>
      </w:r>
    </w:p>
    <w:p w:rsidR="00267911" w:rsidRDefault="00267911"/>
    <w:p w:rsidR="00267911" w:rsidRDefault="00267911">
      <w:r>
        <w:t>What is the nature of your business?</w:t>
      </w:r>
      <w:r w:rsidR="002814F6">
        <w:t xml:space="preserve">  Describe your product/service.</w:t>
      </w:r>
    </w:p>
    <w:p w:rsidR="00056EA5" w:rsidRDefault="00267911">
      <w:r>
        <w:t>____________________________________________________________________________________________________________________________________________________________</w:t>
      </w:r>
    </w:p>
    <w:p w:rsidR="00EF25E5" w:rsidRPr="00343721" w:rsidRDefault="00EF25E5">
      <w:r>
        <w:t>______________________________________________________________________________</w:t>
      </w:r>
    </w:p>
    <w:p w:rsidR="002814F6" w:rsidRDefault="002814F6" w:rsidP="002814F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7911" w:rsidRDefault="00267911"/>
    <w:p w:rsidR="002814F6" w:rsidRDefault="002814F6" w:rsidP="002814F6">
      <w:r w:rsidRPr="00267911">
        <w:t>Describ</w:t>
      </w:r>
      <w:r>
        <w:t>e your</w:t>
      </w:r>
      <w:r w:rsidRPr="00267911">
        <w:t xml:space="preserve"> ideal customer</w:t>
      </w:r>
      <w:r>
        <w:t xml:space="preserve"> or region. (Please be specific.  Try not to generalize).</w:t>
      </w:r>
    </w:p>
    <w:p w:rsidR="00056EA5" w:rsidRDefault="00056EA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56EA5" w:rsidRDefault="00056EA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56EA5" w:rsidRDefault="00056EA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7911" w:rsidRDefault="00267911">
      <w:pPr>
        <w:rPr>
          <w:sz w:val="28"/>
          <w:szCs w:val="28"/>
          <w:u w:val="single"/>
        </w:rPr>
      </w:pPr>
    </w:p>
    <w:p w:rsidR="00267911" w:rsidRDefault="002814F6">
      <w:r>
        <w:t xml:space="preserve">How do you find customers?  </w:t>
      </w:r>
      <w:r w:rsidR="00267911"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911" w:rsidRDefault="00EF25E5">
      <w:r>
        <w:t>______________________________________________________________________________</w:t>
      </w:r>
    </w:p>
    <w:p w:rsidR="00267911" w:rsidRPr="00267911" w:rsidRDefault="00587025">
      <w:r>
        <w:t xml:space="preserve">Why should a potential client/customer come to you verses another agent or business? </w:t>
      </w:r>
      <w:r w:rsidR="00267911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5E5" w:rsidRPr="00EF25E5" w:rsidRDefault="00EF25E5" w:rsidP="00343721">
      <w:pPr>
        <w:tabs>
          <w:tab w:val="left" w:pos="4155"/>
        </w:tabs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056EA5" w:rsidRPr="00343721" w:rsidRDefault="00587025" w:rsidP="00343721">
      <w:pPr>
        <w:tabs>
          <w:tab w:val="left" w:pos="4155"/>
        </w:tabs>
      </w:pPr>
      <w:r>
        <w:rPr>
          <w:b/>
          <w:u w:val="single"/>
        </w:rPr>
        <w:t>___________________________________________________________________________</w:t>
      </w:r>
      <w:r w:rsidR="00EF25E5">
        <w:rPr>
          <w:b/>
          <w:u w:val="single"/>
        </w:rPr>
        <w:t>___</w:t>
      </w:r>
    </w:p>
    <w:p w:rsidR="00587025" w:rsidRDefault="00587025" w:rsidP="006B39FD">
      <w:pPr>
        <w:tabs>
          <w:tab w:val="left" w:pos="2685"/>
        </w:tabs>
        <w:rPr>
          <w:sz w:val="16"/>
          <w:szCs w:val="16"/>
          <w:u w:val="single"/>
        </w:rPr>
      </w:pPr>
    </w:p>
    <w:p w:rsidR="006B39FD" w:rsidRPr="00587025" w:rsidRDefault="00587025" w:rsidP="006B39FD">
      <w:pPr>
        <w:tabs>
          <w:tab w:val="left" w:pos="2685"/>
        </w:tabs>
        <w:rPr>
          <w:sz w:val="16"/>
          <w:szCs w:val="16"/>
        </w:rPr>
      </w:pPr>
      <w:r w:rsidRPr="00587025">
        <w:rPr>
          <w:sz w:val="16"/>
          <w:szCs w:val="16"/>
          <w:u w:val="single"/>
        </w:rPr>
        <w:t xml:space="preserve">For Office Use </w:t>
      </w:r>
      <w:proofErr w:type="gramStart"/>
      <w:r w:rsidRPr="00587025">
        <w:rPr>
          <w:sz w:val="16"/>
          <w:szCs w:val="16"/>
          <w:u w:val="single"/>
        </w:rPr>
        <w:t>Only :</w:t>
      </w:r>
      <w:proofErr w:type="gramEnd"/>
      <w:r>
        <w:rPr>
          <w:sz w:val="16"/>
          <w:szCs w:val="16"/>
          <w:u w:val="single"/>
        </w:rPr>
        <w:t xml:space="preserve"> </w:t>
      </w:r>
      <w:r w:rsidR="006B39FD" w:rsidRPr="00587025">
        <w:rPr>
          <w:sz w:val="16"/>
          <w:szCs w:val="16"/>
          <w:u w:val="single"/>
        </w:rPr>
        <w:t>Application Date</w:t>
      </w:r>
      <w:r w:rsidR="006B39FD" w:rsidRPr="00587025">
        <w:rPr>
          <w:sz w:val="16"/>
          <w:szCs w:val="16"/>
          <w:u w:val="single"/>
        </w:rPr>
        <w:tab/>
      </w:r>
      <w:r w:rsidR="006B39FD" w:rsidRPr="00587025">
        <w:rPr>
          <w:sz w:val="16"/>
          <w:szCs w:val="16"/>
          <w:u w:val="single"/>
        </w:rPr>
        <w:tab/>
      </w:r>
      <w:r w:rsidR="006B39FD" w:rsidRPr="00587025">
        <w:rPr>
          <w:sz w:val="16"/>
          <w:szCs w:val="16"/>
          <w:u w:val="single"/>
        </w:rPr>
        <w:tab/>
      </w:r>
      <w:r w:rsidR="006B39FD" w:rsidRPr="00587025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>Database</w:t>
      </w:r>
      <w:r w:rsidR="006B39FD" w:rsidRPr="00587025">
        <w:rPr>
          <w:sz w:val="16"/>
          <w:szCs w:val="16"/>
          <w:u w:val="single"/>
        </w:rPr>
        <w:t xml:space="preserve"> Fee of $     </w:t>
      </w:r>
      <w:r w:rsidR="006B39FD" w:rsidRPr="00587025">
        <w:rPr>
          <w:sz w:val="16"/>
          <w:szCs w:val="16"/>
          <w:u w:val="single"/>
        </w:rPr>
        <w:tab/>
      </w:r>
      <w:r w:rsidR="006B39FD" w:rsidRPr="00587025">
        <w:rPr>
          <w:sz w:val="16"/>
          <w:szCs w:val="16"/>
          <w:u w:val="single"/>
        </w:rPr>
        <w:tab/>
        <w:t xml:space="preserve">   Paid</w:t>
      </w:r>
      <w:r w:rsidR="006B39FD" w:rsidRPr="00587025">
        <w:rPr>
          <w:sz w:val="16"/>
          <w:szCs w:val="16"/>
          <w:u w:val="single"/>
        </w:rPr>
        <w:tab/>
      </w:r>
      <w:r w:rsidR="006B39FD" w:rsidRPr="00587025">
        <w:rPr>
          <w:sz w:val="16"/>
          <w:szCs w:val="16"/>
          <w:u w:val="single"/>
        </w:rPr>
        <w:tab/>
      </w:r>
      <w:r w:rsidR="006B39FD" w:rsidRPr="00587025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>________</w:t>
      </w:r>
    </w:p>
    <w:p w:rsidR="006B39FD" w:rsidRPr="00587025" w:rsidRDefault="006C5743" w:rsidP="006B39FD">
      <w:pPr>
        <w:tabs>
          <w:tab w:val="left" w:pos="2685"/>
        </w:tabs>
        <w:rPr>
          <w:sz w:val="16"/>
          <w:szCs w:val="16"/>
        </w:rPr>
      </w:pPr>
      <w:r w:rsidRPr="00587025">
        <w:rPr>
          <w:sz w:val="16"/>
          <w:szCs w:val="16"/>
        </w:rPr>
        <w:tab/>
      </w:r>
      <w:r w:rsidRPr="00587025">
        <w:rPr>
          <w:sz w:val="16"/>
          <w:szCs w:val="16"/>
        </w:rPr>
        <w:tab/>
      </w:r>
      <w:r w:rsidRPr="00587025">
        <w:rPr>
          <w:sz w:val="16"/>
          <w:szCs w:val="16"/>
        </w:rPr>
        <w:tab/>
      </w:r>
      <w:r w:rsidRPr="00587025">
        <w:rPr>
          <w:sz w:val="16"/>
          <w:szCs w:val="16"/>
        </w:rPr>
        <w:tab/>
      </w:r>
      <w:r w:rsidRPr="00587025">
        <w:rPr>
          <w:sz w:val="16"/>
          <w:szCs w:val="16"/>
        </w:rPr>
        <w:tab/>
      </w:r>
      <w:r w:rsidR="006B39FD" w:rsidRPr="00587025">
        <w:rPr>
          <w:sz w:val="16"/>
          <w:szCs w:val="16"/>
        </w:rPr>
        <w:tab/>
      </w:r>
      <w:r w:rsidR="006B39FD" w:rsidRPr="00587025">
        <w:rPr>
          <w:sz w:val="16"/>
          <w:szCs w:val="16"/>
        </w:rPr>
        <w:tab/>
      </w:r>
      <w:r w:rsidR="006B39FD" w:rsidRPr="00587025">
        <w:rPr>
          <w:sz w:val="16"/>
          <w:szCs w:val="16"/>
        </w:rPr>
        <w:tab/>
      </w:r>
      <w:r w:rsidR="006B39FD" w:rsidRPr="00587025">
        <w:rPr>
          <w:sz w:val="16"/>
          <w:szCs w:val="16"/>
        </w:rPr>
        <w:tab/>
      </w:r>
      <w:r w:rsidR="006B39FD" w:rsidRPr="00587025">
        <w:rPr>
          <w:sz w:val="16"/>
          <w:szCs w:val="16"/>
        </w:rPr>
        <w:tab/>
      </w:r>
      <w:r w:rsidR="006B39FD" w:rsidRPr="00587025">
        <w:rPr>
          <w:sz w:val="16"/>
          <w:szCs w:val="16"/>
        </w:rPr>
        <w:tab/>
      </w:r>
    </w:p>
    <w:p w:rsidR="005C4F02" w:rsidRPr="00587025" w:rsidRDefault="00272512" w:rsidP="006B39FD">
      <w:pPr>
        <w:tabs>
          <w:tab w:val="left" w:pos="2685"/>
        </w:tabs>
        <w:rPr>
          <w:sz w:val="16"/>
          <w:szCs w:val="16"/>
        </w:rPr>
      </w:pPr>
      <w:r>
        <w:rPr>
          <w:sz w:val="16"/>
          <w:szCs w:val="16"/>
        </w:rPr>
        <w:t>Mind Your Business Services LLC</w:t>
      </w:r>
      <w:r w:rsidR="00CA47E8">
        <w:rPr>
          <w:sz w:val="16"/>
          <w:szCs w:val="16"/>
        </w:rPr>
        <w:t xml:space="preserve"> (MYB Services)</w:t>
      </w:r>
      <w:r w:rsidR="005C4F02" w:rsidRPr="00587025">
        <w:rPr>
          <w:sz w:val="16"/>
          <w:szCs w:val="16"/>
        </w:rPr>
        <w:t xml:space="preserve"> provides business matchmaking services </w:t>
      </w:r>
      <w:r w:rsidR="0082039F" w:rsidRPr="00587025">
        <w:rPr>
          <w:sz w:val="16"/>
          <w:szCs w:val="16"/>
        </w:rPr>
        <w:t>for</w:t>
      </w:r>
      <w:r w:rsidR="005C4F02" w:rsidRPr="00587025">
        <w:rPr>
          <w:sz w:val="16"/>
          <w:szCs w:val="16"/>
        </w:rPr>
        <w:t xml:space="preserve"> thos</w:t>
      </w:r>
      <w:r w:rsidR="00CA47E8">
        <w:rPr>
          <w:sz w:val="16"/>
          <w:szCs w:val="16"/>
        </w:rPr>
        <w:t>e</w:t>
      </w:r>
      <w:r>
        <w:rPr>
          <w:sz w:val="16"/>
          <w:szCs w:val="16"/>
        </w:rPr>
        <w:t xml:space="preserve"> in the Mind Your Business </w:t>
      </w:r>
      <w:r w:rsidR="005C4F02" w:rsidRPr="00587025">
        <w:rPr>
          <w:sz w:val="16"/>
          <w:szCs w:val="16"/>
        </w:rPr>
        <w:t>Network (</w:t>
      </w:r>
      <w:r>
        <w:rPr>
          <w:sz w:val="16"/>
          <w:szCs w:val="16"/>
        </w:rPr>
        <w:t>The Network</w:t>
      </w:r>
      <w:r w:rsidR="005C4F02" w:rsidRPr="00587025">
        <w:rPr>
          <w:sz w:val="16"/>
          <w:szCs w:val="16"/>
        </w:rPr>
        <w:t xml:space="preserve">).  </w:t>
      </w:r>
      <w:r>
        <w:rPr>
          <w:sz w:val="16"/>
          <w:szCs w:val="16"/>
        </w:rPr>
        <w:t>Those in The Network</w:t>
      </w:r>
      <w:r w:rsidR="0082039F" w:rsidRPr="00587025">
        <w:rPr>
          <w:sz w:val="16"/>
          <w:szCs w:val="16"/>
        </w:rPr>
        <w:t xml:space="preserve"> will be allowed to have your basic information, i.e. name, phone, business name, and industry, etc.  </w:t>
      </w:r>
      <w:r w:rsidR="005C4F02" w:rsidRPr="00587025">
        <w:rPr>
          <w:sz w:val="16"/>
          <w:szCs w:val="16"/>
        </w:rPr>
        <w:t xml:space="preserve">By filling out this form, you are authorizing </w:t>
      </w:r>
      <w:r w:rsidR="00CA47E8">
        <w:rPr>
          <w:sz w:val="16"/>
          <w:szCs w:val="16"/>
        </w:rPr>
        <w:t>MYB Services</w:t>
      </w:r>
      <w:r w:rsidR="005C4F02" w:rsidRPr="00587025">
        <w:rPr>
          <w:sz w:val="16"/>
          <w:szCs w:val="16"/>
        </w:rPr>
        <w:t xml:space="preserve"> to use </w:t>
      </w:r>
      <w:r w:rsidR="0082039F" w:rsidRPr="00587025">
        <w:rPr>
          <w:sz w:val="16"/>
          <w:szCs w:val="16"/>
        </w:rPr>
        <w:t>the information gathered on this</w:t>
      </w:r>
      <w:r w:rsidR="005C4F02" w:rsidRPr="00587025">
        <w:rPr>
          <w:sz w:val="16"/>
          <w:szCs w:val="16"/>
        </w:rPr>
        <w:t xml:space="preserve"> </w:t>
      </w:r>
      <w:r w:rsidR="0082039F" w:rsidRPr="00587025">
        <w:rPr>
          <w:sz w:val="16"/>
          <w:szCs w:val="16"/>
        </w:rPr>
        <w:t xml:space="preserve">document </w:t>
      </w:r>
      <w:r w:rsidR="005C4F02" w:rsidRPr="00587025">
        <w:rPr>
          <w:sz w:val="16"/>
          <w:szCs w:val="16"/>
        </w:rPr>
        <w:t>and othe</w:t>
      </w:r>
      <w:r w:rsidR="0082039F" w:rsidRPr="00587025">
        <w:rPr>
          <w:sz w:val="16"/>
          <w:szCs w:val="16"/>
        </w:rPr>
        <w:t>r communications</w:t>
      </w:r>
      <w:r w:rsidR="005C4F02" w:rsidRPr="00587025">
        <w:rPr>
          <w:sz w:val="16"/>
          <w:szCs w:val="16"/>
        </w:rPr>
        <w:t xml:space="preserve"> as selling points in recommending your business.  </w:t>
      </w:r>
      <w:r w:rsidR="00CA47E8">
        <w:rPr>
          <w:sz w:val="16"/>
          <w:szCs w:val="16"/>
        </w:rPr>
        <w:t>MYB Services offers</w:t>
      </w:r>
      <w:r w:rsidR="0082039F" w:rsidRPr="00587025">
        <w:rPr>
          <w:sz w:val="16"/>
          <w:szCs w:val="16"/>
        </w:rPr>
        <w:t xml:space="preserve"> Feedback Services that provide recommendations, resources, and advice to </w:t>
      </w:r>
      <w:r w:rsidR="00050611" w:rsidRPr="00587025">
        <w:rPr>
          <w:sz w:val="16"/>
          <w:szCs w:val="16"/>
        </w:rPr>
        <w:t>increase the chance of being selected</w:t>
      </w:r>
      <w:r w:rsidR="0082039F" w:rsidRPr="00587025">
        <w:rPr>
          <w:sz w:val="16"/>
          <w:szCs w:val="16"/>
        </w:rPr>
        <w:t xml:space="preserve">.  Please go to </w:t>
      </w:r>
      <w:hyperlink r:id="rId7" w:history="1">
        <w:r w:rsidRPr="00F46D7C">
          <w:rPr>
            <w:rStyle w:val="Hyperlink"/>
            <w:sz w:val="16"/>
            <w:szCs w:val="16"/>
          </w:rPr>
          <w:t>www.MYBServices.com</w:t>
        </w:r>
      </w:hyperlink>
      <w:r w:rsidR="0082039F" w:rsidRPr="00587025">
        <w:rPr>
          <w:sz w:val="16"/>
          <w:szCs w:val="16"/>
        </w:rPr>
        <w:t xml:space="preserve"> for more information.</w:t>
      </w:r>
    </w:p>
    <w:sectPr w:rsidR="005C4F02" w:rsidRPr="00587025" w:rsidSect="007527E3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39" w:rsidRDefault="00311139" w:rsidP="00050611">
      <w:r>
        <w:separator/>
      </w:r>
    </w:p>
  </w:endnote>
  <w:endnote w:type="continuationSeparator" w:id="0">
    <w:p w:rsidR="00311139" w:rsidRDefault="00311139" w:rsidP="0005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11" w:rsidRDefault="00050611">
    <w:pPr>
      <w:pStyle w:val="Footer"/>
      <w:jc w:val="right"/>
    </w:pPr>
  </w:p>
  <w:p w:rsidR="00050611" w:rsidRDefault="00050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39" w:rsidRDefault="00311139" w:rsidP="00050611">
      <w:r>
        <w:separator/>
      </w:r>
    </w:p>
  </w:footnote>
  <w:footnote w:type="continuationSeparator" w:id="0">
    <w:p w:rsidR="00311139" w:rsidRDefault="00311139" w:rsidP="00050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8ED"/>
    <w:rsid w:val="00050611"/>
    <w:rsid w:val="00056EA5"/>
    <w:rsid w:val="001849B5"/>
    <w:rsid w:val="001F6305"/>
    <w:rsid w:val="00267911"/>
    <w:rsid w:val="00272512"/>
    <w:rsid w:val="002747AD"/>
    <w:rsid w:val="00280DF0"/>
    <w:rsid w:val="002814F6"/>
    <w:rsid w:val="002A0738"/>
    <w:rsid w:val="002C337E"/>
    <w:rsid w:val="002C3CFD"/>
    <w:rsid w:val="002F0349"/>
    <w:rsid w:val="00311139"/>
    <w:rsid w:val="00343721"/>
    <w:rsid w:val="003711A7"/>
    <w:rsid w:val="00387563"/>
    <w:rsid w:val="003A6C3F"/>
    <w:rsid w:val="003B1F3C"/>
    <w:rsid w:val="003B231A"/>
    <w:rsid w:val="003E71AE"/>
    <w:rsid w:val="00412770"/>
    <w:rsid w:val="0044728F"/>
    <w:rsid w:val="004C63F8"/>
    <w:rsid w:val="00513AD0"/>
    <w:rsid w:val="00587025"/>
    <w:rsid w:val="005C4F02"/>
    <w:rsid w:val="005F117A"/>
    <w:rsid w:val="0062014E"/>
    <w:rsid w:val="00670070"/>
    <w:rsid w:val="006B39FD"/>
    <w:rsid w:val="006C2014"/>
    <w:rsid w:val="006C5743"/>
    <w:rsid w:val="006E282D"/>
    <w:rsid w:val="00706F07"/>
    <w:rsid w:val="007527E3"/>
    <w:rsid w:val="007F320D"/>
    <w:rsid w:val="0082039F"/>
    <w:rsid w:val="009278ED"/>
    <w:rsid w:val="0096132D"/>
    <w:rsid w:val="00AF4241"/>
    <w:rsid w:val="00B9504A"/>
    <w:rsid w:val="00BB6AD6"/>
    <w:rsid w:val="00C55367"/>
    <w:rsid w:val="00C55ACF"/>
    <w:rsid w:val="00CA47E8"/>
    <w:rsid w:val="00D97DEE"/>
    <w:rsid w:val="00DB460B"/>
    <w:rsid w:val="00E41F20"/>
    <w:rsid w:val="00EF25E5"/>
    <w:rsid w:val="00F87CE7"/>
    <w:rsid w:val="00FD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0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87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03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50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06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0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6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YBServic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rose</dc:creator>
  <cp:lastModifiedBy>Brandon</cp:lastModifiedBy>
  <cp:revision>6</cp:revision>
  <cp:lastPrinted>2013-03-18T17:42:00Z</cp:lastPrinted>
  <dcterms:created xsi:type="dcterms:W3CDTF">2013-03-18T17:41:00Z</dcterms:created>
  <dcterms:modified xsi:type="dcterms:W3CDTF">2013-07-11T04:38:00Z</dcterms:modified>
</cp:coreProperties>
</file>