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44.962158203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SOUTHERN UNIVERSITY ALUMNI FEDERATION - CHICAGO CHAPTER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3410.83679199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SCHOLARSHIP APPLICATION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37646484375" w:line="240" w:lineRule="auto"/>
        <w:ind w:left="0" w:right="2257.952270507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1.989999771118164"/>
          <w:szCs w:val="21.98999977111816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Scholarship Application Deadline: </w:t>
      </w:r>
      <w:r w:rsidDel="00000000" w:rsidR="00000000" w:rsidRPr="00000000">
        <w:rPr>
          <w:b w:val="1"/>
          <w:color w:val="0000ff"/>
          <w:sz w:val="21.989999771118164"/>
          <w:szCs w:val="21.989999771118164"/>
          <w:rtl w:val="0"/>
        </w:rPr>
        <w:t xml:space="preserve">June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1.989999771118164"/>
          <w:szCs w:val="21.989999771118164"/>
          <w:u w:val="none"/>
          <w:vertAlign w:val="baseline"/>
          <w:rtl w:val="0"/>
        </w:rPr>
        <w:t xml:space="preserve"> 15th of each year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1.989999771118164"/>
          <w:szCs w:val="21.98999977111816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26416015625" w:line="240" w:lineRule="auto"/>
        <w:ind w:left="0" w:right="4728.223876953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● Please Print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658935546875" w:line="240" w:lineRule="auto"/>
        <w:ind w:left="1449.397583007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CATEGORY: Select a scholarship category: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58935546875" w:line="240" w:lineRule="auto"/>
        <w:ind w:left="1830.392456054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Incoming Freshman </w:t>
        <w:tab/>
      </w:r>
      <w:r w:rsidDel="00000000" w:rsidR="00000000" w:rsidRPr="00000000">
        <w:rPr>
          <w:rFonts w:ascii="Arial Unicode MS" w:cs="Arial Unicode MS" w:eastAsia="Arial Unicode MS" w:hAnsi="Arial Unicode MS"/>
          <w:sz w:val="19.994998931884766"/>
          <w:szCs w:val="19.994998931884766"/>
          <w:rtl w:val="0"/>
        </w:rPr>
        <w:t xml:space="preserve">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Upperclassman</w:t>
        <w:tab/>
      </w:r>
      <w:r w:rsidDel="00000000" w:rsidR="00000000" w:rsidRPr="00000000">
        <w:rPr>
          <w:rFonts w:ascii="Arial Unicode MS" w:cs="Arial Unicode MS" w:eastAsia="Arial Unicode MS" w:hAnsi="Arial Unicode MS"/>
          <w:sz w:val="19.994998931884766"/>
          <w:szCs w:val="19.994998931884766"/>
          <w:rtl w:val="0"/>
        </w:rPr>
        <w:t xml:space="preserve">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 Virtual Learning</w:t>
      </w:r>
    </w:p>
    <w:tbl>
      <w:tblPr>
        <w:tblStyle w:val="Table1"/>
        <w:tblW w:w="10695.0" w:type="dxa"/>
        <w:jc w:val="left"/>
        <w:tblInd w:w="10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95"/>
        <w:tblGridChange w:id="0">
          <w:tblGrid>
            <w:gridCol w:w="10695"/>
          </w:tblGrid>
        </w:tblGridChange>
      </w:tblGrid>
      <w:tr>
        <w:trPr>
          <w:cantSplit w:val="0"/>
          <w:trHeight w:val="47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052703857421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PERSONAL DATA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3.37646484375" w:line="459.1161346435547" w:lineRule="auto"/>
              <w:ind w:left="112.91641235351562" w:right="86.265869140625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Student Name_________________________________________________________________________ Street Address________________________________________________________________________ City____________________________________ Zip Code___________________________________ Home phone____________________________ Cell phone _________________________________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.6116943359375" w:line="459.1161346435547" w:lineRule="auto"/>
              <w:ind w:left="121.05270385742188" w:right="123.5107421875" w:hanging="8.13629150390625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Student Email_________________________________________________________________________    Nameof Parent(s)/Guardian(s)(Print)______________________________________________________ Parent/Guardian Phone_________________________________________________________________ Parent/Guardian Email__________________________________________________________________</w:t>
            </w:r>
          </w:p>
        </w:tc>
      </w:tr>
      <w:tr>
        <w:trPr>
          <w:cantSplit w:val="0"/>
          <w:trHeight w:val="47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052703857421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9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85"/>
        <w:gridCol w:w="4815"/>
        <w:tblGridChange w:id="0">
          <w:tblGrid>
            <w:gridCol w:w="5985"/>
            <w:gridCol w:w="4815"/>
          </w:tblGrid>
        </w:tblGridChange>
      </w:tblGrid>
      <w:tr>
        <w:trPr>
          <w:cantSplit w:val="0"/>
          <w:trHeight w:val="30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9.994998931884766"/>
                <w:szCs w:val="19.994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9.994998931884766"/>
                <w:szCs w:val="19.994998931884766"/>
                <w:u w:val="none"/>
                <w:shd w:fill="auto" w:val="clear"/>
                <w:vertAlign w:val="baseline"/>
                <w:rtl w:val="0"/>
              </w:rPr>
              <w:t xml:space="preserve">EDUCATIONAL DATA (High School Students Only)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6.7083740234375" w:line="240" w:lineRule="auto"/>
              <w:ind w:left="121.052703857421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High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59.1161346435547" w:lineRule="auto"/>
              <w:ind w:left="115.33531188964844" w:right="363.3319091796875" w:hanging="2.418899536132812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School______________________________________ City_________________________________________ Intended Major________________________________ GPA_______ACT Score______ SAT Score_________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59.93109703063965" w:lineRule="auto"/>
              <w:ind w:left="114.3975830078125" w:right="192.672119140625" w:firstLine="5.19897460937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94998931884766"/>
                <w:szCs w:val="19.9949989318847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9.994998931884766"/>
                <w:szCs w:val="19.994998931884766"/>
                <w:u w:val="none"/>
                <w:shd w:fill="auto" w:val="clear"/>
                <w:vertAlign w:val="baseline"/>
                <w:rtl w:val="0"/>
              </w:rPr>
              <w:t xml:space="preserve">EDUCATIONAL DATA (College Students Only)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94998931884766"/>
                <w:szCs w:val="19.994998931884766"/>
                <w:u w:val="none"/>
                <w:shd w:fill="auto" w:val="clear"/>
                <w:vertAlign w:val="baseline"/>
                <w:rtl w:val="0"/>
              </w:rPr>
              <w:t xml:space="preserve">College _________________________________ Major ___________________________________ GPA 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30.0" w:type="dxa"/>
        <w:jc w:val="left"/>
        <w:tblInd w:w="9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30"/>
        <w:tblGridChange w:id="0">
          <w:tblGrid>
            <w:gridCol w:w="10830"/>
          </w:tblGrid>
        </w:tblGridChange>
      </w:tblGrid>
      <w:tr>
        <w:trPr>
          <w:cantSplit w:val="0"/>
          <w:trHeight w:val="26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CONSENT and RELEASE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.05079746246338" w:lineRule="auto"/>
              <w:ind w:left="108.67767333984375" w:right="818.995361328125" w:firstLine="7.195510864257812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989999771118164"/>
                <w:szCs w:val="15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989999771118164"/>
                <w:szCs w:val="15.989999771118164"/>
                <w:u w:val="none"/>
                <w:shd w:fill="auto" w:val="clear"/>
                <w:vertAlign w:val="baseline"/>
                <w:rtl w:val="0"/>
              </w:rPr>
              <w:t xml:space="preserve">I hereby certify that all information in this application is true and accurate. I am aware that any misrepresentation will result in the disqualification of my application. I give the Southern University Alumni Federation – Chicago Chapter permission to publicize my scholarship award and photograph if I am a recipient.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35662841796875" w:line="227.19423294067383" w:lineRule="auto"/>
              <w:ind w:left="111.48002624511719" w:right="1636.5081787109375" w:hanging="8.23921203613281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Signature of Applicant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01007080078125" w:line="240" w:lineRule="auto"/>
              <w:ind w:left="10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Date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.05061149597168" w:lineRule="auto"/>
              <w:ind w:left="114.91378784179688" w:right="291.578369140625" w:firstLine="0.959396362304687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989999771118164"/>
                <w:szCs w:val="15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989999771118164"/>
                <w:szCs w:val="15.989999771118164"/>
                <w:u w:val="none"/>
                <w:shd w:fill="auto" w:val="clear"/>
                <w:vertAlign w:val="baseline"/>
                <w:rtl w:val="0"/>
              </w:rPr>
              <w:t xml:space="preserve">I hereby certify that I have read this application and that the minor applicant has my permission to apply for this scholarship. I agree with my commitment of two fundraising events within the calendar year given by Southern University Alumni Federation - Chicago Chapter.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3.25668334960938" w:line="233.23998928070068" w:lineRule="auto"/>
              <w:ind w:left="105" w:right="1584.36279296875" w:hanging="1.43997192382812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___________________________________________________________________________________________  Signature of Parent/Guardian (required for applicant under age 18) Date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.7422904968262" w:lineRule="auto"/>
        <w:ind w:left="2167.9164123535156" w:right="2064.96215820312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SOUTHERN UNIVERSITY ALUMNI FEDERATION - CHICAGO CHAPTER </w:t>
      </w:r>
      <w:r w:rsidDel="00000000" w:rsidR="00000000" w:rsidRPr="00000000">
        <w:rPr>
          <w:b w:val="1"/>
          <w:sz w:val="21.989999771118164"/>
          <w:szCs w:val="21.989999771118164"/>
          <w:rtl w:val="0"/>
        </w:rPr>
        <w:t xml:space="preserve">CRITERIA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SCHOLARSHIP APPLICATION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15.832824707031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vertAlign w:val="baseline"/>
          <w:rtl w:val="0"/>
        </w:rPr>
        <w:t xml:space="preserve">Deadline: </w:t>
      </w:r>
      <w:r w:rsidDel="00000000" w:rsidR="00000000" w:rsidRPr="00000000">
        <w:rPr>
          <w:b w:val="1"/>
          <w:sz w:val="21.989999771118164"/>
          <w:szCs w:val="21.989999771118164"/>
          <w:rtl w:val="0"/>
        </w:rPr>
        <w:t xml:space="preserve">June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vertAlign w:val="baseline"/>
          <w:rtl w:val="0"/>
        </w:rPr>
        <w:t xml:space="preserve"> 15 of each year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37646484375" w:line="265.9237003326416" w:lineRule="auto"/>
        <w:ind w:left="1446.8168640136719" w:right="911.93115234375" w:hanging="6.816864013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Applicant: Please submit all documents (except transcript) together. Two ways to send required scholarship materials: 1) Mail to: Southern University Alumni Federation Chicago Chapter, P.O.BOX 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438721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Chicago, IL 606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43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; 2)Scan/email to info@windycityjags.com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6240234375" w:line="240" w:lineRule="auto"/>
        <w:ind w:left="1456.052703857421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HIGH SCHOOL STUDENT CRITERIA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37646484375" w:line="240" w:lineRule="auto"/>
        <w:ind w:left="1833.42483520507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❏ GPA 2.5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37646484375" w:line="240" w:lineRule="auto"/>
        <w:ind w:left="1833.42483520507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❏ High School Transcript, official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1833.42483520507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❏ Completed/Signed SUAF-Chicago Chapter Scholarship Application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37646484375" w:line="259.105167388916" w:lineRule="auto"/>
        <w:ind w:left="2167.2567749023438" w:right="1002.708740234375" w:hanging="333.83193969726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❏ One (1) Letter of 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Recommendation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(teacher, advisor, coach, mentor, pastor, community organization leader, employer)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87158203125" w:line="259.105167388916" w:lineRule="auto"/>
        <w:ind w:left="1833.4248352050781" w:right="1722.152709960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❏ Statement of your goals and/or aspiration (one-page, double-spaced and typed) ❏ List community and/or school extracurricular activities (one page)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87158203125" w:line="240" w:lineRule="auto"/>
        <w:ind w:left="1833.42483520507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❏ Photo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3770751953125" w:line="240" w:lineRule="auto"/>
        <w:ind w:left="1450.335235595703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COLLEGE STUDENT CRITERIA </w:t>
      </w:r>
    </w:p>
    <w:p w:rsidR="00000000" w:rsidDel="00000000" w:rsidP="00000000" w:rsidRDefault="00000000" w:rsidRPr="00000000" w14:paraId="00000026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33.42483520507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Must be a full time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1"/>
        <w:widowControl w:val="0"/>
        <w:spacing w:before="0" w:line="240" w:lineRule="auto"/>
        <w:ind w:left="1833.4248352050781" w:firstLine="0"/>
        <w:rPr>
          <w:sz w:val="21.989999771118164"/>
          <w:szCs w:val="21.98999977111816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1.989999771118164"/>
          <w:szCs w:val="21.989999771118164"/>
          <w:rtl w:val="0"/>
        </w:rPr>
        <w:t xml:space="preserve">❏ GPA 2.5 </w:t>
      </w:r>
    </w:p>
    <w:p w:rsidR="00000000" w:rsidDel="00000000" w:rsidP="00000000" w:rsidRDefault="00000000" w:rsidRPr="00000000" w14:paraId="00000028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3770751953125" w:line="240" w:lineRule="auto"/>
        <w:ind w:left="1833.42483520507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❏ Completed/Signed SUAF-Chicago Chapter Scholarship Application </w:t>
      </w:r>
    </w:p>
    <w:p w:rsidR="00000000" w:rsidDel="00000000" w:rsidP="00000000" w:rsidRDefault="00000000" w:rsidRPr="00000000" w14:paraId="00000029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1833.42483520507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❏ College Transcript, official </w:t>
      </w:r>
    </w:p>
    <w:p w:rsidR="00000000" w:rsidDel="00000000" w:rsidP="00000000" w:rsidRDefault="00000000" w:rsidRPr="00000000" w14:paraId="0000002A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3770751953125" w:line="240" w:lineRule="auto"/>
        <w:ind w:left="2167.2567749023438" w:right="819.576416015625" w:hanging="333.83193969726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❏ One (1) Letter of 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Recommendation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(professor, advisor, coach, mentor, pastor, community organization leader, employer) </w:t>
      </w:r>
    </w:p>
    <w:p w:rsidR="00000000" w:rsidDel="00000000" w:rsidP="00000000" w:rsidRDefault="00000000" w:rsidRPr="00000000" w14:paraId="0000002B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33.42483520507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❏ Photo </w:t>
      </w:r>
    </w:p>
    <w:p w:rsidR="00000000" w:rsidDel="00000000" w:rsidP="00000000" w:rsidRDefault="00000000" w:rsidRPr="00000000" w14:paraId="0000002C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3770751953125" w:line="240" w:lineRule="auto"/>
        <w:ind w:left="1833.42483520507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❏ Statement (one-page, double-spaced and typed)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2553.42483520507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❏ Choose one: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3770751953125" w:line="272.7422904968262" w:lineRule="auto"/>
        <w:ind w:left="3614.073486328125" w:right="950.799560546875" w:hanging="340.6488037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❏ Describe your college experience and how it is helping your to become a leader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.105167388916" w:lineRule="auto"/>
        <w:ind w:left="3606.8170166015625" w:right="1219.915771484375" w:hanging="333.392333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❏ Explain your chosen field of study and how you will make an impact in society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87158203125" w:line="240" w:lineRule="auto"/>
        <w:ind w:left="3273.424682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❏ Describe your Southern University pride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32672119140625" w:line="263.0609607696533" w:lineRule="auto"/>
        <w:ind w:left="1451.1599731445312" w:right="987.3583984375" w:hanging="8.36074829101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*NOTE: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Returning college scholarship recipients - To be eligible for spring semester you must have a minimum 2.5 GPA. Academic scores must be emailed to the SUAF-Chicago Chapter President by December 15th.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1202392578125" w:line="240" w:lineRule="auto"/>
        <w:ind w:left="1456.052703857421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Parents of Applicant: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27667236328125" w:line="310.9866714477539" w:lineRule="auto"/>
        <w:ind w:left="1443.2400512695312" w:right="955.947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The Scholarship Committee has annual events to raise funds for scholarships to students attending Southern University and A&amp;M College, Baton Rouge, Louisiana. As a part of the scholarship application you are committed to two (2) fundraising events given by Southern University Alumni Federation - Chicago Chapter.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27667236328125" w:line="310.9866714477539" w:lineRule="auto"/>
        <w:ind w:left="1443.2400512695312" w:right="955.947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Rev. 202</w:t>
      </w:r>
      <w:r w:rsidDel="00000000" w:rsidR="00000000" w:rsidRPr="00000000">
        <w:rPr>
          <w:b w:val="1"/>
          <w:sz w:val="12"/>
          <w:szCs w:val="12"/>
          <w:rtl w:val="0"/>
        </w:rPr>
        <w:t xml:space="preserve">2</w:t>
      </w:r>
      <w:r w:rsidDel="00000000" w:rsidR="00000000" w:rsidRPr="00000000">
        <w:rPr>
          <w:rtl w:val="0"/>
        </w:rPr>
      </w:r>
    </w:p>
    <w:sectPr>
      <w:pgSz w:h="15840" w:w="12240" w:orient="portrait"/>
      <w:pgMar w:bottom="0" w:top="1415.10009765625" w:left="0" w:right="58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