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C6" w:rsidRPr="005D1D58" w:rsidRDefault="005D1D58">
      <w:pPr>
        <w:rPr>
          <w:sz w:val="28"/>
          <w:szCs w:val="28"/>
        </w:rPr>
      </w:pPr>
      <w:r w:rsidRPr="005D1D58">
        <w:rPr>
          <w:sz w:val="28"/>
          <w:szCs w:val="28"/>
        </w:rPr>
        <w:t>Contact us:</w:t>
      </w:r>
    </w:p>
    <w:p w:rsidR="005D1D58" w:rsidRDefault="005D1D58"/>
    <w:p w:rsidR="005D1D58" w:rsidRDefault="005D1D58">
      <w:r>
        <w:t>If you prefer to write us:</w:t>
      </w:r>
    </w:p>
    <w:p w:rsidR="005D1D58" w:rsidRDefault="005D1D58"/>
    <w:p w:rsidR="005D1D58" w:rsidRDefault="005D1D58">
      <w:r>
        <w:t xml:space="preserve">The Best of </w:t>
      </w:r>
      <w:proofErr w:type="gramStart"/>
      <w:r>
        <w:t>The</w:t>
      </w:r>
      <w:proofErr w:type="gramEnd"/>
      <w:r>
        <w:t xml:space="preserve"> Red White and Blue</w:t>
      </w:r>
    </w:p>
    <w:p w:rsidR="005D1D58" w:rsidRDefault="005D1D58">
      <w:r>
        <w:t>PO Box 3210</w:t>
      </w:r>
    </w:p>
    <w:p w:rsidR="005D1D58" w:rsidRDefault="005D1D58">
      <w:r>
        <w:t>Coeur d’Alene, ID  83816</w:t>
      </w:r>
    </w:p>
    <w:p w:rsidR="005D1D58" w:rsidRDefault="005D1D58"/>
    <w:p w:rsidR="005D1D58" w:rsidRDefault="005D1D58">
      <w:r>
        <w:t>Email:</w:t>
      </w:r>
    </w:p>
    <w:p w:rsidR="005D1D58" w:rsidRDefault="005D1D58">
      <w:hyperlink r:id="rId4" w:history="1">
        <w:r w:rsidRPr="009C7973">
          <w:rPr>
            <w:rStyle w:val="Hyperlink"/>
          </w:rPr>
          <w:t>thebestoftheredwhiteandblue@gmail.com</w:t>
        </w:r>
      </w:hyperlink>
    </w:p>
    <w:p w:rsidR="005D1D58" w:rsidRDefault="005D1D58"/>
    <w:p w:rsidR="005D1D58" w:rsidRDefault="005D1D58">
      <w:r>
        <w:t>Thank you!</w:t>
      </w:r>
    </w:p>
    <w:p w:rsidR="005D1D58" w:rsidRDefault="005D1D58"/>
    <w:p w:rsidR="005D1D58" w:rsidRDefault="005D1D58"/>
    <w:sectPr w:rsidR="005D1D58" w:rsidSect="00D4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D1D58"/>
    <w:rsid w:val="005D1D58"/>
    <w:rsid w:val="00C76873"/>
    <w:rsid w:val="00D4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5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D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D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D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D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D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1D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1D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1D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D58"/>
    <w:rPr>
      <w:b/>
      <w:bCs/>
    </w:rPr>
  </w:style>
  <w:style w:type="character" w:styleId="Emphasis">
    <w:name w:val="Emphasis"/>
    <w:basedOn w:val="DefaultParagraphFont"/>
    <w:uiPriority w:val="20"/>
    <w:qFormat/>
    <w:rsid w:val="005D1D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1D58"/>
    <w:rPr>
      <w:szCs w:val="32"/>
    </w:rPr>
  </w:style>
  <w:style w:type="paragraph" w:styleId="ListParagraph">
    <w:name w:val="List Paragraph"/>
    <w:basedOn w:val="Normal"/>
    <w:uiPriority w:val="34"/>
    <w:qFormat/>
    <w:rsid w:val="005D1D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1D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1D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D58"/>
    <w:rPr>
      <w:b/>
      <w:i/>
      <w:sz w:val="24"/>
    </w:rPr>
  </w:style>
  <w:style w:type="character" w:styleId="SubtleEmphasis">
    <w:name w:val="Subtle Emphasis"/>
    <w:uiPriority w:val="19"/>
    <w:qFormat/>
    <w:rsid w:val="005D1D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1D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1D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1D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1D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D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D1D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bestoftheredwhiteandbl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nancys</dc:creator>
  <cp:lastModifiedBy>nancys</cp:lastModifiedBy>
  <cp:revision>1</cp:revision>
  <dcterms:created xsi:type="dcterms:W3CDTF">2016-06-28T19:17:00Z</dcterms:created>
  <dcterms:modified xsi:type="dcterms:W3CDTF">2016-06-28T19:24:00Z</dcterms:modified>
</cp:coreProperties>
</file>