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3433" w14:textId="77777777" w:rsidR="00AA3433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AGENDA</w:t>
      </w:r>
    </w:p>
    <w:p w14:paraId="16FA3434" w14:textId="77777777" w:rsidR="00C04FF4" w:rsidRPr="007F56E6" w:rsidRDefault="00C04FF4" w:rsidP="007F56E6">
      <w:pPr>
        <w:pStyle w:val="NoSpacing"/>
        <w:jc w:val="center"/>
        <w:rPr>
          <w:sz w:val="36"/>
          <w:szCs w:val="36"/>
        </w:rPr>
      </w:pPr>
      <w:r w:rsidRPr="007F56E6">
        <w:rPr>
          <w:sz w:val="36"/>
          <w:szCs w:val="36"/>
        </w:rPr>
        <w:t>ORGANIZATIONAL BOARD MEETING</w:t>
      </w:r>
    </w:p>
    <w:p w14:paraId="16FA3435" w14:textId="55B9D9BB" w:rsidR="00C04FF4" w:rsidRDefault="00CB0642" w:rsidP="007F56E6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JANUARY </w:t>
      </w:r>
      <w:r w:rsidR="00062104">
        <w:rPr>
          <w:sz w:val="36"/>
          <w:szCs w:val="36"/>
        </w:rPr>
        <w:t>2</w:t>
      </w:r>
      <w:r w:rsidR="00B04EC3">
        <w:rPr>
          <w:sz w:val="36"/>
          <w:szCs w:val="36"/>
        </w:rPr>
        <w:t>, 2019</w:t>
      </w:r>
    </w:p>
    <w:p w14:paraId="16FA3436" w14:textId="77777777" w:rsidR="007F56E6" w:rsidRPr="00E47F7F" w:rsidRDefault="007F56E6" w:rsidP="007F56E6">
      <w:pPr>
        <w:pStyle w:val="NoSpacing"/>
        <w:jc w:val="center"/>
        <w:rPr>
          <w:sz w:val="28"/>
          <w:szCs w:val="28"/>
        </w:rPr>
      </w:pPr>
    </w:p>
    <w:p w14:paraId="16FA3437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Call to Order</w:t>
      </w:r>
      <w:r w:rsidR="00E47F7F" w:rsidRPr="00E47F7F">
        <w:rPr>
          <w:rFonts w:ascii="Times New Roman" w:hAnsi="Times New Roman" w:cs="Times New Roman"/>
          <w:sz w:val="28"/>
          <w:szCs w:val="28"/>
          <w:u w:val="single"/>
        </w:rPr>
        <w:t xml:space="preserve"> / </w:t>
      </w:r>
      <w:r w:rsidRPr="00E47F7F">
        <w:rPr>
          <w:rFonts w:ascii="Times New Roman" w:hAnsi="Times New Roman" w:cs="Times New Roman"/>
          <w:sz w:val="28"/>
          <w:szCs w:val="28"/>
          <w:u w:val="single"/>
        </w:rPr>
        <w:t>Pledge of Allegiance</w:t>
      </w:r>
    </w:p>
    <w:p w14:paraId="16FA3438" w14:textId="77777777" w:rsidR="00C04FF4" w:rsidRPr="00E47F7F" w:rsidRDefault="00C04FF4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Fire Safety Notice</w:t>
      </w:r>
    </w:p>
    <w:p w14:paraId="16FA343A" w14:textId="77777777" w:rsidR="00E23FEE" w:rsidRPr="00E47F7F" w:rsidRDefault="00E23FEE" w:rsidP="00E47F7F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Organizational Meeting</w:t>
      </w:r>
    </w:p>
    <w:p w14:paraId="1E0E17C4" w14:textId="3542D4EA" w:rsidR="008477FB" w:rsidRPr="00E47F7F" w:rsidRDefault="00C04FF4" w:rsidP="008477F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Appointment of Town Officials</w:t>
      </w:r>
    </w:p>
    <w:p w14:paraId="16FA343C" w14:textId="77777777" w:rsidR="00C04FF4" w:rsidRPr="00E47F7F" w:rsidRDefault="00C04FF4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Salaries</w:t>
      </w:r>
    </w:p>
    <w:p w14:paraId="16FA343D" w14:textId="77777777" w:rsidR="00C04FF4" w:rsidRPr="00E47F7F" w:rsidRDefault="00C04FF4" w:rsidP="00E47F7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Holidays</w:t>
      </w:r>
    </w:p>
    <w:p w14:paraId="16FA343E" w14:textId="77777777" w:rsidR="00C04FF4" w:rsidRPr="00E47F7F" w:rsidRDefault="00C04FF4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>Miscellaneous Info</w:t>
      </w:r>
    </w:p>
    <w:p w14:paraId="16FA343F" w14:textId="77777777" w:rsidR="0007528F" w:rsidRDefault="00C04FF4" w:rsidP="00B11697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47F7F">
        <w:rPr>
          <w:rFonts w:ascii="Times New Roman" w:hAnsi="Times New Roman" w:cs="Times New Roman"/>
          <w:sz w:val="28"/>
          <w:szCs w:val="28"/>
        </w:rPr>
        <w:tab/>
        <w:t>Highway Department Benefits</w:t>
      </w:r>
    </w:p>
    <w:p w14:paraId="16FA3440" w14:textId="6FC0CC4B" w:rsidR="00C04FF4" w:rsidRDefault="0007528F" w:rsidP="0007528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 schedule</w:t>
      </w:r>
      <w:r w:rsidR="00605D66">
        <w:rPr>
          <w:rFonts w:ascii="Times New Roman" w:hAnsi="Times New Roman" w:cs="Times New Roman"/>
          <w:sz w:val="28"/>
          <w:szCs w:val="28"/>
        </w:rPr>
        <w:t xml:space="preserve"> </w:t>
      </w:r>
      <w:r w:rsidR="008934EE">
        <w:rPr>
          <w:rFonts w:ascii="Times New Roman" w:hAnsi="Times New Roman" w:cs="Times New Roman"/>
          <w:sz w:val="28"/>
          <w:szCs w:val="28"/>
        </w:rPr>
        <w:t>– Audits to be done January 1</w:t>
      </w:r>
      <w:r w:rsidR="00062104">
        <w:rPr>
          <w:rFonts w:ascii="Times New Roman" w:hAnsi="Times New Roman" w:cs="Times New Roman"/>
          <w:sz w:val="28"/>
          <w:szCs w:val="28"/>
        </w:rPr>
        <w:t>6</w:t>
      </w:r>
      <w:r w:rsidR="008934EE">
        <w:rPr>
          <w:rFonts w:ascii="Times New Roman" w:hAnsi="Times New Roman" w:cs="Times New Roman"/>
          <w:sz w:val="28"/>
          <w:szCs w:val="28"/>
        </w:rPr>
        <w:t>, 20</w:t>
      </w:r>
      <w:r w:rsidR="00062104">
        <w:rPr>
          <w:rFonts w:ascii="Times New Roman" w:hAnsi="Times New Roman" w:cs="Times New Roman"/>
          <w:sz w:val="28"/>
          <w:szCs w:val="28"/>
        </w:rPr>
        <w:t>20</w:t>
      </w:r>
      <w:r w:rsidR="008934EE">
        <w:rPr>
          <w:rFonts w:ascii="Times New Roman" w:hAnsi="Times New Roman" w:cs="Times New Roman"/>
          <w:sz w:val="28"/>
          <w:szCs w:val="28"/>
        </w:rPr>
        <w:t xml:space="preserve"> 7:00</w:t>
      </w:r>
    </w:p>
    <w:p w14:paraId="122E89F8" w14:textId="2F59FB71" w:rsidR="00365230" w:rsidRDefault="00365230" w:rsidP="00365230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Court Audit</w:t>
      </w:r>
      <w:r w:rsidR="00F577B7">
        <w:rPr>
          <w:rFonts w:ascii="Times New Roman" w:hAnsi="Times New Roman" w:cs="Times New Roman"/>
          <w:sz w:val="28"/>
          <w:szCs w:val="28"/>
        </w:rPr>
        <w:t xml:space="preserve"> - Dave</w:t>
      </w:r>
    </w:p>
    <w:p w14:paraId="4A2AA6CC" w14:textId="776C817B" w:rsidR="00365230" w:rsidRDefault="00F577B7" w:rsidP="00365230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Fiscal Officer Audit </w:t>
      </w:r>
      <w:r w:rsidR="003F064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Roger</w:t>
      </w:r>
      <w:r w:rsidR="003F0642">
        <w:rPr>
          <w:rFonts w:ascii="Times New Roman" w:hAnsi="Times New Roman" w:cs="Times New Roman"/>
          <w:sz w:val="28"/>
          <w:szCs w:val="28"/>
        </w:rPr>
        <w:t xml:space="preserve"> / Don</w:t>
      </w:r>
    </w:p>
    <w:p w14:paraId="01A11F66" w14:textId="6545B5C4" w:rsidR="00F577B7" w:rsidRDefault="00F577B7" w:rsidP="00365230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Tax Collector Audit</w:t>
      </w:r>
      <w:r w:rsidR="003F0642">
        <w:rPr>
          <w:rFonts w:ascii="Times New Roman" w:hAnsi="Times New Roman" w:cs="Times New Roman"/>
          <w:sz w:val="28"/>
          <w:szCs w:val="28"/>
        </w:rPr>
        <w:t xml:space="preserve"> – Tamme /Andrea</w:t>
      </w:r>
    </w:p>
    <w:p w14:paraId="16FA3442" w14:textId="454CE1AA" w:rsidR="00936553" w:rsidRDefault="0007528F" w:rsidP="00272AF8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Audit Committee</w:t>
      </w:r>
    </w:p>
    <w:p w14:paraId="0E118E83" w14:textId="03B911B8" w:rsidR="001878A0" w:rsidRDefault="001878A0" w:rsidP="001878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0AD3F7BF" w14:textId="77777777" w:rsidR="001878A0" w:rsidRPr="00E47F7F" w:rsidRDefault="001878A0" w:rsidP="001878A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Swearing In</w:t>
      </w:r>
    </w:p>
    <w:p w14:paraId="6DE98380" w14:textId="77777777" w:rsidR="001878A0" w:rsidRDefault="001878A0" w:rsidP="001878A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FA3445" w14:textId="18746E5A" w:rsidR="00B11697" w:rsidRPr="00725802" w:rsidRDefault="009C46E3" w:rsidP="00725802">
      <w:pPr>
        <w:pStyle w:val="NoSpacing"/>
        <w:rPr>
          <w:rFonts w:ascii="Times New Roman" w:hAnsi="Times New Roman" w:cs="Times New Roman"/>
          <w:sz w:val="28"/>
          <w:szCs w:val="28"/>
          <w:u w:val="single"/>
        </w:rPr>
      </w:pPr>
      <w:r w:rsidRPr="009C46E3">
        <w:rPr>
          <w:rFonts w:ascii="Times New Roman" w:hAnsi="Times New Roman" w:cs="Times New Roman"/>
          <w:sz w:val="28"/>
          <w:szCs w:val="28"/>
          <w:u w:val="single"/>
        </w:rPr>
        <w:t>Review</w:t>
      </w:r>
    </w:p>
    <w:p w14:paraId="16FA3446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Travel Policy</w:t>
      </w:r>
    </w:p>
    <w:p w14:paraId="16FA3447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Investment Policy</w:t>
      </w:r>
    </w:p>
    <w:p w14:paraId="16FA3448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Cell Phone Policy</w:t>
      </w:r>
    </w:p>
    <w:p w14:paraId="16FA3449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Sexual Harassment</w:t>
      </w:r>
    </w:p>
    <w:p w14:paraId="16FA344A" w14:textId="77777777" w:rsidR="0007528F" w:rsidRDefault="0007528F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Workplace Violence</w:t>
      </w:r>
    </w:p>
    <w:p w14:paraId="16FA344B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Procurement Policy </w:t>
      </w:r>
    </w:p>
    <w:p w14:paraId="16FA344C" w14:textId="77777777" w:rsidR="00E47F7F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Credit Card policy</w:t>
      </w:r>
    </w:p>
    <w:p w14:paraId="16FA344D" w14:textId="63160623" w:rsidR="009C46E3" w:rsidRDefault="00725802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Road Side Tree Policy</w:t>
      </w:r>
    </w:p>
    <w:p w14:paraId="16FA344E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Online Banking Policy</w:t>
      </w:r>
    </w:p>
    <w:p w14:paraId="16FA344F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Ethics Policy</w:t>
      </w:r>
    </w:p>
    <w:p w14:paraId="16FA3450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Computer Usage</w:t>
      </w:r>
    </w:p>
    <w:p w14:paraId="16FA3451" w14:textId="77777777" w:rsidR="009C46E3" w:rsidRDefault="009C46E3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Record Storage Policy</w:t>
      </w:r>
    </w:p>
    <w:p w14:paraId="16FA3452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Employee Handbook</w:t>
      </w:r>
    </w:p>
    <w:p w14:paraId="16FA3453" w14:textId="77777777" w:rsidR="00B11697" w:rsidRDefault="00B11697" w:rsidP="00E47F7F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Drug Testing Policy</w:t>
      </w:r>
    </w:p>
    <w:p w14:paraId="16FA3456" w14:textId="087D52F6" w:rsidR="00C1577C" w:rsidRDefault="00725802" w:rsidP="00413DE0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Town Hall Use Policy</w:t>
      </w:r>
    </w:p>
    <w:p w14:paraId="4AE45213" w14:textId="7BF194E5" w:rsidR="002C12C6" w:rsidRDefault="002C12C6" w:rsidP="002C12C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Authorization to </w:t>
      </w:r>
      <w:r w:rsidR="001D3918">
        <w:rPr>
          <w:rFonts w:ascii="Times New Roman" w:hAnsi="Times New Roman" w:cs="Times New Roman"/>
          <w:sz w:val="28"/>
          <w:szCs w:val="28"/>
        </w:rPr>
        <w:t>p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ay bills early has a change</w:t>
      </w:r>
    </w:p>
    <w:p w14:paraId="16FA3457" w14:textId="77777777" w:rsidR="0054790C" w:rsidRDefault="0054790C" w:rsidP="005479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16FA3458" w14:textId="77777777" w:rsidR="00E47F7F" w:rsidRPr="00E47F7F" w:rsidRDefault="00E47F7F" w:rsidP="00C04FF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Privilege of Floor</w:t>
      </w:r>
      <w:r w:rsidR="0079498A">
        <w:rPr>
          <w:rFonts w:ascii="Times New Roman" w:hAnsi="Times New Roman" w:cs="Times New Roman"/>
          <w:sz w:val="28"/>
          <w:szCs w:val="28"/>
          <w:u w:val="single"/>
        </w:rPr>
        <w:t xml:space="preserve"> / Council Comments</w:t>
      </w:r>
    </w:p>
    <w:p w14:paraId="16FA3459" w14:textId="77777777" w:rsidR="00C04FF4" w:rsidRPr="00C04FF4" w:rsidRDefault="00213803" w:rsidP="00C04FF4">
      <w:pPr>
        <w:jc w:val="both"/>
        <w:rPr>
          <w:rFonts w:ascii="Times New Roman" w:hAnsi="Times New Roman" w:cs="Times New Roman"/>
          <w:sz w:val="36"/>
          <w:szCs w:val="36"/>
        </w:rPr>
      </w:pPr>
      <w:r w:rsidRPr="00E47F7F">
        <w:rPr>
          <w:rFonts w:ascii="Times New Roman" w:hAnsi="Times New Roman" w:cs="Times New Roman"/>
          <w:sz w:val="28"/>
          <w:szCs w:val="28"/>
          <w:u w:val="single"/>
        </w:rPr>
        <w:t>Adjourn</w:t>
      </w:r>
    </w:p>
    <w:sectPr w:rsidR="00C04FF4" w:rsidRPr="00C04FF4" w:rsidSect="00E47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4FF4"/>
    <w:rsid w:val="00062104"/>
    <w:rsid w:val="0007528F"/>
    <w:rsid w:val="00090475"/>
    <w:rsid w:val="001878A0"/>
    <w:rsid w:val="001D3918"/>
    <w:rsid w:val="00213803"/>
    <w:rsid w:val="00272AF8"/>
    <w:rsid w:val="002C12C6"/>
    <w:rsid w:val="002E7F18"/>
    <w:rsid w:val="00306881"/>
    <w:rsid w:val="00365230"/>
    <w:rsid w:val="003807C4"/>
    <w:rsid w:val="003A4447"/>
    <w:rsid w:val="003F0642"/>
    <w:rsid w:val="00413DE0"/>
    <w:rsid w:val="00495121"/>
    <w:rsid w:val="0054790C"/>
    <w:rsid w:val="005A1A94"/>
    <w:rsid w:val="005E064F"/>
    <w:rsid w:val="00605D66"/>
    <w:rsid w:val="00717F0F"/>
    <w:rsid w:val="00725802"/>
    <w:rsid w:val="0079498A"/>
    <w:rsid w:val="007F56E6"/>
    <w:rsid w:val="008477FB"/>
    <w:rsid w:val="00854D2C"/>
    <w:rsid w:val="00874730"/>
    <w:rsid w:val="00891A21"/>
    <w:rsid w:val="008934EE"/>
    <w:rsid w:val="00926FB9"/>
    <w:rsid w:val="00936553"/>
    <w:rsid w:val="009863E6"/>
    <w:rsid w:val="009C46E3"/>
    <w:rsid w:val="00AA3433"/>
    <w:rsid w:val="00B04EC3"/>
    <w:rsid w:val="00B11697"/>
    <w:rsid w:val="00B11C4B"/>
    <w:rsid w:val="00B84578"/>
    <w:rsid w:val="00C04FF4"/>
    <w:rsid w:val="00C072B3"/>
    <w:rsid w:val="00C1577C"/>
    <w:rsid w:val="00CA33D8"/>
    <w:rsid w:val="00CB0642"/>
    <w:rsid w:val="00D2255B"/>
    <w:rsid w:val="00D25D58"/>
    <w:rsid w:val="00D515E1"/>
    <w:rsid w:val="00D83E29"/>
    <w:rsid w:val="00E23FEE"/>
    <w:rsid w:val="00E47F7F"/>
    <w:rsid w:val="00E62517"/>
    <w:rsid w:val="00ED2505"/>
    <w:rsid w:val="00F52E7D"/>
    <w:rsid w:val="00F577B7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3433"/>
  <w15:docId w15:val="{7ACD50B8-0C93-4C7B-AB11-2E962310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7F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77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Hampton Supervisor</cp:lastModifiedBy>
  <cp:revision>3</cp:revision>
  <cp:lastPrinted>2017-01-04T15:42:00Z</cp:lastPrinted>
  <dcterms:created xsi:type="dcterms:W3CDTF">2019-12-27T17:18:00Z</dcterms:created>
  <dcterms:modified xsi:type="dcterms:W3CDTF">2019-12-27T17:18:00Z</dcterms:modified>
</cp:coreProperties>
</file>