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5" w:rsidRDefault="00BE5026" w:rsidP="00B339B5">
      <w:pPr>
        <w:jc w:val="center"/>
        <w:rPr>
          <w:rFonts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B338A" wp14:editId="62D4FBF0">
                <wp:simplePos x="0" y="0"/>
                <wp:positionH relativeFrom="column">
                  <wp:posOffset>-628650</wp:posOffset>
                </wp:positionH>
                <wp:positionV relativeFrom="paragraph">
                  <wp:posOffset>502285</wp:posOffset>
                </wp:positionV>
                <wp:extent cx="7091128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1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39B5" w:rsidRPr="00C85A13" w:rsidRDefault="00B339B5" w:rsidP="00B339B5">
                            <w:pPr>
                              <w:jc w:val="center"/>
                              <w:rPr>
                                <w:rFonts w:ascii="Monotype Corsiva" w:hAnsi="Monotype Corsiva"/>
                                <w:color w:val="00999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13">
                              <w:rPr>
                                <w:rFonts w:ascii="Monotype Corsiva" w:hAnsi="Monotype Corsiva"/>
                                <w:color w:val="00999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“Promoting networking, professional development and philanthropy; providing a support group with opportunities for leadership, learning and creating new connections to the community as Tucson’s premier group for Administrative Professionals.”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15B3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39.55pt;width:558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" filled="f" stroked="f">
                <v:textbox style="mso-fit-shape-to-text:t">
                  <w:txbxContent>
                    <w:p w:rsidR="00B339B5" w:rsidRPr="00C85A13" w:rsidRDefault="00B339B5" w:rsidP="00B339B5">
                      <w:pPr>
                        <w:jc w:val="center"/>
                        <w:rPr>
                          <w:rFonts w:ascii="Monotype Corsiva" w:hAnsi="Monotype Corsiva"/>
                          <w:color w:val="00999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A13">
                        <w:rPr>
                          <w:rFonts w:ascii="Monotype Corsiva" w:hAnsi="Monotype Corsiva"/>
                          <w:color w:val="00999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“Promoting networking, professional development and philanthropy; providing a support group with opportunities for leadership, learning and creating new connections to the community as Tucson’s premier group for Administrative Professionals.”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682F43" wp14:editId="70E9DA7B">
            <wp:simplePos x="0" y="0"/>
            <wp:positionH relativeFrom="margin">
              <wp:posOffset>0</wp:posOffset>
            </wp:positionH>
            <wp:positionV relativeFrom="margin">
              <wp:posOffset>-542925</wp:posOffset>
            </wp:positionV>
            <wp:extent cx="594360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A Grou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339B5" w:rsidRDefault="00B339B5" w:rsidP="00B339B5">
      <w:pPr>
        <w:jc w:val="center"/>
        <w:rPr>
          <w:rFonts w:cs="Arial"/>
          <w:b/>
          <w:bCs/>
          <w:color w:val="000000"/>
        </w:rPr>
      </w:pPr>
    </w:p>
    <w:p w:rsidR="00B339B5" w:rsidRDefault="00B339B5" w:rsidP="00B339B5">
      <w:pPr>
        <w:jc w:val="center"/>
        <w:rPr>
          <w:rFonts w:cs="Arial"/>
          <w:b/>
          <w:bCs/>
          <w:color w:val="000000"/>
        </w:rPr>
      </w:pPr>
    </w:p>
    <w:p w:rsidR="00B339B5" w:rsidRDefault="00B339B5" w:rsidP="00B339B5">
      <w:pPr>
        <w:jc w:val="center"/>
        <w:rPr>
          <w:rFonts w:cs="Arial"/>
          <w:b/>
          <w:bCs/>
          <w:color w:val="000000"/>
        </w:rPr>
      </w:pPr>
    </w:p>
    <w:p w:rsidR="00B339B5" w:rsidRDefault="00B339B5" w:rsidP="00B339B5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APPLICATION FOR MEMBERSHIP IN THE BETA GROUP</w:t>
      </w:r>
    </w:p>
    <w:p w:rsidR="00B339B5" w:rsidRDefault="00B339B5" w:rsidP="00B339B5">
      <w:pPr>
        <w:jc w:val="center"/>
        <w:rPr>
          <w:rFonts w:cs="Arial"/>
          <w:b/>
          <w:bCs/>
          <w:color w:val="000000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2250"/>
        <w:gridCol w:w="1200"/>
        <w:gridCol w:w="1770"/>
        <w:gridCol w:w="1440"/>
        <w:gridCol w:w="3690"/>
      </w:tblGrid>
      <w:tr w:rsidR="00755CFD" w:rsidTr="001A2D15">
        <w:trPr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CFD" w:rsidRPr="00755CFD" w:rsidRDefault="00755CFD" w:rsidP="00B339B5">
            <w:pPr>
              <w:rPr>
                <w:b/>
              </w:rPr>
            </w:pPr>
            <w:r w:rsidRPr="00755CFD">
              <w:rPr>
                <w:b/>
              </w:rPr>
              <w:t>PERSONAL &amp; BUSINESS INFORMATION</w:t>
            </w:r>
          </w:p>
        </w:tc>
      </w:tr>
      <w:tr w:rsidR="00B339B5" w:rsidTr="001A2D15">
        <w:trPr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Date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</w:tcBorders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Your Name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Your Title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Company Name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Company Address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Company Phone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Email Address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Home Address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Home Phone</w:t>
            </w:r>
          </w:p>
        </w:tc>
        <w:tc>
          <w:tcPr>
            <w:tcW w:w="2970" w:type="dxa"/>
            <w:gridSpan w:val="2"/>
          </w:tcPr>
          <w:p w:rsidR="00B339B5" w:rsidRDefault="00B339B5" w:rsidP="00B339B5"/>
        </w:tc>
        <w:tc>
          <w:tcPr>
            <w:tcW w:w="144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Cell Phone</w:t>
            </w:r>
          </w:p>
        </w:tc>
        <w:tc>
          <w:tcPr>
            <w:tcW w:w="3690" w:type="dxa"/>
          </w:tcPr>
          <w:p w:rsidR="00B339B5" w:rsidRDefault="00B339B5" w:rsidP="00B339B5"/>
        </w:tc>
      </w:tr>
      <w:tr w:rsidR="00B339B5" w:rsidTr="00755CFD">
        <w:trPr>
          <w:jc w:val="center"/>
        </w:trPr>
        <w:tc>
          <w:tcPr>
            <w:tcW w:w="2250" w:type="dxa"/>
            <w:shd w:val="clear" w:color="auto" w:fill="E2EFD9" w:themeFill="accent6" w:themeFillTint="33"/>
          </w:tcPr>
          <w:p w:rsidR="00B339B5" w:rsidRPr="00755CFD" w:rsidRDefault="00B339B5" w:rsidP="00B339B5">
            <w:r w:rsidRPr="00755CFD">
              <w:t>Your Birthday</w:t>
            </w:r>
          </w:p>
        </w:tc>
        <w:tc>
          <w:tcPr>
            <w:tcW w:w="8100" w:type="dxa"/>
            <w:gridSpan w:val="4"/>
          </w:tcPr>
          <w:p w:rsidR="00B339B5" w:rsidRDefault="00B339B5" w:rsidP="00B339B5"/>
        </w:tc>
      </w:tr>
      <w:tr w:rsidR="00755CFD" w:rsidTr="00A6693B">
        <w:trPr>
          <w:jc w:val="center"/>
        </w:trPr>
        <w:tc>
          <w:tcPr>
            <w:tcW w:w="3450" w:type="dxa"/>
            <w:gridSpan w:val="2"/>
            <w:shd w:val="clear" w:color="auto" w:fill="E2EFD9" w:themeFill="accent6" w:themeFillTint="33"/>
          </w:tcPr>
          <w:p w:rsidR="00755CFD" w:rsidRDefault="00755CFD" w:rsidP="00755CFD">
            <w:r>
              <w:t>I prefer to receive mail at my</w:t>
            </w:r>
          </w:p>
        </w:tc>
        <w:tc>
          <w:tcPr>
            <w:tcW w:w="6900" w:type="dxa"/>
            <w:gridSpan w:val="3"/>
          </w:tcPr>
          <w:p w:rsidR="00755CFD" w:rsidRDefault="00755CFD" w:rsidP="00755CFD">
            <w:r>
              <w:t xml:space="preserve">   </w:t>
            </w:r>
            <w:sdt>
              <w:sdtPr>
                <w:id w:val="-106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026">
              <w:t xml:space="preserve"> </w:t>
            </w:r>
            <w:r>
              <w:t xml:space="preserve">home     </w:t>
            </w:r>
            <w:sdt>
              <w:sdtPr>
                <w:id w:val="-3839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business</w:t>
            </w:r>
          </w:p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1A2D15" w:rsidTr="00BE5026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2D15" w:rsidRDefault="00BE5026" w:rsidP="00B339B5">
            <w:r w:rsidRPr="00BE5026">
              <w:rPr>
                <w:b/>
              </w:rPr>
              <w:t>PLEASE ANSWER THE QUESTIONS BELOW.</w:t>
            </w:r>
            <w:r>
              <w:t xml:space="preserve"> Use as much space as necessary.</w:t>
            </w:r>
          </w:p>
        </w:tc>
      </w:tr>
      <w:tr w:rsidR="00B339B5" w:rsidTr="00BE5026">
        <w:tc>
          <w:tcPr>
            <w:tcW w:w="1044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339B5" w:rsidRDefault="00B339B5" w:rsidP="00B339B5">
            <w:r>
              <w:t>Give a description of the products and/or services your business provides:</w:t>
            </w:r>
          </w:p>
        </w:tc>
      </w:tr>
      <w:tr w:rsidR="00B339B5" w:rsidTr="00B339B5">
        <w:tc>
          <w:tcPr>
            <w:tcW w:w="10440" w:type="dxa"/>
          </w:tcPr>
          <w:p w:rsidR="00B339B5" w:rsidRDefault="00B339B5" w:rsidP="00B339B5"/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B339B5" w:rsidTr="001A2D15">
        <w:tc>
          <w:tcPr>
            <w:tcW w:w="10440" w:type="dxa"/>
            <w:shd w:val="clear" w:color="auto" w:fill="E2EFD9" w:themeFill="accent6" w:themeFillTint="33"/>
          </w:tcPr>
          <w:p w:rsidR="00B339B5" w:rsidRDefault="00B339B5" w:rsidP="00FA0E67">
            <w:r>
              <w:t>Name and title of the executive you assist:</w:t>
            </w:r>
          </w:p>
        </w:tc>
      </w:tr>
      <w:tr w:rsidR="00B339B5" w:rsidTr="00FA0E67">
        <w:tc>
          <w:tcPr>
            <w:tcW w:w="10440" w:type="dxa"/>
          </w:tcPr>
          <w:p w:rsidR="00B339B5" w:rsidRDefault="00B339B5" w:rsidP="00FA0E67"/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B339B5" w:rsidTr="001A2D15">
        <w:tc>
          <w:tcPr>
            <w:tcW w:w="10440" w:type="dxa"/>
            <w:shd w:val="clear" w:color="auto" w:fill="E2EFD9" w:themeFill="accent6" w:themeFillTint="33"/>
          </w:tcPr>
          <w:p w:rsidR="00B339B5" w:rsidRDefault="00755CFD" w:rsidP="00FA0E67">
            <w:r>
              <w:t>Awards/Recognitions and/or Community/Civic Activities and nature of your participation:</w:t>
            </w:r>
          </w:p>
        </w:tc>
      </w:tr>
      <w:tr w:rsidR="00B339B5" w:rsidTr="00FA0E67">
        <w:tc>
          <w:tcPr>
            <w:tcW w:w="10440" w:type="dxa"/>
          </w:tcPr>
          <w:p w:rsidR="00B339B5" w:rsidRDefault="00B339B5" w:rsidP="00FA0E67"/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B339B5" w:rsidTr="001A2D15">
        <w:tc>
          <w:tcPr>
            <w:tcW w:w="10440" w:type="dxa"/>
            <w:shd w:val="clear" w:color="auto" w:fill="E2EFD9" w:themeFill="accent6" w:themeFillTint="33"/>
          </w:tcPr>
          <w:p w:rsidR="00B339B5" w:rsidRDefault="00755CFD" w:rsidP="00FA0E67">
            <w:r>
              <w:t>Special skills, hobbies or other interests:</w:t>
            </w:r>
          </w:p>
        </w:tc>
      </w:tr>
      <w:tr w:rsidR="00B339B5" w:rsidTr="00FA0E67">
        <w:tc>
          <w:tcPr>
            <w:tcW w:w="10440" w:type="dxa"/>
          </w:tcPr>
          <w:p w:rsidR="00B339B5" w:rsidRDefault="00B339B5" w:rsidP="00FA0E67"/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B339B5" w:rsidTr="001A2D15">
        <w:tc>
          <w:tcPr>
            <w:tcW w:w="10440" w:type="dxa"/>
            <w:shd w:val="clear" w:color="auto" w:fill="E2EFD9" w:themeFill="accent6" w:themeFillTint="33"/>
          </w:tcPr>
          <w:p w:rsidR="00B339B5" w:rsidRDefault="00755CFD" w:rsidP="00755CFD">
            <w:r>
              <w:t>Name of person who is sponsoring you for membership:</w:t>
            </w:r>
          </w:p>
        </w:tc>
      </w:tr>
      <w:tr w:rsidR="00B339B5" w:rsidTr="00FA0E67">
        <w:tc>
          <w:tcPr>
            <w:tcW w:w="10440" w:type="dxa"/>
          </w:tcPr>
          <w:p w:rsidR="00B339B5" w:rsidRDefault="00B339B5" w:rsidP="00FA0E67"/>
        </w:tc>
      </w:tr>
    </w:tbl>
    <w:p w:rsidR="00B339B5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600"/>
        <w:gridCol w:w="2250"/>
        <w:gridCol w:w="2340"/>
      </w:tblGrid>
      <w:tr w:rsidR="00B339B5" w:rsidTr="001A2D15"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B339B5" w:rsidRPr="00755CFD" w:rsidRDefault="00755CFD" w:rsidP="00FA0E67">
            <w:pPr>
              <w:rPr>
                <w:b/>
              </w:rPr>
            </w:pPr>
            <w:r w:rsidRPr="00755CFD">
              <w:rPr>
                <w:b/>
              </w:rPr>
              <w:t>COMMITTEE PARTICIPATION</w:t>
            </w:r>
          </w:p>
        </w:tc>
      </w:tr>
      <w:tr w:rsidR="00B339B5" w:rsidTr="001A2D15"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B339B5" w:rsidRDefault="00755CFD" w:rsidP="00FA0E67">
            <w:r>
              <w:t>Regular attendance and committee participation are requested as part of membership. On which of the following committees would you like to participate?</w:t>
            </w:r>
          </w:p>
          <w:p w:rsidR="001A2D15" w:rsidRDefault="001A2D15" w:rsidP="00FA0E67"/>
        </w:tc>
      </w:tr>
      <w:tr w:rsidR="00755CFD" w:rsidTr="001A2D15">
        <w:tc>
          <w:tcPr>
            <w:tcW w:w="2250" w:type="dxa"/>
          </w:tcPr>
          <w:p w:rsidR="00755CFD" w:rsidRDefault="00CE6B18" w:rsidP="00755CFD">
            <w:sdt>
              <w:sdtPr>
                <w:id w:val="4079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Newsletter    </w:t>
            </w:r>
          </w:p>
        </w:tc>
        <w:tc>
          <w:tcPr>
            <w:tcW w:w="3600" w:type="dxa"/>
          </w:tcPr>
          <w:p w:rsidR="00755CFD" w:rsidRDefault="00CE6B18" w:rsidP="00755CFD">
            <w:sdt>
              <w:sdtPr>
                <w:id w:val="4875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Website     </w:t>
            </w:r>
          </w:p>
        </w:tc>
        <w:tc>
          <w:tcPr>
            <w:tcW w:w="2250" w:type="dxa"/>
          </w:tcPr>
          <w:p w:rsidR="00755CFD" w:rsidRDefault="00CE6B18" w:rsidP="00755CFD">
            <w:sdt>
              <w:sdtPr>
                <w:id w:val="-3590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Membership     </w:t>
            </w:r>
          </w:p>
        </w:tc>
        <w:tc>
          <w:tcPr>
            <w:tcW w:w="2340" w:type="dxa"/>
          </w:tcPr>
          <w:p w:rsidR="00755CFD" w:rsidRDefault="00CE6B18" w:rsidP="00755CFD">
            <w:sdt>
              <w:sdtPr>
                <w:id w:val="142862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Ways &amp; Means    </w:t>
            </w:r>
          </w:p>
        </w:tc>
      </w:tr>
      <w:tr w:rsidR="00755CFD" w:rsidTr="001A2D15">
        <w:tc>
          <w:tcPr>
            <w:tcW w:w="2250" w:type="dxa"/>
          </w:tcPr>
          <w:p w:rsidR="00755CFD" w:rsidRDefault="00CE6B18" w:rsidP="00755CFD">
            <w:sdt>
              <w:sdtPr>
                <w:id w:val="2880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Programs    </w:t>
            </w:r>
          </w:p>
        </w:tc>
        <w:tc>
          <w:tcPr>
            <w:tcW w:w="3600" w:type="dxa"/>
          </w:tcPr>
          <w:p w:rsidR="00755CFD" w:rsidRDefault="00CE6B18" w:rsidP="00755CFD">
            <w:sdt>
              <w:sdtPr>
                <w:id w:val="90563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Professional Development     </w:t>
            </w:r>
          </w:p>
        </w:tc>
        <w:tc>
          <w:tcPr>
            <w:tcW w:w="2250" w:type="dxa"/>
          </w:tcPr>
          <w:p w:rsidR="00755CFD" w:rsidRDefault="00CE6B18" w:rsidP="00755CFD">
            <w:sdt>
              <w:sdtPr>
                <w:id w:val="-4952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Scholarships     </w:t>
            </w:r>
          </w:p>
        </w:tc>
        <w:tc>
          <w:tcPr>
            <w:tcW w:w="2340" w:type="dxa"/>
          </w:tcPr>
          <w:p w:rsidR="00755CFD" w:rsidRDefault="00CE6B18" w:rsidP="00755CFD">
            <w:sdt>
              <w:sdtPr>
                <w:id w:val="13384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CFD">
              <w:t xml:space="preserve">  Special Events     </w:t>
            </w:r>
          </w:p>
        </w:tc>
      </w:tr>
    </w:tbl>
    <w:p w:rsidR="00755CFD" w:rsidRPr="00BE5026" w:rsidRDefault="001A2D15" w:rsidP="001A2D15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755CFD" w:rsidTr="001A2D15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755CFD" w:rsidRDefault="00755CFD" w:rsidP="00B339B5">
            <w:r>
              <w:t>I am interested in membership in the BETA Group. Upon notification of acceptance, I will promptly pay the membership dues. I further understand that regular attendance and committee participation are part of membership. I have no objection to my name appearing in the association newsletter.</w:t>
            </w:r>
          </w:p>
        </w:tc>
      </w:tr>
    </w:tbl>
    <w:p w:rsidR="001A2D15" w:rsidRPr="00BE5026" w:rsidRDefault="00BE5026" w:rsidP="00BE5026">
      <w:pPr>
        <w:jc w:val="center"/>
        <w:rPr>
          <w:color w:val="FFFFFF" w:themeColor="background1"/>
          <w:sz w:val="8"/>
          <w:szCs w:val="8"/>
        </w:rPr>
      </w:pPr>
      <w:r w:rsidRPr="00BE5026">
        <w:rPr>
          <w:color w:val="FFFFFF" w:themeColor="background1"/>
          <w:sz w:val="8"/>
          <w:szCs w:val="8"/>
        </w:rPr>
        <w:t>|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170"/>
        <w:gridCol w:w="5220"/>
        <w:gridCol w:w="1167"/>
        <w:gridCol w:w="2883"/>
      </w:tblGrid>
      <w:tr w:rsidR="001A2D15" w:rsidTr="001A2D15">
        <w:tc>
          <w:tcPr>
            <w:tcW w:w="1170" w:type="dxa"/>
            <w:shd w:val="clear" w:color="auto" w:fill="E2EFD9" w:themeFill="accent6" w:themeFillTint="33"/>
          </w:tcPr>
          <w:p w:rsidR="001A2D15" w:rsidRDefault="001A2D15" w:rsidP="00B339B5"/>
          <w:p w:rsidR="001A2D15" w:rsidRDefault="001A2D15" w:rsidP="00B339B5">
            <w:r>
              <w:t>Signature</w:t>
            </w:r>
          </w:p>
          <w:p w:rsidR="001A2D15" w:rsidRDefault="001A2D15" w:rsidP="00B339B5"/>
        </w:tc>
        <w:tc>
          <w:tcPr>
            <w:tcW w:w="5220" w:type="dxa"/>
          </w:tcPr>
          <w:p w:rsidR="001A2D15" w:rsidRDefault="001A2D15" w:rsidP="00B339B5"/>
        </w:tc>
        <w:tc>
          <w:tcPr>
            <w:tcW w:w="1167" w:type="dxa"/>
            <w:shd w:val="clear" w:color="auto" w:fill="E2EFD9" w:themeFill="accent6" w:themeFillTint="33"/>
          </w:tcPr>
          <w:p w:rsidR="001A2D15" w:rsidRDefault="001A2D15" w:rsidP="00B339B5"/>
          <w:p w:rsidR="001A2D15" w:rsidRDefault="001A2D15" w:rsidP="00B339B5">
            <w:r>
              <w:t>Date</w:t>
            </w:r>
          </w:p>
        </w:tc>
        <w:tc>
          <w:tcPr>
            <w:tcW w:w="2883" w:type="dxa"/>
          </w:tcPr>
          <w:p w:rsidR="001A2D15" w:rsidRDefault="001A2D15" w:rsidP="00B339B5"/>
        </w:tc>
      </w:tr>
    </w:tbl>
    <w:p w:rsidR="0064492B" w:rsidRDefault="0064492B" w:rsidP="005F191A">
      <w:pPr>
        <w:jc w:val="center"/>
      </w:pPr>
    </w:p>
    <w:p w:rsidR="005F191A" w:rsidRDefault="005F191A" w:rsidP="005F191A">
      <w:pPr>
        <w:jc w:val="center"/>
      </w:pPr>
      <w:r>
        <w:t xml:space="preserve">Email completed form to </w:t>
      </w:r>
      <w:r w:rsidR="00CE6B18" w:rsidRPr="00CE6B18">
        <w:t>allie.schneider@prismhotels.com</w:t>
      </w:r>
      <w:bookmarkStart w:id="0" w:name="_GoBack"/>
      <w:bookmarkEnd w:id="0"/>
    </w:p>
    <w:sectPr w:rsidR="005F191A" w:rsidSect="001A2D1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  <w:embedRegular r:id="rId1" w:fontKey="{5346CD8E-B7FE-4733-8E58-B32E5E0054B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2" w:subsetted="1" w:fontKey="{FA0B1C25-D842-4B1C-9746-4E1097389AC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B5"/>
    <w:rsid w:val="001A2D15"/>
    <w:rsid w:val="00540CED"/>
    <w:rsid w:val="005F191A"/>
    <w:rsid w:val="0064492B"/>
    <w:rsid w:val="00755CFD"/>
    <w:rsid w:val="00B339B5"/>
    <w:rsid w:val="00BE5026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19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19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Tucson and Southern Arizona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Cotten</dc:creator>
  <cp:lastModifiedBy>master64</cp:lastModifiedBy>
  <cp:revision>3</cp:revision>
  <dcterms:created xsi:type="dcterms:W3CDTF">2018-12-21T06:54:00Z</dcterms:created>
  <dcterms:modified xsi:type="dcterms:W3CDTF">2018-12-27T00:37:00Z</dcterms:modified>
</cp:coreProperties>
</file>