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61" w:rsidRPr="00FE1D61" w:rsidRDefault="00FE1D61" w:rsidP="00FE1D61">
      <w:pPr>
        <w:spacing w:after="0" w:line="240" w:lineRule="auto"/>
        <w:jc w:val="center"/>
        <w:rPr>
          <w:b/>
          <w:sz w:val="40"/>
          <w:szCs w:val="40"/>
        </w:rPr>
      </w:pPr>
    </w:p>
    <w:p w:rsidR="00007AF3" w:rsidRPr="00007AF3" w:rsidRDefault="00007AF3" w:rsidP="00007AF3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007AF3">
        <w:rPr>
          <w:b/>
          <w:sz w:val="40"/>
          <w:szCs w:val="40"/>
        </w:rPr>
        <w:t>Remember The Confidence</w:t>
      </w:r>
    </w:p>
    <w:bookmarkEnd w:id="0"/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Thank you for being who you are. As your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 mother, I couldn't be more proud of you.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Graduating from high school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is a big step for me and you.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Just look at all the people who have 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come to celebrate, being little didn't last.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It seems like only yesterday that you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 were only so high, time past ever so fast.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And because we all watched you grow up,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 filled with a love that you shared so freely,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we want only the best to come your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way, a path that you will see clearly.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Your positive thinking will let 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you see all that is good out there.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Your strength will be something that others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 will admire, because it will shine everywhere.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And it will be your humbleness that will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 keep you on a straight and narrow path.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Only to be matched by your enthusiasm and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 a sense of humor that makes people laugh.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A new journey is waiting for you and 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the sky is the limit, much to think about.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 xml:space="preserve">And whatever you decide to do, remember the 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30"/>
          <w:szCs w:val="30"/>
        </w:rPr>
      </w:pPr>
      <w:r w:rsidRPr="00007AF3">
        <w:rPr>
          <w:b/>
          <w:sz w:val="30"/>
          <w:szCs w:val="30"/>
        </w:rPr>
        <w:t>confidence you have, as you approach the mount.</w:t>
      </w:r>
    </w:p>
    <w:p w:rsidR="00007AF3" w:rsidRPr="00007AF3" w:rsidRDefault="00007AF3" w:rsidP="00007AF3">
      <w:pPr>
        <w:spacing w:after="0" w:line="240" w:lineRule="auto"/>
        <w:jc w:val="center"/>
        <w:rPr>
          <w:b/>
          <w:sz w:val="40"/>
          <w:szCs w:val="40"/>
        </w:rPr>
      </w:pPr>
    </w:p>
    <w:p w:rsidR="00007AF3" w:rsidRPr="00007AF3" w:rsidRDefault="00007AF3" w:rsidP="00007AF3">
      <w:pPr>
        <w:spacing w:after="0" w:line="240" w:lineRule="auto"/>
        <w:jc w:val="center"/>
        <w:rPr>
          <w:b/>
          <w:sz w:val="20"/>
          <w:szCs w:val="20"/>
        </w:rPr>
      </w:pPr>
      <w:r w:rsidRPr="00007AF3">
        <w:rPr>
          <w:b/>
          <w:sz w:val="20"/>
          <w:szCs w:val="20"/>
        </w:rPr>
        <w:t>Written by Frances Berumen 5/24/14 &lt;&gt;&lt;</w:t>
      </w:r>
    </w:p>
    <w:p w:rsidR="004163C1" w:rsidRPr="00007AF3" w:rsidRDefault="00007AF3" w:rsidP="00007AF3">
      <w:pPr>
        <w:spacing w:after="0" w:line="240" w:lineRule="auto"/>
        <w:jc w:val="center"/>
        <w:rPr>
          <w:sz w:val="20"/>
          <w:szCs w:val="20"/>
        </w:rPr>
      </w:pPr>
      <w:r w:rsidRPr="00007AF3">
        <w:rPr>
          <w:b/>
          <w:sz w:val="20"/>
          <w:szCs w:val="20"/>
        </w:rPr>
        <w:t>Published 5/8/20</w:t>
      </w:r>
    </w:p>
    <w:sectPr w:rsidR="004163C1" w:rsidRPr="00007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85041"/>
    <w:rsid w:val="003969B5"/>
    <w:rsid w:val="003C5DCA"/>
    <w:rsid w:val="00413E11"/>
    <w:rsid w:val="004163C1"/>
    <w:rsid w:val="004D1E4B"/>
    <w:rsid w:val="004F48A6"/>
    <w:rsid w:val="00535C13"/>
    <w:rsid w:val="006A42FA"/>
    <w:rsid w:val="006B7382"/>
    <w:rsid w:val="00711B5B"/>
    <w:rsid w:val="00781669"/>
    <w:rsid w:val="008307A2"/>
    <w:rsid w:val="008447D9"/>
    <w:rsid w:val="008A34B3"/>
    <w:rsid w:val="008A6EE8"/>
    <w:rsid w:val="00951F40"/>
    <w:rsid w:val="009B085D"/>
    <w:rsid w:val="009C53E8"/>
    <w:rsid w:val="00A122CB"/>
    <w:rsid w:val="00BE29E5"/>
    <w:rsid w:val="00C70A51"/>
    <w:rsid w:val="00CC0AD9"/>
    <w:rsid w:val="00D733AA"/>
    <w:rsid w:val="00E724FD"/>
    <w:rsid w:val="00EA3B44"/>
    <w:rsid w:val="00EA65C1"/>
    <w:rsid w:val="00FD0D09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2020-05-08T12:32:00Z</dcterms:created>
  <dcterms:modified xsi:type="dcterms:W3CDTF">2020-05-08T12:32:00Z</dcterms:modified>
</cp:coreProperties>
</file>