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1 - 1990</w:t>
      </w:r>
    </w:p>
    <w:p w:rsidR="00722221" w:rsidRPr="002850AE" w:rsidRDefault="006D4D69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City of Dorval’s Coat of Arms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The Foundation of the 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Historical Society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Rules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ound in an Administration Office in 1850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A Few Historical Notes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Dorval's Library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6.  Dorval Chamber of Commerce Honors Librarian Ann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Lachance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</w:t>
      </w:r>
      <w:proofErr w:type="gram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 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Quatre</w:t>
      </w:r>
      <w:proofErr w:type="spellEnd"/>
      <w:proofErr w:type="gram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-Vents and its History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Memories of my Youth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The Seigneury of Foucault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Picnic on the Island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The Church at La Chine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0" w:name="91"/>
      <w:bookmarkEnd w:id="0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2 - 1991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The Airport Celebrates its Fiftieth Birthday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A Refreshing Scene for a Hot Summer Day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A trip to the City... Forty-five Years Ago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Streetcars to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5.  Percy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Girouard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, Railway Builder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Dorval... an Anniversa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ry in 1992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Dorval Street Na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mes ... Their Origins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Album -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Texts and Photographs from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Jean-Louis Rousse's Collection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" w:name="92"/>
      <w:bookmarkEnd w:id="1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3 - 1992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Dorval's Centennial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Dorval Centennial Song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Some Facts on the Origin of Dorval Parish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4.  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"Les Filles de la Sagesse"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 xml:space="preserve">5.  A Tribute to Nurse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Donalda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Boyer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 xml:space="preserve">6. 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 Memory of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Donalda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Boyer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History of the Kiwanis Club of Lakeshore, Montreal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St-Veronica's Parish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The Marist Brothers in Dorval - 1918 to 1963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Dorval 1892 - 1992 "Ego Porta Mundi"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2" w:name="93"/>
      <w:bookmarkEnd w:id="2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4 - 1993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Origin of Dorval's Name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2.  200 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Years Old - The Pierre Monette 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ouse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Identifying "Ducharme"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4.  The Village School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The Old Post Offi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ce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The Savage Family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A 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uggestion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Dorval Recreation Centre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Meals-on-Wheels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3" w:name="94"/>
      <w:bookmarkEnd w:id="3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5 - 1994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The Shopping Centre Celebrates its 40th Birthday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Dorval Island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Ice-cutting on Lake St. Louis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St. Mark's Chapel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Our Forefathers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The Sisters of the Holy Names of Jesus and Mary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7.  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All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Aboard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  /  En Voiture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 xml:space="preserve">8.  Dorval...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Next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  /  Dorval... Suivant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>9.  Boyer Garage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 xml:space="preserve">10.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Low Tide ... (1929)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Spring Flooding ... (1938/39)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12. Times Have Changed.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.. (W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inter scene - Lakeshore Dr. and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Présentation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13. C.P.C. Training... (Civil Protection Committee - the 1940s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14. Montreal Airport (Dorval... 1944)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15. Where are 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We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... (The 1930s - Site of Dorval Gardens Shopping Centre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16. Policemen/Firemen... or Both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17. The End o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 an Era... (The Newman Family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Farm)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4" w:name="95"/>
      <w:bookmarkEnd w:id="4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6 - 1995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1.  Mirror or Window?  -  Parish of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Présentation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Résumé of the History of the Parish of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Présentation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A Parishioner's Memories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4.  Centenary of the Parish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Présentation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The Carillon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St. Joseph's Farm, Strathmore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700 Boulevard Strathmore - the Green Family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The Royal Montreal Golf Club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5" w:name="96"/>
      <w:bookmarkEnd w:id="5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7 - 1996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790 Lakeshore Drive (Formerly the Sans Souci Hotel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680 Lakeshore Drive (Formerly Dorval Garage, today the Lindy Building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 xml:space="preserve">3.  484 Lakeshore Drive (Site of the first village school.  The present building now houses "Les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Petits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Délices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", a coffee shop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4.  444 Lakeshore Drive (Today's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Taverne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Dorval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432 Lakeshore Drive (House built around 1890, converted into a five apartment building belonging to the J. Béliveau family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398 Lakeshore Drive (property now owned by J. Béliveau Inc.)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7.  392 Lakeshore Drive (Property now owned by Frank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Pilch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, shoemaker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350 Lakeshore Drive (Former property of Mr. J-C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Descary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, demolished and replaced in 1968 by an apartment building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Germaine Racine's Memories of St. Joseph Boulevard in the 1920s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10. 365 Lakeshore Drive (Building now occupied by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Natalino's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Restaurant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375 Lakeshore Drive (House built around 1840)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12. 435 Lakeshore Drive (Jean-Guy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Aubry's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Jewellery store)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13. 445 Lakeshore Drive ("Chez Trudi" restaurant)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14. 497 Lakeshore Drive (Property destroyed by fire in 1992, location presently occupied by "Les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Jardins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Beaudin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")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15. 505 Lakeshore Drive (Former site of Boyer Garage, replaced by a Service Station under the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Sergaz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banner operated by Jack Levy)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16. 567 Lakeshore Drive (House built in 1846 now used as a Daycare Centre)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17. 667 Lakeshore Drive (Homes converted into a Medical Centre)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18. 765 Lakeshore Drive (Former home of the Hector Boyer family, gardener to Mr. Percy Walters)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19.  779 Lakeshore Drive (Former home of the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Hilaire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Boyer Family)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6" w:name="97"/>
      <w:bookmarkEnd w:id="6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8 - 1997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The Meloche House - Elliott Place,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223 Lakeshore Drive (property now belonging to Mr. André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387 Lakeshore Drive (Former property of Mr. Ernest H.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Descary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432 Lakeshore Drive (House built around 1890, new belonging to the J. Béliveau family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5.  18 Martin Ave (House built in 1888 by Alexandre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Lafrance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6.  1 Martin Ave (House built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arouund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1880, new property of Mrs. J.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Woolven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590 Lakeshore Drive (One of 4 houses built in 1946 by Mr. R. Corbeil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Bellerive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Terrace (former home of the W.H.C.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Mussen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family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9.  940 Lakeshore Drive - "Le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Manoir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"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960 - 962 Lakeshore Drive (pair of houses built in the 1890s, the eastern part of which belonged to Mr. Harry Markland Molson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Lakeshore Terrace (Home of Dr. A. Cameron, demolished in 1989)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12. Ballantyne Terrace (House built around 1800 by Jacques Lepage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dit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Roy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13. 1210 Lakeshore Drive (House built around 1890 later bought by Mr. J. W. McConnell, destroyed by fire in 1963)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14. 66 Allan Point (House built by the Morin family, now property of Mr. John Pratt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15. Allan Point (house built in 1881 by Mr. W. de M.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Marler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16. A brief History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17. 1515 Lakeshore Drive (House built in 1870 by Clovis de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Bellefeuille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18. 2055 Lakeshore Drive (House built around 1890 now belonging to Dr. Elliott Emanuel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19. 2095 Lakeshore Drive, corner Neptune Ave. (house built in the early 18th century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20. 2105 Lakeshore Drive (House built in 1908 by Benjamin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, sold to Mr. Joseph Avila Legault around 1910)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21. 2120 Lakeshore Drive (House built in 1903 now belonging to Mr. Robert Laberge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22. Whitehead Terrace (Property known as "Pointe de Valois", the mansion of which was destroyed by fire in the 1960s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23. 2205 Lakeshore Drive (House built in 1864 by a Mr.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Carrière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)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24. 1549 Deslauriers Avenue (House built in 1830 by Mr. Jean-Baptiste Legault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dit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Deslauriers)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7" w:name="98"/>
      <w:bookmarkEnd w:id="7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9 - 1998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A Tribute to Jean-Louis Rousse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In Memoriam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Léo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Foucault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 -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 1918-1998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St. Mark's Chapel 1898-1998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The Royal St. Lawrence Yacht Club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35 Martin Avenue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The Monette-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Houses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8" w:name="99"/>
      <w:bookmarkEnd w:id="8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10 - 1999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1 Martin Avenue - "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Kilellan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"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Demographic Deductions from the Parish Registers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The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Elie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Bellefeuille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Family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The Schools in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Tennis in Dorval ...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The Marist Brothers in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The Chapel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An Old Tree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The Drought</w:t>
      </w:r>
    </w:p>
    <w:p w:rsidR="006D4D69" w:rsidRPr="002850AE" w:rsidRDefault="006D4D69" w:rsidP="00722221">
      <w:pPr>
        <w:spacing w:before="225" w:after="225"/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</w:pPr>
      <w:bookmarkStart w:id="9" w:name="00"/>
      <w:bookmarkEnd w:id="9"/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lastRenderedPageBreak/>
        <w:t>Issue 11 - 2000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1.  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In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Memoriam - Mathilde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Oneson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A Tribute to Father Hector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Bibeau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,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s.m.m</w:t>
      </w:r>
      <w:proofErr w:type="spellEnd"/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.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Centenary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of La Présentation Church (1900-2000)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>4.  "Extraits des registres de baptêmes, mariages et sépultures de l'année 1900"</w:t>
      </w: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br/>
        <w:t xml:space="preserve">5. 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Mayors and 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Aldermen of Dorval in 1900 and 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xtracts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of the Minutes of the Village Council M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eetings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Occupations in 1900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Two Martin Avenue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Bell's Telephone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0" w:name="01"/>
      <w:bookmarkEnd w:id="10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12 - 2001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The Growth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Désiré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Girouard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- Father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Agreement between the Dorval Historical Society and the City o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 Dorval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Completion of the C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onstruction of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Présentatio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</w:t>
      </w:r>
      <w:proofErr w:type="spellEnd"/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Church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If Dorval Airport Could Speak...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6.  The </w:t>
      </w:r>
      <w:proofErr w:type="spellStart"/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Picards</w:t>
      </w:r>
      <w:proofErr w:type="spellEnd"/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:  a Family of P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ioneers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A Touring Coach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The Ernest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Lecours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house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The Percy L. Wal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ers house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Village of Dorval Cou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ncil M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eetings - </w:t>
      </w:r>
      <w:r w:rsidR="006D4D69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Year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1901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1" w:name="02"/>
      <w:bookmarkEnd w:id="11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13 - 2002</w:t>
      </w:r>
    </w:p>
    <w:p w:rsidR="00722221" w:rsidRPr="002850AE" w:rsidRDefault="006D4D69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Our Past President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.  A Museum for Dorval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Agathe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 St-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Père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Village of Dorval Council Meetings - Y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ear 1902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On the Trail of Jean-Baptiste Bouc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hard 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6.  The Strathmore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Womens</w:t>
      </w:r>
      <w:proofErr w:type="spellEnd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’ 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Club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7.  Memories of a Boomer </w:t>
      </w:r>
      <w:proofErr w:type="gram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Growing</w:t>
      </w:r>
      <w:proofErr w:type="gram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up in Dorval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Reminiscences - Quiz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De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part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ure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from 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Dorval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of the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Montfortain</w:t>
      </w:r>
      <w:proofErr w:type="spellEnd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Fathers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1605 Lakeshore Drive - The House with the Tower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11. The Electoral Districts -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Désiré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Girouard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and Strathmore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12. Attention!  Attention!</w:t>
      </w:r>
    </w:p>
    <w:p w:rsidR="001F0138" w:rsidRPr="002850AE" w:rsidRDefault="001F0138" w:rsidP="00722221">
      <w:pPr>
        <w:spacing w:before="225" w:after="225"/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</w:pPr>
      <w:bookmarkStart w:id="12" w:name="03"/>
      <w:bookmarkEnd w:id="12"/>
    </w:p>
    <w:p w:rsidR="001F0138" w:rsidRPr="002850AE" w:rsidRDefault="001F0138" w:rsidP="00722221">
      <w:pPr>
        <w:spacing w:before="225" w:after="225"/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</w:pP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lastRenderedPageBreak/>
        <w:t>Issue 14 - 2003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1.  The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Lafrance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House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In Memoriam - Robert John Pratt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Harry Markland Molson - Mayor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1903, a Milestone in the History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5.  "Un Fort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Gentilly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à la Grande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Anse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?" (</w:t>
      </w:r>
      <w:proofErr w:type="gram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in</w:t>
      </w:r>
      <w:proofErr w:type="gram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French only)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Fra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nçois de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Salignac</w:t>
      </w:r>
      <w:proofErr w:type="spellEnd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Fénelon</w:t>
      </w:r>
      <w:proofErr w:type="spellEnd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- le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anadien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The Prince of Wales on Dorval Island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The Great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Hanlan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-Courtney Boat Race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9.  Duncan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McEachran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 Don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ald Alexander Smith, 1820-1914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- Lord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Strathcona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392 Lakeshore Drive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12. 444 Lakeshore Drive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13. The Origins of Dorval Street Names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3" w:name="04"/>
      <w:bookmarkEnd w:id="13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15 - 2004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President's Message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In Memoriam - Germain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 Racine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Germaine Racine's Own History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Twenty Years Ago ...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Fifty Years Ago 1954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Some Local Concerns a Hundred Years Ago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The Royal St. Lawrence One Hundred 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ears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Ago,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1904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- 2004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The Lake St. Louis Lighthouses and Lightships, One Hundred Years Ago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Ah . . . The 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trawberries!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  Dorval Hotel in the 1930's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  The Ferry Command in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12. 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Montreal Architectural Heritage Campaign - Prize Winners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13.  The O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igins of Dorval Street N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ames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4" w:name="05"/>
      <w:bookmarkEnd w:id="14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16 - 2005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President's Message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The Race Tracks of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3.  Day-to-Day Life in Dorval at the Beginning of the Twentieth Century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Haymaking and Horse-Drawn Sleighs were part of Farm Life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Further Boomer Memories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6. 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Caisse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populaire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Dorval - Pointe-Claire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Some Local Concerns of a Hundred Years Ago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945 Lakeshore Drive - The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Mercroft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Hotel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9.  The Convent and Garden of "Les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Filles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Sagesse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"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10. Sylvia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Daoust</w:t>
      </w:r>
      <w:proofErr w:type="spellEnd"/>
      <w:proofErr w:type="gramStart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 -</w:t>
      </w:r>
      <w:proofErr w:type="gramEnd"/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1902 - 2004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11. The O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rigins of Dor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val Street N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ames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12. Montreal Architectural Heritage Campaign - 2004 Award Winners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5" w:name="06"/>
      <w:bookmarkEnd w:id="15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17 - 2006</w:t>
      </w:r>
    </w:p>
    <w:p w:rsidR="00722221" w:rsidRPr="002850AE" w:rsidRDefault="001F0138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A W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ord from the President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2.  La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Maison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Donalda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Boyer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October 2, 2005:  100th Birthday of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Angélique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Boyer Garage - Boyer Hardware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Courtland Park Housing Development - 1950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My Dorval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7.  Warren Reed Recalls 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arly Dorval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8.  Dorval in 1906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6" w:name="07"/>
      <w:bookmarkEnd w:id="16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18 - 2007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</w:p>
    <w:p w:rsidR="00722221" w:rsidRPr="002850AE" w:rsidRDefault="001F0138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1.  A Word from the President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2.  The Dorval Cultural Centre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3.  The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istory of the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Cultural Centre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4.  Municipal M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ergers and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emergers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in Quebec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5.  My Dorval Street of the '50s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6.  George Joseph Devlin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7.  Charles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Marcil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 xml:space="preserve">8.  The "Legault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dit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Deslauriers" Families of Dorval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9.  The Parish of Sainte-Jeanne-de-Chantal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br/>
        <w:t>10.  Dorval in 1907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7" w:name="08"/>
      <w:bookmarkEnd w:id="17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19 - 2008</w:t>
      </w:r>
    </w:p>
    <w:p w:rsidR="00722221" w:rsidRPr="002850AE" w:rsidRDefault="001F0138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 W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ord from the President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1908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E.M. Hébert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Enrg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.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History of St.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Stephen's School</w:t>
      </w:r>
    </w:p>
    <w:p w:rsidR="00722221" w:rsidRPr="002850AE" w:rsidRDefault="001F0138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- A Transit P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oint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1205 Lakeshore Drive, Dorval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J.W. McConnell Family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Birth of a Parish - St. Veronica's 1958-2008</w:t>
      </w:r>
    </w:p>
    <w:p w:rsidR="00722221" w:rsidRPr="002850AE" w:rsidRDefault="00722221" w:rsidP="000C6C5B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Les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Anciens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 Dorval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8" w:name="Issue_20_-_2009"/>
      <w:bookmarkEnd w:id="18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  Issue 20 - 2009</w:t>
      </w:r>
    </w:p>
    <w:p w:rsidR="00722221" w:rsidRPr="002850AE" w:rsidRDefault="00722221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2009</w:t>
      </w:r>
    </w:p>
    <w:p w:rsidR="00722221" w:rsidRPr="002850AE" w:rsidRDefault="00722221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2 Centuries of Les Filles de la Sagesse</w:t>
      </w:r>
    </w:p>
    <w:p w:rsidR="00722221" w:rsidRPr="002850AE" w:rsidRDefault="001F0138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At the Church D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oor </w:t>
      </w:r>
    </w:p>
    <w:p w:rsidR="00722221" w:rsidRPr="002850AE" w:rsidRDefault="001F0138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1984 - 2005 / 25 Years L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ater</w:t>
      </w:r>
    </w:p>
    <w:p w:rsidR="00722221" w:rsidRPr="002850AE" w:rsidRDefault="001F0138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Aunt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Simonne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C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elebrates her 100th Birthday</w:t>
      </w:r>
    </w:p>
    <w:p w:rsidR="00722221" w:rsidRPr="002850AE" w:rsidRDefault="001F0138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100th A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nniversary of the Forest &amp; Stream Club</w:t>
      </w:r>
    </w:p>
    <w:p w:rsidR="00722221" w:rsidRPr="002850AE" w:rsidRDefault="00722221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North-West Dorval 1951 - 1967</w:t>
      </w:r>
    </w:p>
    <w:p w:rsidR="00722221" w:rsidRPr="002850AE" w:rsidRDefault="001F0138" w:rsidP="000C6C5B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Origin of Dorval S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treet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ames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19" w:name="Issue_21_-_2010"/>
      <w:bookmarkEnd w:id="19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  Issue 21 - 2010</w:t>
      </w:r>
    </w:p>
    <w:p w:rsidR="00722221" w:rsidRPr="002850AE" w:rsidRDefault="001F0138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Coat of A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rms of the City of Dorval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2010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Molson's Bank</w:t>
      </w:r>
    </w:p>
    <w:p w:rsidR="00722221" w:rsidRPr="002850AE" w:rsidRDefault="001F0138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City of Dorval T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artan</w:t>
      </w:r>
    </w:p>
    <w:p w:rsidR="00722221" w:rsidRPr="002850AE" w:rsidRDefault="001F0138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1st Textile M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ill in Canada 1705</w:t>
      </w:r>
    </w:p>
    <w:p w:rsidR="00722221" w:rsidRPr="002850AE" w:rsidRDefault="001F0138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La Présentation de la Sainte-Vie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rge</w:t>
      </w:r>
    </w:p>
    <w:p w:rsidR="00722221" w:rsidRPr="002850AE" w:rsidRDefault="001F0138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Memories of a Parish P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riest - Father </w:t>
      </w:r>
      <w:proofErr w:type="spellStart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Nazaire</w:t>
      </w:r>
      <w:proofErr w:type="spellEnd"/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Piché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Carillon FA / SLB DO RE FA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Marist Brothers in Dorval 1918 - 1963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Marist Alumni</w:t>
      </w:r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Les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Filles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 la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Sagesse</w:t>
      </w:r>
      <w:proofErr w:type="spellEnd"/>
    </w:p>
    <w:p w:rsidR="00722221" w:rsidRPr="002850AE" w:rsidRDefault="00722221" w:rsidP="000C6C5B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History of the Grotto at the Sisters' Convent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bookmarkStart w:id="20" w:name="Issue_22_-_2011"/>
      <w:bookmarkEnd w:id="20"/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  Issue 22 - 2011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2011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Traffic Circle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History of the Marriott Hotel chain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J.J.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Cardinal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Robert Richer, Jeweller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Denis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Barriault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Group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Scrase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Chiropractic Centre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Claude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Deschamps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Dental Clinic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Barbie's Restaurant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From Boyer's Garage to Boyer's Hardware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Bertrand, Electrician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Chez Chartier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Rallye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Tires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Monte Carlo Shoes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Veterinary Clinic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Vieux Dorval Pub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Bellissimo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Restaurant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J. Béliveau, Plumbing &amp; Heating</w:t>
      </w:r>
    </w:p>
    <w:p w:rsidR="00722221" w:rsidRPr="002850AE" w:rsidRDefault="001F0138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Wild Willy's Home-Made Ice C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ream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The King's Engineer</w:t>
      </w:r>
    </w:p>
    <w:p w:rsidR="00722221" w:rsidRPr="002850AE" w:rsidRDefault="00722221" w:rsidP="000C6C5B">
      <w:pPr>
        <w:numPr>
          <w:ilvl w:val="0"/>
          <w:numId w:val="4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Story of Dorval's Golden Book</w:t>
      </w:r>
    </w:p>
    <w:p w:rsidR="00722221" w:rsidRPr="002850AE" w:rsidRDefault="00722221" w:rsidP="00722221">
      <w:pPr>
        <w:spacing w:before="225" w:after="225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  <w:bookmarkStart w:id="21" w:name="Issue_23_-2012"/>
      <w:bookmarkEnd w:id="21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 </w:t>
      </w:r>
      <w:r w:rsidRPr="002850AE">
        <w:rPr>
          <w:rFonts w:ascii="Lucida Handwriting" w:eastAsia="Times New Roman" w:hAnsi="Lucida Handwriting" w:cs="Arial"/>
          <w:b/>
          <w:bCs/>
          <w:color w:val="3F2C1C"/>
          <w:szCs w:val="24"/>
          <w:lang w:eastAsia="en-CA"/>
        </w:rPr>
        <w:t>Issue 23 - 2012</w:t>
      </w:r>
    </w:p>
    <w:p w:rsidR="00722221" w:rsidRPr="002850AE" w:rsidRDefault="00722221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1912</w:t>
      </w:r>
    </w:p>
    <w:p w:rsidR="00722221" w:rsidRPr="002850AE" w:rsidRDefault="00722221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Ferry Command - </w:t>
      </w:r>
      <w:r w:rsidRPr="002850AE">
        <w:rPr>
          <w:rFonts w:ascii="Lucida Handwriting" w:eastAsia="Times New Roman" w:hAnsi="Lucida Handwriting" w:cs="Arial"/>
          <w:i/>
          <w:iCs/>
          <w:color w:val="3F2C1C"/>
          <w:szCs w:val="24"/>
          <w:lang w:eastAsia="en-CA"/>
        </w:rPr>
        <w:t>Ego porta mundi</w:t>
      </w:r>
    </w:p>
    <w:p w:rsidR="00722221" w:rsidRPr="002850AE" w:rsidRDefault="001F0138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Sarto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Desnoyers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- Jack of All T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rades</w:t>
      </w:r>
    </w:p>
    <w:p w:rsidR="00722221" w:rsidRPr="002850AE" w:rsidRDefault="00722221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Frank Lyman Design</w:t>
      </w:r>
    </w:p>
    <w:p w:rsidR="00722221" w:rsidRPr="002850AE" w:rsidRDefault="00722221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War of 1812</w:t>
      </w:r>
    </w:p>
    <w:p w:rsidR="00722221" w:rsidRPr="002850AE" w:rsidRDefault="001F0138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Legion - 50 Y</w:t>
      </w:r>
      <w:r w:rsidR="00722221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ears</w:t>
      </w:r>
    </w:p>
    <w:p w:rsidR="00722221" w:rsidRPr="002850AE" w:rsidRDefault="00722221" w:rsidP="000C6C5B">
      <w:pPr>
        <w:numPr>
          <w:ilvl w:val="0"/>
          <w:numId w:val="5"/>
        </w:numPr>
        <w:spacing w:before="100" w:beforeAutospacing="1" w:after="100" w:afterAutospacing="1"/>
        <w:ind w:hanging="578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Community Aid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– 35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Y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ears</w:t>
      </w:r>
    </w:p>
    <w:p w:rsidR="000C6C5B" w:rsidRPr="002850AE" w:rsidRDefault="00D17823" w:rsidP="000C6C5B">
      <w:pPr>
        <w:spacing w:before="100" w:beforeAutospacing="1" w:after="100" w:afterAutospacing="1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 </w:t>
      </w:r>
      <w:r w:rsidR="000C6C5B"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24 – 2013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1913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Local Associations Jubilee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 Tribute to Roger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Blais</w:t>
      </w:r>
      <w:proofErr w:type="spellEnd"/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It Happened in our Backyard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Lachine Hospital Celebrates Its 100</w:t>
      </w:r>
      <w:r w:rsidRPr="002850AE">
        <w:rPr>
          <w:rFonts w:ascii="Lucida Handwriting" w:eastAsia="Times New Roman" w:hAnsi="Lucida Handwriting" w:cs="Arial"/>
          <w:color w:val="3F2C1C"/>
          <w:szCs w:val="24"/>
          <w:vertAlign w:val="superscript"/>
          <w:lang w:eastAsia="en-CA"/>
        </w:rPr>
        <w:t>th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Anniversary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From Ida Gagnon to Ida Grégoire to Ida Gagnon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Mrs. Kathleen Laing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Sainte-Jeanne-de-Chantal Parish 1922 – 2012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First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School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House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Royal St. Lawrence Yacht Club</w:t>
      </w:r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« Quatre Vents »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Residence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of Désiré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Girouard</w:t>
      </w:r>
      <w:proofErr w:type="spellEnd"/>
    </w:p>
    <w:p w:rsidR="000C6C5B" w:rsidRPr="002850AE" w:rsidRDefault="000C6C5B" w:rsidP="000C6C5B">
      <w:pPr>
        <w:pStyle w:val="ListParagraph"/>
        <w:numPr>
          <w:ilvl w:val="0"/>
          <w:numId w:val="6"/>
        </w:numPr>
        <w:spacing w:before="100" w:beforeAutospacing="1" w:after="100" w:afterAutospacing="1"/>
        <w:ind w:left="709" w:hanging="567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St.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Mark’s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Chapel</w:t>
      </w:r>
    </w:p>
    <w:p w:rsidR="000C6C5B" w:rsidRPr="002850AE" w:rsidRDefault="00D17823" w:rsidP="000C6C5B">
      <w:pPr>
        <w:spacing w:after="0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 </w:t>
      </w:r>
      <w:r w:rsidR="000C6C5B"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25 - 2014</w:t>
      </w:r>
    </w:p>
    <w:p w:rsidR="00D17823" w:rsidRPr="002850AE" w:rsidRDefault="00D17823" w:rsidP="000C6C5B">
      <w:pPr>
        <w:spacing w:after="0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Historical Society – 30th Anniversary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Dorval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in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1914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Anniversaries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of 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Local Associations </w:t>
      </w:r>
    </w:p>
    <w:p w:rsidR="000C6C5B" w:rsidRPr="002850AE" w:rsidRDefault="001F0138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60th Anniversary of the Shopping C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entre</w:t>
      </w:r>
    </w:p>
    <w:p w:rsidR="000C6C5B" w:rsidRPr="002850AE" w:rsidRDefault="001F0138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Overview of the First Years of the Marist Brothers’ T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enure in Dorval 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Then &amp; Now – Elm Ridge Country Club in Dorval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Harold Stanley Weldon 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Soap Box Derby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Cribbage Club</w:t>
      </w:r>
    </w:p>
    <w:p w:rsidR="000C6C5B" w:rsidRPr="002850AE" w:rsidRDefault="001F0138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A T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ribute to Jean-Louis Rousse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¨Did you know…¨ - </w:t>
      </w:r>
      <w:r w:rsidR="001F0138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Royal Dixie Apart</w:t>
      </w: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ments</w:t>
      </w:r>
    </w:p>
    <w:p w:rsidR="000C6C5B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Extracts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from ¨Le Messager¨ 1954       </w:t>
      </w:r>
    </w:p>
    <w:p w:rsidR="00D17823" w:rsidRPr="002850AE" w:rsidRDefault="000C6C5B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Then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&amp;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Now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- La Présentation-de-la-Ste-Vierge-Marie Church</w:t>
      </w:r>
    </w:p>
    <w:p w:rsidR="000C6C5B" w:rsidRPr="002850AE" w:rsidRDefault="006D4D69" w:rsidP="006D4D69">
      <w:pPr>
        <w:pStyle w:val="ListParagraph"/>
        <w:numPr>
          <w:ilvl w:val="0"/>
          <w:numId w:val="7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>It happened in Our B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ackyard (The Chronicl</w:t>
      </w:r>
      <w:r w:rsidR="00D17823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e</w:t>
      </w:r>
      <w:r w:rsidR="000C6C5B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) </w:t>
      </w:r>
    </w:p>
    <w:p w:rsidR="006D4D69" w:rsidRPr="002850AE" w:rsidRDefault="006D4D69" w:rsidP="006D4D69">
      <w:p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6D4D69" w:rsidRPr="002850AE" w:rsidRDefault="006D4D69" w:rsidP="006D4D69">
      <w:pPr>
        <w:spacing w:after="0"/>
        <w:ind w:left="14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26 – 2015</w:t>
      </w:r>
    </w:p>
    <w:p w:rsidR="006D4D69" w:rsidRPr="002850AE" w:rsidRDefault="006D4D69" w:rsidP="006D4D69">
      <w:pPr>
        <w:spacing w:after="0"/>
        <w:ind w:left="14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1915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Local Associations Jubilee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 Tribute to John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Fetherstonhaugh</w:t>
      </w:r>
      <w:proofErr w:type="spellEnd"/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 Brief History of the Lachine Rowing Club  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History of the Dorval Horticultural and Ecological Society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It Happened in Our Backyard (The Chronicle)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John XXIII High School  -  The Beginning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Then &amp; Now  -  ¨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Quatre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Vents¨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 Tribute to Michel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Pasquin</w:t>
      </w:r>
      <w:proofErr w:type="spellEnd"/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Did You Know?... the Twinning of Dorval and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Orly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as Sister Cities  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6D4D69" w:rsidRPr="002850AE" w:rsidRDefault="006D4D69" w:rsidP="006D4D69">
      <w:pPr>
        <w:pStyle w:val="ListParagraph"/>
        <w:numPr>
          <w:ilvl w:val="0"/>
          <w:numId w:val="8"/>
        </w:numPr>
        <w:spacing w:after="0"/>
        <w:ind w:hanging="50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Royal Engineer of Dorval (Part 2)</w:t>
      </w:r>
    </w:p>
    <w:p w:rsidR="00E7212D" w:rsidRPr="002850AE" w:rsidRDefault="00E7212D" w:rsidP="00E7212D">
      <w:pPr>
        <w:spacing w:after="0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E7212D" w:rsidRPr="002850AE" w:rsidRDefault="00E7212D" w:rsidP="00E7212D">
      <w:pPr>
        <w:spacing w:after="0"/>
        <w:ind w:left="142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27 – 2016</w:t>
      </w:r>
    </w:p>
    <w:p w:rsidR="00E7212D" w:rsidRPr="002850AE" w:rsidRDefault="00E7212D" w:rsidP="00E7212D">
      <w:pPr>
        <w:spacing w:after="0"/>
        <w:ind w:left="14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1916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Harry Markland Molson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History of our Businesses</w:t>
      </w:r>
    </w:p>
    <w:p w:rsidR="00E7212D" w:rsidRPr="002850AE" w:rsidRDefault="00C47F96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</w:t>
      </w:r>
      <w:r w:rsidR="00E7212D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aries  -  Local Associations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Airport  -  75th  Anniversary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First World War Royal Engineers</w:t>
      </w:r>
    </w:p>
    <w:p w:rsidR="00E7212D" w:rsidRPr="002850AE" w:rsidRDefault="00D47680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Who was Ann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Lachance</w:t>
      </w:r>
      <w:proofErr w:type="spellEnd"/>
      <w:r w:rsidR="00E7212D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?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John Wilson McConnell</w:t>
      </w:r>
    </w:p>
    <w:p w:rsidR="00E7212D" w:rsidRPr="002850AE" w:rsidRDefault="00D47680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What’s in a Street Name?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Tennis Club 1925-2015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 Fishy Tale</w:t>
      </w:r>
    </w:p>
    <w:p w:rsidR="00E7212D" w:rsidRPr="002850AE" w:rsidRDefault="00D47680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Updat</w:t>
      </w:r>
      <w:r w:rsidR="00E7212D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ing the Museum’s Permanent Exhibit </w:t>
      </w:r>
    </w:p>
    <w:p w:rsidR="00E7212D" w:rsidRPr="002850AE" w:rsidRDefault="00E7212D" w:rsidP="00E7212D">
      <w:pPr>
        <w:pStyle w:val="ListParagraph"/>
        <w:numPr>
          <w:ilvl w:val="0"/>
          <w:numId w:val="9"/>
        </w:num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Dorval Figure Skating Club Then and Now </w:t>
      </w:r>
    </w:p>
    <w:p w:rsidR="00D47680" w:rsidRPr="002850AE" w:rsidRDefault="00D47680" w:rsidP="00D47680">
      <w:pPr>
        <w:ind w:left="142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</w:p>
    <w:p w:rsidR="00D47680" w:rsidRPr="002850AE" w:rsidRDefault="00D47680" w:rsidP="00D47680">
      <w:pPr>
        <w:ind w:left="142"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28 – 2017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 : 125 Anniversary Celebrations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In Memoriam  -  Jean Allard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1917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Who was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Désiré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Girouard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K.C., B.L.C.?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From Ice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Harversting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to the Refrigerator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lastRenderedPageBreak/>
        <w:t xml:space="preserve">The Dorval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Oldtimers</w:t>
      </w:r>
      <w:proofErr w:type="spellEnd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’ Hockey League  -  50 Years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Fr. Joseph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Library  -  50 Years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Roger Pelletier, a Great </w:t>
      </w:r>
      <w:proofErr w:type="spellStart"/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Dorvaler</w:t>
      </w:r>
      <w:proofErr w:type="spellEnd"/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Factoids 1892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Incorporation of the Village of Dorval in 1892</w:t>
      </w:r>
    </w:p>
    <w:p w:rsidR="00D47680" w:rsidRPr="002850AE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Around the World in 80 Years  -  Air Canada</w:t>
      </w:r>
    </w:p>
    <w:p w:rsidR="00D47680" w:rsidRDefault="00D47680" w:rsidP="00D47680">
      <w:pPr>
        <w:pStyle w:val="ListParagraph"/>
        <w:numPr>
          <w:ilvl w:val="0"/>
          <w:numId w:val="10"/>
        </w:num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What’s in a Street N</w:t>
      </w:r>
      <w:r w:rsidR="002850AE" w:rsidRPr="002850AE">
        <w:rPr>
          <w:rFonts w:ascii="Lucida Handwriting" w:eastAsia="Times New Roman" w:hAnsi="Lucida Handwriting" w:cs="Arial"/>
          <w:color w:val="3F2C1C"/>
          <w:szCs w:val="24"/>
          <w:lang w:eastAsia="en-CA"/>
        </w:rPr>
        <w:t>ame?</w:t>
      </w:r>
    </w:p>
    <w:p w:rsidR="00201BF4" w:rsidRDefault="00201BF4" w:rsidP="00201BF4">
      <w:pPr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201BF4" w:rsidRPr="00C47F96" w:rsidRDefault="00201BF4" w:rsidP="00C47F96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29 – 2018</w:t>
      </w:r>
    </w:p>
    <w:p w:rsidR="00C47F96" w:rsidRDefault="00C47F96" w:rsidP="00C47F96">
      <w:pPr>
        <w:contextualSpacing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A Word from the President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Celebrates its 125</w:t>
      </w:r>
      <w:r w:rsidRPr="00C47F96">
        <w:rPr>
          <w:rFonts w:ascii="Lucida Handwriting" w:eastAsia="Times New Roman" w:hAnsi="Lucida Handwriting" w:cs="Arial"/>
          <w:color w:val="3F2C1C"/>
          <w:szCs w:val="24"/>
          <w:vertAlign w:val="superscript"/>
          <w:lang w:eastAsia="en-CA"/>
        </w:rPr>
        <w:t>th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Anniversary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Joseph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Anniversaries of Local Associations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That Time the “Gypsy Coeds” Slept in the Dorval Jail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Who Was William de M.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Marler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?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Jean Allard’s Youthful Memories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Sir Henri-Gustave Joly de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Lotbinière</w:t>
      </w:r>
      <w:proofErr w:type="spellEnd"/>
    </w:p>
    <w:p w:rsid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 Memoriam – Anne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McCombe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Doyle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Cemetery of La-Présentation-de-la-Sainte-Vierge 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1918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Museum of Local History and Heritage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Factoids 1918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Who Was </w:t>
      </w:r>
      <w:r w:rsid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Harold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Stanley Weldon?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In Memoriam – Patricia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Fulleringer</w:t>
      </w:r>
      <w:proofErr w:type="spellEnd"/>
    </w:p>
    <w:p w:rsidR="00201BF4" w:rsidRPr="00C47F96" w:rsidRDefault="00201BF4" w:rsidP="00C47F96">
      <w:pPr>
        <w:pStyle w:val="ListParagraph"/>
        <w:numPr>
          <w:ilvl w:val="0"/>
          <w:numId w:val="11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What’s in a Street Name?</w:t>
      </w:r>
    </w:p>
    <w:p w:rsidR="00C47F96" w:rsidRDefault="00C47F96" w:rsidP="00C47F96">
      <w:pPr>
        <w:ind w:left="426" w:hanging="66"/>
        <w:contextualSpacing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C47F96" w:rsidRPr="00C47F96" w:rsidRDefault="00C47F96" w:rsidP="00C47F96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30 – 2019</w:t>
      </w:r>
    </w:p>
    <w:p w:rsidR="00C47F96" w:rsidRDefault="00C47F96" w:rsidP="00C47F96">
      <w:pPr>
        <w:contextualSpacing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A Word From Our President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A Tribute to Ginette Rousse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West Island Heroism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40</w:t>
      </w:r>
      <w:r w:rsidRPr="00C47F96">
        <w:rPr>
          <w:rFonts w:ascii="Lucida Handwriting" w:eastAsia="Times New Roman" w:hAnsi="Lucida Handwriting" w:cs="Arial"/>
          <w:color w:val="3F2C1C"/>
          <w:szCs w:val="24"/>
          <w:vertAlign w:val="superscript"/>
          <w:lang w:eastAsia="en-CA"/>
        </w:rPr>
        <w:t>th</w:t>
      </w: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Soap Box Derby in Dorval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Who Was Anthony Haig Sims?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Joseph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1919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Anniversaries of Local Associations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Legault dit Deslauriers, 300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Years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in Dorval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lastRenderedPageBreak/>
        <w:t xml:space="preserve">Jacques-de-Lesseps </w:t>
      </w:r>
      <w:proofErr w:type="spellStart"/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Observatory</w:t>
      </w:r>
      <w:proofErr w:type="spellEnd"/>
      <w:r w:rsidRPr="00C47F96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Park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Our National Sport and its Origin in Dorval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Sheldon Kagan – Impresario, Event Producer, Mensch!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 Artists’ Association is 40 Years Old</w:t>
      </w:r>
    </w:p>
    <w:p w:rsidR="00C47F96" w:rsidRPr="00C47F96" w:rsidRDefault="00C47F96" w:rsidP="00C47F96">
      <w:pPr>
        <w:pStyle w:val="ListParagraph"/>
        <w:numPr>
          <w:ilvl w:val="0"/>
          <w:numId w:val="13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C47F96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Weight Training Club</w:t>
      </w:r>
    </w:p>
    <w:p w:rsidR="0042032B" w:rsidRDefault="00C47F96" w:rsidP="0042032B">
      <w:pPr>
        <w:pStyle w:val="ListParagraph"/>
        <w:numPr>
          <w:ilvl w:val="0"/>
          <w:numId w:val="13"/>
        </w:numPr>
        <w:ind w:left="142" w:firstLine="14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42032B">
        <w:rPr>
          <w:rFonts w:ascii="Lucida Handwriting" w:eastAsia="Times New Roman" w:hAnsi="Lucida Handwriting" w:cs="Arial"/>
          <w:color w:val="3F2C1C"/>
          <w:szCs w:val="24"/>
          <w:lang w:eastAsia="en-CA"/>
        </w:rPr>
        <w:t>100 Years Ago – 1919 (MCMXIX)</w:t>
      </w:r>
    </w:p>
    <w:p w:rsidR="00D47680" w:rsidRDefault="00C47F96" w:rsidP="0042032B">
      <w:pPr>
        <w:pStyle w:val="ListParagraph"/>
        <w:numPr>
          <w:ilvl w:val="0"/>
          <w:numId w:val="13"/>
        </w:numPr>
        <w:ind w:left="142" w:firstLine="142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42032B">
        <w:rPr>
          <w:rFonts w:ascii="Lucida Handwriting" w:eastAsia="Times New Roman" w:hAnsi="Lucida Handwriting" w:cs="Arial"/>
          <w:color w:val="3F2C1C"/>
          <w:szCs w:val="24"/>
          <w:lang w:eastAsia="en-CA"/>
        </w:rPr>
        <w:t>What’s in a Street Name?</w:t>
      </w:r>
    </w:p>
    <w:p w:rsidR="00261081" w:rsidRDefault="00261081" w:rsidP="00261081">
      <w:pPr>
        <w:pStyle w:val="ListParagraph"/>
        <w:ind w:left="28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261081" w:rsidRPr="00C47F96" w:rsidRDefault="00261081" w:rsidP="00261081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31</w:t>
      </w: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20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A Word From Our President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1920 – 100 Years Ago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Anniversaries of Local Associations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Who Was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Benjamin Rousse</w:t>
      </w: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?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Col. Edward Ashworth Whitehead, Jr.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Dorval’s Past – Montreal Gazette, 9 April 1995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Robert Davidson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McGibbon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, Q.C.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Joseph </w:t>
      </w:r>
      <w:proofErr w:type="spellStart"/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Ferry Command – Early Trans-Atlantic Flights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100 Years Ago – 1920, a Leap Year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Club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Vélo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Dorval (Cyclist Club), 25 Years of Pleasure</w:t>
      </w:r>
    </w:p>
    <w:p w:rsidR="00261081" w:rsidRP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Tigers in Dorval?</w:t>
      </w:r>
    </w:p>
    <w:p w:rsidR="00261081" w:rsidRDefault="00261081" w:rsidP="00261081">
      <w:pPr>
        <w:pStyle w:val="ListParagraph"/>
        <w:numPr>
          <w:ilvl w:val="0"/>
          <w:numId w:val="15"/>
        </w:numPr>
        <w:ind w:left="851" w:hanging="49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261081">
        <w:rPr>
          <w:rFonts w:ascii="Lucida Handwriting" w:eastAsia="Times New Roman" w:hAnsi="Lucida Handwriting" w:cs="Arial"/>
          <w:color w:val="3F2C1C"/>
          <w:szCs w:val="24"/>
          <w:lang w:eastAsia="en-CA"/>
        </w:rPr>
        <w:t>What’s in a Street Name?</w:t>
      </w:r>
    </w:p>
    <w:p w:rsidR="003B0CAB" w:rsidRDefault="003B0CAB" w:rsidP="003B0CAB">
      <w:pPr>
        <w:pStyle w:val="ListParagraph"/>
        <w:ind w:left="85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3B0CAB" w:rsidRPr="003B0CAB" w:rsidRDefault="003B0CAB" w:rsidP="003B0CAB">
      <w:pP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32</w:t>
      </w:r>
      <w:r w:rsidRPr="003B0CAB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21</w:t>
      </w:r>
    </w:p>
    <w:p w:rsidR="00B530E9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 word From Our President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Joseph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Anniversaries of Local Associations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1921 – 1</w:t>
      </w:r>
      <w:r w:rsidR="003B0CAB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00 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Years Ago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Hartland St. Clair MacDougall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Germaine Racine’s Reminiscences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Queen of Angels Academy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Astronomy Club – 50 Years of History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Flu Pandemic of 1918</w:t>
      </w:r>
    </w:p>
    <w:p w:rsidR="00C9289E" w:rsidRDefault="00C9289E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Weavers’ Guild</w:t>
      </w:r>
      <w:r w:rsidR="003B0CAB"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 – 45 Years of History</w:t>
      </w:r>
    </w:p>
    <w:p w:rsid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Ballantynes</w:t>
      </w:r>
    </w:p>
    <w:p w:rsid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50 Years CND in Dorval</w:t>
      </w:r>
    </w:p>
    <w:p w:rsidR="003B0CAB" w:rsidRP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Main Streets </w:t>
      </w: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/ Commerce Dorval</w:t>
      </w:r>
    </w:p>
    <w:p w:rsidR="003B0CAB" w:rsidRP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100 Years Ago – 1921</w:t>
      </w:r>
    </w:p>
    <w:p w:rsidR="003B0CAB" w:rsidRP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lastRenderedPageBreak/>
        <w:t>If You Lived in Dorval</w:t>
      </w:r>
    </w:p>
    <w:p w:rsidR="003B0CAB" w:rsidRPr="003B0CAB" w:rsidRDefault="003B0CAB" w:rsidP="003B0CAB">
      <w:pPr>
        <w:pStyle w:val="ListParagraph"/>
        <w:numPr>
          <w:ilvl w:val="1"/>
          <w:numId w:val="5"/>
        </w:num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en-US" w:eastAsia="en-CA"/>
        </w:rPr>
        <w:t>Fire at Morgan</w:t>
      </w: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’s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Department</w:t>
      </w:r>
      <w:proofErr w:type="spellEnd"/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 Store</w:t>
      </w:r>
    </w:p>
    <w:p w:rsidR="003B0CAB" w:rsidRDefault="003B0CAB" w:rsidP="003B0CAB">
      <w:pPr>
        <w:pStyle w:val="ListParagraph"/>
        <w:ind w:left="993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</w:p>
    <w:p w:rsidR="003B0CAB" w:rsidRDefault="003B0CAB" w:rsidP="003B0CAB">
      <w:pPr>
        <w:contextualSpacing/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Issue 33</w:t>
      </w:r>
      <w:r w:rsidRPr="00C47F96"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 xml:space="preserve"> – 20</w:t>
      </w:r>
      <w:r>
        <w:rPr>
          <w:rFonts w:ascii="Lucida Handwriting" w:eastAsia="Times New Roman" w:hAnsi="Lucida Handwriting" w:cs="Arial"/>
          <w:b/>
          <w:color w:val="3F2C1C"/>
          <w:szCs w:val="24"/>
          <w:lang w:eastAsia="en-CA"/>
        </w:rPr>
        <w:t>22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 word From Our President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 in 1922 – 100 Years Ago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Dorval’s Past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Anniversaries of Local Associations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Origins of St. Veronica’s Seniors Club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Did You Know…?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History of the Dorval Museum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Memories of Joseph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Décary</w:t>
      </w:r>
      <w:proofErr w:type="spellEnd"/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Origins of the Name “Dorval”</w:t>
      </w:r>
    </w:p>
    <w:p w:rsidR="003B0CAB" w:rsidRP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 xml:space="preserve">Winter Festivals at </w:t>
      </w:r>
      <w:r w:rsidRPr="003B0CAB">
        <w:rPr>
          <w:rFonts w:ascii="Lucida Handwriting" w:eastAsia="Times New Roman" w:hAnsi="Lucida Handwriting" w:cs="Arial"/>
          <w:color w:val="3F2C1C"/>
          <w:szCs w:val="24"/>
          <w:lang w:val="fr-CA" w:eastAsia="en-CA"/>
        </w:rPr>
        <w:t>École Saint-Louis-Marie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3B0CAB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Mural in the Council C</w:t>
      </w: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hamber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Westwood Sports Centre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100 Years Ago – 1922</w:t>
      </w:r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 xml:space="preserve">Abram </w:t>
      </w:r>
      <w:proofErr w:type="spellStart"/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Gannibal</w:t>
      </w:r>
      <w:proofErr w:type="spellEnd"/>
    </w:p>
    <w:p w:rsidR="003B0CAB" w:rsidRDefault="003B0CAB" w:rsidP="003B0CAB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Dorval Lighthouse</w:t>
      </w:r>
    </w:p>
    <w:p w:rsidR="003B0CAB" w:rsidRPr="00BC5BE2" w:rsidRDefault="003B0CAB" w:rsidP="00A07260">
      <w:pPr>
        <w:pStyle w:val="ListParagraph"/>
        <w:numPr>
          <w:ilvl w:val="0"/>
          <w:numId w:val="16"/>
        </w:numPr>
        <w:ind w:left="1134" w:hanging="774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  <w:r w:rsidRPr="00BC5BE2">
        <w:rPr>
          <w:rFonts w:ascii="Lucida Handwriting" w:eastAsia="Times New Roman" w:hAnsi="Lucida Handwriting" w:cs="Arial"/>
          <w:color w:val="3F2C1C"/>
          <w:szCs w:val="24"/>
          <w:lang w:eastAsia="en-CA"/>
        </w:rPr>
        <w:t>The Lake and I</w:t>
      </w:r>
      <w:bookmarkStart w:id="22" w:name="_GoBack"/>
      <w:bookmarkEnd w:id="22"/>
    </w:p>
    <w:p w:rsidR="00261081" w:rsidRPr="003B0CAB" w:rsidRDefault="00261081" w:rsidP="003B0CAB">
      <w:pPr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E7212D" w:rsidRPr="003B0CAB" w:rsidRDefault="00E7212D" w:rsidP="003B0CAB">
      <w:pPr>
        <w:spacing w:after="0"/>
        <w:ind w:left="993" w:hanging="567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0C6C5B" w:rsidRPr="003B0CAB" w:rsidRDefault="000C6C5B" w:rsidP="00E7212D">
      <w:pPr>
        <w:spacing w:before="100" w:beforeAutospacing="1" w:after="100" w:afterAutospacing="1"/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p w:rsidR="00D52BC8" w:rsidRPr="003B0CAB" w:rsidRDefault="00D52BC8" w:rsidP="00E7212D">
      <w:pPr>
        <w:ind w:left="567" w:hanging="501"/>
        <w:rPr>
          <w:rFonts w:ascii="Lucida Handwriting" w:eastAsia="Times New Roman" w:hAnsi="Lucida Handwriting" w:cs="Arial"/>
          <w:color w:val="3F2C1C"/>
          <w:szCs w:val="24"/>
          <w:lang w:eastAsia="en-CA"/>
        </w:rPr>
      </w:pPr>
    </w:p>
    <w:sectPr w:rsidR="00D52BC8" w:rsidRPr="003B0CAB" w:rsidSect="007222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675"/>
    <w:multiLevelType w:val="hybridMultilevel"/>
    <w:tmpl w:val="097ADE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777B0"/>
    <w:multiLevelType w:val="multilevel"/>
    <w:tmpl w:val="B922F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12F40"/>
    <w:multiLevelType w:val="hybridMultilevel"/>
    <w:tmpl w:val="BE86C4D8"/>
    <w:lvl w:ilvl="0" w:tplc="B72A5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11E35"/>
    <w:multiLevelType w:val="hybridMultilevel"/>
    <w:tmpl w:val="AC6C33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9631A"/>
    <w:multiLevelType w:val="multilevel"/>
    <w:tmpl w:val="BEAC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57146"/>
    <w:multiLevelType w:val="multilevel"/>
    <w:tmpl w:val="BF887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E4EA3"/>
    <w:multiLevelType w:val="multilevel"/>
    <w:tmpl w:val="29F2B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06230"/>
    <w:multiLevelType w:val="hybridMultilevel"/>
    <w:tmpl w:val="1DF0E9F6"/>
    <w:lvl w:ilvl="0" w:tplc="B72A5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77F01"/>
    <w:multiLevelType w:val="hybridMultilevel"/>
    <w:tmpl w:val="500AEA92"/>
    <w:lvl w:ilvl="0" w:tplc="B72A5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954250"/>
    <w:multiLevelType w:val="hybridMultilevel"/>
    <w:tmpl w:val="7CD2EC00"/>
    <w:lvl w:ilvl="0" w:tplc="B72A5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B78BC"/>
    <w:multiLevelType w:val="multilevel"/>
    <w:tmpl w:val="2F180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53577A"/>
    <w:multiLevelType w:val="hybridMultilevel"/>
    <w:tmpl w:val="729099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253E0"/>
    <w:multiLevelType w:val="hybridMultilevel"/>
    <w:tmpl w:val="46AEDC8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30512"/>
    <w:multiLevelType w:val="hybridMultilevel"/>
    <w:tmpl w:val="0BFC30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360C3"/>
    <w:multiLevelType w:val="hybridMultilevel"/>
    <w:tmpl w:val="A2623C70"/>
    <w:lvl w:ilvl="0" w:tplc="B72A56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2065D"/>
    <w:multiLevelType w:val="hybridMultilevel"/>
    <w:tmpl w:val="FCF87C2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4"/>
  </w:num>
  <w:num w:numId="9">
    <w:abstractNumId w:val="9"/>
  </w:num>
  <w:num w:numId="10">
    <w:abstractNumId w:val="2"/>
  </w:num>
  <w:num w:numId="11">
    <w:abstractNumId w:val="3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21"/>
    <w:rsid w:val="000C6C5B"/>
    <w:rsid w:val="001F0138"/>
    <w:rsid w:val="00201BF4"/>
    <w:rsid w:val="00261081"/>
    <w:rsid w:val="002850AE"/>
    <w:rsid w:val="003B0CAB"/>
    <w:rsid w:val="0042032B"/>
    <w:rsid w:val="006D4D69"/>
    <w:rsid w:val="00722221"/>
    <w:rsid w:val="00B530E9"/>
    <w:rsid w:val="00BC5BE2"/>
    <w:rsid w:val="00C47F96"/>
    <w:rsid w:val="00C9289E"/>
    <w:rsid w:val="00D17823"/>
    <w:rsid w:val="00D47680"/>
    <w:rsid w:val="00D52BC8"/>
    <w:rsid w:val="00DE3574"/>
    <w:rsid w:val="00E7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C2219-2E53-4DC7-A069-8C8EFC6C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13</Pages>
  <Words>2450</Words>
  <Characters>13971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Microsoft account</cp:lastModifiedBy>
  <cp:revision>11</cp:revision>
  <dcterms:created xsi:type="dcterms:W3CDTF">2016-11-22T20:20:00Z</dcterms:created>
  <dcterms:modified xsi:type="dcterms:W3CDTF">2023-03-07T20:26:00Z</dcterms:modified>
</cp:coreProperties>
</file>