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25E6061E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A92F26">
        <w:rPr>
          <w:rFonts w:ascii="Georgia" w:hAnsi="Georgia"/>
          <w:sz w:val="32"/>
          <w:szCs w:val="32"/>
          <w:u w:val="single"/>
        </w:rPr>
        <w:t>January 19, 2026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5B29CA48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</w:r>
      <w:r w:rsidR="00CE5FE4">
        <w:rPr>
          <w:rFonts w:ascii="Georgia" w:hAnsi="Georgia"/>
          <w:sz w:val="20"/>
          <w:szCs w:val="20"/>
        </w:rPr>
        <w:t>On-hold due to the busy rental schedule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731B1E25" w14:textId="195E1244" w:rsidR="003E4194" w:rsidRPr="00B114AC" w:rsidRDefault="0089313B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752811">
        <w:rPr>
          <w:rFonts w:ascii="Georgia" w:hAnsi="Georgia"/>
          <w:sz w:val="20"/>
          <w:szCs w:val="20"/>
        </w:rPr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</w:t>
      </w:r>
      <w:r w:rsidR="005B3C1F">
        <w:rPr>
          <w:rFonts w:ascii="Georgia" w:hAnsi="Georgia"/>
          <w:sz w:val="20"/>
          <w:szCs w:val="20"/>
        </w:rPr>
        <w:t xml:space="preserve">Whispering Pines </w:t>
      </w:r>
      <w:r w:rsidR="006A1A6E">
        <w:rPr>
          <w:rFonts w:ascii="Georgia" w:hAnsi="Georgia"/>
          <w:sz w:val="20"/>
          <w:szCs w:val="20"/>
        </w:rPr>
        <w:t xml:space="preserve">/ </w:t>
      </w:r>
      <w:r w:rsidR="006A1A6E" w:rsidRPr="006A1A6E">
        <w:rPr>
          <w:rFonts w:ascii="Georgia" w:hAnsi="Georgia"/>
          <w:sz w:val="20"/>
          <w:szCs w:val="20"/>
          <w:highlight w:val="cyan"/>
        </w:rPr>
        <w:t xml:space="preserve">payment due </w:t>
      </w:r>
      <w:r w:rsidR="008C26FF" w:rsidRPr="006A1A6E">
        <w:rPr>
          <w:rFonts w:ascii="Georgia" w:hAnsi="Georgia"/>
          <w:sz w:val="20"/>
          <w:szCs w:val="20"/>
          <w:highlight w:val="cyan"/>
        </w:rPr>
        <w:t>$600.00</w:t>
      </w:r>
    </w:p>
    <w:p w14:paraId="2A956874" w14:textId="77777777" w:rsidR="006E516A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 xml:space="preserve">Dodd St. / Putnam St. intersection </w:t>
      </w:r>
    </w:p>
    <w:p w14:paraId="7D678F3A" w14:textId="655A9DA3" w:rsidR="00BB05F7" w:rsidRPr="00200D4C" w:rsidRDefault="006E516A" w:rsidP="00A92F26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speed hump quotes</w:t>
      </w:r>
      <w:r w:rsidR="008D5A86">
        <w:rPr>
          <w:rFonts w:ascii="Georgia" w:hAnsi="Georgia"/>
          <w:sz w:val="20"/>
          <w:szCs w:val="20"/>
        </w:rPr>
        <w:t xml:space="preserve"> </w:t>
      </w:r>
      <w:proofErr w:type="gramStart"/>
      <w:r w:rsidR="008D5A86">
        <w:rPr>
          <w:rFonts w:ascii="Georgia" w:hAnsi="Georgia"/>
          <w:sz w:val="20"/>
          <w:szCs w:val="20"/>
        </w:rPr>
        <w:t xml:space="preserve">– </w:t>
      </w:r>
      <w:r w:rsidR="006A1A6E">
        <w:rPr>
          <w:rFonts w:ascii="Georgia" w:hAnsi="Georgia"/>
          <w:sz w:val="20"/>
          <w:szCs w:val="20"/>
        </w:rPr>
        <w:t xml:space="preserve"> </w:t>
      </w:r>
      <w:r w:rsidR="00C005E7">
        <w:rPr>
          <w:rFonts w:ascii="Georgia" w:hAnsi="Georgia"/>
          <w:sz w:val="20"/>
          <w:szCs w:val="20"/>
        </w:rPr>
        <w:t>Pending</w:t>
      </w:r>
      <w:proofErr w:type="gramEnd"/>
    </w:p>
    <w:p w14:paraId="272E07E4" w14:textId="7E625E56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8C26FF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 xml:space="preserve">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  <w:r w:rsidR="008C26FF">
        <w:rPr>
          <w:rFonts w:ascii="Georgia" w:hAnsi="Georgia"/>
          <w:sz w:val="20"/>
          <w:szCs w:val="20"/>
        </w:rPr>
        <w:t xml:space="preserve"> / Oak St. speed limit</w:t>
      </w:r>
      <w:r w:rsidR="008B21F2">
        <w:rPr>
          <w:rFonts w:ascii="Georgia" w:hAnsi="Georgia"/>
          <w:sz w:val="20"/>
          <w:szCs w:val="20"/>
        </w:rPr>
        <w:t xml:space="preserve"> /Mill </w:t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  <w:t xml:space="preserve">Rd. stop sign / 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669305E9" w14:textId="132995DE" w:rsidR="002E40AA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 xml:space="preserve">Additional FEMA </w:t>
      </w:r>
      <w:r w:rsidR="00590216">
        <w:rPr>
          <w:rFonts w:ascii="Georgia" w:hAnsi="Georgia"/>
          <w:sz w:val="20"/>
          <w:szCs w:val="20"/>
        </w:rPr>
        <w:t>grant</w:t>
      </w:r>
      <w:r w:rsidR="001D4759">
        <w:rPr>
          <w:rFonts w:ascii="Georgia" w:hAnsi="Georgia"/>
          <w:sz w:val="20"/>
          <w:szCs w:val="20"/>
        </w:rPr>
        <w:t xml:space="preserve"> =</w:t>
      </w:r>
      <w:r w:rsidR="00590216">
        <w:rPr>
          <w:rFonts w:ascii="Georgia" w:hAnsi="Georgia"/>
          <w:sz w:val="20"/>
          <w:szCs w:val="20"/>
        </w:rPr>
        <w:t xml:space="preserve"> </w:t>
      </w:r>
      <w:r w:rsidR="00A92F26">
        <w:rPr>
          <w:rFonts w:ascii="Georgia" w:hAnsi="Georgia"/>
          <w:sz w:val="20"/>
          <w:szCs w:val="20"/>
        </w:rPr>
        <w:t>$4,399.</w:t>
      </w:r>
      <w:r w:rsidR="001D4759">
        <w:rPr>
          <w:rFonts w:ascii="Georgia" w:hAnsi="Georgia"/>
          <w:sz w:val="20"/>
          <w:szCs w:val="20"/>
        </w:rPr>
        <w:t>06</w:t>
      </w:r>
    </w:p>
    <w:p w14:paraId="1A6E8A8F" w14:textId="6340224A" w:rsidR="006A1A6E" w:rsidRDefault="006A1A6E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Need to f/u with Mike Still</w:t>
      </w:r>
    </w:p>
    <w:p w14:paraId="4607811D" w14:textId="77777777" w:rsidR="008B21F2" w:rsidRDefault="008B21F2" w:rsidP="00DF6D10">
      <w:pPr>
        <w:rPr>
          <w:rFonts w:ascii="Georgia" w:hAnsi="Georgia"/>
          <w:sz w:val="20"/>
          <w:szCs w:val="20"/>
        </w:rPr>
      </w:pPr>
    </w:p>
    <w:p w14:paraId="407223DF" w14:textId="0F56BF02" w:rsidR="008B21F2" w:rsidRDefault="008B21F2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Railroad right-a-way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Spring project</w:t>
      </w:r>
    </w:p>
    <w:p w14:paraId="700E4B4C" w14:textId="77777777" w:rsidR="00173C29" w:rsidRDefault="00173C29" w:rsidP="00DF6D10">
      <w:pPr>
        <w:rPr>
          <w:rFonts w:ascii="Georgia" w:hAnsi="Georgia"/>
          <w:sz w:val="20"/>
          <w:szCs w:val="20"/>
        </w:rPr>
      </w:pPr>
    </w:p>
    <w:p w14:paraId="0F911478" w14:textId="6FCFBCEF" w:rsidR="00173C29" w:rsidRPr="004802FC" w:rsidRDefault="00173C29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076F288F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94C6A83" w14:textId="46820EF4" w:rsidR="00401F6D" w:rsidRDefault="00E7698A" w:rsidP="001D4759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6A1A6E" w:rsidRPr="004802FC">
        <w:rPr>
          <w:rFonts w:ascii="Georgia" w:hAnsi="Georgia"/>
          <w:sz w:val="20"/>
          <w:szCs w:val="20"/>
        </w:rPr>
        <w:t xml:space="preserve">- </w:t>
      </w:r>
      <w:r w:rsidR="006A1A6E">
        <w:rPr>
          <w:rFonts w:ascii="Georgia" w:hAnsi="Georgia"/>
          <w:sz w:val="20"/>
          <w:szCs w:val="20"/>
        </w:rPr>
        <w:t>(left - $16,891.89)</w:t>
      </w:r>
    </w:p>
    <w:p w14:paraId="49CCBCAA" w14:textId="0422B210" w:rsidR="003022BD" w:rsidRPr="001D4759" w:rsidRDefault="00686F75" w:rsidP="001D475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Fence netting</w:t>
      </w:r>
      <w:r w:rsidR="008D5A86">
        <w:rPr>
          <w:rFonts w:ascii="Georgia" w:hAnsi="Georgia"/>
          <w:sz w:val="20"/>
          <w:szCs w:val="20"/>
        </w:rPr>
        <w:t xml:space="preserve"> – need to schedule to </w:t>
      </w:r>
      <w:r w:rsidR="001D4759">
        <w:rPr>
          <w:rFonts w:ascii="Georgia" w:hAnsi="Georgia"/>
          <w:sz w:val="20"/>
          <w:szCs w:val="20"/>
        </w:rPr>
        <w:t>install</w:t>
      </w:r>
    </w:p>
    <w:p w14:paraId="7216D17B" w14:textId="3D45EF9B" w:rsidR="001D4759" w:rsidRDefault="003022B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Benches – </w:t>
      </w:r>
      <w:r w:rsidR="005B3C1F">
        <w:rPr>
          <w:rFonts w:ascii="Georgia" w:hAnsi="Georgia"/>
          <w:sz w:val="20"/>
          <w:szCs w:val="20"/>
        </w:rPr>
        <w:t xml:space="preserve">have arrived </w:t>
      </w:r>
      <w:r w:rsidR="008B21F2">
        <w:rPr>
          <w:rFonts w:ascii="Georgia" w:hAnsi="Georgia"/>
          <w:sz w:val="20"/>
          <w:szCs w:val="20"/>
        </w:rPr>
        <w:t>and need to be built</w:t>
      </w:r>
    </w:p>
    <w:p w14:paraId="3299C493" w14:textId="56093FE9" w:rsidR="005B3C1F" w:rsidRDefault="005B3C1F" w:rsidP="001D475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Concrete </w:t>
      </w:r>
      <w:r w:rsidR="008B21F2">
        <w:rPr>
          <w:rFonts w:ascii="Georgia" w:hAnsi="Georgia"/>
          <w:sz w:val="20"/>
          <w:szCs w:val="20"/>
        </w:rPr>
        <w:t>pad –</w:t>
      </w:r>
      <w:r w:rsidR="001D4759">
        <w:rPr>
          <w:rFonts w:ascii="Georgia" w:hAnsi="Georgia"/>
          <w:sz w:val="20"/>
          <w:szCs w:val="20"/>
        </w:rPr>
        <w:t xml:space="preserve"> Completed Danny’s </w:t>
      </w:r>
      <w:proofErr w:type="gramStart"/>
      <w:r w:rsidR="001D4759">
        <w:rPr>
          <w:rFonts w:ascii="Georgia" w:hAnsi="Georgia"/>
          <w:sz w:val="20"/>
          <w:szCs w:val="20"/>
        </w:rPr>
        <w:t xml:space="preserve">Concrete </w:t>
      </w:r>
      <w:r w:rsidR="008B21F2">
        <w:rPr>
          <w:rFonts w:ascii="Georgia" w:hAnsi="Georgia"/>
          <w:sz w:val="20"/>
          <w:szCs w:val="20"/>
        </w:rPr>
        <w:t xml:space="preserve"> </w:t>
      </w:r>
      <w:r w:rsidR="008B21F2" w:rsidRPr="008B21F2">
        <w:rPr>
          <w:rFonts w:ascii="Georgia" w:hAnsi="Georgia"/>
          <w:sz w:val="20"/>
          <w:szCs w:val="20"/>
          <w:highlight w:val="cyan"/>
        </w:rPr>
        <w:t>payment</w:t>
      </w:r>
      <w:proofErr w:type="gramEnd"/>
      <w:r w:rsidR="008B21F2" w:rsidRPr="008B21F2">
        <w:rPr>
          <w:rFonts w:ascii="Georgia" w:hAnsi="Georgia"/>
          <w:sz w:val="20"/>
          <w:szCs w:val="20"/>
          <w:highlight w:val="cyan"/>
        </w:rPr>
        <w:t xml:space="preserve"> due </w:t>
      </w:r>
      <w:r w:rsidR="001D4759" w:rsidRPr="008B21F2">
        <w:rPr>
          <w:rFonts w:ascii="Georgia" w:hAnsi="Georgia"/>
          <w:sz w:val="20"/>
          <w:szCs w:val="20"/>
          <w:highlight w:val="cyan"/>
        </w:rPr>
        <w:t>$2,995.00</w:t>
      </w:r>
    </w:p>
    <w:p w14:paraId="0403A56F" w14:textId="4E367661" w:rsidR="004744A9" w:rsidRPr="001D4759" w:rsidRDefault="005B3C1F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system upgrade cost</w:t>
      </w:r>
      <w:r w:rsidR="00C005E7">
        <w:rPr>
          <w:rFonts w:ascii="Georgia" w:hAnsi="Georgia"/>
          <w:sz w:val="20"/>
          <w:szCs w:val="20"/>
        </w:rPr>
        <w:t xml:space="preserve"> and installation date </w:t>
      </w:r>
      <w:r>
        <w:rPr>
          <w:rFonts w:ascii="Georgia" w:hAnsi="Georgia"/>
          <w:sz w:val="20"/>
          <w:szCs w:val="20"/>
        </w:rPr>
        <w:t>– Shelby Alarm</w:t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2CDDEAB0" w14:textId="7580C286" w:rsidR="00E766AE" w:rsidRDefault="003675B7" w:rsidP="00E766A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1D4759">
        <w:rPr>
          <w:rFonts w:ascii="Georgia" w:hAnsi="Georgia"/>
          <w:sz w:val="20"/>
          <w:szCs w:val="20"/>
        </w:rPr>
        <w:t>2026 schedule of events</w:t>
      </w:r>
    </w:p>
    <w:p w14:paraId="7A43C49B" w14:textId="53ECCC1D" w:rsidR="00E766AE" w:rsidRPr="004802FC" w:rsidRDefault="00E766AE" w:rsidP="00E766AE">
      <w:pPr>
        <w:rPr>
          <w:rFonts w:ascii="Georgia" w:hAnsi="Georgia"/>
          <w:sz w:val="20"/>
          <w:szCs w:val="20"/>
        </w:rPr>
      </w:pPr>
    </w:p>
    <w:p w14:paraId="56BAD268" w14:textId="5117D89C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6E2401">
        <w:rPr>
          <w:rFonts w:ascii="Georgia" w:hAnsi="Georgia"/>
          <w:sz w:val="20"/>
          <w:szCs w:val="20"/>
          <w:u w:val="single"/>
        </w:rPr>
        <w:t>Cleveland County Library system</w:t>
      </w:r>
      <w:r w:rsidR="006E2401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42F02D81" w14:textId="77777777" w:rsidR="006E2401" w:rsidRDefault="006E2401" w:rsidP="003F0C27">
      <w:pPr>
        <w:rPr>
          <w:rFonts w:ascii="Georgia" w:hAnsi="Georgia"/>
          <w:sz w:val="20"/>
          <w:szCs w:val="20"/>
        </w:rPr>
      </w:pPr>
    </w:p>
    <w:p w14:paraId="5B6052A9" w14:textId="67F791A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</w:t>
      </w:r>
      <w:r w:rsidR="00BB05F7">
        <w:rPr>
          <w:rFonts w:ascii="Georgia" w:hAnsi="Georgia"/>
          <w:sz w:val="20"/>
          <w:szCs w:val="20"/>
          <w:u w:val="single"/>
        </w:rPr>
        <w:t>ld Business</w:t>
      </w:r>
      <w:r w:rsidR="003F0C27" w:rsidRPr="004802FC">
        <w:rPr>
          <w:rFonts w:ascii="Georgia" w:hAnsi="Georgia"/>
          <w:sz w:val="20"/>
          <w:szCs w:val="20"/>
          <w:u w:val="single"/>
        </w:rPr>
        <w:t xml:space="preserve"> / issues / </w:t>
      </w:r>
      <w:r w:rsidR="00BB05F7">
        <w:rPr>
          <w:rFonts w:ascii="Georgia" w:hAnsi="Georgia"/>
          <w:sz w:val="20"/>
          <w:szCs w:val="20"/>
          <w:u w:val="single"/>
        </w:rPr>
        <w:t xml:space="preserve">Open </w:t>
      </w:r>
      <w:r w:rsidR="003F0C27" w:rsidRPr="004802FC">
        <w:rPr>
          <w:rFonts w:ascii="Georgia" w:hAnsi="Georgia"/>
          <w:sz w:val="20"/>
          <w:szCs w:val="20"/>
          <w:u w:val="single"/>
        </w:rPr>
        <w:t>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43A0A084" w:rsidR="00F74FD0" w:rsidRPr="00BB05F7" w:rsidRDefault="00E9618F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Fire hydrants </w:t>
      </w:r>
      <w:r w:rsidR="00B84A95" w:rsidRPr="00BB05F7">
        <w:rPr>
          <w:rFonts w:ascii="Georgia" w:hAnsi="Georgia"/>
          <w:sz w:val="20"/>
          <w:szCs w:val="20"/>
        </w:rPr>
        <w:t>– AW Black St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7D0F78" w:rsidRPr="00BB05F7">
        <w:rPr>
          <w:rFonts w:ascii="Georgia" w:hAnsi="Georgia"/>
          <w:sz w:val="20"/>
          <w:szCs w:val="20"/>
        </w:rPr>
        <w:t xml:space="preserve">Spring </w:t>
      </w:r>
      <w:r w:rsidR="00071DA2" w:rsidRPr="00BB05F7">
        <w:rPr>
          <w:rFonts w:ascii="Georgia" w:hAnsi="Georgia"/>
          <w:sz w:val="20"/>
          <w:szCs w:val="20"/>
        </w:rPr>
        <w:t>project</w:t>
      </w:r>
    </w:p>
    <w:p w14:paraId="23E40681" w14:textId="644210B5" w:rsidR="00553263" w:rsidRPr="00BB05F7" w:rsidRDefault="003022BD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AW Black St. striping </w:t>
      </w:r>
      <w:r w:rsidR="00553263" w:rsidRPr="00BB05F7">
        <w:rPr>
          <w:rFonts w:ascii="Georgia" w:hAnsi="Georgia"/>
          <w:sz w:val="20"/>
          <w:szCs w:val="20"/>
        </w:rPr>
        <w:t xml:space="preserve">– Handicap access </w:t>
      </w:r>
      <w:r w:rsidR="007B2CD2" w:rsidRPr="00BB05F7">
        <w:rPr>
          <w:rFonts w:ascii="Georgia" w:hAnsi="Georgia"/>
          <w:sz w:val="20"/>
          <w:szCs w:val="20"/>
        </w:rPr>
        <w:t>Have the p</w:t>
      </w:r>
      <w:r w:rsidR="00553263" w:rsidRPr="00BB05F7">
        <w:rPr>
          <w:rFonts w:ascii="Georgia" w:hAnsi="Georgia"/>
          <w:sz w:val="20"/>
          <w:szCs w:val="20"/>
        </w:rPr>
        <w:t>aint</w:t>
      </w:r>
      <w:r w:rsidR="007B2CD2" w:rsidRPr="00BB05F7">
        <w:rPr>
          <w:rFonts w:ascii="Georgia" w:hAnsi="Georgia"/>
          <w:sz w:val="20"/>
          <w:szCs w:val="20"/>
        </w:rPr>
        <w:t xml:space="preserve">, </w:t>
      </w:r>
      <w:r w:rsidR="00553263" w:rsidRPr="00BB05F7">
        <w:rPr>
          <w:rFonts w:ascii="Georgia" w:hAnsi="Georgia"/>
          <w:sz w:val="20"/>
          <w:szCs w:val="20"/>
        </w:rPr>
        <w:t>supplies</w:t>
      </w:r>
      <w:r w:rsidR="007B2CD2" w:rsidRPr="00BB05F7">
        <w:rPr>
          <w:rFonts w:ascii="Georgia" w:hAnsi="Georgia"/>
          <w:sz w:val="20"/>
          <w:szCs w:val="20"/>
        </w:rPr>
        <w:t xml:space="preserve"> and </w:t>
      </w:r>
      <w:r w:rsidR="00553263" w:rsidRPr="00BB05F7">
        <w:rPr>
          <w:rFonts w:ascii="Georgia" w:hAnsi="Georgia"/>
          <w:sz w:val="20"/>
          <w:szCs w:val="20"/>
        </w:rPr>
        <w:t xml:space="preserve">stencils </w:t>
      </w:r>
      <w:r w:rsidR="007D0F78" w:rsidRPr="00BB05F7">
        <w:rPr>
          <w:rFonts w:ascii="Georgia" w:hAnsi="Georgia"/>
          <w:sz w:val="20"/>
          <w:szCs w:val="20"/>
        </w:rPr>
        <w:t>– Spring project</w:t>
      </w:r>
    </w:p>
    <w:p w14:paraId="4858D23F" w14:textId="765E9E0F" w:rsidR="00E766AE" w:rsidRPr="00BB05F7" w:rsidRDefault="00B11CFC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Unit Assistance issues -</w:t>
      </w:r>
      <w:r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590216" w:rsidRPr="00BB05F7">
        <w:rPr>
          <w:rFonts w:ascii="Georgia" w:hAnsi="Georgia"/>
          <w:sz w:val="20"/>
          <w:szCs w:val="20"/>
        </w:rPr>
        <w:t>Nothing new</w:t>
      </w:r>
    </w:p>
    <w:p w14:paraId="077D23D0" w14:textId="37CE2812" w:rsidR="00B11CFC" w:rsidRPr="00BB05F7" w:rsidRDefault="00E766AE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2024 – 2025 Audit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BB05F7">
        <w:rPr>
          <w:rFonts w:ascii="Georgia" w:hAnsi="Georgia"/>
          <w:sz w:val="20"/>
          <w:szCs w:val="20"/>
        </w:rPr>
        <w:t>Nothing new</w:t>
      </w:r>
      <w:r w:rsidR="001D4759">
        <w:rPr>
          <w:rFonts w:ascii="Georgia" w:hAnsi="Georgia"/>
          <w:sz w:val="20"/>
          <w:szCs w:val="20"/>
        </w:rPr>
        <w:t xml:space="preserve"> – All paperwork submitted</w:t>
      </w:r>
    </w:p>
    <w:p w14:paraId="26D8E5BD" w14:textId="19760FDB" w:rsidR="00173C29" w:rsidRPr="00BB05F7" w:rsidRDefault="00173C29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Powell Bill Expenditure report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  <w:t>Due Dec 1</w:t>
      </w:r>
      <w:r w:rsidR="001D4759">
        <w:rPr>
          <w:rFonts w:ascii="Georgia" w:hAnsi="Georgia"/>
          <w:sz w:val="20"/>
          <w:szCs w:val="20"/>
        </w:rPr>
        <w:t xml:space="preserve"> - completed</w:t>
      </w:r>
    </w:p>
    <w:p w14:paraId="770B96F5" w14:textId="7F550689" w:rsidR="00BB05F7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Receipt books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  <w:t>At the printers</w:t>
      </w:r>
      <w:r w:rsidR="00C005E7">
        <w:rPr>
          <w:rFonts w:ascii="Georgia" w:hAnsi="Georgia"/>
          <w:sz w:val="20"/>
          <w:szCs w:val="20"/>
        </w:rPr>
        <w:t xml:space="preserve"> - </w:t>
      </w:r>
    </w:p>
    <w:p w14:paraId="2777AC20" w14:textId="5700BC0F" w:rsidR="00BB05F7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Insurance –</w:t>
      </w:r>
    </w:p>
    <w:p w14:paraId="453DB32E" w14:textId="3C860A4B" w:rsidR="00BB05F7" w:rsidRPr="006A1A6E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  <w:highlight w:val="cyan"/>
        </w:rPr>
      </w:pPr>
      <w:r>
        <w:rPr>
          <w:rFonts w:ascii="Georgia" w:hAnsi="Georgia"/>
          <w:sz w:val="20"/>
          <w:szCs w:val="20"/>
        </w:rPr>
        <w:t>Decorations -</w:t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  <w:t xml:space="preserve">Whispering </w:t>
      </w:r>
      <w:r w:rsidR="006A1A6E">
        <w:rPr>
          <w:rFonts w:ascii="Georgia" w:hAnsi="Georgia"/>
          <w:sz w:val="20"/>
          <w:szCs w:val="20"/>
        </w:rPr>
        <w:t xml:space="preserve">Pines </w:t>
      </w:r>
      <w:r w:rsidR="006A1A6E" w:rsidRPr="006A1A6E">
        <w:rPr>
          <w:rFonts w:ascii="Georgia" w:hAnsi="Georgia"/>
          <w:sz w:val="20"/>
          <w:szCs w:val="20"/>
          <w:highlight w:val="cyan"/>
        </w:rPr>
        <w:t>payment due</w:t>
      </w:r>
    </w:p>
    <w:p w14:paraId="50A752FD" w14:textId="77777777" w:rsidR="00BB05F7" w:rsidRPr="004802FC" w:rsidRDefault="00BB05F7" w:rsidP="00C2404F">
      <w:pPr>
        <w:ind w:firstLine="720"/>
        <w:rPr>
          <w:rFonts w:ascii="Georgia" w:hAnsi="Georgia"/>
          <w:sz w:val="20"/>
          <w:szCs w:val="20"/>
        </w:rPr>
      </w:pPr>
    </w:p>
    <w:p w14:paraId="184B7D05" w14:textId="1C809D41" w:rsidR="00B114AC" w:rsidRPr="005B3C1F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>Town Ordinance concerns</w:t>
      </w:r>
      <w:r w:rsidR="008C26FF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  <w:u w:val="single"/>
        </w:rPr>
        <w:t xml:space="preserve"> 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31DF2EA6" w:rsidR="003E4194" w:rsidRDefault="003E4194" w:rsidP="003E4194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Overgrown lawns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ab/>
      </w:r>
      <w:r w:rsidR="00173C29">
        <w:rPr>
          <w:rFonts w:ascii="Georgia" w:hAnsi="Georgia"/>
          <w:sz w:val="20"/>
          <w:szCs w:val="20"/>
        </w:rPr>
        <w:t>Need to re-evaluate the Code Appearance draft in 2026</w:t>
      </w:r>
    </w:p>
    <w:p w14:paraId="533EF5E4" w14:textId="77777777" w:rsidR="00173C29" w:rsidRDefault="00173C29" w:rsidP="003E4194">
      <w:pPr>
        <w:ind w:firstLine="720"/>
        <w:rPr>
          <w:rFonts w:ascii="Georgia" w:hAnsi="Georgia"/>
          <w:sz w:val="20"/>
          <w:szCs w:val="20"/>
        </w:rPr>
      </w:pPr>
    </w:p>
    <w:p w14:paraId="1F6A4706" w14:textId="33335BC1" w:rsidR="00173C29" w:rsidRDefault="00173C29" w:rsidP="00BB05F7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Noise ordinance </w:t>
      </w:r>
      <w:r w:rsidR="00BB05F7">
        <w:rPr>
          <w:rFonts w:ascii="Georgia" w:hAnsi="Georgia"/>
          <w:sz w:val="20"/>
          <w:szCs w:val="20"/>
        </w:rPr>
        <w:t>-</w:t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  <w:t>Need to re-visit</w:t>
      </w:r>
    </w:p>
    <w:p w14:paraId="42AE5F58" w14:textId="5BFC374F" w:rsidR="00173C29" w:rsidRPr="004802FC" w:rsidRDefault="00173C29" w:rsidP="00BB05F7">
      <w:pPr>
        <w:rPr>
          <w:rFonts w:ascii="Georgia" w:hAnsi="Georgia"/>
          <w:sz w:val="20"/>
          <w:szCs w:val="20"/>
        </w:rPr>
      </w:pP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1501050B" w14:textId="2360397C" w:rsidR="003022BD" w:rsidRPr="00686F75" w:rsidRDefault="00A3018D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  <w:u w:val="single"/>
        </w:rPr>
        <w:t>New Business:</w:t>
      </w:r>
      <w:r w:rsidR="00DE1D7C" w:rsidRPr="00686F75">
        <w:rPr>
          <w:rFonts w:ascii="Georgia" w:hAnsi="Georgia"/>
          <w:sz w:val="20"/>
          <w:szCs w:val="20"/>
        </w:rPr>
        <w:tab/>
      </w:r>
    </w:p>
    <w:p w14:paraId="002B6C50" w14:textId="38E60CC9" w:rsidR="005B3C1F" w:rsidRPr="00686F75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5FCE5327" w14:textId="7C115785" w:rsidR="005B3C1F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="006A1A6E">
        <w:rPr>
          <w:rFonts w:ascii="Georgia" w:hAnsi="Georgia"/>
          <w:sz w:val="20"/>
          <w:szCs w:val="20"/>
        </w:rPr>
        <w:tab/>
        <w:t>Chester Haynes swearing in</w:t>
      </w:r>
    </w:p>
    <w:p w14:paraId="4DC90B86" w14:textId="06B42FCF" w:rsidR="007D0F78" w:rsidRPr="006E516A" w:rsidRDefault="006E516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9374AA2" w14:textId="1313D0E7" w:rsidR="004B1F72" w:rsidRPr="00686F75" w:rsidRDefault="004B1F72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5FFAF26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33BABE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5EA9F3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3514ED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19D98A34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5708CE2" w:rsidR="0003621C" w:rsidRPr="008C26FF" w:rsidRDefault="004330C5" w:rsidP="00D044AA">
      <w:p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  <w:u w:val="single"/>
        </w:rPr>
        <w:t>202</w:t>
      </w:r>
      <w:r w:rsidR="008D5AA6" w:rsidRPr="008C26FF">
        <w:rPr>
          <w:rFonts w:ascii="Georgia" w:hAnsi="Georgia"/>
          <w:sz w:val="20"/>
          <w:szCs w:val="20"/>
          <w:u w:val="single"/>
        </w:rPr>
        <w:t>5</w:t>
      </w:r>
      <w:r w:rsidR="00A3018D" w:rsidRPr="008C26FF">
        <w:rPr>
          <w:rFonts w:ascii="Georgia" w:hAnsi="Georgia"/>
          <w:sz w:val="20"/>
          <w:szCs w:val="20"/>
          <w:u w:val="single"/>
        </w:rPr>
        <w:t xml:space="preserve"> – </w:t>
      </w:r>
      <w:r w:rsidR="003022BD" w:rsidRPr="008C26FF">
        <w:rPr>
          <w:rFonts w:ascii="Georgia" w:hAnsi="Georgia"/>
          <w:sz w:val="20"/>
          <w:szCs w:val="20"/>
          <w:u w:val="single"/>
        </w:rPr>
        <w:t>2026 Focus</w:t>
      </w:r>
      <w:r w:rsidR="000B47DE" w:rsidRPr="008C26FF">
        <w:rPr>
          <w:rFonts w:ascii="Georgia" w:hAnsi="Georgia"/>
          <w:sz w:val="20"/>
          <w:szCs w:val="20"/>
          <w:u w:val="single"/>
        </w:rPr>
        <w:t xml:space="preserve"> 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and </w:t>
      </w:r>
      <w:r w:rsidR="000B47DE" w:rsidRPr="008C26FF">
        <w:rPr>
          <w:rFonts w:ascii="Georgia" w:hAnsi="Georgia"/>
          <w:sz w:val="20"/>
          <w:szCs w:val="20"/>
          <w:u w:val="single"/>
        </w:rPr>
        <w:t>on-going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 projects</w:t>
      </w:r>
      <w:r w:rsidR="000B47DE" w:rsidRPr="008C26FF">
        <w:rPr>
          <w:rFonts w:ascii="Georgia" w:hAnsi="Georgia"/>
          <w:sz w:val="20"/>
          <w:szCs w:val="20"/>
        </w:rPr>
        <w:t>:</w:t>
      </w:r>
      <w:r w:rsidR="0003621C"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ab/>
      </w:r>
    </w:p>
    <w:p w14:paraId="15368CE2" w14:textId="77777777" w:rsidR="0003621C" w:rsidRPr="008C26FF" w:rsidRDefault="0003621C" w:rsidP="005B0D8F">
      <w:pPr>
        <w:rPr>
          <w:rFonts w:ascii="Georgia" w:hAnsi="Georgia"/>
          <w:sz w:val="20"/>
          <w:szCs w:val="20"/>
        </w:rPr>
      </w:pPr>
    </w:p>
    <w:p w14:paraId="68C788C6" w14:textId="6E3877F5" w:rsidR="0003621C" w:rsidRPr="008C26FF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Streets</w:t>
      </w:r>
      <w:r w:rsidR="00F12292" w:rsidRPr="008C26FF">
        <w:rPr>
          <w:rFonts w:ascii="Georgia" w:hAnsi="Georgia"/>
          <w:sz w:val="20"/>
          <w:szCs w:val="20"/>
        </w:rPr>
        <w:t xml:space="preserve"> </w:t>
      </w:r>
      <w:r w:rsidR="00F12292" w:rsidRPr="008C26FF">
        <w:rPr>
          <w:rFonts w:ascii="Georgia" w:hAnsi="Georgia"/>
          <w:sz w:val="20"/>
          <w:szCs w:val="20"/>
        </w:rPr>
        <w:tab/>
      </w:r>
      <w:r w:rsidR="00F12292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>Continue with repair and sealcoating plan for one street a year</w:t>
      </w:r>
    </w:p>
    <w:p w14:paraId="075ED6A3" w14:textId="6348133F" w:rsidR="00F12292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Sidewalks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Review and replace broken areas that are a safety hazard or not ADA compliant </w:t>
      </w:r>
    </w:p>
    <w:p w14:paraId="49D7097E" w14:textId="22BB5558" w:rsidR="0003621C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r</w:t>
      </w:r>
      <w:r w:rsidR="0003621C" w:rsidRPr="008C26FF">
        <w:rPr>
          <w:rFonts w:ascii="Georgia" w:hAnsi="Georgia"/>
          <w:sz w:val="20"/>
          <w:szCs w:val="20"/>
        </w:rPr>
        <w:t>ight</w:t>
      </w:r>
      <w:r w:rsidR="00B003E3" w:rsidRPr="008C26FF">
        <w:rPr>
          <w:rFonts w:ascii="Georgia" w:hAnsi="Georgia"/>
          <w:sz w:val="20"/>
          <w:szCs w:val="20"/>
        </w:rPr>
        <w:t>s of way</w:t>
      </w:r>
      <w:r w:rsidR="00B003E3" w:rsidRPr="008C26FF">
        <w:rPr>
          <w:rFonts w:ascii="Georgia" w:hAnsi="Georgia"/>
          <w:sz w:val="20"/>
          <w:szCs w:val="20"/>
        </w:rPr>
        <w:tab/>
      </w:r>
      <w:r w:rsidR="00E40BA9" w:rsidRPr="008C26FF">
        <w:rPr>
          <w:rFonts w:ascii="Georgia" w:hAnsi="Georgia"/>
          <w:sz w:val="20"/>
          <w:szCs w:val="20"/>
        </w:rPr>
        <w:tab/>
      </w:r>
      <w:r w:rsidR="00DB6229" w:rsidRPr="008C26FF">
        <w:rPr>
          <w:rFonts w:ascii="Georgia" w:hAnsi="Georgia"/>
          <w:sz w:val="20"/>
          <w:szCs w:val="20"/>
        </w:rPr>
        <w:t xml:space="preserve">Continue </w:t>
      </w:r>
      <w:r w:rsidR="00E11459" w:rsidRPr="008C26FF">
        <w:rPr>
          <w:rFonts w:ascii="Georgia" w:hAnsi="Georgia"/>
          <w:sz w:val="20"/>
          <w:szCs w:val="20"/>
        </w:rPr>
        <w:t xml:space="preserve">to address vegetation </w:t>
      </w:r>
    </w:p>
    <w:p w14:paraId="70FA199C" w14:textId="0ED0BFC7" w:rsidR="00077D5B" w:rsidRPr="008C26FF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Railroad Right o</w:t>
      </w:r>
      <w:r w:rsidR="00E11459" w:rsidRPr="008C26FF">
        <w:rPr>
          <w:rFonts w:ascii="Georgia" w:hAnsi="Georgia"/>
          <w:sz w:val="20"/>
          <w:szCs w:val="20"/>
        </w:rPr>
        <w:t xml:space="preserve">f way </w:t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 xml:space="preserve">Address the Cherryville Rd. side </w:t>
      </w:r>
    </w:p>
    <w:p w14:paraId="1DDFB919" w14:textId="2F749592" w:rsidR="00773E48" w:rsidRPr="008C26FF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Signs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>Continue to address</w:t>
      </w:r>
      <w:r w:rsidR="00A9367A" w:rsidRPr="008C26FF">
        <w:rPr>
          <w:rFonts w:ascii="Georgia" w:hAnsi="Georgia"/>
          <w:sz w:val="20"/>
          <w:szCs w:val="20"/>
        </w:rPr>
        <w:t xml:space="preserve"> replacement/</w:t>
      </w:r>
      <w:r w:rsidR="0003621C" w:rsidRPr="008C26FF">
        <w:rPr>
          <w:rFonts w:ascii="Georgia" w:hAnsi="Georgia"/>
          <w:sz w:val="20"/>
          <w:szCs w:val="20"/>
        </w:rPr>
        <w:t>repair</w:t>
      </w:r>
      <w:r w:rsidR="00B04313" w:rsidRPr="008C26FF">
        <w:rPr>
          <w:rFonts w:ascii="Georgia" w:hAnsi="Georgia"/>
          <w:sz w:val="20"/>
          <w:szCs w:val="20"/>
        </w:rPr>
        <w:t xml:space="preserve"> of </w:t>
      </w:r>
      <w:r w:rsidR="00A9367A" w:rsidRPr="008C26FF">
        <w:rPr>
          <w:rFonts w:ascii="Georgia" w:hAnsi="Georgia"/>
          <w:sz w:val="20"/>
          <w:szCs w:val="20"/>
        </w:rPr>
        <w:t>signs</w:t>
      </w:r>
      <w:r w:rsidR="00A9367A" w:rsidRPr="008C26FF">
        <w:rPr>
          <w:rFonts w:ascii="Georgia" w:hAnsi="Georgia"/>
          <w:sz w:val="20"/>
          <w:szCs w:val="20"/>
        </w:rPr>
        <w:tab/>
      </w:r>
    </w:p>
    <w:p w14:paraId="6A5709A1" w14:textId="73438CB3" w:rsidR="00EE1B4F" w:rsidRPr="008C26FF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Curbside cleaning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Review and address as needed</w:t>
      </w:r>
      <w:r w:rsidR="00AF0BD3" w:rsidRPr="008C26FF">
        <w:rPr>
          <w:rFonts w:ascii="Georgia" w:hAnsi="Georgia"/>
          <w:sz w:val="20"/>
          <w:szCs w:val="20"/>
        </w:rPr>
        <w:tab/>
      </w:r>
    </w:p>
    <w:p w14:paraId="4D810E7E" w14:textId="0179B215" w:rsidR="00443140" w:rsidRPr="008C26FF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NCDOT </w:t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Continue to monitor b</w:t>
      </w:r>
      <w:r w:rsidR="00443140" w:rsidRPr="008C26FF">
        <w:rPr>
          <w:rFonts w:ascii="Georgia" w:hAnsi="Georgia"/>
          <w:sz w:val="20"/>
          <w:szCs w:val="20"/>
        </w:rPr>
        <w:t>ridge project</w:t>
      </w:r>
      <w:r w:rsidR="00E11459" w:rsidRPr="008C26FF">
        <w:rPr>
          <w:rFonts w:ascii="Georgia" w:hAnsi="Georgia"/>
          <w:sz w:val="20"/>
          <w:szCs w:val="20"/>
        </w:rPr>
        <w:t xml:space="preserve"> discussions with NCDOT</w:t>
      </w:r>
    </w:p>
    <w:p w14:paraId="63D1DB39" w14:textId="24CA4D5C" w:rsidR="00017405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Holiday </w:t>
      </w:r>
      <w:r w:rsidR="00536532" w:rsidRPr="008C26FF">
        <w:rPr>
          <w:rFonts w:ascii="Georgia" w:hAnsi="Georgia"/>
          <w:sz w:val="20"/>
          <w:szCs w:val="20"/>
        </w:rPr>
        <w:t xml:space="preserve">lights </w:t>
      </w:r>
      <w:r w:rsidR="00536532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  <w:t xml:space="preserve">Extend lights on Cherryville Rd. and </w:t>
      </w:r>
      <w:r w:rsidR="00C87B62" w:rsidRPr="008C26FF">
        <w:rPr>
          <w:rFonts w:ascii="Georgia" w:hAnsi="Georgia"/>
          <w:sz w:val="20"/>
          <w:szCs w:val="20"/>
        </w:rPr>
        <w:t xml:space="preserve">North and South </w:t>
      </w:r>
      <w:r w:rsidR="00017405" w:rsidRPr="008C26FF">
        <w:rPr>
          <w:rFonts w:ascii="Georgia" w:hAnsi="Georgia"/>
          <w:sz w:val="20"/>
          <w:szCs w:val="20"/>
        </w:rPr>
        <w:t>Main St.</w:t>
      </w:r>
    </w:p>
    <w:p w14:paraId="5D530AB7" w14:textId="1964B14A" w:rsidR="005B6CF7" w:rsidRPr="008C26FF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</w:t>
      </w:r>
      <w:r w:rsidR="00BA3ADB" w:rsidRPr="008C26FF">
        <w:rPr>
          <w:rFonts w:ascii="Georgia" w:hAnsi="Georgia"/>
          <w:sz w:val="20"/>
          <w:szCs w:val="20"/>
        </w:rPr>
        <w:t>ommunity Appearance Code</w:t>
      </w:r>
      <w:r w:rsidR="00BA3ADB" w:rsidRPr="008C26FF">
        <w:rPr>
          <w:rFonts w:ascii="Georgia" w:hAnsi="Georgia"/>
          <w:sz w:val="20"/>
          <w:szCs w:val="20"/>
        </w:rPr>
        <w:tab/>
      </w:r>
      <w:r w:rsidR="00C87B62" w:rsidRPr="008C26FF">
        <w:rPr>
          <w:rFonts w:ascii="Georgia" w:hAnsi="Georgia"/>
          <w:sz w:val="20"/>
          <w:szCs w:val="20"/>
        </w:rPr>
        <w:t>R</w:t>
      </w:r>
      <w:r w:rsidRPr="008C26FF">
        <w:rPr>
          <w:rFonts w:ascii="Georgia" w:hAnsi="Georgia"/>
          <w:sz w:val="20"/>
          <w:szCs w:val="20"/>
        </w:rPr>
        <w:t>eview</w:t>
      </w:r>
      <w:r w:rsidR="00E11459" w:rsidRPr="008C26FF">
        <w:rPr>
          <w:rFonts w:ascii="Georgia" w:hAnsi="Georgia"/>
          <w:sz w:val="20"/>
          <w:szCs w:val="20"/>
        </w:rPr>
        <w:t xml:space="preserve"> and discuss to move forward</w:t>
      </w:r>
    </w:p>
    <w:p w14:paraId="65D5939E" w14:textId="0ED4B5D6" w:rsidR="00E11459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Community Center renovations</w:t>
      </w:r>
      <w:r w:rsidRPr="008C26FF">
        <w:rPr>
          <w:rFonts w:ascii="Georgia" w:hAnsi="Georgia"/>
          <w:sz w:val="20"/>
          <w:szCs w:val="20"/>
        </w:rPr>
        <w:tab/>
        <w:t xml:space="preserve">Kitchen ceiling / cabinet tops / refrigerator / bathroom ceiling </w:t>
      </w:r>
    </w:p>
    <w:p w14:paraId="19223EC0" w14:textId="10A2D404" w:rsidR="00395F62" w:rsidRPr="008C26FF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Surplus items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Continue to clean out the shop and get rid of items no longer </w:t>
      </w:r>
      <w:r w:rsidR="00D63F5E" w:rsidRPr="008C26FF">
        <w:rPr>
          <w:rFonts w:ascii="Georgia" w:hAnsi="Georgia"/>
          <w:sz w:val="20"/>
          <w:szCs w:val="20"/>
        </w:rPr>
        <w:t>useful</w:t>
      </w:r>
    </w:p>
    <w:p w14:paraId="59EFDC4F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345388E4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2B1C1879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0A399008" w14:textId="5FFDD9CF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New Construction projects</w:t>
      </w:r>
      <w:r>
        <w:rPr>
          <w:rFonts w:ascii="Georgia" w:hAnsi="Georgia"/>
          <w:sz w:val="20"/>
          <w:szCs w:val="20"/>
          <w:u w:val="single"/>
        </w:rPr>
        <w:t>:</w:t>
      </w:r>
    </w:p>
    <w:p w14:paraId="7566A3ED" w14:textId="77777777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115C5A2C" w14:textId="6BFA9A9E" w:rsidR="008C26FF" w:rsidRPr="008C26FF" w:rsidRDefault="008C26FF" w:rsidP="006A1A6E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1572 – 2351 Cherryville Rd. </w:t>
      </w:r>
      <w:r w:rsidRPr="008C26FF">
        <w:rPr>
          <w:rFonts w:ascii="Georgia" w:hAnsi="Georgia"/>
          <w:sz w:val="20"/>
          <w:szCs w:val="20"/>
        </w:rPr>
        <w:tab/>
        <w:t>No work underway - lot may be for sale</w:t>
      </w:r>
    </w:p>
    <w:p w14:paraId="1EFC1225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230 Jess Hord Rd.</w:t>
      </w:r>
      <w:r w:rsidRPr="008C26FF">
        <w:rPr>
          <w:rFonts w:ascii="Georgia" w:hAnsi="Georgia"/>
          <w:sz w:val="20"/>
          <w:szCs w:val="20"/>
        </w:rPr>
        <w:tab/>
        <w:t>Question on if will build there</w:t>
      </w:r>
    </w:p>
    <w:p w14:paraId="4750C5D8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19588 – Mill Rd.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>RMM Construction – nothing new</w:t>
      </w:r>
    </w:p>
    <w:p w14:paraId="00C2D659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15983 – 229 Oak St.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Called about possible permit – FNG Properties </w:t>
      </w:r>
    </w:p>
    <w:p w14:paraId="4DA5D6DE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15759 – 460 S. Main St. </w:t>
      </w:r>
      <w:r w:rsidRPr="008C26FF">
        <w:rPr>
          <w:rFonts w:ascii="Georgia" w:hAnsi="Georgia"/>
          <w:sz w:val="20"/>
          <w:szCs w:val="20"/>
        </w:rPr>
        <w:tab/>
        <w:t xml:space="preserve">Construction underway </w:t>
      </w:r>
    </w:p>
    <w:p w14:paraId="055F701B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53252390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3F68944A" w14:textId="77777777" w:rsidR="008C26FF" w:rsidRDefault="008C26FF" w:rsidP="008C26FF">
      <w:pPr>
        <w:rPr>
          <w:rFonts w:ascii="Georgia" w:hAnsi="Georgia"/>
          <w:sz w:val="20"/>
          <w:szCs w:val="20"/>
        </w:rPr>
      </w:pPr>
    </w:p>
    <w:p w14:paraId="62865F3C" w14:textId="2899C3C6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Capital Projects That Need Funding:</w:t>
      </w:r>
    </w:p>
    <w:p w14:paraId="2BA727C4" w14:textId="77777777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7D555DA8" w14:textId="4848F748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Shades for playground equipment</w:t>
      </w:r>
    </w:p>
    <w:p w14:paraId="5C21DF82" w14:textId="2ACCE103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Mulch replacement</w:t>
      </w:r>
    </w:p>
    <w:p w14:paraId="22FC3002" w14:textId="1EB38BF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Renovation of Town Hall bathroom</w:t>
      </w:r>
    </w:p>
    <w:p w14:paraId="67E40157" w14:textId="516878A7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Replacement of Awnings at Town Hall</w:t>
      </w:r>
    </w:p>
    <w:p w14:paraId="059B6D61" w14:textId="308C1FC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Paint and new flooring in Town Hall chamber</w:t>
      </w:r>
    </w:p>
    <w:p w14:paraId="58C94C44" w14:textId="77777777" w:rsidR="008C26FF" w:rsidRPr="008C26FF" w:rsidRDefault="008C26FF" w:rsidP="006E2401">
      <w:pPr>
        <w:pStyle w:val="ListParagraph"/>
        <w:ind w:left="1440"/>
        <w:rPr>
          <w:rFonts w:ascii="Georgia" w:hAnsi="Georgia"/>
          <w:sz w:val="20"/>
          <w:szCs w:val="20"/>
        </w:rPr>
      </w:pPr>
    </w:p>
    <w:sectPr w:rsidR="008C26FF" w:rsidRPr="008C26FF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0105D9"/>
    <w:multiLevelType w:val="hybridMultilevel"/>
    <w:tmpl w:val="E55C91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8BE54C9"/>
    <w:multiLevelType w:val="hybridMultilevel"/>
    <w:tmpl w:val="BC32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B7912"/>
    <w:multiLevelType w:val="hybridMultilevel"/>
    <w:tmpl w:val="09BCB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6"/>
  </w:num>
  <w:num w:numId="2" w16cid:durableId="656301205">
    <w:abstractNumId w:val="4"/>
  </w:num>
  <w:num w:numId="3" w16cid:durableId="815148147">
    <w:abstractNumId w:val="5"/>
  </w:num>
  <w:num w:numId="4" w16cid:durableId="261375487">
    <w:abstractNumId w:val="10"/>
  </w:num>
  <w:num w:numId="5" w16cid:durableId="1289311850">
    <w:abstractNumId w:val="2"/>
  </w:num>
  <w:num w:numId="6" w16cid:durableId="407263512">
    <w:abstractNumId w:val="3"/>
  </w:num>
  <w:num w:numId="7" w16cid:durableId="1058210408">
    <w:abstractNumId w:val="7"/>
  </w:num>
  <w:num w:numId="8" w16cid:durableId="431322293">
    <w:abstractNumId w:val="0"/>
  </w:num>
  <w:num w:numId="9" w16cid:durableId="489827088">
    <w:abstractNumId w:val="8"/>
  </w:num>
  <w:num w:numId="10" w16cid:durableId="1919438577">
    <w:abstractNumId w:val="9"/>
  </w:num>
  <w:num w:numId="11" w16cid:durableId="21628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1DA2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3C29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4759"/>
    <w:rsid w:val="001D5E94"/>
    <w:rsid w:val="001D7F6F"/>
    <w:rsid w:val="001E0466"/>
    <w:rsid w:val="001E3F8E"/>
    <w:rsid w:val="001E4849"/>
    <w:rsid w:val="001E6681"/>
    <w:rsid w:val="001F0DFC"/>
    <w:rsid w:val="00200D4C"/>
    <w:rsid w:val="00212C01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2AD3"/>
    <w:rsid w:val="002E40AA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4D18"/>
    <w:rsid w:val="00337002"/>
    <w:rsid w:val="00343707"/>
    <w:rsid w:val="00343B8E"/>
    <w:rsid w:val="0034750B"/>
    <w:rsid w:val="0036118F"/>
    <w:rsid w:val="00363600"/>
    <w:rsid w:val="00364116"/>
    <w:rsid w:val="00364C5A"/>
    <w:rsid w:val="00364DCE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C36F1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216"/>
    <w:rsid w:val="005905E5"/>
    <w:rsid w:val="0059333A"/>
    <w:rsid w:val="00597506"/>
    <w:rsid w:val="005A0EBE"/>
    <w:rsid w:val="005A55F8"/>
    <w:rsid w:val="005B06AE"/>
    <w:rsid w:val="005B0D8F"/>
    <w:rsid w:val="005B242C"/>
    <w:rsid w:val="005B3C1F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86F75"/>
    <w:rsid w:val="006900CA"/>
    <w:rsid w:val="006909E8"/>
    <w:rsid w:val="00691DC6"/>
    <w:rsid w:val="006930EA"/>
    <w:rsid w:val="006A07DA"/>
    <w:rsid w:val="006A1A6E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E2401"/>
    <w:rsid w:val="006E516A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27045"/>
    <w:rsid w:val="00730C5A"/>
    <w:rsid w:val="00733479"/>
    <w:rsid w:val="00736500"/>
    <w:rsid w:val="00742CFB"/>
    <w:rsid w:val="00744DD7"/>
    <w:rsid w:val="00745B77"/>
    <w:rsid w:val="00746945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0F78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1F2"/>
    <w:rsid w:val="008B22A5"/>
    <w:rsid w:val="008B4AF8"/>
    <w:rsid w:val="008B5F2C"/>
    <w:rsid w:val="008C26FF"/>
    <w:rsid w:val="008C3FEB"/>
    <w:rsid w:val="008C481B"/>
    <w:rsid w:val="008C5370"/>
    <w:rsid w:val="008D0BBC"/>
    <w:rsid w:val="008D5A86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B6EC0"/>
    <w:rsid w:val="009C04C6"/>
    <w:rsid w:val="009C1655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46A1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2F26"/>
    <w:rsid w:val="00A9367A"/>
    <w:rsid w:val="00A939A0"/>
    <w:rsid w:val="00AA0294"/>
    <w:rsid w:val="00AA6385"/>
    <w:rsid w:val="00AA7199"/>
    <w:rsid w:val="00AA7B4C"/>
    <w:rsid w:val="00AB0D72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775CE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05F7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05E7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11B1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D4894"/>
    <w:rsid w:val="00DE0675"/>
    <w:rsid w:val="00DE1D7C"/>
    <w:rsid w:val="00DE4A72"/>
    <w:rsid w:val="00DE544D"/>
    <w:rsid w:val="00DE5DE6"/>
    <w:rsid w:val="00DE7548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2026-01-16T21:55:00Z</cp:lastPrinted>
  <dcterms:created xsi:type="dcterms:W3CDTF">2025-12-22T21:23:00Z</dcterms:created>
  <dcterms:modified xsi:type="dcterms:W3CDTF">2026-01-16T21:58:00Z</dcterms:modified>
</cp:coreProperties>
</file>