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1216C5">
        <w:rPr>
          <w:rFonts w:ascii="Times New Roman" w:hAnsi="Times New Roman" w:cs="Times New Roman"/>
          <w:b/>
          <w:sz w:val="44"/>
          <w:szCs w:val="44"/>
        </w:rPr>
        <w:t>Life Is Too Short</w:t>
      </w:r>
    </w:p>
    <w:bookmarkEnd w:id="0"/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Today is the beginning of a new year.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I'm going to start a new way of living.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I'm going to reach out to family and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friends and be a little bit more forgiving.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say I love you more, not just say the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words, through my actions it will be seen.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I'm not going to take anybody for granted.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appreciate their presence with a grin.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treat them with respect.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Value them like precious gems.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not assume that those I love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know exactly how I feel about them.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And when I am wrong, I will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swallow my pride and admit I was.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With Jesus being the perfect example,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forgiveness is what is best for all of us.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not waste one moment of what I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have no control of because I will resent.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will not hold on to old grudges because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they only rob me of living in the present.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I don't want to live with regret of what I could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have done all the time, not just now and then.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Life is too short and one never knows if you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16C5">
        <w:rPr>
          <w:rFonts w:ascii="Times New Roman" w:hAnsi="Times New Roman" w:cs="Times New Roman"/>
          <w:b/>
          <w:sz w:val="30"/>
          <w:szCs w:val="30"/>
        </w:rPr>
        <w:t>will have that opportunity, with them, again.</w:t>
      </w: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16C5" w:rsidRPr="001216C5" w:rsidRDefault="001216C5" w:rsidP="00121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6C5">
        <w:rPr>
          <w:rFonts w:ascii="Times New Roman" w:hAnsi="Times New Roman" w:cs="Times New Roman"/>
          <w:b/>
          <w:sz w:val="20"/>
          <w:szCs w:val="20"/>
        </w:rPr>
        <w:t>Written By Frances Berumen 1/1/14&lt;&gt;&lt;</w:t>
      </w:r>
    </w:p>
    <w:p w:rsidR="008F0C9C" w:rsidRPr="001216C5" w:rsidRDefault="001216C5" w:rsidP="001216C5">
      <w:pPr>
        <w:spacing w:after="0" w:line="240" w:lineRule="auto"/>
        <w:jc w:val="center"/>
        <w:rPr>
          <w:sz w:val="20"/>
          <w:szCs w:val="20"/>
        </w:rPr>
      </w:pPr>
      <w:r w:rsidRPr="001216C5">
        <w:rPr>
          <w:rFonts w:ascii="Times New Roman" w:hAnsi="Times New Roman" w:cs="Times New Roman"/>
          <w:b/>
          <w:sz w:val="20"/>
          <w:szCs w:val="20"/>
        </w:rPr>
        <w:t>Published 5/20/20</w:t>
      </w:r>
    </w:p>
    <w:sectPr w:rsidR="008F0C9C" w:rsidRPr="0012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270687"/>
    <w:rsid w:val="006003F6"/>
    <w:rsid w:val="008A3694"/>
    <w:rsid w:val="008F0C9C"/>
    <w:rsid w:val="00A03DC2"/>
    <w:rsid w:val="00D47483"/>
    <w:rsid w:val="00E63D35"/>
    <w:rsid w:val="00E91505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2020-05-21T02:40:00Z</dcterms:created>
  <dcterms:modified xsi:type="dcterms:W3CDTF">2020-05-21T02:40:00Z</dcterms:modified>
</cp:coreProperties>
</file>