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BB310" w14:textId="2A9D8C11" w:rsidR="008A7E7A" w:rsidRDefault="00000000">
      <w:pPr>
        <w:spacing w:before="74"/>
        <w:ind w:left="84"/>
        <w:jc w:val="center"/>
        <w:rPr>
          <w:rFonts w:ascii="Times New Roman"/>
          <w:b/>
          <w:sz w:val="23"/>
        </w:rPr>
      </w:pPr>
      <w:bookmarkStart w:id="0" w:name="_Hlk187077475"/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C98657" wp14:editId="1F336BAF">
                <wp:simplePos x="0" y="0"/>
                <wp:positionH relativeFrom="page">
                  <wp:posOffset>7766561</wp:posOffset>
                </wp:positionH>
                <wp:positionV relativeFrom="page">
                  <wp:posOffset>6804138</wp:posOffset>
                </wp:positionV>
                <wp:extent cx="1270" cy="32118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1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11830">
                              <a:moveTo>
                                <a:pt x="0" y="32115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42D6F" id="Graphic 2" o:spid="_x0000_s1026" style="position:absolute;margin-left:611.55pt;margin-top:535.75pt;width:.1pt;height:252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2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OpEQIAAFwEAAAOAAAAZHJzL2Uyb0RvYy54bWysVE1v2zAMvQ/YfxB0X5y4yBoYcYqhQYcB&#10;RVegKXaWZTk2JksaqcTOvx8lf6Rbb8N8ECiRIh/fo7y961vNzgqwsSbnq8WSM2WkLRtzzPnr4eHT&#10;hjP0wpRCW6NyflHI73YfP2w7l6nU1laXChglMZh1Lue19y5LEpS1agUurFOGnJWFVnjawjEpQXSU&#10;vdVJulx+TjoLpQMrFSKd7gcn38X8VaWk/15VqDzTOSdsPq4Q1yKsyW4rsiMIVzdyhCH+AUUrGkNF&#10;51R74QU7QfMuVdtIsGgrv5C2TWxVNVLFHqib1fKvbl5q4VTshchBN9OE/y+tfDq/uGcI0NE9WvkT&#10;iZGkc5jNnrDBMaavoA2xBJz1kcXLzKLqPZN0uEpviWlJjpt0tdrcRJITkU135Qn9V2VjHnF+RD9o&#10;UE6WqCdL9mYygZQMGuqooeeMNATOSMNi0NAJH+4FcMFk9bV8OGvtWR1s9Por8gBwnd6GDATwGqPN&#10;+9ipjcFH4aFMvDeXpsO3zWnDOqJjna43cTbQ6qZ8aLQOMBCOxb0GdhZhMuM3wvgjzAH6vcB6iIuu&#10;MUybUahBm6BSYcvLM7COxjnn+OskQHGmvxmalzD7kwGTUUwGeH1v4wuJDFHNQ/9DgGOhfM49Sftk&#10;p2kU2aRaIGGODTeN/XLytmqCpHGIBkTjhkY48jU+t/BG3u5j1PWnsPsNAAD//wMAUEsDBBQABgAI&#10;AAAAIQCPXMqE4QAAAA8BAAAPAAAAZHJzL2Rvd25yZXYueG1sTI/NTsMwEITvSLyDtUjcqPOjEghx&#10;KgqqKo4toF7deHGixHaw3Sa8PdsT3GZ2R7PfVqvZDOyMPnTOCkgXCTC0jVOd1QI+3jd3D8BClFbJ&#10;wVkU8IMBVvX1VSVL5Sa7w/M+akYlNpRSQBvjWHIemhaNDAs3oqXdl/NGRrJec+XlROVm4FmS3HMj&#10;O0sXWjniS4tNvz8ZAZvD5/b1cav9+nt9eNN56CfNeyFub+bnJ2AR5/gXhgs+oUNNTEd3siqwgXyW&#10;5SllSSVFugR2ydAsB3YktSyKHHhd8f9/1L8AAAD//wMAUEsBAi0AFAAGAAgAAAAhALaDOJL+AAAA&#10;4QEAABMAAAAAAAAAAAAAAAAAAAAAAFtDb250ZW50X1R5cGVzXS54bWxQSwECLQAUAAYACAAAACEA&#10;OP0h/9YAAACUAQAACwAAAAAAAAAAAAAAAAAvAQAAX3JlbHMvLnJlbHNQSwECLQAUAAYACAAAACEA&#10;Me0zqRECAABcBAAADgAAAAAAAAAAAAAAAAAuAgAAZHJzL2Uyb0RvYy54bWxQSwECLQAUAAYACAAA&#10;ACEAj1zKhOEAAAAPAQAADwAAAAAAAAAAAAAAAABrBAAAZHJzL2Rvd25yZXYueG1sUEsFBgAAAAAE&#10;AAQA8wAAAHkFAAAAAA==&#10;" path="m,3211527l,e" filled="f" strokeweight=".42383mm">
                <v:path arrowok="t"/>
                <w10:wrap anchorx="page" anchory="page"/>
              </v:shape>
            </w:pict>
          </mc:Fallback>
        </mc:AlternateContent>
      </w:r>
      <w:r w:rsidR="00B051EE">
        <w:rPr>
          <w:noProof/>
        </w:rPr>
        <w:t>Parsonsfield Gynasium Rules and Regulations</w:t>
      </w:r>
      <w:r>
        <w:rPr>
          <w:rFonts w:ascii="Times New Roman"/>
          <w:b/>
          <w:color w:val="3B3B3B"/>
          <w:spacing w:val="1"/>
          <w:w w:val="105"/>
          <w:sz w:val="23"/>
        </w:rPr>
        <w:t xml:space="preserve"> </w:t>
      </w:r>
    </w:p>
    <w:p w14:paraId="34E14275" w14:textId="77777777" w:rsidR="008A7E7A" w:rsidRDefault="008A7E7A">
      <w:pPr>
        <w:pStyle w:val="BodyText"/>
        <w:rPr>
          <w:b/>
        </w:rPr>
      </w:pPr>
    </w:p>
    <w:p w14:paraId="40BF4D95" w14:textId="77777777" w:rsidR="008A7E7A" w:rsidRDefault="008A7E7A">
      <w:pPr>
        <w:pStyle w:val="BodyText"/>
        <w:spacing w:before="159"/>
        <w:rPr>
          <w:b/>
        </w:rPr>
      </w:pPr>
    </w:p>
    <w:p w14:paraId="0610271F" w14:textId="3413D8E6" w:rsidR="008A7E7A" w:rsidRDefault="00000000">
      <w:pPr>
        <w:pStyle w:val="ListParagraph"/>
        <w:numPr>
          <w:ilvl w:val="0"/>
          <w:numId w:val="2"/>
        </w:numPr>
        <w:tabs>
          <w:tab w:val="left" w:pos="1724"/>
          <w:tab w:val="left" w:pos="1730"/>
        </w:tabs>
        <w:spacing w:line="249" w:lineRule="auto"/>
        <w:ind w:right="1069" w:hanging="421"/>
        <w:rPr>
          <w:color w:val="494949"/>
          <w:sz w:val="23"/>
        </w:rPr>
      </w:pPr>
      <w:r>
        <w:rPr>
          <w:color w:val="494949"/>
          <w:sz w:val="23"/>
        </w:rPr>
        <w:tab/>
      </w:r>
      <w:r>
        <w:rPr>
          <w:color w:val="232323"/>
          <w:w w:val="105"/>
          <w:sz w:val="23"/>
        </w:rPr>
        <w:t>Each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user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must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designate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at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least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one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contact person.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Contact person(s) are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responsible for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ensuring that all rules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 regulations and conditions of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approval are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followed. At least one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designated</w:t>
      </w:r>
      <w:r>
        <w:rPr>
          <w:color w:val="232323"/>
          <w:spacing w:val="2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contact person must be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present at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all times when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his/her group is using the </w:t>
      </w:r>
      <w:r w:rsidR="00B051EE">
        <w:rPr>
          <w:color w:val="232323"/>
          <w:w w:val="105"/>
          <w:sz w:val="23"/>
        </w:rPr>
        <w:t>Gymnasium</w:t>
      </w:r>
      <w:r>
        <w:rPr>
          <w:color w:val="232323"/>
          <w:w w:val="105"/>
          <w:sz w:val="23"/>
        </w:rPr>
        <w:t>.</w:t>
      </w:r>
    </w:p>
    <w:p w14:paraId="34B98982" w14:textId="77777777" w:rsidR="008A7E7A" w:rsidRDefault="008A7E7A">
      <w:pPr>
        <w:pStyle w:val="BodyText"/>
        <w:spacing w:before="15"/>
      </w:pPr>
    </w:p>
    <w:p w14:paraId="4CDD1160" w14:textId="6F4442CB" w:rsidR="008A7E7A" w:rsidRDefault="00000000">
      <w:pPr>
        <w:pStyle w:val="ListParagraph"/>
        <w:numPr>
          <w:ilvl w:val="0"/>
          <w:numId w:val="2"/>
        </w:numPr>
        <w:tabs>
          <w:tab w:val="left" w:pos="1722"/>
          <w:tab w:val="left" w:pos="1727"/>
        </w:tabs>
        <w:spacing w:line="249" w:lineRule="auto"/>
        <w:ind w:left="1722" w:right="855" w:hanging="421"/>
        <w:rPr>
          <w:color w:val="0C0C0C"/>
          <w:sz w:val="23"/>
        </w:rPr>
      </w:pPr>
      <w:r>
        <w:rPr>
          <w:color w:val="0C0C0C"/>
          <w:sz w:val="23"/>
        </w:rPr>
        <w:tab/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user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may not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any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portion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0"/>
          <w:w w:val="105"/>
          <w:sz w:val="23"/>
        </w:rPr>
        <w:t xml:space="preserve"> </w:t>
      </w:r>
      <w:r w:rsidR="00B051EE">
        <w:rPr>
          <w:color w:val="232323"/>
          <w:w w:val="105"/>
          <w:sz w:val="23"/>
        </w:rPr>
        <w:t xml:space="preserve">Municipal Building, </w:t>
      </w:r>
      <w:r>
        <w:rPr>
          <w:color w:val="232323"/>
          <w:w w:val="105"/>
          <w:sz w:val="23"/>
        </w:rPr>
        <w:t>other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than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9"/>
          <w:w w:val="105"/>
          <w:sz w:val="23"/>
        </w:rPr>
        <w:t xml:space="preserve"> </w:t>
      </w:r>
      <w:r w:rsidR="00B051EE">
        <w:rPr>
          <w:color w:val="232323"/>
          <w:w w:val="105"/>
          <w:sz w:val="23"/>
        </w:rPr>
        <w:t xml:space="preserve">Gymnasium </w:t>
      </w:r>
      <w:r>
        <w:rPr>
          <w:color w:val="232323"/>
          <w:w w:val="105"/>
          <w:sz w:val="23"/>
        </w:rPr>
        <w:t>and the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bathrooms.</w:t>
      </w:r>
    </w:p>
    <w:p w14:paraId="57F05ED9" w14:textId="77777777" w:rsidR="008A7E7A" w:rsidRDefault="008A7E7A">
      <w:pPr>
        <w:pStyle w:val="BodyText"/>
        <w:spacing w:before="12"/>
      </w:pPr>
    </w:p>
    <w:p w14:paraId="3B7395E8" w14:textId="3B890411" w:rsidR="008A7E7A" w:rsidRDefault="00000000">
      <w:pPr>
        <w:pStyle w:val="ListParagraph"/>
        <w:numPr>
          <w:ilvl w:val="0"/>
          <w:numId w:val="2"/>
        </w:numPr>
        <w:tabs>
          <w:tab w:val="left" w:pos="1713"/>
          <w:tab w:val="left" w:pos="1722"/>
        </w:tabs>
        <w:spacing w:line="252" w:lineRule="auto"/>
        <w:ind w:left="1722" w:right="1037"/>
        <w:rPr>
          <w:color w:val="0C0C0C"/>
          <w:sz w:val="23"/>
        </w:rPr>
      </w:pPr>
      <w:r>
        <w:rPr>
          <w:color w:val="232323"/>
          <w:w w:val="105"/>
          <w:sz w:val="23"/>
        </w:rPr>
        <w:t>Alcoholic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beverages and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smoking are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not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permitted in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4"/>
          <w:w w:val="105"/>
          <w:sz w:val="23"/>
        </w:rPr>
        <w:t xml:space="preserve"> </w:t>
      </w:r>
      <w:r w:rsidR="00B051EE">
        <w:rPr>
          <w:color w:val="232323"/>
          <w:w w:val="105"/>
          <w:sz w:val="23"/>
        </w:rPr>
        <w:t xml:space="preserve">Gymnasium, Municipal Building </w:t>
      </w:r>
      <w:r>
        <w:rPr>
          <w:color w:val="232323"/>
          <w:w w:val="105"/>
          <w:sz w:val="23"/>
        </w:rPr>
        <w:t>or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on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the </w:t>
      </w:r>
      <w:r>
        <w:rPr>
          <w:color w:val="232323"/>
          <w:spacing w:val="-2"/>
          <w:w w:val="105"/>
          <w:sz w:val="23"/>
        </w:rPr>
        <w:t>grounds.</w:t>
      </w:r>
    </w:p>
    <w:p w14:paraId="5C4AAE69" w14:textId="77777777" w:rsidR="008A7E7A" w:rsidRDefault="008A7E7A">
      <w:pPr>
        <w:pStyle w:val="BodyText"/>
        <w:spacing w:before="7"/>
      </w:pPr>
    </w:p>
    <w:p w14:paraId="3811D6C6" w14:textId="77777777" w:rsidR="008A7E7A" w:rsidRDefault="00000000">
      <w:pPr>
        <w:pStyle w:val="ListParagraph"/>
        <w:numPr>
          <w:ilvl w:val="0"/>
          <w:numId w:val="2"/>
        </w:numPr>
        <w:tabs>
          <w:tab w:val="left" w:pos="1712"/>
          <w:tab w:val="left" w:pos="1718"/>
        </w:tabs>
        <w:spacing w:line="252" w:lineRule="auto"/>
        <w:ind w:left="1712" w:right="951" w:hanging="414"/>
        <w:rPr>
          <w:color w:val="0C0C0C"/>
          <w:sz w:val="23"/>
        </w:rPr>
      </w:pPr>
      <w:r>
        <w:rPr>
          <w:color w:val="0C0C0C"/>
          <w:sz w:val="23"/>
        </w:rPr>
        <w:tab/>
      </w:r>
      <w:r>
        <w:rPr>
          <w:color w:val="232323"/>
          <w:w w:val="105"/>
          <w:sz w:val="23"/>
        </w:rPr>
        <w:t>Adult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supervision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</w:t>
      </w:r>
      <w:r>
        <w:rPr>
          <w:color w:val="232323"/>
          <w:spacing w:val="-8"/>
          <w:w w:val="105"/>
          <w:sz w:val="23"/>
        </w:rPr>
        <w:t xml:space="preserve"> </w:t>
      </w:r>
      <w:proofErr w:type="gramStart"/>
      <w:r>
        <w:rPr>
          <w:color w:val="232323"/>
          <w:w w:val="105"/>
          <w:sz w:val="23"/>
        </w:rPr>
        <w:t>required at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all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times</w:t>
      </w:r>
      <w:proofErr w:type="gramEnd"/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for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activities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involving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children under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18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years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age.</w:t>
      </w:r>
    </w:p>
    <w:p w14:paraId="1F694199" w14:textId="77777777" w:rsidR="008A7E7A" w:rsidRDefault="008A7E7A">
      <w:pPr>
        <w:pStyle w:val="BodyText"/>
        <w:spacing w:before="7"/>
      </w:pPr>
    </w:p>
    <w:p w14:paraId="240651FE" w14:textId="2FC255EC" w:rsidR="008A7E7A" w:rsidRDefault="00000000">
      <w:pPr>
        <w:pStyle w:val="ListParagraph"/>
        <w:numPr>
          <w:ilvl w:val="0"/>
          <w:numId w:val="2"/>
        </w:numPr>
        <w:tabs>
          <w:tab w:val="left" w:pos="1713"/>
        </w:tabs>
        <w:spacing w:line="252" w:lineRule="auto"/>
        <w:ind w:left="1713" w:right="1229" w:hanging="418"/>
        <w:rPr>
          <w:color w:val="0C0C0C"/>
          <w:sz w:val="23"/>
        </w:rPr>
      </w:pPr>
      <w:r>
        <w:rPr>
          <w:color w:val="232323"/>
          <w:w w:val="105"/>
          <w:sz w:val="23"/>
        </w:rPr>
        <w:t>Users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must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thoroughly clean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areas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they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use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(including the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bathrooms),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remove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all trash, and return all town property, such</w:t>
      </w:r>
      <w:r w:rsidR="00B051EE">
        <w:rPr>
          <w:color w:val="232323"/>
          <w:w w:val="105"/>
          <w:sz w:val="23"/>
        </w:rPr>
        <w:t xml:space="preserve"> as</w:t>
      </w:r>
      <w:r>
        <w:rPr>
          <w:rFonts w:ascii="Arial"/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chairs</w:t>
      </w:r>
      <w:r w:rsidR="00B051EE">
        <w:rPr>
          <w:color w:val="232323"/>
          <w:w w:val="105"/>
          <w:sz w:val="23"/>
        </w:rPr>
        <w:t xml:space="preserve"> and </w:t>
      </w:r>
      <w:r>
        <w:rPr>
          <w:color w:val="232323"/>
          <w:w w:val="105"/>
          <w:sz w:val="23"/>
        </w:rPr>
        <w:t>tables</w:t>
      </w:r>
      <w:r w:rsidR="00B051EE">
        <w:rPr>
          <w:color w:val="232323"/>
          <w:w w:val="105"/>
          <w:sz w:val="23"/>
        </w:rPr>
        <w:t xml:space="preserve">,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 location where they were found.</w:t>
      </w:r>
      <w:r w:rsidR="003C5CC1">
        <w:rPr>
          <w:color w:val="232323"/>
          <w:w w:val="105"/>
          <w:sz w:val="23"/>
        </w:rPr>
        <w:t xml:space="preserve"> Trash should be placed in receptacles in the main lobby. </w:t>
      </w:r>
    </w:p>
    <w:p w14:paraId="218434B9" w14:textId="77777777" w:rsidR="008A7E7A" w:rsidRDefault="008A7E7A">
      <w:pPr>
        <w:pStyle w:val="BodyText"/>
        <w:spacing w:before="7"/>
      </w:pPr>
    </w:p>
    <w:p w14:paraId="5835F0CB" w14:textId="41D8D845" w:rsidR="008A7E7A" w:rsidRDefault="00000000">
      <w:pPr>
        <w:pStyle w:val="ListParagraph"/>
        <w:numPr>
          <w:ilvl w:val="0"/>
          <w:numId w:val="2"/>
        </w:numPr>
        <w:tabs>
          <w:tab w:val="left" w:pos="1704"/>
        </w:tabs>
        <w:spacing w:before="1"/>
        <w:ind w:left="1704" w:hanging="416"/>
        <w:rPr>
          <w:color w:val="0C0C0C"/>
          <w:sz w:val="23"/>
        </w:rPr>
      </w:pPr>
      <w:r>
        <w:rPr>
          <w:color w:val="0C0C0C"/>
          <w:w w:val="105"/>
          <w:sz w:val="23"/>
        </w:rPr>
        <w:t>Users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contact person</w:t>
      </w:r>
      <w:r w:rsidR="00897BD0">
        <w:rPr>
          <w:color w:val="232323"/>
          <w:w w:val="105"/>
          <w:sz w:val="23"/>
        </w:rPr>
        <w:t>(</w:t>
      </w:r>
      <w:r>
        <w:rPr>
          <w:color w:val="232323"/>
          <w:w w:val="105"/>
          <w:sz w:val="23"/>
        </w:rPr>
        <w:t>s</w:t>
      </w:r>
      <w:r w:rsidR="00897BD0">
        <w:rPr>
          <w:color w:val="232323"/>
          <w:w w:val="105"/>
          <w:sz w:val="23"/>
        </w:rPr>
        <w:t>)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are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liable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for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any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damaged,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stolen,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or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missing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town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property.</w:t>
      </w:r>
    </w:p>
    <w:p w14:paraId="0F123A15" w14:textId="77777777" w:rsidR="008A7E7A" w:rsidRDefault="008A7E7A">
      <w:pPr>
        <w:pStyle w:val="BodyText"/>
        <w:spacing w:before="33"/>
      </w:pPr>
    </w:p>
    <w:p w14:paraId="494B0075" w14:textId="17E3EEAC" w:rsidR="008A7E7A" w:rsidRDefault="00000000">
      <w:pPr>
        <w:pStyle w:val="ListParagraph"/>
        <w:numPr>
          <w:ilvl w:val="0"/>
          <w:numId w:val="2"/>
        </w:numPr>
        <w:tabs>
          <w:tab w:val="left" w:pos="1703"/>
        </w:tabs>
        <w:spacing w:line="252" w:lineRule="auto"/>
        <w:ind w:left="1703" w:right="1091" w:hanging="421"/>
        <w:rPr>
          <w:color w:val="0C0C0C"/>
          <w:sz w:val="23"/>
        </w:rPr>
      </w:pPr>
      <w:r>
        <w:rPr>
          <w:color w:val="0C0C0C"/>
          <w:w w:val="105"/>
          <w:sz w:val="23"/>
        </w:rPr>
        <w:t>Users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that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fail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comply with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these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rules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regulations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or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any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conditions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approval </w:t>
      </w:r>
      <w:r>
        <w:rPr>
          <w:color w:val="0C0C0C"/>
          <w:w w:val="105"/>
          <w:sz w:val="23"/>
        </w:rPr>
        <w:t xml:space="preserve">may lose </w:t>
      </w:r>
      <w:r>
        <w:rPr>
          <w:color w:val="232323"/>
          <w:w w:val="105"/>
          <w:sz w:val="23"/>
        </w:rPr>
        <w:t xml:space="preserve">their privilege to use the </w:t>
      </w:r>
      <w:r w:rsidR="00B051EE">
        <w:rPr>
          <w:color w:val="232323"/>
          <w:w w:val="105"/>
          <w:sz w:val="23"/>
        </w:rPr>
        <w:t>Gymnasium</w:t>
      </w:r>
      <w:r>
        <w:rPr>
          <w:color w:val="232323"/>
          <w:w w:val="105"/>
          <w:sz w:val="23"/>
        </w:rPr>
        <w:t>.</w:t>
      </w:r>
    </w:p>
    <w:bookmarkEnd w:id="0"/>
    <w:p w14:paraId="5D5D779F" w14:textId="77777777" w:rsidR="008A7E7A" w:rsidRDefault="008A7E7A">
      <w:pPr>
        <w:spacing w:line="252" w:lineRule="auto"/>
        <w:rPr>
          <w:sz w:val="23"/>
        </w:rPr>
        <w:sectPr w:rsidR="008A7E7A">
          <w:pgSz w:w="12240" w:h="15840"/>
          <w:pgMar w:top="1700" w:right="580" w:bottom="0" w:left="500" w:header="720" w:footer="720" w:gutter="0"/>
          <w:cols w:space="720"/>
        </w:sectPr>
      </w:pPr>
    </w:p>
    <w:p w14:paraId="65C2F6E9" w14:textId="0160AD86" w:rsidR="008A7E7A" w:rsidRDefault="00000000">
      <w:pPr>
        <w:spacing w:before="65"/>
        <w:ind w:left="84" w:right="12"/>
        <w:jc w:val="center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12B6D545" wp14:editId="0B20707E">
            <wp:simplePos x="0" y="0"/>
            <wp:positionH relativeFrom="page">
              <wp:posOffset>439444</wp:posOffset>
            </wp:positionH>
            <wp:positionV relativeFrom="paragraph">
              <wp:posOffset>314639</wp:posOffset>
            </wp:positionV>
            <wp:extent cx="6873840" cy="2438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6883CA1" wp14:editId="638AE8CB">
                <wp:simplePos x="0" y="0"/>
                <wp:positionH relativeFrom="page">
                  <wp:posOffset>7754354</wp:posOffset>
                </wp:positionH>
                <wp:positionV relativeFrom="page">
                  <wp:posOffset>7170471</wp:posOffset>
                </wp:positionV>
                <wp:extent cx="1270" cy="28454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4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45435">
                              <a:moveTo>
                                <a:pt x="0" y="28451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7E805" id="Graphic 4" o:spid="_x0000_s1026" style="position:absolute;margin-left:610.6pt;margin-top:564.6pt;width:.1pt;height:224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84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UJEwIAAFwEAAAOAAAAZHJzL2Uyb0RvYy54bWysVMFu2zAMvQ/YPwi6L07SZsuMOMXQoMOA&#10;oivQDDsrshwbk0WNVOL070fJdtKut2E+CJRIkY/vUV7dnForjgapAVfI2WQqhXEaysbtC/lje/dh&#10;KQUF5UplwZlCPhuSN+v371adz80carClQcFJHOWdL2Qdgs+zjHRtWkUT8MaxswJsVeAt7rMSVcfZ&#10;W5vNp9OPWQdYegRtiPh00zvlOuWvKqPD96oiE4QtJGMLacW07uKarVcq36PydaMHGOofULSqcVz0&#10;nGqjghIHbN6kahuNQFCFiYY2g6pqtEk9cDez6V/dPNXKm9QLk0P+TBP9v7T64fjkHzFCJ38P+hcx&#10;I1nnKT974oaGmFOFbYxl4OKUWHw+s2hOQWg+nM0/MdOaHfPl9eL6ahFJzlQ+3tUHCl8NpDzqeE+h&#10;16AcLVWPlj650URWMmpok4ZBCtYQpWANd72GXoV4L4KLpqgv5eNZC0ezheQNF+QR4Ozz1QDwEmPd&#10;29g0K9xG72MjlkmNnUvz4cvmrBMd07GYL5ZpNghsU9411kYYhPvdrUVxVHEy0zfAeBXmkcJGUd3H&#10;JdcQZt0gVK9NVGkH5fMjio7HuZD0+6DQSGG/OZ6XOPujgaOxGw0M9hbSC0kMcc3t6adCL2L5QgaW&#10;9gHGaVT5qFok4Rwbbzr4cghQNVHSNEQ9omHDI5z4Gp5bfCMv9ynq8lNY/wEAAP//AwBQSwMEFAAG&#10;AAgAAAAhAG7o4KThAAAADwEAAA8AAABkcnMvZG93bnJldi54bWxMj8FOwzAQRO9I/IO1SNyoE0Mb&#10;msapUCUiTkg0SFyd2I0j4nUUu23g69me6G1mdzT7ttjObmAnM4Xeo4R0kQAz2HrdYyfhs359eAYW&#10;okKtBo9Gwo8JsC1vbwqVa3/GD3Pax45RCYZcSbAxjjnnobXGqbDwo0HaHfzkVCQ7dVxP6kzlbuAi&#10;SVbcqR7pglWj2VnTfu+PTkKVLd8O2e59XlVf3Fa6rrGJv1Le380vG2DRzPE/DBd8QoeSmBp/RB3Y&#10;QF6IVFCWVCrWpC4Zmj0Ba0gts+wReFnw6z/KPwAAAP//AwBQSwECLQAUAAYACAAAACEAtoM4kv4A&#10;AADhAQAAEwAAAAAAAAAAAAAAAAAAAAAAW0NvbnRlbnRfVHlwZXNdLnhtbFBLAQItABQABgAIAAAA&#10;IQA4/SH/1gAAAJQBAAALAAAAAAAAAAAAAAAAAC8BAABfcmVscy8ucmVsc1BLAQItABQABgAIAAAA&#10;IQD/Z7UJEwIAAFwEAAAOAAAAAAAAAAAAAAAAAC4CAABkcnMvZTJvRG9jLnhtbFBLAQItABQABgAI&#10;AAAAIQBu6OCk4QAAAA8BAAAPAAAAAAAAAAAAAAAAAG0EAABkcnMvZG93bnJldi54bWxQSwUGAAAA&#10;AAQABADzAAAAewUAAAAA&#10;" path="m,2845193l,e" filled="f" strokeweight=".42383mm">
                <v:path arrowok="t"/>
                <w10:wrap anchorx="page" anchory="page"/>
              </v:shape>
            </w:pict>
          </mc:Fallback>
        </mc:AlternateContent>
      </w:r>
      <w:r w:rsidR="00B051EE">
        <w:rPr>
          <w:b/>
          <w:color w:val="424242"/>
          <w:sz w:val="32"/>
        </w:rPr>
        <w:t xml:space="preserve">Parsonsfield Gymnasium </w:t>
      </w:r>
      <w:r>
        <w:rPr>
          <w:b/>
          <w:color w:val="424242"/>
          <w:sz w:val="32"/>
        </w:rPr>
        <w:t>-</w:t>
      </w:r>
      <w:r>
        <w:rPr>
          <w:b/>
          <w:color w:val="424242"/>
          <w:spacing w:val="20"/>
          <w:sz w:val="32"/>
        </w:rPr>
        <w:t xml:space="preserve"> </w:t>
      </w:r>
      <w:r>
        <w:rPr>
          <w:b/>
          <w:color w:val="424242"/>
          <w:sz w:val="32"/>
        </w:rPr>
        <w:t>Facility</w:t>
      </w:r>
      <w:r>
        <w:rPr>
          <w:b/>
          <w:color w:val="424242"/>
          <w:spacing w:val="18"/>
          <w:sz w:val="32"/>
        </w:rPr>
        <w:t xml:space="preserve"> </w:t>
      </w:r>
      <w:r>
        <w:rPr>
          <w:b/>
          <w:color w:val="424242"/>
          <w:sz w:val="32"/>
        </w:rPr>
        <w:t>Use</w:t>
      </w:r>
      <w:r>
        <w:rPr>
          <w:b/>
          <w:color w:val="424242"/>
          <w:spacing w:val="17"/>
          <w:sz w:val="32"/>
        </w:rPr>
        <w:t xml:space="preserve"> </w:t>
      </w:r>
      <w:r w:rsidR="00360AFC">
        <w:rPr>
          <w:b/>
          <w:color w:val="424242"/>
          <w:spacing w:val="-2"/>
          <w:sz w:val="32"/>
        </w:rPr>
        <w:t>A</w:t>
      </w:r>
      <w:r>
        <w:rPr>
          <w:b/>
          <w:color w:val="424242"/>
          <w:spacing w:val="-2"/>
          <w:sz w:val="32"/>
        </w:rPr>
        <w:t>greement</w:t>
      </w:r>
    </w:p>
    <w:p w14:paraId="038734EC" w14:textId="77777777" w:rsidR="008A7E7A" w:rsidRDefault="008A7E7A">
      <w:pPr>
        <w:spacing w:before="209" w:after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0"/>
        <w:gridCol w:w="2698"/>
        <w:gridCol w:w="2087"/>
      </w:tblGrid>
      <w:tr w:rsidR="008A7E7A" w14:paraId="7D91ED55" w14:textId="77777777">
        <w:trPr>
          <w:trHeight w:val="583"/>
        </w:trPr>
        <w:tc>
          <w:tcPr>
            <w:tcW w:w="10785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505E0E7" w14:textId="77777777" w:rsidR="008A7E7A" w:rsidRDefault="00000000">
            <w:pPr>
              <w:pStyle w:val="TableParagraph"/>
              <w:spacing w:before="29"/>
              <w:ind w:left="14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Applicant</w:t>
            </w:r>
            <w:r>
              <w:rPr>
                <w:color w:val="2A2A2A"/>
                <w:spacing w:val="-6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Name:</w:t>
            </w:r>
          </w:p>
        </w:tc>
      </w:tr>
      <w:tr w:rsidR="008A7E7A" w14:paraId="6C992EA6" w14:textId="77777777">
        <w:trPr>
          <w:trHeight w:val="605"/>
        </w:trPr>
        <w:tc>
          <w:tcPr>
            <w:tcW w:w="107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D9FA" w14:textId="77777777" w:rsidR="008A7E7A" w:rsidRDefault="00000000"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Contact</w:t>
            </w:r>
            <w:r>
              <w:rPr>
                <w:color w:val="030303"/>
                <w:spacing w:val="-4"/>
                <w:w w:val="105"/>
                <w:sz w:val="23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3"/>
              </w:rPr>
              <w:t>Name(s)</w:t>
            </w:r>
          </w:p>
        </w:tc>
      </w:tr>
      <w:tr w:rsidR="008A7E7A" w14:paraId="41F98698" w14:textId="77777777">
        <w:trPr>
          <w:trHeight w:val="715"/>
        </w:trPr>
        <w:tc>
          <w:tcPr>
            <w:tcW w:w="107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868C" w14:textId="77777777" w:rsidR="008A7E7A" w:rsidRDefault="00000000">
            <w:pPr>
              <w:pStyle w:val="TableParagraph"/>
              <w:ind w:left="138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Mailing</w:t>
            </w:r>
            <w:r>
              <w:rPr>
                <w:color w:val="030303"/>
                <w:spacing w:val="1"/>
                <w:w w:val="105"/>
                <w:sz w:val="23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3"/>
              </w:rPr>
              <w:t>address:</w:t>
            </w:r>
          </w:p>
        </w:tc>
      </w:tr>
      <w:tr w:rsidR="008A7E7A" w14:paraId="3129C706" w14:textId="77777777">
        <w:trPr>
          <w:trHeight w:val="879"/>
        </w:trPr>
        <w:tc>
          <w:tcPr>
            <w:tcW w:w="60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AD57FA" w14:textId="77777777" w:rsidR="008A7E7A" w:rsidRDefault="00000000">
            <w:pPr>
              <w:pStyle w:val="TableParagraph"/>
              <w:spacing w:before="60"/>
              <w:ind w:left="129"/>
              <w:rPr>
                <w:sz w:val="23"/>
              </w:rPr>
            </w:pPr>
            <w:r>
              <w:rPr>
                <w:color w:val="030303"/>
                <w:spacing w:val="-2"/>
                <w:w w:val="105"/>
                <w:sz w:val="23"/>
              </w:rPr>
              <w:t>City: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14D4BB" w14:textId="77777777" w:rsidR="008A7E7A" w:rsidRDefault="00000000">
            <w:pPr>
              <w:pStyle w:val="TableParagraph"/>
              <w:ind w:left="138"/>
              <w:rPr>
                <w:sz w:val="23"/>
              </w:rPr>
            </w:pPr>
            <w:r>
              <w:rPr>
                <w:color w:val="030303"/>
                <w:spacing w:val="-2"/>
                <w:w w:val="105"/>
                <w:sz w:val="23"/>
              </w:rPr>
              <w:t>State: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EBA4" w14:textId="77777777" w:rsidR="008A7E7A" w:rsidRDefault="00000000">
            <w:pPr>
              <w:pStyle w:val="TableParagraph"/>
              <w:spacing w:before="65"/>
              <w:ind w:left="130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ZIP</w:t>
            </w:r>
            <w:r>
              <w:rPr>
                <w:color w:val="030303"/>
                <w:spacing w:val="-5"/>
                <w:w w:val="105"/>
                <w:sz w:val="23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3"/>
              </w:rPr>
              <w:t>Code:</w:t>
            </w:r>
          </w:p>
        </w:tc>
      </w:tr>
      <w:tr w:rsidR="008A7E7A" w14:paraId="066C4318" w14:textId="77777777">
        <w:trPr>
          <w:trHeight w:val="879"/>
        </w:trPr>
        <w:tc>
          <w:tcPr>
            <w:tcW w:w="600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AC4FFDB" w14:textId="77777777" w:rsidR="008A7E7A" w:rsidRDefault="00000000">
            <w:pPr>
              <w:pStyle w:val="TableParagraph"/>
              <w:spacing w:before="50"/>
              <w:ind w:left="122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Home/Business</w:t>
            </w:r>
            <w:r>
              <w:rPr>
                <w:color w:val="030303"/>
                <w:spacing w:val="-6"/>
                <w:w w:val="105"/>
                <w:sz w:val="23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3"/>
              </w:rPr>
              <w:t>Phone: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9843C2" w14:textId="77777777" w:rsidR="008A7E7A" w:rsidRDefault="00000000">
            <w:pPr>
              <w:pStyle w:val="TableParagraph"/>
              <w:ind w:left="137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Cell</w:t>
            </w:r>
            <w:r>
              <w:rPr>
                <w:color w:val="030303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2"/>
                <w:spacing w:val="-2"/>
                <w:w w:val="105"/>
                <w:sz w:val="23"/>
              </w:rPr>
              <w:t>Phone:</w:t>
            </w:r>
          </w:p>
        </w:tc>
      </w:tr>
      <w:tr w:rsidR="008A7E7A" w14:paraId="5223F6CC" w14:textId="77777777">
        <w:trPr>
          <w:trHeight w:val="684"/>
        </w:trPr>
        <w:tc>
          <w:tcPr>
            <w:tcW w:w="10785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256AC7D" w14:textId="77777777" w:rsidR="008A7E7A" w:rsidRDefault="00000000">
            <w:pPr>
              <w:pStyle w:val="TableParagraph"/>
              <w:spacing w:before="50"/>
              <w:ind w:left="122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Email</w:t>
            </w:r>
            <w:r>
              <w:rPr>
                <w:color w:val="030303"/>
                <w:spacing w:val="5"/>
                <w:w w:val="105"/>
                <w:sz w:val="23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3"/>
              </w:rPr>
              <w:t>Address:</w:t>
            </w:r>
          </w:p>
        </w:tc>
      </w:tr>
      <w:tr w:rsidR="008A7E7A" w14:paraId="048A6BBA" w14:textId="77777777">
        <w:trPr>
          <w:trHeight w:val="576"/>
        </w:trPr>
        <w:tc>
          <w:tcPr>
            <w:tcW w:w="10785" w:type="dxa"/>
            <w:gridSpan w:val="3"/>
            <w:tcBorders>
              <w:top w:val="nil"/>
              <w:bottom w:val="nil"/>
              <w:right w:val="nil"/>
            </w:tcBorders>
          </w:tcPr>
          <w:p w14:paraId="48BFE393" w14:textId="77777777" w:rsidR="008A7E7A" w:rsidRDefault="00000000">
            <w:pPr>
              <w:pStyle w:val="TableParagraph"/>
              <w:spacing w:before="0"/>
              <w:ind w:left="-20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119AC5" wp14:editId="356B6E67">
                  <wp:extent cx="6853640" cy="36576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6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E7A" w14:paraId="155F2721" w14:textId="77777777">
        <w:trPr>
          <w:trHeight w:val="530"/>
        </w:trPr>
        <w:tc>
          <w:tcPr>
            <w:tcW w:w="10785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537292" w14:textId="77777777" w:rsidR="008A7E7A" w:rsidRDefault="00000000">
            <w:pPr>
              <w:pStyle w:val="TableParagraph"/>
              <w:spacing w:before="125"/>
              <w:ind w:left="107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Type</w:t>
            </w:r>
            <w:r>
              <w:rPr>
                <w:color w:val="2A2A2A"/>
                <w:spacing w:val="8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of</w:t>
            </w:r>
            <w:r>
              <w:rPr>
                <w:color w:val="2A2A2A"/>
                <w:spacing w:val="-6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Event:</w:t>
            </w:r>
          </w:p>
        </w:tc>
      </w:tr>
      <w:tr w:rsidR="008A7E7A" w14:paraId="30E20741" w14:textId="77777777">
        <w:trPr>
          <w:trHeight w:val="523"/>
        </w:trPr>
        <w:tc>
          <w:tcPr>
            <w:tcW w:w="107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D987" w14:textId="0A39EC2C" w:rsidR="008A7E7A" w:rsidRDefault="00000000">
            <w:pPr>
              <w:pStyle w:val="TableParagraph"/>
              <w:spacing w:before="142"/>
              <w:ind w:left="109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Date</w:t>
            </w:r>
            <w:r w:rsidR="00360AFC">
              <w:rPr>
                <w:color w:val="030303"/>
                <w:w w:val="105"/>
                <w:sz w:val="23"/>
              </w:rPr>
              <w:t>(s)</w:t>
            </w:r>
            <w:r>
              <w:rPr>
                <w:color w:val="030303"/>
                <w:spacing w:val="-1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 xml:space="preserve">of </w:t>
            </w:r>
            <w:r>
              <w:rPr>
                <w:color w:val="030303"/>
                <w:spacing w:val="-2"/>
                <w:w w:val="105"/>
                <w:sz w:val="23"/>
              </w:rPr>
              <w:t>Event:</w:t>
            </w:r>
          </w:p>
        </w:tc>
      </w:tr>
      <w:tr w:rsidR="008A7E7A" w14:paraId="7BBC0863" w14:textId="77777777">
        <w:trPr>
          <w:trHeight w:val="489"/>
        </w:trPr>
        <w:tc>
          <w:tcPr>
            <w:tcW w:w="6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84D4" w14:textId="77777777" w:rsidR="008A7E7A" w:rsidRDefault="00000000">
            <w:pPr>
              <w:pStyle w:val="TableParagraph"/>
              <w:ind w:left="93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Approx.</w:t>
            </w:r>
            <w:r>
              <w:rPr>
                <w:color w:val="030303"/>
                <w:spacing w:val="-4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>Number</w:t>
            </w:r>
            <w:r>
              <w:rPr>
                <w:color w:val="030303"/>
                <w:spacing w:val="-1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>of</w:t>
            </w:r>
            <w:r>
              <w:rPr>
                <w:color w:val="030303"/>
                <w:spacing w:val="-12"/>
                <w:w w:val="105"/>
                <w:sz w:val="23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3"/>
              </w:rPr>
              <w:t>People: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831E" w14:textId="77777777" w:rsidR="008A7E7A" w:rsidRDefault="00000000">
            <w:pPr>
              <w:pStyle w:val="TableParagraph"/>
              <w:ind w:left="115"/>
              <w:rPr>
                <w:sz w:val="23"/>
              </w:rPr>
            </w:pPr>
            <w:proofErr w:type="gramStart"/>
            <w:r>
              <w:rPr>
                <w:color w:val="030303"/>
                <w:w w:val="105"/>
                <w:sz w:val="23"/>
              </w:rPr>
              <w:t>Charge</w:t>
            </w:r>
            <w:proofErr w:type="gramEnd"/>
            <w:r>
              <w:rPr>
                <w:color w:val="030303"/>
                <w:spacing w:val="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per</w:t>
            </w:r>
            <w:r>
              <w:rPr>
                <w:color w:val="2A2A2A"/>
                <w:spacing w:val="-11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person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(if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any):</w:t>
            </w:r>
          </w:p>
        </w:tc>
      </w:tr>
      <w:tr w:rsidR="008A7E7A" w14:paraId="460184F2" w14:textId="77777777">
        <w:trPr>
          <w:trHeight w:val="410"/>
        </w:trPr>
        <w:tc>
          <w:tcPr>
            <w:tcW w:w="600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79AACC8" w14:textId="530DE748" w:rsidR="008A7E7A" w:rsidRDefault="00000000">
            <w:pPr>
              <w:pStyle w:val="TableParagraph"/>
              <w:ind w:left="87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Time</w:t>
            </w:r>
            <w:r>
              <w:rPr>
                <w:color w:val="030303"/>
                <w:spacing w:val="-4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>entering the</w:t>
            </w:r>
            <w:r>
              <w:rPr>
                <w:color w:val="030303"/>
                <w:spacing w:val="-13"/>
                <w:w w:val="105"/>
                <w:sz w:val="23"/>
              </w:rPr>
              <w:t xml:space="preserve"> </w:t>
            </w:r>
            <w:r w:rsidR="00B051EE">
              <w:rPr>
                <w:color w:val="232323"/>
                <w:w w:val="105"/>
                <w:sz w:val="23"/>
              </w:rPr>
              <w:t>Gymnasium</w:t>
            </w:r>
            <w:r>
              <w:rPr>
                <w:color w:val="030303"/>
                <w:spacing w:val="-2"/>
                <w:w w:val="105"/>
                <w:sz w:val="23"/>
              </w:rPr>
              <w:t>: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E36760" w14:textId="571370E7" w:rsidR="008A7E7A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color w:val="030303"/>
                <w:w w:val="105"/>
                <w:sz w:val="23"/>
              </w:rPr>
              <w:t>Time</w:t>
            </w:r>
            <w:r>
              <w:rPr>
                <w:color w:val="030303"/>
                <w:spacing w:val="-9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Exiting</w:t>
            </w:r>
            <w:r>
              <w:rPr>
                <w:color w:val="2A2A2A"/>
                <w:spacing w:val="-6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the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 w:rsidR="00B051EE">
              <w:rPr>
                <w:color w:val="232323"/>
                <w:w w:val="105"/>
                <w:sz w:val="23"/>
              </w:rPr>
              <w:t>Gymnasium</w:t>
            </w:r>
            <w:r>
              <w:rPr>
                <w:color w:val="2A2A2A"/>
                <w:spacing w:val="-2"/>
                <w:w w:val="105"/>
                <w:sz w:val="23"/>
              </w:rPr>
              <w:t>:</w:t>
            </w:r>
          </w:p>
        </w:tc>
      </w:tr>
      <w:tr w:rsidR="008A7E7A" w14:paraId="173C4472" w14:textId="77777777">
        <w:trPr>
          <w:trHeight w:val="1946"/>
        </w:trPr>
        <w:tc>
          <w:tcPr>
            <w:tcW w:w="107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1758D6" w14:textId="7AE8679E" w:rsidR="008A7E7A" w:rsidRDefault="00000000" w:rsidP="00B051EE">
            <w:pPr>
              <w:pStyle w:val="TableParagraph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DF4511A" wp14:editId="10D8307C">
                      <wp:simplePos x="0" y="0"/>
                      <wp:positionH relativeFrom="column">
                        <wp:posOffset>-48826</wp:posOffset>
                      </wp:positionH>
                      <wp:positionV relativeFrom="paragraph">
                        <wp:posOffset>330663</wp:posOffset>
                      </wp:positionV>
                      <wp:extent cx="6909434" cy="2444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9434" cy="244475"/>
                                <a:chOff x="0" y="0"/>
                                <a:chExt cx="6909434" cy="244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8215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5EF4C" id="Group 7" o:spid="_x0000_s1026" style="position:absolute;margin-left:-3.85pt;margin-top:26.05pt;width:544.05pt;height:19.25pt;z-index:-251658240;mso-wrap-distance-left:0;mso-wrap-distance-right:0" coordsize="69094,2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Q65coAgAA5gQAAA4AAABkcnMvZTJvRG9jLnhtbJyU227iMBCG71fa&#10;d7B8XwKUdsEi9IYtqlTtVnt4AOM4idX4oLEh8PY7dkKoYLVb9QLLznjG3/wzw/LhoBuyl+CVNTmd&#10;jMaUSCNsoUyV09+/Hm/mlPjATcEba2ROj9LTh9XnT8vWMTm1tW0KCQSDGM9al9M6BMeyzItaau5H&#10;1kmDxtKC5gGPUGUF8Baj6yabjsf3WWuhcGCF9B6/rjsjXaX4ZSlF+F6WXgbS5BTZQlohrdu4Zqsl&#10;ZxVwVyvRY/APUGiuDD46hFrzwMkO1FUorQRYb8swElZntiyVkCkHzGYyvshmA3bnUi4Vays3yITS&#10;Xuj04bDi234D7qd7gY4et89WvHrUJWtdxd7a47k6Xz6UoKMTJkEOSdHjoKg8BCLw4/1ivJjdzigR&#10;aJvOZrMvd53kosa6XLmJ+uu/HTPOumcT3ADjlGD46wXC3ZVA/28k9Ao7kLQPot8VQ3N43bkbrKXj&#10;QW1Vo8Ix9SVWLUKZ/YsSUdt4QC1fgKgipzgUhmschyfNK0nmUZPTjXg/qn/lvm2Ue1RNEzWP+x4U&#10;m/miGf6Sa9doayt2WprQTQ7IBpmt8bVynhJgUm8lwsFTMcGC4dQGJHSgTOhq5gPIIOr4fokcP3C4&#10;IihngyFBnzljCr5vrXd1y3wxn07uTt1yO5+lAR2KzpkDHzbSahI3iIoIqDRnfP/se5jTlV7C7v0E&#10;hjh9V+MwJfB+8OO0vj2nW+e/p9UfAAAA//8DAFBLAwQKAAAAAAAAACEAnOpwict+AADLfgAAFQAA&#10;AGRycy9tZWRpYS9pbWFnZTEuanBlZ//Y/+AAEEpGSUYAAQEBAGAAYAAA/9sAQwADAgIDAgIDAwMD&#10;BAMDBAUIBQUEBAUKBwcGCAwKDAwLCgsLDQ4SEA0OEQ4LCxAWEBETFBUVFQwPFxgWFBgSFBUU/9sA&#10;QwEDBAQFBAUJBQUJFA0LDRQUFBQUFBQUFBQUFBQUFBQUFBQUFBQUFBQUFBQUFBQUFBQUFBQUFBQU&#10;FBQUFBQUFBQU/8AAEQgAUAj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v8AF/xf0D4OfFPWZdA8M6bol5q2szNqtzps0dlJqLpOTvnKRgyN&#10;mSQ5ckgu3qa0m/bijg1ieI6crqqjAOt8dB28uvnz9o67tL34tTgxuQdcvRzx1nHvXJweG7C71u4Z&#10;oAcoDy7D+770AfUP/DeN7/0KU/8A4OW/+M0f8N43v/QpT/8Ag5b/AOM18t/abf8AuP8A5/Gj7Tb/&#10;ANx/8/jQB9Sf8N43v/QpT/8Ag5b/AOM1Pc/t1XqqceEpxx21hv8A4zXyp9pt/wC4/wDn8a1LmW22&#10;n923+fxoA+iv+G7r/d/yKtz1/wCgy3/xmrtt+3Vesoz4SnPHfWG/+M18s+bbeZ/q26/571ftpbba&#10;P3bf5/GgD6cb9ti/A/5Fm4z/ANhZv/jVV5P22tRH/MtXQ/7i7f8Axqvmd9UX/a/IVWm1Qf7XfsKA&#10;Pppv23NS7eHLr/wbt/8AGqP+G69Q/wChUuf/AAcN/wDGa+XDqgz/ABfkK0t1t/zzb8//AK9AH0j/&#10;AMN16h/0Klz/AODhv/jNH/Ddeof9Cpc/+Dhv/jNfN262/wCebfn/APXo3W3/ADzb8/8A69AH0XD+&#10;3rfBhu8J3BHvrLf/ABmtix/b2m43+D3bp97WT/8AGa+WTp9sv/LP/wAeP+NN8mGPoh/OgD7Ai/b4&#10;UKM+CgT76x/9oqT/AIb2X/oSB/4OP/tFfHZeNf4TU/nw/wB1qAPr3/hvZf8AoSB/4OP/ALRR/wAN&#10;7L/0JA/8HH/2ivkLz4f7rUefD/dagD66P7fcfbwUp/7jI/8AjFQyft77s48F4+msf/aK+OkkQnoa&#10;uQeU3VSelAH1k/7eUjdPBrD6awf/AIzUX/Dc91/0KE3/AINz/wDGa+X444CPuH86k+02/wDcf/P4&#10;0AfTn/Dc91/0KE3/AINz/wDGaP8Ahue6/wChQm/8G5/+M18x/abf+4/+fxo+02/9x/8AP40AfXE3&#10;7cGVOPCGD7at/wDaaxr39t+5O7Z4VlXr93Vz/wDGa+WRqLNwSfyFKJg55zzQB9GT/tvajuOPDN0P&#10;pq7f/Gq0v+GyH/59G/8ABz/9hXzHsVuSKi+x6d/z7t/30f8AGgD6h/4bIf8A59G/8HP/ANhR/wAN&#10;kP8A8+jf+Dn/AOwr5e+x6d/z7t/30f8AGj7Hp3/Pu3/fR/xoA+h0/br1HP8AyKt0f+4w3/xmrMP7&#10;dV+SM+E7jt11hv8A4zXzb5Vuv/LM/mf8aePsy4/dt+f/ANegD6aX9um8/wChSn/8G5/+M03/AIbt&#10;uv8AoUZv/Bwf/jNfNBuLZT/q3/z+NVPPt/7jf5/GgD6i/wCG7br/AKFGb/wcH/4zR/w3bdf9CjN/&#10;4OD/APGa+XfPt/7jf5/Gjz7f+43+fxoA+r7r9vZ/4fBzDjtrH/2mqH/DfE+//kUJOv8A0GT/APGa&#10;+XGML/wH/P40z7PBnOw+vU0AfWtr+3s/8Xg5jx31j/7TTbb9vWUsN3g5zz31g/8Axmvk8GFP4D/n&#10;8amEcEf8B/OgD65/4b0/d/8AIl84/wCgx/8AaKoXP7esoY7fBzjntrB/+M18r+bDjGxv8/jTTHBJ&#10;/AfzoA+nv+Gypf8An1f/AMHJ/wDiKP8AhsqX/n1f/wAHJ/8AiK+XPslh/wA8G/76P+NH2Sw/54N/&#10;30f8aAPqP/hsqX/n1f8A8HJ/+Ipv/Db19/0LNx/4N2/+NV8vfZLD/ng3/fR/xqp/a/8AvfkKAPqz&#10;/ht6+/6Fm4/8G7f/ABqj/ht6+/6Fm4/8G7f/ABqvlP8Atf8A3vyFH9r/AO9+QoA+vrP9vlm+94NJ&#10;576z/wDaKLz9vorjb4NI69NZ/wDtFfItk0P909f6UXvknHyHvQB9dWf7fLN18Gk8d9Z9/wDrhWbB&#10;+3tc7hu8ISke+sn/AOM18sWRiA+6en9asG3gQfcP5n/GgD64s/29zgb/AAZnp97WP/tFaKft4ROM&#10;/wDCGoP+4wP/AIzXxrmJBwpo+1InADUAfWDftl8f8eX/AJWf/sKryftmsP8AlzI/7jP/ANhXyyYL&#10;AjiBv++j/jVeaCx/54N+Z/xoA+pn/bQf/n1b/wAHX/2FS/8ADZr/APPo3/g5/wDsK+SpLewHPkN/&#10;30f8an8ix/54N+Z/xoA+rv8Ahs1/+fRv/Bz/APYUf8Nmv/z6N/4Of/sK+UfIsf8Ang35n/GjyLH/&#10;AJ4N+Z/xoA+q4v2/ZSefB7/jrR/+M1pWv7fJON3gwnp11n/7RXx2kMQP3f1q3D5S/wAJ7UAfZUf7&#10;eiMo/wCKKX/wcf8A2ik/4b2X/oSB/wCDj/7RXyCk0Sj7rUvnw/3WoA+vf+G9l/6Egf8Ag4/+0Uf8&#10;N7L/ANCQP/Bx/wDaK+QvPh/utR58P91qAPsH/hvJP+hKX/wb/wD2ij/hvJP+hKX/AMG//wBor5D8&#10;2P8AumjzY/7poA+vP+G8k/6Epf8Awb//AGio/wDhvZf+hIH/AIOP/tFfI/mx/wB01F58P91qAPr3&#10;/hvZf+hIH/g4/wDtFH/Dey/9CQP/AAcf/aK+QvPh/utR58P91qAPrz/hvZf+hJH/AIOP/tFH/Dey&#10;/wDQkj/wcf8A2ivkHzYv7rUebF/dagD6+/4b2X/oSR/4OP8A7RUn/Deaf9CSv/g3/wDtFfHvmxf3&#10;WqbzYv7rUAfXn/Deaf8AQkr/AODf/wC0Uf8ADeaf9CSv/g3/APtFfIfmxf3Wo82L+61AH1//AMNz&#10;WP8A0A7f/wAHS/8Axqj/AIbmsf8AoB2//g6X/wCNV8f/ANi6Z/z7H/vtv8aP7F0z/n2P/fbf40Af&#10;YH/Dc1j/ANAO3/8AB0v/AMaq/wD8Nr6d/wBAe1/8HK//ABuvjD+xdM/59j/323+NVPLtf+eTfmf8&#10;aAPtr/htfTv+gPa/+Dlf/jdH/Da+nf8AQHtf/Byv/wAbr4l8u1/55N+Z/wAaPLtf+eTfmf8AGgD7&#10;XT9tjTz10i2/8HK//G6sx/tq6aeuj2p/7jC//G6+GkS0z/qm/M/41ZjW1BH7puff/wCvQB9xr+2j&#10;phH/ACBrT/wcL/8AG6h/4bU03/oDWv8A4OF/+N18WIlrj/VN+Z/xqDy7b/nm35n/ABoA+2v+G1NN&#10;/wCgNa/+Dhf/AI3R/wANqab/ANAa1/8ABwv/AMbr4l8u2/55t+Z/xo8u2/55t+Z/xoA+2v8AhtTT&#10;f+gNa/8Ag4X/AON0f8Nqab/0BrX/AMHC/wDxuviXy7b/AJ5t+Z/xo8u2/wCebfmf8aAPtr/htTTf&#10;+gNa/wDg4X/43Uf/AA2tp3/QHtf/AAcL/wDG6+KfLtv+ebfmf8aj8u1/55N+Z/xoA+2v+G1tO/6A&#10;9r/4OF/+N0f8Nrad/wBAe1/8HC//ABuviXy7X/nk35n/ABo8u1/55N+Z/wAaAPuH/htTTf8AoDWn&#10;/g4X/wCN0f8ADamm/wDQGtP/AAcL/wDG6+JvLtf+eTfmf8aPLtf+eTfmf8aAPtn/AIbU03/oDWn/&#10;AIOF/wDjdRf8Nq6d/wBAe1/8HC//ABuvivy7X/nk35n/ABqDbaf88m/P/wCvQB9t/wDDaunf9Ae1&#10;/wDBwv8A8bo/4bV07/oD2v8A4OF/+N18SbbT/nk35/8A16Ntp/zyb8//AK9AH2637bWlqP8AkC2n&#10;/g5X/wCN1Vn/AG5dNQHGhWnf/mNL/wDGq+OnstNx/wAe7f8AfR/xqrNpumtn/R27/wAR/wAaAPr+&#10;X9uuwB40O2/8Ha//ABqnp+3JZZ50O3/8HS//ABqvjJtH00n/AI9z/wB9t/jWt/YGmDn7Mf8Avtv8&#10;aAPsGL9uPTzjOg23brrK/wDxqp/+G4dN/wCgDa/+Dlf/AI1Xx0NG0xf+XZv++2/xpf7J0z/n2b/v&#10;tv8AGgD7K/4bU03/AKA1r/4OF/8AjdH/AA2ppv8A0BrX/wAHC/8AxuviXy7b/nm35n/Gjy7b/nm3&#10;5n/GgD7a/wCG1NN/6A1r/wCDhf8A43Uv/Daemf8AQFtP/Bwv/wAbr4g8u2/55t+Z/wAam8u1/wCe&#10;Tfmf8aAPtn/htPTP+gLaf+Dhf/jdH/Daemf9AW0/8HC//G6+JvLtf+eTfmf8aPLtf+eTfmf8aAPt&#10;T/htTTf+gNa/+Dhf/jdH/Damm/8AQGtf/Bwv/wAbr4l8u2/55t+Z/wAaPLtv+ebfmf8AGgD7a/4b&#10;U03/AKA1r/4OF/8AjdP/AOG1NN/6A1p/4OF/+N18ReXbf882/M/41J5dr/zyb8z/AI0AfbP/AA2p&#10;pv8A0BrT/wAHC/8Axuj/AIbU03/oDWn/AIOF/wDjdfE3l2v/ADyb8z/jR5dr/wA8m/M/40AfbDft&#10;p6aB/wAge0/8HC//ABuq8v7a2nD/AJhFqP8AuMr/APG6+LJEtR/yybH1/wDr1WlS0P8Ayyb8z/jQ&#10;B9qN+2zYf9Ai2H/cZX/43Vr/AIbb0v8A6A9p/wCDlf8A43Xww62mf9U35/8A16g32/8Azzb/AD+N&#10;AH3d/wANt6X/ANAe0/8AByv/AMbo/wCG29L/AOgPaf8Ag5X/AON18I77f/nm3+fxo32//PNv8/jQ&#10;B93J+2xppP8AyB7X/wAHK/8Axup0/bU0xv8AmDWn/g4X/wCN18KobUHAib8//r1ZiNr/AM8m/P8A&#10;+vQB9zD9s/Sz/wAwi0H/AHGF/wDjdOP7Z2lAf8gmz/8ABwn/AMbr4gQ2jD/VN+f/ANeoGe2x/q2/&#10;z+NAH3C/7amlJ/zCLP8A8HCf/G6ib9trSs/8gaz/APByn/xuvhqWS2wf3bd/89aqtJbZ4jbH+feg&#10;D7z/AOG1tL/6A9n/AODhP/jdH/Da2l/9Aez/APBwn/xuvhTfb/8APNv8/jRvt/8Anm3+fxoA+6/+&#10;G1tL/wCgPZ/+DhP/AI3Ua/ttaVn/AJA1n/4OU/8AjdfDG+3/AOebf5/Gq6yW2eY2x/n3oA+9E/bU&#10;0p/+YRZ/+DhP/jdSj9s7SiP+QTZ/+DhP/jdfCEUltgfu27f561ZV7bH+rb/P40Afdf8Aw2Bov/PC&#10;w/8ABwn/AMRR/wANgaL/AM8LD/wcJ/8AEV8Gf2RN/ej/ADP+FH9kTf3o/wAz/hQB95/8NgaL/wA8&#10;LD/wcJ/8RS/8Nh6J/wA8NP8A/Byn/wARXwX/AGRN/ej/ADP+FQf2TP8A34/zP+FAH33/AMNh6J/z&#10;w0//AMHKf/EUf8Nh6J/zw0//AMHKf/EV8Cf2TP8A34/zP+FH9kz/AN+P8z/hQB98T/th6KBxb2A/&#10;7jKf/EVDH+2LoxcZhsOv/QZT/wCIr4Kn0yfafnT8z/hUEWmT+YPnTqO5/wAKAP0Ph/a70ORQfs+n&#10;/wDg4T/4imf8NgaH/wA+2n/+DiP/AOIr4MtNMn2D506HufX6VB/ZU/8Afj/M/wCFAH31/wANgaH/&#10;AM+2n/8Ag4j/APiKP+GwND/59tP/APBxH/8AEV8C/wBlT/34/wAz/hR/ZU/9+P8AM/4UAffp/a70&#10;MD/j30//AMHEf/xFRSftgaGP+XfTx/3GE/8AiK+Dn0ycD76fmf8ACqsulznPzp+Z/wAKAPvNv2w9&#10;E/54WH/g5T/4ipf+GwdE/wCffT//AAcJ/wDEV+fz6XP/AH0/M/4VP/ZU/wDfj/M/4UAffX/DYOif&#10;8++n/wDg4T/4ij/hsHRP+ffT/wDwcJ/8RXwL/ZU/9+P8z/hR/ZU/9+P8z/hQB+gX/DXmhf8APDTv&#10;/BxH/wDEUf8ADXmhf88NO/8ABxH/APEV+f8A/Z1z/wA9I/8AP4Uf2dc/89I/8/hQB+gH/DXmhf8A&#10;PDTv/BxH/wDEUf8ADXmhf88NO/8ABxH/APEV+f8A/Z1z/wA9I/8AP4Uf2dc/89I/8/hQB+gH/DXm&#10;hf8APDTv/BxH/wDEUf8ADXmhf88NO/8ABxH/APEV+f8A/Z1z/wA9I/8AP4Uf2dc/89I/8/hQB+gP&#10;/DXWh/8APvp//g3j/wDiKP8AhrrQ/wDn30//AMG8f/xFfBP9lT/34/zP+FH9lT/34/zP+FAH3t/w&#10;11of/Pvp/wD4N4//AIirS/tXeFv+f/Rz/wBxqL/Cvz//ALKn/vx/mf8ACrB8GW6j/VJ/38agD9AI&#10;/wBqvwo+P9P0Yf8AcZi/wqUftSeEz/zEdGH/AHGYv8K/PtfCVuuP3af99tT/APhF4P8Anmn/AH21&#10;AH6B/wDDT3hP/oKaN/4OIqP+GnvCf/QU0b/wcRV+dP8AYv8Auf8AfRo/sX/c/wC+jQB+i3/DT3hP&#10;/oKaN/4OIqk/4ad8Jf8AQU0X/wAHENfnL/Yv+5/30am/sL2T/vo0Afop/wANO+Ev+gpov/g4ho/4&#10;ad8Jf9BTRf8AwcQ1+df9heyf99Gj+wvZP++jQB+jP/DSnhT/AKCmjf8Ag3io/wCGlPCn/QU0b/wb&#10;xV+ev9i/7n/fRo/sX/c/76NAH6Ff8NKeFP8AoKaN/wCDeKl/4aU8Jf8AQX0X/wAG8Nfnp/Yv+5/3&#10;0arf2Qf9j8zQB+in/DSnhL/oL6L/AODeGj/hpTwl/wBBfRf/AAbw1+df9kH/AGPzNH9kH/Y/M0Af&#10;op/w0p4S/wCgvov/AIN4aP8AhpTwl/0F9F/8G8NfnX/ZB/2PzNH9kH/Y/M0Afop/w0p4S/6C+i/+&#10;DeGn/wDDSHhL/oL6L/4N4a/Oj+yD/sfmal/sg/7H5mgD9Ev+GkPCX/QX0X/wbw0f8NIeEv8AoL6L&#10;/wCDeGvzt/sg/wCx+Zo/sg/7H5mgD9H/APhfvgz/AKGXQv8Awbw/40f8L98Gf9DLoX/g3h/xr81/&#10;+Ec1H/nvB+Z/+Jo/4RzUf+e8H5n/AOJoA/Sj/hfvgz/oZdC/8G8P+NN/4aF8Gf8AQxaD/wCDeH/G&#10;vzZ/4RzUf+e8H5n/AOJqb/hDdR/572//AH0f/iaAP0g/4aF8Gf8AQxaD/wCDeH/Gj/hoXwZ/0MWg&#10;/wDg3h/xr83/APhDdR/572//AH0f/iaP+EN1H/nvb/8AfR/+JoA/Rn/horwp/wBBfRv/AAbRUf8A&#10;DRXhT/oL6N/4Noq/O/7J9Pzo+yfT86AP0Q/4aK8Kf9BfRv8AwbRVP/wvTwj/ANDNon/g2h/xr86P&#10;sn0/OrH/AAi1/wD89oPzP/xNAH6H/wDC9PCP/QzaJ/4Nof8AGj/henhH/oZtE/8ABtD/AI1+eH/C&#10;LX//AD2g/M//ABNH/CLX/wDz2g/M/wDxNAH6Kf8AC+PBv/Qy6F/4Nof8aP8AhfHg3/oZdC/8G0P+&#10;NfnH/wAIzf8A/PaD8z/8TR/wjN//AM9oPzP/AMTQB+jn/C+PBv8A0Muhf+DaH/GrS/GnwYT/AMjX&#10;oX/g1h/+Kr82f+EZv/8AntB+Z/8AiazU0/Wc/wDH3B+X/wBjQB+n6fGbwW3/ADNWg/8Ag1h/+KqU&#10;fGDwWR/yNeg/+DSH/wCKr8xIrDWf+fuH8v8A7GrSWGs45u4fy/8AsaAP0u/4XL4L/wChq0H/AMGk&#10;P/xVH/C5fBf/AENWg/8Ag0h/+Kr8yvsGs/8AP3B+X/2NH2DWf+fuD8v/ALGgD9Nf+Fy+C/8AoatB&#10;/wDBpD/8VS/8La8H/wDQ16H/AODOH/4qvzJ+waz/AM/cH5f/AGNW8at/z9Rf98j/AOJoA/Sv/hbX&#10;g/8A6GvQ/wDwZw//ABVH/C2vB/8A0Neh/wDgzh/+Kr81Mat/z9Rf98j/AOJoxq3/AD9Rf98j/wCJ&#10;oA/Sn/hcvgv/AKGvQf8Awaw//FUf8Ll8F/8AQ16D/wCDWH/4qvzF+x6z/wA/cP5f/Y0fY9Z/5+4f&#10;y/8AsaAP06/4XL4L/wChr0H/AMGsP/xVWP8AhZfhD/octE/8GUP/AMXX5e/Y9Z/5+4fy/wDsaP7T&#10;1/8A5/ov++F/+JoA/UL/AIWX4Q/6HLRP/BlD/wDF0f8ACy/CH/Q5aJ/4Mof/AIuvy9/tPX/+f6L/&#10;AL4X/wCJo/tPX/8An+i/74X/AOJoA/UL/hZfhD/octE/8GUP/wAXR/wsvwh/0OWif+DKH/4uvy9/&#10;tPX/APn+i/74X/4mj+09f/5/ov8Avhf/AImgD9Qv+Fl+EP8AoctE/wDBlD/8XQPij4cJ/wCQ1pf/&#10;AIHx/wCNfl7/AGnr/wDz/Rf98L/8TVtPGXi3P/IVj/78x/8AxFAH6eJ8S/Dj/wDMb0sf9v0f+NSj&#10;4ieHD/zHdL/8Do/8a/MePxl4t/6Csf8A35j/APiKsx+MvFm0f8TWP/vzH/8AEUAfpt/wmnh//oP6&#10;Z/4GR/8AxVH/AAmnh/8A6D+mf+Bkf/xVfmF/ws/xn/0GE/8AAeL/AOIo/wCFn+M/+gwn/gPF/wDE&#10;UAfp7/wmnh//AKD+mf8AgZH/APFU7/hNPD3/AEH9M/8AAyP/AOKr8wP+Fn+M/wDoMJ/4Dxf/ABFR&#10;f8LU8Z/9Blf/AAGi/wDiKAP1E/4TTw9/0H9M/wDAyP8A+Ko/4TTw9/0H9M/8DI//AIqvy7/4Wp4z&#10;/wCgyv8A4DRf/EUf8LU8Z/8AQZX/AMBov/iKAP1F/wCEu0H/AKDunf8AgXH/APFUf8JdoP8A0HdO&#10;/wDAuP8A+Kr8vv8Ahc/jH/oMf+SsP/xFH/C5/GP/AEGP/JWH/wCIoA/UH/hLtB/6Dunf+Bcf/wAV&#10;Ua+MNAz/AMjDpv0+2R//ABVfmF/wufxj/wBBj/yVh/8AiKop8Y/GYPOsjP8A16w//EUAfqgvjHQP&#10;+g7pp/7e4/8A4qnf8JhoJ/5jenf+Bcf+NfltF8ZPGfH/ABOR/wCAsP8A8RVlfjH4z7ayP/AWH/4i&#10;gD9Pf+Ei0j/oOWX/AIEp/wDFUf8ACRaR/wBByy/8CU/+Kr82/wDhd3i7/oLn/wABYf8A4ij/AIXd&#10;4u/6C5/8BYf/AIigD9JP+Ei0j/oOWX/gSn/xVTf8JVov/QYsP/AlP8a/NX/hd3i7/oLn/wABYf8A&#10;4ipv+Fv+MP8AoLj/AMBof/iKAP0k/wCEq0X/AKDFh/4Ep/jR/wAJVov/AEGLD/wJT/Gvzb/4W/4w&#10;/wCguP8AwGh/+Io/4W/4w/6C4/8AAaH/AOIoA/Sf+3bD/n+tv+/y/wCNH9u2H/P9bf8Af5f8a/OH&#10;/ha/xa/6Gq1/8A4P/jNH/C1/i1/0NVr/AOAcH/xmgD9Hv7dsP+f62/7/AC/40v8AaFp/0EIP+/o/&#10;xr84P+Fr/Fr/AKGq1/8AAOD/AOM0z/hdPxg/6G22/wDAK3/+M0AfpF/aFp/0EIP+/o/xo/tC0/6C&#10;EH/f0f41+bv/AAun4wf9Dbbf+AVv/wDGaP8AhdPxg/6G22/8Arf/AOM0AfpN/a1j/wA/1v8A9/V/&#10;xo/tax/5/rf/AL+r/jX5mf8AC7vjH/0N1t/4A2//AMYo/wCF3fGP/obrb/wBt/8A4xQB+mf9rWP/&#10;AD/W/wD39X/Gj+07P/n9g/7+r/jX5mf8Lu+Mf/Q3W3/gDb//ABirv/C7PjB/0Ntt/wCAVv8A/GaA&#10;P0m/tOz/AOf2D/v6v+NH9p2f/P7B/wB/V/xr82f+F2fGD/obbb/wCt//AIzR/wALs+MH/Q223/gF&#10;b/8AxmgD9I/7UH9wf99Uf2oP7g/76r82v+Gifjh/0Ott/wCC+1/+MUf8NE/HD/odbb/wX2v/AMYo&#10;A/SX+1B/cH/fVO/tIf3B/wB9V+bH/DRPxw/6HW2/8F9r/wDGKf8A8NE/HD/odbb/AMF9r/8AGKAP&#10;0k/tIf3B/wB9Uf2kP7g/76r82/8Ahon44f8AQ623/gvtf/jFH/DRPxw/6HW2/wDBfa//ABigD9Iv&#10;t7f3D+dH29v7h/Ovzg/4aS+N3/Q6W/8A4LrX/wCMUf8ADSXxu/6HS3/8F1r/APGKAP0f+3t/cP50&#10;3z4P+gjH/wB/B/jX5xf8NJfG7/odLf8A8F1r/wDGKf8A8L0+MP8A0N1v/wCANv8A/GaAP0a8+D/o&#10;Ix/9/B/jR58H/QRj/wC/g/xr85f+F6fGH/obrf8A8Abf/wCM0f8AC9PjD/0N1v8A+ANv/wDGaAP0&#10;c86H/n/T/vsf40edD/z/AKf99j/Gvzt/4Xr8X/8Aobbf/wAAbf8A+M0f8L1+L/8A0Ntv/wCANv8A&#10;/GaAP0S86H/n/T/vsf40n9pT/wDPlJ+v+Ffnd/wvX4v/APQ22/8A4A2//wAZrS/4at+Kn/Q0/wDl&#10;Ptf/AI1QB9//ANpT/wDPlJ+v+FH9pT/8+Un6/wCFfAH/AA1b8VP+hp/8p9r/APGqP+Grfip/0NP/&#10;AJT7X/41QB+gH9oz/wDPnJ+v+FH9oz/8+cn6/wCFfn3/AMNY/FT/AKGn/wAp1p/8ao/4ax+Kn/Q0&#10;/wDlOtP/AI1QB+gn9oz/APPnJ+v+FH9oz/8APnJ+v+Ffn3/w1j8VP+hp/wDKdaf/ABqj/hrH4qf9&#10;DT/5TrT/AONUAfoJ/aM//PnJ+v8AhR/aM/8Az5yfr/hX59/8NY/FT/oaf/Kdaf8Axqj/AIax+Kn/&#10;AENP/lOtP/jVAH6Cf2jP/wA+cn6/4Uf2jP8A8+cn6/4V+ff/AA1j8VP+hp/8p1p/8ao/4ax+Kn/Q&#10;0/8AlOtP/jVAH6Cf2jP/AM+cn6/4V8jfDAhv+CnPxbIII/4ReDp3/daZXmn/AA1j8VP+hp/8p1p/&#10;8ar0/wCBi6b4j/aK1L4o2l3dx32r6W2i3lnNaqPNkQROJ94kIX93DEmxUH3c5yTkA+wmcKOSB+NF&#10;QKjXEcb5GCAefeigD8y/2jo9PT4rTsJ5M/21enp/03HtXEDU7ODW7gCY/cHVT6L7Vv8AxgY3Xxc8&#10;fiYmYW+uX3kiT5vK/wBIk+7np0HT0FcnaQxyKJGRWkI5cjJPPrQA7Otf8+cX/fQ/+KozrX/PnF/3&#10;0P8A4qojFdRanCrX02wqSQWOO/vXpvwx8GyeI/EOmRNK06PdW6Mhh8wMGcDBGec/rQB5vnWv+fOL&#10;/vof/FVZubjWcH/RIenqP/iq+qPjf8FYNA8F2Vxa2sdnM18sbSQ6eI2IKSHBIPTgce1fL1/GkV2g&#10;Gpq42527+vX3oAyftGs+Z/x6Q9fUf/FVftrjWcD/AESHp6j/AOKqlqGoR209uPtS4LYP7wDPIqzf&#10;iS80yJ7W9eJi+cwsSccjsaANBtX1HH+oh/z/AMCqtLq+o8/uIe/+fvVVlVbS4UHURKuMkl+O/vW/&#10;HoNpq+nlk1qG3kEWcLgnJH+8OaAMB9X1H/nhD/n/AIFV3ztY/wCfSH8x/wDFVk3dvL4auXBkfVUG&#10;EBOQDkZz36dK6CG7u9P0yZ2sZ7xw+QSDnnAx0NAFXztY/wCfSH8x/wDFUedrH/PpD+Y/+KqDTvFF&#10;zdz3Mc2lS2yhtod2OAMnnlR0q5BZx6jeSbteWzG3OwuOOg/vD60ARDWNXP8Ay6wf5/4FT11DV3P/&#10;AB6w/n/9lUOo60l9aOIIFt3OADG3I5z2AqtpOqNaJcecxmJA2736Yz0zQBo/aNYb/l0h/Mf/ABVR&#10;fbdX/wCfWH8//sqqRa3NLfSELII9vADnHarEsa2V9GH1QOu3JVnwD196AH/bdX/59Yfz/wDsqPtu&#10;r/8APrD+f/2VNutYt45bZBcR8tgkSjnpUuqQte6dE9tdmJi+d0RyccjsaAJW/tdOlrF/30P/AIqm&#10;NeaxH/y6Q/n/APZVR1jxNqer6hGh0a70RDHgklgBgk7vur16VOt1HaC383UFkd8ZV5MHPGRyfegB&#10;51fWF/5dYP8AP/Aqg+06z/z6Q/mP/iql1rSZdYsI3tb97QmTO6HJ4AIxwRUNlYPbRHztXLndn942&#10;OPxagBftOs/8+kP5j/4qj7TrP/PpD+Y/+KqFZ/JvATqHmIJOhk4xn61sPrFn5CgSwbs8nzBmgC5/&#10;b+oKP9TDj6H/ABpreJtQX/lhB+R/+KrHfxaI1KSaYFJ5yz4/9lqSyvku38xkWNMhtpORg0AaP/CX&#10;agv/ACxt/wDvk/8AxVZ+LP8A56v+X/1qg1uD7YMWs3lncD+554x7VPaf2bq8ZSLU7RHJwCjqx459&#10;aADFn/z1f8v/AK1GLP8A56v+X/1qgXwybS6MraqZ49+4IRxgHOPvdKlv9Qjt0CQ2K3DBvvJ3GPYG&#10;gC9I2sAf8ekX/fQ/+KqrJNrIz/okP/fQ/wDiqqSa7qXhsb7jT7q+UfMfNLKOeMcg/Wlg8Yt4jPlR&#10;2JsXGF+WTcSW4/ujpigAe51nP/HpD+Y/+Kpdusf8+kX/AH0P/iqtC5vNFG99On1AH5fmVh15z0Pp&#10;inTXDx27He2fXdQBT26x/wA+kX/fQ/8AiqNusf8APpF/30P/AIqkur6U2cxSZwwjOCHOc4rqfg3p&#10;s2tanILrfdJ9ldgsymQZEijPNAHGWuqauzD/AEWDr6//AGVaH2/V9n/HrD09f/sq+l/jp+z7Z+F9&#10;EurizuYLQpDE26DTxFgmbb1DelfMNvpxguL+F9b80oxQBm6YJHTdxQBWutU1dWP+iwdfX/7KtK51&#10;DV1U/wCiw9PX/wCyrF/d22pSrNqSugUYEj4GePU1oC0ngiYS30jnOcuT/jQBD/aur+Zj7LB1/wA/&#10;xVoW2oauyj/RYenr/wDZVlWltuvcyalsXzAcM3GM/Wti9tQ0K/Z9Qyd3/LI9vwNAFHFn/wA9X/L/&#10;AOtRiz/56v8Al/8AWr7D+GHwJ0jwn4TvJvFOl2Ujpds3naxpiRlUKoqjMmcDdnHbJNcb8c/hz4Lf&#10;Q2udI1jQdMlS2upCllFCrZ2gqPlccjnFAHzdiz/56v8Al/8AWqf+0NS/594v8/8AAqpXNxbeH/D9&#10;tseLV5PMKGYEZYHcc5+bp0q3Y2FvZrmXX4rg5zh3Hp/vGgB39oal/wA+8X+f+BUf2hqX/PvF/n/g&#10;VMkMbS/u7xXG7+Fs5/Wp97ogCxtKfUUAVrK81f8A59Yevr7f71F9d6xx/osPfv8A/ZUafCdNiMs2&#10;oGVVbJ8xsDkY7mpl1i21J3ijmi3KdpKSBjk8f0oAhsbzV/8An1h6Hv7/AO9Uw1TV2OPssH5//ZVR&#10;vrZ4nO3U2h5HAbHb61Iko0+Mia83tnPzvg46dzQBcF3q7/8ALrD+f/2VO8zWG/5dIv8Avof/ABVZ&#10;cV4xuA4vTs3bsCTjGfrWr/asTxhRdorDkkSjP86AHPa2f/PV/wDP4VWltrPn96/f/PSppbKxjhZl&#10;123lI7B1/wDiqlgWyns7iNLq3ll8vapUqWzg9OetAGU9rZn/AJav/n8Kl+y2v/PR/wDP4VRtLhtF&#10;1SZrmA3cOzaBLwuTg5GQeetI+qxbxt2MMdnFAF/7La/89H/z+FH2W1/56P8A5/Cmi2S8g8xLpY2C&#10;7tinJJI6daz28VXXhuQqPDU2tqPk3AHBzzn7jdOlAGv9o1cc/ZYvzH/xVIbzVx/y6w/n/wDZVufD&#10;jwDf+MpEWLVLh8yvH8kTS9E3f3q1vHXwq1DwrbpLLqFyqlZW+e2aMfKBn+L3oA4w6hq//PrD+f8A&#10;9lUn23V/+fWH8/8A7KpvDtrDcvsl1NCQhPzsD3HvX078R/2cdC8H+DdQvF8Z6dNdReWyRC1jjdg0&#10;irwfNJ7nt2NAHy59t1f/AJ9Yfz/+yo+26v8A8+sP5/8A2VYcsmo6f4i1CJGur22jumVXBbZsDkZH&#10;UYIrQdpdUmZVu3sW+9tDHI7Y6j60AaX23V/+fWH8/wD7Kj7bq/8Az6w/n/8AZVW/tUXiEq/kDpkP&#10;TrW1S+k2jXFjbIG3fk5Pb71AE/23V/8An1h/P/7Koftur/8APrD+f/2VS37p4fXMuoLcjOzLvt6j&#10;PqaqrfRxqSbxW+sg/wAaAJftur/8+sP5/wD2VH23V/8An1h/P/7Kiz1GK5kKC4TOQOJAaNUcW65+&#10;2BPmA+9jt9aAG/bdX/59Yfz/APsqPtur/wDPrD+f/wBlT7CZtw3sWGT94+1aMkyGPgKDjqDQBl/b&#10;dX/59Yfz/wDsql+26v8A8+sP5/8A2VK9ztcjd+tL5r/32/OgBv23V/8An1h/P/7Kj7bq/wDz6w/n&#10;/wDZU7zX/vt+dHmv/fb86AKv2KL+83+fwo+xRf3m/wA/hU3ln3/Kjyz7/lQBD9ii/vN/n8Kl22P/&#10;AD2f8v8A61L5Z9/ypnlp/dX8qAHbbH/ns/5f/Wo22P8Az2f8v/rU3y0/ur+VHlp/dX8qAGoLM9ZX&#10;/L/61WYvsQx++f8AL/61VfLQfwr+VKFA7D8qANNBZY/1z/l/9aoM2P8Az2f8j/hVSl2L/dH5UAWs&#10;2P8Az2f8j/hRmx/57P8Akf8ACquxf7o/KjYv90flQBazY/8APZ/yP+FGbH/ns/5H/Co9sf8AcX8q&#10;Nsf9xfyoAkzY/wDPZ/yP+FRYsv8Ans/5f/Wpdsf9xfypXhjH8C/lQA3Fl/z2f8v/AK1GLL/ns/5f&#10;/WqKRFHRQPwquwG48UAauLL/AJ7P+X/1qMWX/PZ/y/8ArVFsX+6Pyo2L/dH5UAS4sv8Ans/5f/Wq&#10;LFl/z2f8v/rUbF/uj8qZ5af3V/KgB+LL/ns/5f8A1qMWX/PZ/wAv/rUzy0/ur+VHlp/dX8qAKf2O&#10;Ej7zf5/ClGnwn+J/z/8ArVa2j0FGKAK39mQn+J/zH+Fa72EOPvP/AJ/CqNWPOb+8fzoAhmtIgfvN&#10;3/z0qu1tCD95sf59quFgevNJhD/CtAC5sf8Ans/5H/CjNj/z2f8AI/4VF5af3V/Kjy0/ur+VAEub&#10;H/ns/wCR/wAKmxZf89n/AC/+tVTy0/ur+VLtHoKALWLL/ns/5f8A1qMWX/PZ/wAv/rVV2j0FG0eg&#10;oAkzY/8APZ/yP+FGbH/ns/5H/CovLT+6v5UeWn91fyoAlzY/89n/ACP+FPxZf89n/L/61V/LT+6v&#10;5VakiQD7i/lQA3Fl/wA9n/L/AOtRiy/57P8Al/8AWqKRFA+6PyquwG48UAW3Flj/AFz/AJf/AFqr&#10;S/Yuf3z9+3/1qqZPrSEA9QDQA5hZj/ls/wCX/wBaoPs9j/z2k/L/AOtUnlqf4R+VRbF/uj8qAF+z&#10;2P8Az2k/L/61H2ex/wCe0n5f/WpNi/3R+VGxf7o/KgB6NZf89n/I/wCFWYWsjj983bsf8KrCKM/w&#10;L+Qq1DHHx8iduwoAsq1kB/rm/I/4U54rID/XP+X/ANamrHHj7in8BURUHsKAGSxWXP75/wAv/rVW&#10;eKy/57P+X/1qtmNT/CPypPJjP/LNfyFADfJsv+ez/l/9ajybL/ns/wCX/wBaoMD0FGB6CgCfybL/&#10;AJ7P+X/1qrpFZf8APZ/y/wDrUuB6Ck8tR/CPyoAsxRWXH75/y/8ArVaSKyI/1z/l/wDWrNAA7U4E&#10;jvQBJ5U/9wfn/wDXo8qf+4Pz/wDr0zzX/vt+dHmv/fb86AH+VP8A3B+f/wBes/bP/cH5/wD16u+a&#10;/wDfb86dIAB0oAobZ/7g/P8A+vRtn/uD8/8A69WJCQKrs7bj8x/OgCKdLgqfkH5//XqGKO43j5B1&#10;9f8A69aJ5680gAHQYoAs2a3AQHYOh7+/1qLZcf8APMfn/wDXpBK6jAdh9DU3mn3/ADoAi2XH/PMf&#10;n/8AXo2XH/PMfn/9epfNPv8AnR5p9/zoAJI7gj7g/P8A+vVaVbj/AJ5j8/8A69WPMc/xN+dIWJ6k&#10;0AZ7rcZ/1Y/P/wCvU2y5/wCea/n/APXqzgGlyfU0AVdlz/zzX8//AK9Gy5/55r+f/wBerWT6mjJ9&#10;TQA77NP/AHB+Yo+zT/3B+Yo86T++350edJ/fb86AD7NP/cH5ij7NP/cH5ijzpP77fnV7fQBR+zT/&#10;ANwfmKPs0/8AcH5ir2+jfQBU2XH/ADzH5/8A16Nlx/zzH5//AF6m3H1NG4+poAh2XH/PMfn/APXp&#10;z6FpSj/j5n/z/wABqTcfU00gHqM0AUptF0r/AJ+Z+/8An7tVW0nSgx/0mb/P/Aa1jGh6qp/Cmm3i&#10;P/LNP++RQAv9naH/AM/k/wCX/wBjR/Z2h/8AP5P+X/2NM8mP+4v5UeTH/cX8qAH/ANnaH/z+T/l/&#10;9jUn9m6H/wA/lx+X/wBjUHkx/wBxfyq79ni/55p/3yKAIf7N0P8A5/Lj8v8A7Gj+zdD/AOfy4/L/&#10;AOxqb7PF/wA80/75FH2eL/nmn/fIoArfZ9C/5/Z/++T/APE0fZ9C/wCf2f8A75P/AMTVTyE/55r/&#10;AN80eQn/ADzX/vmgC39n0L/n9n/75P8A8TSfYdD/AOfyf8v/ALGqvkJ/zzX/AL5rRe2hH/LJP++R&#10;QBB9h0P/AJ/J/wAv/saPsOh/8/k/5f8A2NJJBGOkaD/gIqu0Sbj8i/lQBZ+w6H/z+T/l/wDY0fYd&#10;D/5/J/y/+xpnkx/881/KjyY/+ea/lQA/7Dof/P5P+X/2NS/YdD/5/J/y/wDsar+TH/zzX8qveTD/&#10;AM8Y/wDvkUAQ/YdD/wCfyf8AL/7Gj7Dof/P5P+X/ANjU3kw/88Y/++RR5MP/ADxj/wC+RQBnf8I1&#10;D/el/wC+h/hR/wAI1D/el/76H+FaW9v7x/Oje394/nQBm/8ACNQ/3pf++h/hUv2C3/vv/n8Ku72/&#10;vH86gxQBD9gt/wC+/wDn8KPsFv8A33/z+FTYoxQAn9g6J/z93H+f+A0f2Don/P3cf5/4DUCqR15q&#10;zFGD1A/KgBv9g6J/z93H+f8AgNRf2RD/AHpPzH+FXVgU/wAI/KkzQBT/ALIh/vSfmP8ACj+yIf70&#10;n5j/AAq5mjNAFP8AsCL+9J+Y/wAKP7Ai/vSfmP8ACr+4+po3H1NAFD+wIv70n5j/AAoj0yxH/LaX&#10;/P4Vf3H1NN8tR/CPyoAjh02yz/rpf8/hVgaZZH/lrL/n8KYAB0AFLk+tADP7Msv+e0v+fwo/syy/&#10;57S/5/Cp9o9BRtHoKAIP7Msv+e0v+fwqh/Y9n/z1l/Mf4VrbR6CoGjGPugfhQBQ/sez/AOesv5j/&#10;AAo/sez/AOesv5j/AAqxKuOlVmLbjyaAE/s6x/57S/5/Cj+zrH/ntL/n8KbRQA7+zrH/AJ7S/wCf&#10;wq39i0v/AJ+Zfy/+xqlVzYv90flQAv2LS/8An5l/L/7Gj7Fpf/PzL+X/ANjSbF/uj8qNi/3R+VAC&#10;/YtL/wCfmX8v/saPsWl/8/Mv5f8A2NR+UPQflR5Q9B+VAEn2LS/+fmX8v/saRNTu/wDnnH/n8aZ5&#10;Q9B+VS+WB2/SgCaPVLvj93H/AJ/GrSapdAf6uP8Az+NUApHTIpct/eNAF/8AtKT0T8jR/aUnon5G&#10;q7gA9KgkOOnFAF/+0pPRPyNUf7Yk/up+R/xqsztuPzH86gwfQ0AaH9sSf3U/I/40f2xJ/dT8j/jW&#10;fg+howfQ0AS/apv7i/5/Gj7VN/cX/P41NtHoKNo9BQBD9qm/uL/n8aepnJ+4M/596ftHoKajHcOT&#10;QBZhM39wdqsoZv7gqtEx55NWI2OOp/OgA/0j+4v5/wD16P8ASP7i/n/9eorZ3LDc7H6mtDcPL7Zx&#10;QBU/0j+4v5//AF6t/bpv7qf5/Gs+5dwx2uw+hqza/MRnnnvQBP8Abpv7qf5/Gj7dN/dT/P41P5a7&#10;fujp6VRuvlJxxz2oAqf2DY/89pvzH+FH9g2P/Pab8x/hV7A9BRgegoAo/wBg2P8Az2m/Mf4Vf+wa&#10;R/z9Tfl/9jSYHoKi3R/3VoAm+waR/wA/U35f/Y0fYNI/5+pvy/8Asah3R/3Vo3R/3VoArf2ZpH/P&#10;1P8Al/8AY0f2ZpH/AD9T/l/9jUnlJ/cX8qPKT+4v5UAR/wBmaR/z9T/l/wDY0/7JpP8Az9Tfl/8A&#10;Y0vlJ/cX8qPsi/3R/wB80AJ9k0n/AJ+pvy/+xo+yaT/z9Tfl/wDY0v2Rf7o/75o+yL/dH/fNAEn9&#10;oTf3U/z+NH9oTf3U/wA/jWYiTZ5Z/wAc1Zijc9SxoAtf2hN/dT/P41J9vn/uJ/n8ajSLjkfpVjYv&#10;90flQBH9vn/uJ/n8aPt8/wDcT/P41JsX+6Pyo2L/AHR+VAC7Z/7g/P8A+vRtn/uD8/8A69SXLFVO&#10;CRx2qh50m/8A1jdfU0AW9s/9wfn/APXpn9gaV/z8z/p/8TU9sxZRkk8d6hoAT+wNK/5+Z/0/+Jo/&#10;sDSv+fmf9P8A4mlooAp/2bpX/PzN/n/gNH9m6V/z8zf5/wCA1CkDE9/yqeO2zjj9KAE/s3Sv+fmb&#10;/P8AwGtXZaf89X/L/wCtVRLMf3R/3zUYhkHJLflQBf2Wn/PV/wAv/rUbLT/nq/5f/WqvGAuNwB+t&#10;Tq8XdU/HFAFLFn/z1f8AL/61GLP/AJ6v+X/1qPLT+6v5UeWn91fyoAMWf/PV/wAv/rUYs/8Anq/5&#10;f/Wo8tP7q/lTvKT+4v5UANxZ/wDPV/y/+tRiz/56v+X/ANaneUn9xfyo8pP7i/lQA3Fn/wA9X/L/&#10;AOtRiz/56v8Al/8AWqHyf84o8n/OKAJsWf8Az1f8v/rV67+wroc7Xtu8kZUDUbkcMP8An1WvHPJ/&#10;zivcv2G5pPttuN7Y/tC54z/06rQB90iQWscEZOOAvPtiimygMkJIycZyfwooA/LP4sf8ld+I3/Yc&#10;v/8A0olrl7H/AFK/j/Ouo+LH/JXfiN/2HL//ANKJa5ex/wBSv4/zoAq63JPDqEbBwMR+nua9x/Zg&#10;1SSfxlpcbsWxf2Cjgf8APQ15SNUt9RmU+ZzjHyqR7969U/Zzu4Y/iHpkYfltUsVGQf8AntQB9Uft&#10;c6t/Zfw605xuBOrRL8oB/wCWMx7/AEr4H8B/D7UvG3iC0t/PtSHLp+9ZlHyoW/hWvvL9saETfDLT&#10;FYkD+2Ijx/1xnr5B/ZGm1KPx1pRe3jUfaLnv/wBOze9AHbaz+xdqL6fp94X0fDRed/x93Gein+5W&#10;34S/ZKuZrCKN/wCzGIVj/wAfU/8Ae/3a+lPir46l8F+BIrgCANJps8jCVGYArEp42n3r5h0D9qy5&#10;ivXjA035Yz1tp/Uf7VAHAeMP2cNV8NaVPc3U2myFFU5hnlJwXC90FeP6F4e8R3ni1dNs7+1ij+3J&#10;blZBxgybQM7Ca/Sb9pTTrvV/A2qCzi87MUC/eC8i4U9yO1fHX7P2vv4d+Lc9rfCOB31y1iAKliSs&#10;7A9M+ooA9I8H/szxX+jW9xrsVjeu4fJjuZ1ywcgHgL2GK0Y/2PPG9ppkwu9V0GX5s/JPN04/6Yiv&#10;Y/jr4N174heHbf8AsGxF+xvUlx5qR/KsbqT87DuQK+WPh7rn7X3gW1abxT8KvC2mWKTNJJKl7DKV&#10;VkCqcJfseWwOlAHA/FLwTqvw+ubqGe4tmbfcITbszDMZwfvKPWr/AMAfg9d/FbUGYvaNutJJv9Il&#10;kj+7KqfwL71f+Lvxb8QeI7J4NfsrCyuxHcI8dqj4DsAHGd7Dgjjn867T9i7TL3UNWZ7aESA6ZOfv&#10;AcfaEHc0Acp8Wfgs3w2DAi0GIEm/cTSP96Qp/EB6V5t4V0Q+I9bis12fPcRwnzGIHzNjtX2R+2dd&#10;xyrLAGyz6fbkDB/5+W/wr5T+Dl8umfEzSQ5CiTV7UcgnpN7fWgD069/Z6bS9Et70rZZkk8v5biYn&#10;+LsRjtXj2jeA9R8Va9a26zW2XDL+8ZlHCs3Za/SHxddRTfDzTJd3yNd8HB/6aV+fX7POoaknjzSt&#10;1vEB5k//AKIb/aoA9Qsv2MdT1CwsLxpNHIaJJubu4B5APZK6zTf2TriDT4o5P7MYrn7t1P6n/Zr6&#10;b1fxS/hr4c2V2fKD/wBlGUh1ZhlYQex6c18hfEH9ra40rUZoR/ZmFdB81rOTymezUAeF6E2o/F3X&#10;ba00a4S2aUNCPtwCDcimQn5Q3GP1r3fRP2EPFWp2ljfXl94fmEiRzL/pdwCMgE5AiA9K8++BHxlk&#10;8F61a/YPsk04mlkVbiGQg5h2noR2FepfET4ufHLxzPpSeHfB3h/UbXc43l/LOxymw/PcryQD2+uK&#10;AKvi39j/AMX6Hpsa2Go6HABKF/4+Jm4IYnrEe9fP3i/wjqOl3qQCe3G6IP8AKSR94juvtX398A7r&#10;4pReGrKHxb4b07S2WGYkW0yPh/OO0cTPwVJNfIn7W+gap4S8S24+ygD+zYpP3jq3WeRex9qAJvhx&#10;+zPqXjXTRciXTTmGGT97cTKfnUn+FPauol/Y9v4ZmR30k49Lq4/+Ir3r9kfULhvhz506Ihj0qwcb&#10;en+pc+teeftFftKS+A/EV7ag2AEc8KfvreZj80Ab+FqAH+N/2P7K3tJJ7e20+PYijm8uSc78dx71&#10;8y/ETwu/gq6e0j8tGDzRfu2Zh8hA/iHvX3h+zD8YI/iz4Pu7zzLdmTUZLYfZoZIx8sUb/wAeefmr&#10;5d/aaVB8TrKFiQJtYu09+Z0H9aAPMvhz4Qv/ABIRI00BVonYB2KnhwOy19C6d+wJeaZIGg/sSPBJ&#10;/wCP66PJGO6V6z+zj4Wsrfwjp1w8s4LQzr1GP9efb2rwPxt+1N468Fa5AdR0jQ7ZBAJCWilfgsyj&#10;7sx70ARfFb9m7WPAmjPctcaZtS3nkxDPKxxGoP8AEnvXz3pmrxWmpS214rysiZJQDGTgjuOxr6p1&#10;v9rSHxb4CkhvZtPilk0x0ZYLS4GC8WCOSa8J8J6bp3jvxFczLPK2+Ayfuvk+6VX+IUAdR+z98Lda&#10;+MUYTWbqyvVa6lgIld4vlWISAfu0Hc5r1rVf2IbvSxJd6YdHtmTdKS15cscjleCh96+hvjRruuwe&#10;AtUl8MWVtqN2qw+XHc/Kpbzk3A5Zei89f8K+NPhB8SfjZN8XLqzv/CGhQWB1yCLzY5AX8v7QwJ/4&#10;+Tzj2/CgDgPjbpmu/C9ngur23fy7iOL/AEUbxloi/wDEorB1GXFpJjPb+dfcv7Rmk6tq3hK0l1C1&#10;WCVtQjLCJ1wCIpAP4j2r4MeUzW7Djr2oAhhcyxSj2/xr279nGwjl1Biygn7FL3P/AD2WvGUh22kz&#10;c/cz+hr0/wCAOqC11Nxlf+POQcg/89VoA+tP2rba7k8D6o8EqIBBbj5vX7SvtXwN8PvAms+MvGmq&#10;WourTB1BIsSsyj55HH8K+1feX7Vc+oR/D7V5PIj4ht+//TyvvXyZ+yN4huZPixqcMiRKP7bsk4Bz&#10;/r5B60Aafiv9knWrcG4FxpA3Oq8XM+fu/wDXP2r0u3/ZRn1f5U/s0Enb891OOnPZa+ivjP42HhjR&#10;oWDRZ+1on7xGbrG57fSvmH4B/tRXWueI7KzYab+8mm+5bTA8Qk929qAPM/jP8BNR+HqLKstgoIuG&#10;/czSuf3e0/xL71Z/Z6+Dl58SHVJXs5P9Elm/fSyJ92YL/CvvX07+1VaX3iX4ZQ6hFCr40e9n+Rgo&#10;+aFG6E5xxXyX+zF8W7/wD4muLeWKzTy9Plj/AHsbufmmjb+FqAP0D+L+iXfi7wBqttp0kUFxIIlV&#10;rgkKMTIxzgHt7V8G/G74YeNtD0ud21fTPKeG6O1CScBR6xe9fePxD8Rx+FPhtq+o2bJK8LxECdWK&#10;5aWNTkDB6Gvzx8a/FfxT8RfHQ0uPT9OeAalJbboVZG2yShc5aTGcD0oAyPhf8LNS8SeGbL+0JrO4&#10;YrI5PmOvIkIH3VHavpB/2C9UY/6zQ/8AwNuv/jde1/s/eH7fwZ8KdDuNVeW1nYTxMpIcAm4kYfdB&#10;7CvkvXP2yPGei67bwXWmaDErRbyTbzscfMO03qKAJviN+zRqXw8tJJ2l03CJM/7ieZz+7AP8SD1r&#10;xMa++m3skE7M+wfwKMc4Pt61+iHwy125+MngNp72OKMvpsL/AOhgoP30RJ++T6cfrXyn+0dpekfD&#10;zxBeC4up4mFxDERKN/3oA38K+1AGx4Z/Zl1Dxj4Zupkk00Yn8r97cTL0CN2Q+tXPB/7Gt9Bc6pLM&#10;+kt5Tqw23dx2Lf7FfUP7NEk58BX7ToqP/aUmAvTHlRe9eL/Fn9p6XwVrfiTT1On/ALu4u4B5ttMx&#10;+RmXqrYzQB4T8Tvg3eaDrt1axvZqI3jHyyyEcxg91969C8Ufsh6gZQyyaUFEYyPtU/8AeP8AsV5T&#10;pfxYv/ib441Bkis3VrcTZgjdPuiNP4296/Rrx94ludH8IX97si/deX94EjmRR0Bz3oA+RtF/Y5ur&#10;yyYZ0reI1GTd3HUg/wCzXO+I/wBkvVNDuH/e6UBuVfkuZz1XPdK7n4c/tTz6l8VJ9Ab+zQG1qKx+&#10;W2nD8zsnUtjPv0r6h+JF9J/wjFrNEqszXQHPTG1/8KAPlOy/YH1oREST6E3zdr25/wDjdeK/Fj4L&#10;6p8HtSh82ex8uSafi1lkk4iZc/fUf3uK9a+EP7S/jLUPiNpGl3Wl6NGk/nMTHFJu4hcjB80jqteo&#10;ftbadceIPAejanNHtaPTb25k8tgFUmKJjwSTjg0AfENxINV06KTnczZJbjpkdq+i/Bf7BviR4/M1&#10;O70C5USsD5d3cg42jHSId68O8G+PdF0KzigvL0QsiMCPJkbktkdAe1ex/En9o/4tfESzltfCfhrw&#10;/qrSRpGAyvES6vvYfPcL0XBoA3fEv7EniPTLSSfT7vQ7dY0d2BurhiQBkdYj714H470i8+F1w8Gt&#10;SxXTRyLETZZYbmTeD8wXjH619Q/sxP8AHW3uLiTxR4L0fTbK4ezbzILmNj5eX8wgC5boCMcfnVD9&#10;te+nXTgLpEiI1KDIXnn7M/ue1AFz9lT4VtYSRTXQtpEW9myElfPMAHoO9eh/tEfCmLV/DUklrHBG&#10;0VpeMTJLJ1KLj19K8v8A2RfHOo61cwgQWxBvZ1+VWHS3B7tXcftP/EnUdD0NYjDajfbXq/OjHoqj&#10;s3vQB8U3fgzUdB1adFntwAAvysT1APda9x+NPgL4uaNo1zLrvijR723WKIutugBIMuB/y7r/ABc1&#10;5V4Vn1LxzqEjpbxtuiMn7o7OhC/xGvt/9o3V9dh+G+sJNZW6QFICzA5I/wBIT/a+lAH512Xim3s7&#10;q8s7tJpbsv5LSIo2lwSCeo4z7V6j8J/grqPxLv3ns5rGOOS3eUC6lkQ/K6ofuqe9YnwN8AWvjz4q&#10;X/2l7hGTWrfIt3Vcb53z94H0r77nv9G+B3h61R7uSNEkNuDdI0py5aT/AJZqPSgDwd/2Ly2lzG3T&#10;S433DBa8ufUf7Jr558dfAbxJ4G152W+0xYBcynbFJIx2ow4+aP0NekeFf2x77w/4ssbK6XSYlkV5&#10;Tm0uGONjDs/qtfXetXsXxK+EbapE/mSy6G1yBCCi5lt9w4fnH+TQB+cN74TutZt1jneGRw28ksQO&#10;47D3r2TRv2RtS1O3Y+bpJ+cr81zOOwPZK8m8feH9ch8Z6hBBZI6qIyC0i5/1a/7XvX6baXqdzpfh&#10;65uXjjUpL35HO0dj70AfGWj/ALIl7b6jsZtKP71RxdT+v+5Vvxl+yTfx2ytG+lLmVR/x8z/3T/sV&#10;p+PP2oJ9D+IiWA/s7/kKywfPbTE/LMF6hsV9K/C/xvc+PPDdncbICHWR/wByjKPlkK/xGgD82bqA&#10;2Y4wOM8c1HDcGQEZP5Vv+LbMQox5+4vU/wC1XO6ZHvkf6j+tAFe+kMbE57j+VaFU9ch2Z6/eH8qu&#10;UAFFFFAFjAowKg876Ued9KAJ8CqtP876UygAooooAZRRRQAU+mU+gAooooAb5v1o8361VyKMigC1&#10;5v1q09ZeRWo9AFeWqr/eNWpaqv8AeNAGlRRRQAUyn0ygAooooAZRRRQAUnm/WlqpvPtQBa8360eb&#10;9aq7z7Ubz7UAXqKKKACiiigAooooAKKKKACrUnSqtWpOlAFeTpVZ/vGrMnSqz/eNAFaiiigAqKpa&#10;ioAKKKKAGLJzVmGSsxXJYVahegDTWTAoqord6t0AFFFFAFSiiigAooooAKKKKACiiigAqWTpUVSy&#10;dKAK8nSqz/eNWZOlVn+8aAJ6KKKACl8360lV99AFnzfrR5v1qtvo30AXaKKKACiiigAooooAKKKK&#10;ACrPm/Wq1JkUAWvN+tHm/WquRRkUAXKKKKACiiigAooooAZRRRQAVdqlV2gAooooAp+V9KPK+lWd&#10;lGygCt5X0q09JspXoAry1Vf7xq1LVV/vGgCeiiigAqz5v1qtRvoAs+b9aPN+tVt9G+gC3RRRQAVD&#10;U1Q0AFFFFAAsfNWYY8/ShRzirUKf0oARIhjiqdaypxWTQAUUUUAOooooAKKKKACiiigCaiiigApz&#10;RDvTatsnFAGbNF/WqzR81ozJ+marsuaAMuiiigAq7VKrtABRRRQBJ5X0o8r6VY8r60eV9aAK/lfS&#10;pvK+lO8r61PsoAreV9KPK+lWdlGygCs/WoJanfrUEtAFZ/vGneV9Ka/3jVvZQBW8r6UeV9Ks7KNl&#10;AEVFFFABUafeFSVGn3hQBZj6VYj6VXj6VYj6UANCmM5p/n8Y5qS6Xap+lUPM+fHvQBYKmQ5qez6j&#10;6/0otV3KPpRZ9R9f6UAaH8H4Vn3nU/X+laH8H4Vn3nU/X+lAElFFFABWfk1oVB9n+tAFbJoyas/Z&#10;/rR9n+tACUUUUAFXNg9Kp07zx6j8qALWwelGwelVfPHqPyo88eo/KgCf7EvoPzNOWBU7frVljgVW&#10;ml25/GgBwAHamVVe49MVaoAKKKKAH3X3T9Kzv+Wn41o3X3T9Kzv+Wn40AaNr90fSoqltfuj6VFQA&#10;UUUUAOSAZ6VZigX0/Wqqy81ZjkzigC0kK46frUDouelTxy/TNZP2zd6flQBJOMZx71TaRs4zVtR5&#10;n41ILTd6/nQBXooooAKfTKfQAUUUUAN8r6UeV9Ks7KNlAFbyvpXs37Df/H9bf9hC5/8ASUV5Fsr1&#10;39hv/j+tv+whc/8ApKKAPuuT/VxfSiiT/VxfSigD8rfi2x/4W/8AEbk/8h2//wDSiWuYsifIXn1/&#10;nXTfFv8A5K/8Rv8AsO3/AP6US1zFl/x7p+P86ADS7tNFgb7Rbq7hiwMvynBAHcV6/wDszodZ+IFp&#10;NEnlqmqWL5QbgMyk9fwryXXo7e/lCRxkZQD5j7k+tesfs5a5Z+DfEVvLNFKwa7s2PkgMfkck9SPW&#10;gD6u/avR4Ph/p/mM06/2pHgN0z5M1fKv7LN2uv8AjfSxaRC3zPcL+4O7kW7HsB2r3P8AaT+K1h4k&#10;8I2lvDFdqi6hHIBLGg6RSDsx9a+dP2X9Zg8AeL9OmlSQ7J55P3ADH5rcr/ERQB9XftSrLY/Da1DO&#10;7ldJvc5yOkKV8MfDvbqGqy77cP8A6Ox+Ybv4lHpX15+0l8UNO8T+CbS3ghu1d9Pu43MqIAS0aDsx&#10;96+U/h+9tpN00rRtzCy/Kc/xA9z7UAfe3xzvm8G+BtTkuLo321IX2SSbMgzKuOSfrX59aBFrnir4&#10;pz3ukWuoQmHWVm/0JXfdunJXlQPQ4NfX/wAcPHlr418O3kDJcNG8USFZUVc7Zg38Jr54+FXxK8Pf&#10;Dnx0/wBpsr51k1KDcLZVbISU5+84/vcUAereJ/2wvE37PPh+2t9S+H+reJWim+zGS6v5bcsXDShv&#10;mgfoBtx+PtXpXwa/abt/i5IlhfeHIhFNPJE32i/FyuEjEgyDGM8/l1q7qj/CT46adFLrnhfU7+N3&#10;+0ATTvCdyZjB/dTjsSMdPxqh4a+G/g34Or9qstHe3eJzMDBcSy4Ljyz/AKx/SgDnf2rvCHhz+woL&#10;q00jS7GZ7a+lZ4LWNWLbUIJIA5BzzXG/sbj7Bfny7vyv+JdOPlbb/wAvCH1rlv2mPjG2tRfYrR7m&#10;KOMXsIWWGPGDtA5BJ7Vw/wCz/wDEq58LzCR5pTm0kj/dRI3WVT3+lAH1n+1zpUusaTdC1sHa4NnA&#10;qywxF3GLgkgYGemfzr5J+Bnwd8R3nxSgubk6otvHrNrIPNspCir55JwScAYFfeOseMPDfjVtsthe&#10;OGUR/vML0O7+F65OHxb4W8B6zFJHp16m+4DHyvn+43+1J70Ad7470ttE8B6dbvIZQl3jDLt6iQ9M&#10;n1r4V+AmpW9z8VtDVLWNIj5+VUjaT5Ent9K+tPiX8adN8RaFAlpDfRqLlXAlijHAVh2Y9zXxv8GZ&#10;oNB8a6beMjfuml+5yeYWHc+9AH2d+0XNcxfDHTDaSywKdHusrCxAI8lMdK/P7UrmFlzfWkd3LuG5&#10;7gBmPHGcg9uK+zfi38ULLWPAdlaeXdZTTZojujQDmJR2b2r4+1G0t9SuHCRkDhvmJHbHY0AfRP7F&#10;3hTSfFyJqt54Vsp0h1G4gJnsklGPsykfMV45fp/jXTfHz9p6w+EWq22jab8ObaWSWe5s45rW5W3K&#10;GJlRWCrAefmyBnjHWub/AGVPjBonw6sjo89rfsJ7+a5xbxo68wKvVnBz8le2eNPhf8M/ii1l4g1L&#10;w3cXUkJe/wB0l1NG2ZNrscJKBk7enT0oAk/Zj+JWr/ErSra/vtPvdNgmtZnWO4neVVZZ9mASqjJw&#10;T0r5n/bY+2Wviu2a5ee4UaVAT5ucf8fEvrmvpfRviR4K+GFjFpOiaTqVjHb5QKuJQFclyMvKT1Oa&#10;+cP2rvEVl441iORIpuNPhi/fAL0ndv4SfWgD6H/ZduEvPhM6wxrE/wDYlkCU5OTA3pXyj+1hAtp4&#10;11NryAXQ+0W4/fr3+zDnnPavdf2efiHZ+EvBE9tJHcn/AIl1rGPKRWHyxMO5HrXgv7TPiC18X+Ib&#10;2aOOUb7iB/3oC9INvYmgD3j9gy9jn8J3EcFmtnGdYnyI+Bn7NFzwB7V5d+0raS2nxVsJpt7xnWrt&#10;13ggACdDwT2rvv2R/Fuk+CdDlt3trnDajNL+5AYcwIv8TD0rzv8Aad8ZWeveKLWe2inTyry8ceaq&#10;g8uhHQn0oA+tf2cLq3vfA2lhTEx8qc7QQcfv2r4Y+Nfws8TaXrsNrdjVtXd7RHDTWkpOPMfjBJ6Y&#10;z+NenfBT4+S+DNGtoDLdhUhlTEVvE3WXd/Ea+jTfeFviJrVvqF/pt1cLEhtz5jGNsAMw4R8dWoA+&#10;PLH9mLxBceBzq80mpWNumnC7aN9LkCbfK3EFiwGAO+Kq/CO8sPCGuT2MsdvdTRWrBmcqjHc6NyOf&#10;Wvqj48/HTSfCfgG/8P6bb6hbeZpl5YxARRui7Yti5LOTgZ68mvg3wfrc7+LLzUbuQypNb7AFUBsg&#10;oOnA/hoA/S34teOr/wAIaFd3lh4PufEEMUcbG2t9wV2MoXHEbcgEN07V8p6V+3TO3jKbRrX9nCS2&#10;v1vxaG/hnIlMnmFBLgWQO7Pzdc57969a+FX7UOl+K9EmsfEcOqag0t0w+S3hjGwIrAZV1P3gTVu0&#10;Hwg0zX59cHhTUxfvc/bRMs8hPmBy+7aZ8dTnGMUAcB8RPjhr9xYJe654V1LTrWSdVW11C4kCI4Vg&#10;Mb4wMkAnp0Jr5enhJgbYdv8Auivcv2wvipZeLdFjsPDsd3YPHqUM2buNNuwQOCPvMc5YGvBra+86&#10;ykY54bHQe1AExt5WsZgJHz5Z6Z9K9S/ZysQNVfzwH/0KT/WL381PWvL7a/DQTKd3C46D0Nd58JPE&#10;y6TqUh/eD/RnX5VU9XU96APsz9q6+S18B6qHRZF8i3O1jgH/AEla+NP2WLSW8+MV7LCjwp/b1kze&#10;WpwQbhzzivon9pL4j2Pivw5e20EV0qyW8K4mRQMicN2Y14b+zjq9l4T8b3VzLDKRJqNpIfK+Y/LK&#10;5PUj1oA+lP2wL1tL8I2rKxLf2pCpYNtJ/cSmvkP9nJYJPiVoyx2kcSl58hVGM/Z39q+h/wBqTx/Z&#10;eL9Dit4YrlVXUIpQJkVekLjsx9a+dvgxf2/hzxxplwUf5GlP7vk8wsO5oA+1/wBoaGV/gsqwM6Y8&#10;P3YxHn/n2XHSvz3+GEp0/wAUXbXUXmn7KykzcZO5PWvtX4x/F3T7/wCG1rZLFeBn0meFt0aYJMKj&#10;+90r430l7ZdUmuEjYb48e/b39qAP0c+N9wsHw+1W3a1Cq6wsUIwD++Ttj2r86/A/iO30X44sby1i&#10;a3PiOMhZ3CptFycjkYxg19vfHz4r6XcaVc2iwXg8yCI8xpjibP8Ae9q+FfFGjQnxGdYtUEbi7e7y&#10;zHdnfuHHIz7dKAP0xt47bx/4A0yPSbmKwTzmmCWREgADSKRhSOMnP1r8w/EPw58Sa7rlux03Vf8A&#10;U7Nxs5X6Fj/Wvpz9n39ohvDenW9heveypFby4ENvCRkzbupIPQmvoa40bwDaSiUaHdBlHBEzn2/5&#10;60Acp+y9pN/4T8FMuoG4iUafZDbco0QASNsj5vrz6V4B+2jPYa1rN4VW2dje27Egq54tiK96+JXx&#10;j0fwnoNxb6ZbX1sPs08YxGjj5Uwv3nPTNfDXxL8c3XjjWLl/OkKs6SfvY0XpGF/hoA/RD9m9Z7T4&#10;aaoZnkL/ANpuQXyDjy4fWvhD4/RzS/EvxOZFeWNtXvjhgSMec1fXPwy+LtjpXgPUIBFeB2vC4Kxo&#10;R92Md29q+VfirqlprPinWLny5My3tzJ8/B+ZyexoAw/gq9rZeJblvsMKn7G43bQv/LRPav0G+Psj&#10;6H8OdXdpmlULAxy20czoPevz9+HvkW+szOEIzbsOD/tL719gftC/FjTvE/grUrK0hvI1ligGJo0A&#10;yJ1bqGJ7UAfKX7P/AJOs/HydxbRhl8TWp34DHm6bnOPavvj4/LPp/gex+zzyRt/aCDMRKnHlynsa&#10;/P74D6rbeFvitPeyRyEPrVtN+6AJ+Wdj0Jx3r7A+MvxjsNb8L2sKRXoK3iv88UYH3HHZvegD5K/Z&#10;+upL34maNP5bzOrTqGyWI/cPxn8a+uf2ltdWy+ENnDJbB3m0K7QFmwVP2dB6e9fJ/wCzveWfhzxp&#10;ps13FJJtlnb9zycGBh3I717/APtNePdI1vwBp0ENtdqyaZdpmRVAyYowOjH0oA+ff2dPg3D8StYl&#10;e4CNE1lJKElshOoKyoncj35r6s/aL8f+HPgJoN5Lpnw20u4lSCG5WS0jjtGBefyyAVhbHA69wcV8&#10;p/AL4xv8ObomF7mNRaSQgQwxv96VW/iPtX2j43/4QP456XPBqmiXl2JFS3InkaHhHEgH7uX1P+RQ&#10;B5D+zB+0Xrfxa8RXsI0LUNJs4buzTaL55o1SR3GMeWoAAX6EelP/AG77iTR9GS5awe9R9Vt0BIIH&#10;/HtIc5wfTFdt4Csvh18B5799P0C9tTcMhP2eZ5s+SWx/rJf9s/XvXlv7UXxe0P4kactjFaX4hjvo&#10;rhVuERMYhdequTn5jQBnfsTXn2fxjplqeUe8uWK7sA/6Ke34V237Z0V7qNpax2unXBVU1BS8KMwO&#10;RHg8D2ryf9lHxHb+HfiTo32lJZFE1y5EQB62zjuRX1v8RtQ8MeKdJJuNOuZHEE20sxXBZR/df2FA&#10;Hwd+zwbvTPG99DfedHEunuBFcZVQTJEeh79a+8f2mLgv4B1aFkwGigPP/Xwvb8K+M/EUtj4b+JGr&#10;f2fC9uoiRAM7uCkZP3ie9fTX7RXxJ0/VvD95a28N0jSQQ4MiKBxOD/ePpQB8wfs1S/2T8Zb5pbry&#10;o5dftDh22DAuH9+RzX1x+1ToN54z8E2UeitPJL/accpksIzKxUQyqfunpkj8cV8E6fr9z4V8aHUY&#10;pSinUBcfIqs2Fk3dDxnmvtr4K/HfS/E2iWttqsGoXTLFLISIo0GRKQD8rjsaAPhUaTf+PPG+nG08&#10;M3On/uWi3wWzSYIDtnhR2OK/SL4caVL4Q+Cm3Urhxjw9CBHdAxY2Wx3DDH3GfSqcXwr+H/gW7S8t&#10;9BlikiBYNHdTORuyvRpMd686+Pnx1isvDMulaZ9stoxZ3drteGJhgIFUZJJ49etAHzp8XfEKXfjX&#10;UjYlVOYjm3lzx5S56e9fe3iIz6T8LtZkkkkMizRkM5KkAvEOtfmhoV9/bWuXFzd5mLxZzgKcgqO2&#10;Owr76+JHxXsL34YazGkV2GLxYLRpj/Wxn+9QB8LfEnUo7n4jqxgV5P7WmO8kE5Mw5zjrX6B/swWp&#10;l+EugzgeW7JcguByf9Jk4z+Ffnn4hWC/8Xi8KEgXzy8nB5kB7Gvuz9nv4k6doPwp0O3mhu2CCcYj&#10;RSMm4kPdhQB8efFphHfKsOIlNuhKpwM729K5XTo2RImyRkKSfWtn4i3wu9UiHzYNuo5AH8TVmxYi&#10;t7c/7A/kKAG65Hvs0OPm3jnHPQ0za3941NqEgkso+v3/APGm7l9DQBHtb+8aNrf3jUm5fQ0bl9DQ&#10;A77VF/cT8xR9qi/uJ+Yqn9nPtR9nPtQBc+1Rf3E/MVW2N/eNM+zn2qxuX0NAEWxv7xo2N/eNS7l9&#10;DRuX0NADfPT+6v50een91fzpPsf0/M0fY/p+ZoAXz0/ur+dU/tJ9T+dW/sf0/M1F9g/3fzNAEP2k&#10;+p/Oj7SfU/nU32D/AHfzNH2D/d/M0AV/NHoPzo80eg/OrH2D/d/M0fYP938zQBX80eg/Or+HP8TV&#10;B9g/3fzNWty+hoAjKE9STSeV/nFS7l9DRuX0NAD/AD19B+dHnr6D86Psf0/M0fY/p+ZoAPPX0H51&#10;V2v/AH2q19j+n5moty+hoAi2v/faja/99ql3L6GjcvoaAH7h7Ubh7VX84e9HnD3oAsbh7VD8v90U&#10;3zh71D5hoAsfL/dFHy/3RVfzDR5hoAtbW/vGja3940/cvoaNy+hoAZtb+8adtb+8aXcvoafuX0NA&#10;Ee1v7xo2t/eNSbl9DRuX0NADftKei/nR9pT0X86b9jHoPzNH2Meg/M0AO+0p6L+dTvdLjoD+NVvs&#10;Y9B+Zqd7P6fmaAIJbpfQfnVZroE9B+dTy2fXp+Zqs1pz2/OgBNh96Nh96k8xfQ0eYvoaAI9h96rb&#10;W/vGrvmL6Gq25fQ0AR7W/vGja3941JuX0NG5fQ0AQLFz0/SrMUXTj9KYjDNWImAI96AJUi46fpTP&#10;tI9B+dWUaqv2P6fmaAF+0j0H50faR6D86T7H9PzNH2P6fmaAC4nQKSFUfQ1Q+2/PjHGf71Xrmz+U&#10;9PzrO+xnzO2M+tAGlbzoVBKqfqared7frVi2s/lHT86X7B/u/maAK3ne360ed7frVn7B/u/maPsH&#10;+7+ZoAb56f3V/Ojz0/ur+dJ9j+n5mj7H9PzNAC+en91fzqI3IPf9ak+x/T8zUX2P6fmaAAzqew/O&#10;m+Yn91ad9j+n5mj7H9PzNAE/mx/3Fo82P+4tL9j+n5mj7H9PzNACebH/AHFrFV275rb+x/T8zR/Y&#10;49F/M0AZ0LZ6rnp1q0mzui/lVldMCdl/M077EB2H5mgCHz0/ur+dHnp/dX86T7H9PzNH2P6fmaAF&#10;89P7q/nTPtC+g/OnfY/p+Zpv2P6fmaAD7QvoPzo+0L6D86Psf0/M0fY/p+ZoAl89P7q/nR56f3V/&#10;Oj7H9PzNH2P6fmaADz0/ur+dL50f/PNaT7H9PzNO+xH/AGfzoATzo/8AnmtHnR/881pfsR/2fzo+&#10;xH/Z/OgCNbsZ9fxqeK5U9VH51VW057fnVmKzPfH50AWkmjI+4tR+fH/dX86fHZ8dvzNR/Yx6D8zQ&#10;Avnx/wB1fzo8+P8Aur+dJ9jHoPzNH2Meg/M0AM89P7q/nR56f3V/Ok+x/T8zR9j+n5mgBfPT+6v5&#10;1a+2R/3V/Oqn2P6fmaZ9nb1FAF77ZH/dX86Ptkf91fzqj9nb1FH2dvUUAWvtS+350fal9vzpn2Me&#10;g/M0fYx6D8zQA/7Uvt+dM+0g+n50fYx6D8zSfY/p+ZoADOh6qp/Gk82P+4v6Uv2P6fmaPsf0/M0A&#10;Vdx9TRuPqaSigBdx9TSfaPb9aKl/s8/7P5mgCL7R7frR9o9v1qX+zz/s/maP7PP+z+ZoAtbW/vGj&#10;a3941JuX0NG5fQ0AR7W/vGmqQam3L6GqKy80AaEe3jKg1YVI8fdU/hVGKSrCSED2oAXz0/ur+dOF&#10;0B0wPxpv2P6fmaPsf0/M0AP+2Ed//Hqh49qf9j+n5mq3m/WgCbj2o49qh8360eb9aAHbW/vGja39&#10;40/dRuoAZtb+8akzSbqi8360ATZozUPm/WjzfrQBc3j2o3j2qvvHvRvHvQBY3j2qwz5HX9az9496&#10;naXIwKAEmfPf171WZ8d/1pZZMfWqzy460AV6KKKACrOT6mq1WKAFyfU0ZPqaSigCfzH/ALzfnR5j&#10;/wB5vzptFADvMf8AvN+dWvOPv+dU6k8360AWPOPv+dHnH3/Oq/m/WjzfrQAbie5pDz15oooATavo&#10;Pypm9v7x/OpKioAXe394/nRvb+8fzpKKAK6u24fMfzqxGc9eaqp94VaioAnRQewp2xf7o/KkSnUA&#10;AAFKCR3pKKAIxK7n5nZvqamjRSeVB/Cq6feFWYqALEfy9OPpUiqF6AD6VGlS0ALub1P501lDdQD9&#10;aWigCDJ9TRk+ppKKAFyfU07NMp9ABmjNFFAB8voKPl9BUHm/WjzfrQBP8voKhkAA6Unm/Wlk6UAQ&#10;SEgVXZ23H5j+dTydKrP940AXFnlLDMjn/gRqaNi5O4k/WqqfeFWYepoAnWNT1UflV1ouPu4/CqiV&#10;oyMOlAFGRCM4zVdw/wDeYVdkYVWdhmgBSxbqSfrTdi5+6Pyp1FAAGK9CR9Kn+X+6KgpfN+tAE3y/&#10;3RR8v90VD5v1o8360ALtA7ClBI6GkooAdvYfxH86hVUJ+6PyqSqqy80AX4to7CrSEAdqz4ZKsq/F&#10;AFbevoKN6+gql5jetHmN60AXd6+gpKp+Y3rVygAooooAh81/77fnR5r/AN9vzptFADvNf++3517Z&#10;+w2P9Otv+whc/wDpKK8Rr2/9hv8A4/rb/sIXP/pKKAPul/uRfSilb7kf0ooA/Kr4t/8AJX/iN/2H&#10;b/8A9KJa5iy/490/H+dfTX7H/h3SfHH7Qf7TsXiPTLPxBHZeKNtqmqW6XIgDXeobggcHaDtXOMZ2&#10;j0FfWZ+DngFIV2+B/Da89tJt/wD4igD8pbbQ7m11KFXjIyCfvA9jWpqOi3cZtZY4t2Pm5Ye3vX6e&#10;n4Q+CmcOfBugFhwGOlQZ/wDQae3wm8GuAG8IaEQOgOlw8f8AjtAH5d6pDfT6ZErwKMSZ4I9/eqms&#10;6bcjVYTDFvPl92Hqfev1Nb4Q+CnUK3g3QWUdjpUGP/QaRvhB4JdwzeDNAZhwGOlQZ/8AQKAPy+u7&#10;C/mtrVHgUDZjhh6D3pkmhXMdlGREfvY5Zfev1GPwk8FsAD4O0EgdM6XDx/47QfhL4MKhT4P0IqOx&#10;0uHH/oNAH5ZS6V4gvEMZsItjdSJFz6/3qbp/w7j88zagZ4H3B8JIhGc5PY1+qY+FHg5enhDQx9NM&#10;h/8AiaG+E3g1/veENCP10uH/AOJoA/K3X9Ait02WTSTAOPvkdMc9h3qG/wDD/jG9Um40mBFwASkq&#10;ev8Avmv1Tb4O+B3+94L8Pt9dJg/+IrVPww8GsMHwloRHodNh/wDiaAPyY0bQ57WfF7GYW3KCFYHk&#10;Hnpmt66sUWMeSWc57ntX6hN8IfAjtubwV4dZs5ydKgz/AOgUf8Ki8C/9CV4d/wDBVB/8RQB+VOi6&#10;X4h0G8jElhEvJb5pFPUY7NWV410/W9Tu7N/scfDuTtdR1K+rV+rz/CHwlI25/CuisemTpkJ/9lqN&#10;/gx4NlI3+ENCfHTdpUJx/wCO0Afllp1xfaLpECzwxxkEryc9ST2NFhFcxxmZYwdrY5Ix0+vvX6ky&#10;fBHwTMoWTwboDqDnDaRAR/6DUy/BvwMqlR4J8PBT2GkwY/8AQKAPy3mlvdQt5UMKYRSPlOOo+vtU&#10;Ph2wnW+kRo8ERnuPUV+p6/BzwOudvgrw+M9caTBz/wCOUR/B3wPE5ZPBfh9GIwWXSYAf/QKAPy31&#10;HSINblFzavJKUXyxghRnOe496y9X0vxHrFr/AGbY6fFOoRrfmRVbkbRyXAzX6rxfBTwVAMR+DtBj&#10;Gc4TSYB/7LUkXwc8HwPvj8J6JG+c7l0uEHPr92gD8q/A+iXnwzlNxr0P2AtE0ByyyjczBgPkJ7Lm&#10;not3eSBpIlGOPlP/ANev1Ovvgx4N1MYvPCGhXYzuxPpUL84xnlfSmr8EvBK9PBugD6aRB/8AE0Af&#10;mVFPerAIY4UYFdnJ56Y9aoT6DeXEhkeEjPo6/wCNfqMPgt4MU8eENCH00mH/AOJp3/Cm/B//AEKW&#10;h/8Agqh/+JoA/LCDw7q+ljatoCM7vmkU+3Y0g0O9nl3zw7CGz8rr+Pev1Vb4T+Dn+94Q0NvrpkP/&#10;AMTTP+FReCj/AMyboP8A4KoP/iaAPy8j0SV1CqjH/gQqzqd1rawtZ2lnDK0gDAMQDnPPO4DoK/To&#10;fCPwWvTwdoI+mlw//E0//hUfgveH/wCEO0HcOjf2XDkf+O0AflVY/DvWbK6OrapZtbRFxdbkmjYY&#10;B3McAk8enWruqxL4miFpYE3DowlIHy8AYzlsdyK/U6X4X+Ep4fKl8K6LJFt27H02ErjpjG3pVW3+&#10;DXgW0cvB4J8PQuRgtHpMCnHpwlAH5aWum66LhJZLKNUXIJDr6f71bN49zf2ItljUzCMx7Rx8xGMZ&#10;J9a/Tj/hU3g3GP8AhD9Cx6f2XD/8TTF+EHglW3L4M0ANnORpUGc/980AfmBoCax4YmMklpGqFDGC&#10;7BuSQeze1T6ZoTHS5m2txJ/eHtX6dSfCTwZKMP4P0Jx1w2lwn/2Wrq/CfwQiFF8G+H1QnJUaXAB/&#10;6BQB+UgsWjkuxg8EjqPes+2vm0/UZeF+5j5gT6HtX6zH4PeAiWP/AAhHhzLdf+JTb8/+OVE3wT+H&#10;bMWbwF4YLHqTo9vn/wBAoA/KldSvLhCjxRjPp/8ArpkdldwSeekQJJ38sMevrX6nj4L+Ax08D+HR&#10;/wBwiD/4in/8Kd8D4x/whfh/Hp/ZMH/xFAH5Y3F5eXKhJIo1wc/L/wDrobSLqDU4XWLJCnqw9/ev&#10;1M/4Ux4EJz/whHh3/wAFEH/xFKfhD4JLBj4N0AsO50qDP/oNAH5X+JIL+9jtYfIXGGThgDzgetVY&#10;NBurDT4nMRBJK8sp7n0Nfqy3we8EOQW8F+H2I6Z0mA4/8cpW+D/gl0Ct4M0BlHIU6VBj/wBAoA/K&#10;HXdL1nVZhI9mgAQL8jqO5PdverWn3Utja/ZplVGKCPHU5AwelfqofhD4KIwfBugY/wCwVB/8TUTf&#10;BXwE7bm8DeHGOc5OkW//AMRQB+W1tos93KZYoy24f3gPas/UNH8WQTAPpcAG3P8ArU9T/t1+r0fw&#10;g8EwjEfgzQEH+zpUA/8AZaWT4P8AhGY5fwrornpltLhP/stAH5XReDtav7QPcWWwBMnZKncc/wAR&#10;pdOtE8PylZy0ZC7fm+bqc9q/VIfCPwoq7R4X0YLjGBpkWMf981Wl+CHgidiZfBnh+Qnu+kQH/wBl&#10;oA/MLZf6dGYPIQbvm+Ygn9D7VDJ4fu7iN5jEfnBfh178+tfqM/wX8GSHL+ENCY9MtpMJ/wDZacPg&#10;54PC7R4S0MLjGP7Khx/6DQB+YfhrRrm2uWPlH/VkcsPUVHp1tfrauk0CoC2eGHt71+oKfBzwfEcp&#10;4T0RD6rpcI/9lpv/AAprwcBj/hEdDx/2Cof/AImgD8pJdIuY9T81IskzbuWGPvZ9a3JLa/urZEaB&#10;QAc8MPf3r9PD8FPBROf+EO0HPXP9kwf/ABNPHwa8HAYHhHQwP+wVD/8AE0Aflrq+hXt7qEZtIfNb&#10;y8AF1HOT6kdqx9c8J645tVnsgkYyMrKmccZ/ir9Y1+Dfg5GDL4S0NWHQjSoc/wDoNLL8HfCE2PM8&#10;J6JJjpu0uE4/8doA/KzT9FGladEZt6NkqQSD3J7VWs7LWLqIpY2kcxJ/icDnv1Ydq/Vd/gp4KkUK&#10;/g7QWUc4bSYCP/QadB8FvBlt/qfB+gxd/k0mEfyWgD8nv+ES1tLsS31kIU37spKh4zk9GNbsNnbR&#10;QqryOGHUf5FfqPJ8HfCEow/hPRHH+1pcJ/8AZahPwR8EHr4M8Pn/ALhEH/xNAH5Z30F0njGxFpEJ&#10;W8k4DkdcPnuO1Bs/Ej6lk6fCI/OzkOvTd/v1+pv/AApPwUJ1m/4Q7QPOUYWT+yINwHsdvual/wCF&#10;O+EM5/4RPRM+v9lw/wDxNAH5UWj3Vt4yv/tMaxt5IBAOeyehqext9VsnEt5apCqk5IYHjGB0Y96/&#10;Ulvgf4Hedpm8F+H2mYYaQ6RAWP1O32FWn+D/AIJlUh/BmgOD2bSoD/7JQB+XF3qcOqwm1VwZdpi2&#10;qpHJ4xk8Vy+o+DdatpDNaWXmqxCgvKnTHP8AEO4r9aE+CfgGN96eBfDavnO4aPbg59fuVZPwk8GF&#10;dp8H6EQOx0uH/wCJoA/KW1m8WXSFrjS7VFzglHH/AMWadHNcvN5V1GsTbtpC+uee5r9Uh8G/ByjA&#10;8JaGB6DSof8A4moW+B/gdm3HwX4fLZzk6RBnP/fNAH5X6rDJbpuhXdlgPmPtWxfatfP4M1BGhiGZ&#10;F6f7ye9fpw/wP8DyDDeC/D7D0OkQH/2Whvgl4KeFom8G6AYm5KHSINp/DbQB+Wtjpdxcaf53l8+U&#10;H4YY6Zrpl1C90/wXYIsMZxKw+bnu59a/SVPgt4MjTYng/QlTGNq6TCBj0+7Tm+DPg54VibwjobRK&#10;chDpUO0H6bfc0Aflz4i1Hz9Xh+7/AKoDgH1arlzc7LO16cx+nsK/TZ/gZ4FkcO/gnw8zgYDNo8BP&#10;/oNOb4I+CGUA+DNAIXgA6RBx/wCO0AfmC12Xs0zjr6fWnfaPpX6d/wDCj/A+Mf8ACF+H8en9kQf/&#10;ABNU/wDhn/wb/wBCxoX/AIKIf8KAPzQ+0fSj7R9K/S//AIZ/8G/9CxoX/goh/wAKP+Gf/Bv/AELG&#10;hf8Agoh/woA/Nb+00/vD8jR/aaf3h+Rr9Jv+GffBv/Qr6F/4J4f8KP8Ahn3wb/0K+hf+CeH/AAoA&#10;/Nn+00/vD8jVf7Sfb8q/S7/hn3wb/wBCvoX/AIJ4f8KP+Gf/AAd/0LGh/wDgnh/woA/NH7Sfb8qP&#10;tJ9vyr9Lv+Gf/B3/AELGh/8Agnh/wo/4Z/8AB3/QsaH/AOCeH/CgD81f7ZHqv/fJo/tkeq/98mv0&#10;p/4Z78Gf9CtoP/gnh/wo/wCGe/Bn/QraD/4J4f8ACgD81v7ZHqv/AHyam/tZfVfyNfpH/wAM9+DP&#10;+hW0H/wTw/4Uv/DPvg3/AKFfQv8AwTw/4UAfm3/ay+q/kaP7WX1X8jX6Sf8ADPvg3/oV9C/8E8P+&#10;FH/DPvg3/oV9C/8ABPD/AIUAfm3/AGsvqv5Gj+1l9V/I1+kn/DPvg3/oV9C/8E8P+FH/AAz74N/6&#10;FfQv/BPD/hQB+bf9rL6r+Rqv9o+lfpZ/wz74N/6FfQv/AATw/wCFJ/wz/wCD/wDoWND/APBRD/hQ&#10;B+an2j6UfaPpX6V/8M/+D/8AoWND/wDBRD/hR/wz/wCD/wDoWND/APBRD/hQB+bv9sD1X8jR/bA9&#10;V/I1+kf/AAz74N/6FfQv/BPD/hR/wz74N/6FfQv/AATw/wCFAH5uf2wPVfyNVPtJ9vyr9Lv+GffB&#10;v/Qr6F/4J4f8KP8Ahn/wd/0LGh/+CeH/AAoA/NH7Sfb8qPtJ9vyr9Lv+Gf8Awd/0LGh/+CeH/Cj/&#10;AIZ/8Hf9Cxof/gnh/wAKAPzX30b6/Sr/AIUD4Q/6FnRP/BRD/hR/woHwh/0LOif+CiH/AAoA/NXf&#10;UO+v0w/4UD4Q/wChZ0T/AMFEP+FJ/wAKA8H/APQs6H/4KIf8KAPzQ30b6/S//hQHg/8A6FnQ/wDw&#10;UQ/4Uf8ACgPB/wD0LOh/+CiH/CgD80vtH0o+0fSv0t/4Z/8AB3/QsaH/AOCiH/Cj/hn/AMHf9Cxo&#10;f/goh/woA/NL7R9Kf9pPt+VfpV/wz/4O/wChY0P/AMFEP+FH/CgPB/8A0LOh/wDgoh/woA/NX7Sf&#10;b8qPtJ9vyr9Kv+FAeD/+hZ0P/wAFEP8AhR/woDwf/wBCzof/AIKIf8KAPzZ/tkeq/wDfJo/tkeq/&#10;98mv0k/4Z98Gf9CvoX/gnh/wo/4Z98Gf9CvoX/gnh/woA/Nv+2R6r/3yamk1hSOq/wDfJr9Hv+Gf&#10;fBn/AEK+hf8Agnh/wpf+GfvB3/QsaH/4J4f8KAPzXl1lcdV/75NVm1gA9V/75Nfpgf2fPBh6+FtC&#10;P/cHh/wpP+GevBZ/5lXQf/BNB/hQB+Z32k+35UfaT7flX6S/8M9+E/8AoWdG/wDBPF/hR/wz34T/&#10;AOhZ0b/wTxf4UAfm19pPt+VVPtJ9vyr9MP8Ahnvwn/0LOjf+CeL/AAqD/hnPwn/0Lejf+CaL/CgD&#10;81vtJ9vyo+0n2/Kv0p/4Zz8J/wDQt6N/4Jov8KP+Gc/Cf/Qt6N/4Jov8KAPzVjucccflVmK5+n5V&#10;+kP/AAzl4T/6FvRv/BNF/hSj9nXwqP8AmXNH/wDBPF/hQB+cyXII6j8qZ/bI9V/75Nfo6P2d/Cw/&#10;5l3R/wDwTxf4VH/wzh4U/wChc0b/AME0X+FAH5zf2yPVf++TR/bI9V/75Nfoz/wzh4U/6FzRv/BN&#10;F/hR/wAM4eFP+hc0b/wTRf4UAfnPc6yAp5Xp/dNZ/wDbC+Z1Xr/dNfpQf2cPCjdfDmjH66NF/hTf&#10;+GbPCP8A0LWi/wDglh/woA/Om21kFRyvT+6ar/2+PVP++TX6QD9nDwovTw5ow+mjRf4U3/hmzwl/&#10;0LWi/wDglh/woA/OH+3x6p/3yaP7fHqn/fJr9Hv+GbPCX/QtaL/4JYf8KP8Ahmzwl/0LWi/+CWH/&#10;AAoA/Ob+2R6r/wB8mj+2R6r/AN8mv0f/AOGWfCX/AEDNF/8ABND/AI0f8Ms+Ev8AoGaL/wCCaH/G&#10;gD84P7ZHqv8A3yag/tgeq/ka/Sb/AIZZ8Jf9AzRf/BND/jWb/wAMm+GP+fPSf/BLF/jQB+df9sD1&#10;X8jR/bA9V/I1+in/AAyb4Y/589J/8EsX+NH/AAyb4Y/589J/8EsX+NAH56f2yPVf++TR/bI9V/75&#10;Nfoj/wAMq+F/+fDSP/BNF/jR/wAMq+F/+fDSP/BNF/jQB+d39sj1X/vk1cOsKB1X/vk1+gv/AAyr&#10;4X/58NI/8E0X+NO/4ZY8M/8APlpP/gni/wAaAPzwl10DPKd/4TVR/EAB4Kf98mv0YP7Kvhc9bDSD&#10;/wBwaL/Gm/8ADKPhU/8AMO0f/wAEsX+NAH53f2yPVf8Avk0f2yPVf++TX6Hf8Mn+Gf8An00n/wAE&#10;0X+NH/DJ/hn/AJ9NJ/8ABNF/jQB+eP8AbI9V/wC+TUX9tj1T/vk1+if/AAyf4Z/59NJ/8E0X+NSf&#10;8Mp+Fv8AoH6P/wCCWL/GgD86P7bHqn/fJo/tseqf98mv0X/4ZT8Lf9A/R/8AwSxf40f8Mp+Fv+gf&#10;o/8A4JYv8aAPzv8A7ZHqv/fJo/tkeq/98mv0S/4ZU8L/APPjpH/gmi/xo/4ZU8L/APPjpH/gmi/x&#10;oA/O3+2R6r/3yaf/AGyPVf8Avk1+h/8Awyp4X/58dI/8E0X+NH/DKnhf/nx0j/wTRf40Afnh/bI9&#10;V/75NH9sj1X/AL5Nfof/AMMqeF/+fHSP/BNF/jR/wyp4X/58dI/8E0X+NAH50prIPdf++TVqLWV4&#10;5Xt/Ca/QAfsmeGx0tdL/APBNH/jSj9k7w6Oltpg/7g0f+NAHwMmsqDyV/wC+TTP7ZHqv/fJr79/4&#10;ZQ8Pf88NM/8ABPH/APFVB/wyFoH97Tf/AATR/wDxVAHwT/bI9V/75NH9sj1X/vk197f8MhaB/e03&#10;/wAE0f8A8VR/wyFoH97Tf/BNH/8AFUAfAn9sj1X/AL5NH9sj1X/vk198/wDDIOgeum/+CaP/AOKo&#10;/wCGQdA9dN/8E0f/AMVQB8Df2yPVf++TU39pD1X8jX3n/wAMg6B66b/4Jo//AIqof+GQdG/57WH/&#10;AIJ0/wDi6APhL+0h6r+Ro/tIeq/ka+7f+GQdG/57WH/gnT/4uj/hkHRv+e1h/wCCdP8A4ugD4R/t&#10;keq/98mj+2R6r/3ya+7f+GP9E/56WH/gmT/4uj/hj/RP+elh/wCCZP8A4ugD4S/tkeq/98mmf2yP&#10;Vf8Avk194f8ADH+if89LD/wTJ/8AF1B/wx7o/wDz1sf/AATJ/wDF0AfC39sj1X/vk0f2yPVf++TX&#10;3T/wx7o//PWx/wDBMn/xdH/DHuj/APPWx/8ABMn/AMXQB8MUV9z/APDF2mf9Bu0/8FC//HKP+GLt&#10;M/6Ddp/4KF/+OUAfDFP/ALYHqv5GvuT/AIYu0z/oN2n/AIKF/wDjlQf8MSaV/wBBuz/8Eyf/AByg&#10;D4i/tgeq/kaP7YHqv5Gvt3/hiTSv+g3Z/wDgmT/45R/wxJpX/Qbs/wDwTJ/8coA+H/tJ9vyo+0n2&#10;/Kvsb/hgeH/oc0/8Ew/+P0f8MDw/9Dmn/gmH/wAfoA+OftJ9vyqNWya+yv8AhgeH/oc0/wDBMP8A&#10;4/Un/DBcA/5nGP8A8E4/+PUAfHUL1ZR+K+vR+wbEOnjJB/3Bx/8AHqX/AIYPj/6HNf8AwUf/AG6g&#10;D4//ALZHqv8A3yaP7ZHqv/fJr7B/4YPtf+hsh/8ABMP/AI9R/wAMH2v/AENkP/gmH/x6gD4+/tke&#10;q/8AfJqDzBX2R/wwfa/9DZD/AOCYf/Hq0P8AhibTv+hjtf8AwUL/APHaAPifzBR5gr7Y/wCGJtO/&#10;6GO1/wDBQv8A8do/4Ym07/oY7X/wUL/8doA+JftJ9vyo+0n2/KvsH/hgaP8A6HRf/BP/APb6P+GB&#10;o/8AodF/8E//ANvoA+PvtJ9vyp3mCvr/AP4YGj/6HRf/AAT/AP2+q/8AwwR/1Ov/AJR//t9AHyR5&#10;go8wV9b/APDBH/U6/wDlH/8At9H/AAwR/wBTr/5R/wD7fQB8nb6N9fVn/DBEn/Q8P/4Jz/8AH6P+&#10;GCJP+h4f/wAE5/8Aj9AHynvqZ34r6m/4YIk/6Hh//BOf/j9YFv8A8E/9Tz8/xAuyM99Ib/5IoA+b&#10;5n4/OqpbFfUx/wCCf14U58ezk4/6A5/+P1Ruf+CfWoEnb4+uevbR2/8Aj9AHzTRX0Z/w791T/of7&#10;v/wTt/8AJFH/AA791T/of7v/AME7f/JFAHznVivoT/h37qn/AEP93/4J2/8AkioP+GF9a/6Gy/8A&#10;/BQ//wAeoA8Cor33/hhfWv8AobL/AP8ABQ//AMeo/wCGF9a/6Gy//wDBQ/8A8eoA8Hor6B/4YB1b&#10;/ooN7/4KH/8Akij/AIYB1b/ooN7/AOCh/wD5IoA+fqi319Df8MA6t/0UG9/8FD//ACRWf/wwrrv/&#10;AENuo/8Agnk/+PUAeE76N9e7f8MK67/0Nuo/+CeT/wCPUf8ADCuu/wDQ26j/AOCeT/49QB4jRXtH&#10;/DFviH/oYdT/APBTJ/8AHaP+GLfEP/Qw6n/4KZP/AI7QB4vUVe2/8MW+If8AoYdT/wDBTJ/8dpn/&#10;AAxZ4g/6GHU//BRJ/wDHaAPFaK9q/wCGLPEH/Qw6n/4KJP8A47R/wxZ4g/6GHU//AAUSf/HaAPC0&#10;+8KtRV6n/wAMgeKP+f8A1f8A8FEv/wAXSj9kLxUOmoawP+4TL/8AF0AeZpTq9L/4ZE8Vj/mJaz/4&#10;KZf/AIuqf/DLHiz/AJ/dZ/8ABXL/APF0AcBRXf8A/DLHiz/n91n/AMFcv/xdH/DLHiz/AJ/dZ/8A&#10;BXL/APF0AedJ94VZiru/+GVvFX/P5rH/AIKpf/i6UfsseLB0vdZH/cLl/wDi6AOLSpa7D/hlrxaP&#10;+X7Wv/BZN/8AF0v/AAy54u/5/wDW/wDwWTf/ABdAHHUV2P8Awy54u/5/9b/8Fk3/AMXR/wAMueLv&#10;+f8A1v8A8Fk3/wAXQBw1Fdt/wy14t/5/ta/8Fc3/AMXR/wAMteLf+f7Wv/BXN/8AF0AcTT67P/hl&#10;rxb/AM/2tf8Agrm/+Lo/4Zb8Xf8AP/rX/gsm/wDi6AOMors/+GW/F3/P/rX/AILJv/i6P+GW/F3/&#10;AD/61/4LJv8A4ugDzzfRvrsP+GaPHP8Az5+If/BTP/jR/wAM0eOf+fPxD/4KZ/8AGgDj99WpOldN&#10;/wAM0eOf+fPxD/4KZ/8AGlP7Nfjs/wDLr4i/8FU/+NAHISdKrP8AeNduf2afHR/5dPEP/gpn/wAa&#10;T/hmfxx/z5+IP/BTP/jQByKfeFWYeprf/wCFA+Pv+gF4j/8ABTcf4Uo+Afj8dND8SD/uFXH+FAGQ&#10;lNe6GMcflW1/woX4gj/mCeJf/BVcVN/wzV47P/Lr4i/8FU/+NAHLSXPXp7cVWe557flXYn9mjx0e&#10;tp4hP/cJn/xpP+GZvHH/AD5eIP8AwUz/AONAGHRXSf8ADO/jj/nz8Qf+Cuf/ABo/4Z38cf8APn4g&#10;/wDBXP8A40Ac3VbzBXW/8M7+OP8Anz8Qf+Cuf/Gqf/CiPHf/AEAfEX/gqn/woA57zBR5grof+FEe&#10;O/8AoA+Iv/BVP/hR/wAKI8d/9AHxF/4Kp/8ACgDJord/4VH43/6FrxB/4LZ//iaP+FR+N/8AoWvE&#10;H/gtn/8AiaAMKstWya7H/hUfjf8A6FrxB/4LZ/8A4mov+FPeNB/zK2vf+Cub/wCJoA5yF6tI/FbQ&#10;+EHjYdPDGvj/ALhk/wD8TTv+FReN/wDoWfEH/gsn/wDiaAMHyfrR5P1rov8AhVnjT/oWNe/8Fs3/&#10;AMTR/wAKs8af9Cxr3/gtm/8AiaAOd8n60tdD/wAKs8af9Cxr3/gtm/8Aiazf+EC8af8AQo69/wCC&#10;+b/4igChRV//AIQLxp/0KOvf+C+b/wCIo/4QLxp/0KOvf+C+b/4igDIorW/4QDxn/wBChrv/AIL5&#10;v/iKP+EA8Z/9Chrv/gvm/wDiKAMmvb/2G/8Aj+tv+whc/wDpKK8m/wCEA8Z/9Chrv/gvm/8AiK9R&#10;/Yiu5tLv7ZbmzdP+JhctulBXA+ygdxQB95N9yP6UURut3bKykLvQEYOcZFFAH//ZUEsDBBQABgAI&#10;AAAAIQDW5mTX4AAAAAkBAAAPAAAAZHJzL2Rvd25yZXYueG1sTI9Pa8JAFMTvhX6H5RV6093Y+i/N&#10;RkTankSoFoq3Z/JMgtm3Ibsm8dt3PbXHYYaZ3ySrwdSio9ZVljVEYwWCOLN5xYWG78PHaAHCeeQc&#10;a8uk4UYOVunjQ4Jxbnv+om7vCxFK2MWoofS+iaV0WUkG3dg2xME729agD7ItZN5iH8pNLSdKzaTB&#10;isNCiQ1tSsou+6vR8Nljv36J3rvt5by5HQ/T3c82Iq2fn4b1GwhPg/8Lwx0/oEMamE72yrkTtYbR&#10;fB6SGqaTCMTdVwv1CuKkYalmINNE/n+Q/g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wtDrlygCAADmBAAADgAAAAAAAAAAAAAAAAA8AgAAZHJzL2Uyb0RvYy54bWxQ&#10;SwECLQAKAAAAAAAAACEAnOpwict+AADLfgAAFQAAAAAAAAAAAAAAAACQBAAAZHJzL21lZGlhL2lt&#10;YWdlMS5qcGVnUEsBAi0AFAAGAAgAAAAhANbmZNfgAAAACQEAAA8AAAAAAAAAAAAAAAAAjoMAAGRy&#10;cy9kb3ducmV2LnhtbFBLAQItABQABgAIAAAAIQBYYLMbugAAACIBAAAZAAAAAAAAAAAAAAAAAJuE&#10;AABkcnMvX3JlbHMvZTJvRG9jLnhtbC5yZWxzUEsFBgAAAAAGAAYAfQEAAI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68982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MkvwAAANoAAAAPAAAAZHJzL2Rvd25yZXYueG1sRE9Ni8Iw&#10;EL0L/ocwgjebKu4itamIICx40a4Xb2MztsVmUptsbf/95rCwx8f7TneDaURPnastK1hGMQjiwuqa&#10;SwXX7+NiA8J5ZI2NZVIwkoNdNp2kmGj75gv1uS9FCGGXoILK+zaR0hUVGXSRbYkD97CdQR9gV0rd&#10;4TuEm0au4vhTGqw5NFTY0qGi4pn/GAVoLudXv3rcxmFdnsb8dW8+8rtS89mw34LwNPh/8Z/7SysI&#10;W8OVcANk9gsAAP//AwBQSwECLQAUAAYACAAAACEA2+H2y+4AAACFAQAAEwAAAAAAAAAAAAAAAAAA&#10;AAAAW0NvbnRlbnRfVHlwZXNdLnhtbFBLAQItABQABgAIAAAAIQBa9CxbvwAAABUBAAALAAAAAAAA&#10;AAAAAAAAAB8BAABfcmVscy8ucmVsc1BLAQItABQABgAIAAAAIQDWoLMkvwAAANo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3AB7D173" w14:textId="77777777" w:rsidR="008A7E7A" w:rsidRDefault="008A7E7A">
            <w:pPr>
              <w:pStyle w:val="TableParagraph"/>
              <w:spacing w:before="0"/>
              <w:rPr>
                <w:b/>
                <w:sz w:val="23"/>
              </w:rPr>
            </w:pPr>
          </w:p>
          <w:p w14:paraId="38EAFC19" w14:textId="77777777" w:rsidR="008A7E7A" w:rsidRDefault="008A7E7A">
            <w:pPr>
              <w:pStyle w:val="TableParagraph"/>
              <w:spacing w:before="163"/>
              <w:rPr>
                <w:b/>
                <w:sz w:val="23"/>
              </w:rPr>
            </w:pPr>
          </w:p>
          <w:p w14:paraId="7B31E52D" w14:textId="56CCA084" w:rsidR="008A7E7A" w:rsidRDefault="00000000">
            <w:pPr>
              <w:pStyle w:val="TableParagraph"/>
              <w:tabs>
                <w:tab w:val="left" w:pos="1130"/>
              </w:tabs>
              <w:spacing w:before="1" w:line="252" w:lineRule="auto"/>
              <w:ind w:left="47" w:right="518" w:firstLine="20"/>
              <w:rPr>
                <w:color w:val="030303"/>
                <w:spacing w:val="-2"/>
                <w:w w:val="105"/>
                <w:sz w:val="23"/>
              </w:rPr>
            </w:pPr>
            <w:r>
              <w:rPr>
                <w:color w:val="2A2A2A"/>
                <w:w w:val="105"/>
                <w:sz w:val="23"/>
              </w:rPr>
              <w:t>The</w:t>
            </w:r>
            <w:r>
              <w:rPr>
                <w:color w:val="2A2A2A"/>
                <w:spacing w:val="-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Town of</w:t>
            </w:r>
            <w:r>
              <w:rPr>
                <w:color w:val="2A2A2A"/>
                <w:spacing w:val="-10"/>
                <w:w w:val="105"/>
                <w:sz w:val="23"/>
              </w:rPr>
              <w:t xml:space="preserve"> </w:t>
            </w:r>
            <w:r w:rsidR="00897BD0">
              <w:rPr>
                <w:color w:val="2A2A2A"/>
                <w:w w:val="105"/>
                <w:sz w:val="23"/>
              </w:rPr>
              <w:t>Parsonsfield’s</w:t>
            </w:r>
            <w:r>
              <w:rPr>
                <w:color w:val="2A2A2A"/>
                <w:w w:val="105"/>
                <w:sz w:val="23"/>
              </w:rPr>
              <w:t xml:space="preserve"> insurance</w:t>
            </w:r>
            <w:r>
              <w:rPr>
                <w:color w:val="2A2A2A"/>
                <w:spacing w:val="-5"/>
                <w:w w:val="105"/>
                <w:sz w:val="23"/>
              </w:rPr>
              <w:t xml:space="preserve"> </w:t>
            </w:r>
            <w:r>
              <w:rPr>
                <w:color w:val="030303"/>
                <w:w w:val="105"/>
                <w:sz w:val="23"/>
              </w:rPr>
              <w:t>does</w:t>
            </w:r>
            <w:r>
              <w:rPr>
                <w:color w:val="030303"/>
                <w:spacing w:val="-1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not</w:t>
            </w:r>
            <w:r>
              <w:rPr>
                <w:color w:val="2A2A2A"/>
                <w:spacing w:val="-7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provide</w:t>
            </w:r>
            <w:r>
              <w:rPr>
                <w:color w:val="2A2A2A"/>
                <w:spacing w:val="-1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liability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coverage</w:t>
            </w:r>
            <w:r>
              <w:rPr>
                <w:color w:val="2A2A2A"/>
                <w:spacing w:val="-5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for</w:t>
            </w:r>
            <w:r>
              <w:rPr>
                <w:color w:val="2A2A2A"/>
                <w:spacing w:val="-13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users</w:t>
            </w:r>
            <w:r>
              <w:rPr>
                <w:color w:val="2A2A2A"/>
                <w:spacing w:val="-9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of</w:t>
            </w:r>
            <w:r>
              <w:rPr>
                <w:color w:val="2A2A2A"/>
                <w:spacing w:val="-17"/>
                <w:w w:val="105"/>
                <w:sz w:val="23"/>
              </w:rPr>
              <w:t xml:space="preserve"> </w:t>
            </w:r>
            <w:r w:rsidR="00897BD0">
              <w:rPr>
                <w:color w:val="2A2A2A"/>
                <w:w w:val="105"/>
                <w:sz w:val="23"/>
              </w:rPr>
              <w:t>Gymnasium</w:t>
            </w:r>
            <w:r w:rsidR="00B051EE">
              <w:rPr>
                <w:color w:val="232323"/>
                <w:w w:val="105"/>
                <w:sz w:val="23"/>
              </w:rPr>
              <w:t>.</w:t>
            </w:r>
            <w:r>
              <w:rPr>
                <w:color w:val="2A2A2A"/>
                <w:sz w:val="23"/>
              </w:rPr>
              <w:tab/>
            </w:r>
            <w:r>
              <w:rPr>
                <w:color w:val="2A2A2A"/>
                <w:w w:val="105"/>
                <w:sz w:val="23"/>
              </w:rPr>
              <w:t>The Town encourages applicants to obtain liability insurance if</w:t>
            </w:r>
            <w:r>
              <w:rPr>
                <w:color w:val="2A2A2A"/>
                <w:spacing w:val="-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 xml:space="preserve">they do not have this </w:t>
            </w:r>
            <w:r>
              <w:rPr>
                <w:color w:val="030303"/>
                <w:spacing w:val="-2"/>
                <w:w w:val="105"/>
                <w:sz w:val="23"/>
              </w:rPr>
              <w:t>coverage.</w:t>
            </w:r>
          </w:p>
          <w:p w14:paraId="2FC721D6" w14:textId="4A547614" w:rsidR="00360AFC" w:rsidRDefault="00360AFC" w:rsidP="00360AFC">
            <w:pPr>
              <w:pStyle w:val="BodyText"/>
              <w:tabs>
                <w:tab w:val="left" w:pos="6349"/>
              </w:tabs>
              <w:spacing w:before="82"/>
              <w:ind w:left="362"/>
              <w:rPr>
                <w:rFonts w:ascii="Arial"/>
              </w:rPr>
            </w:pPr>
            <w:r>
              <w:rPr>
                <w:rFonts w:ascii="Arial"/>
                <w:color w:val="1D1D1D"/>
                <w:w w:val="105"/>
              </w:rPr>
              <w:t>If</w:t>
            </w:r>
            <w:r>
              <w:rPr>
                <w:rFonts w:ascii="Arial"/>
                <w:color w:val="1D1D1D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the</w:t>
            </w:r>
            <w:r>
              <w:rPr>
                <w:rFonts w:ascii="Arial"/>
                <w:color w:val="1D1D1D"/>
                <w:spacing w:val="-17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applicant is a</w:t>
            </w:r>
            <w:r>
              <w:rPr>
                <w:rFonts w:ascii="Arial"/>
                <w:color w:val="1D1D1D"/>
                <w:spacing w:val="-17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business,</w:t>
            </w:r>
            <w:r>
              <w:rPr>
                <w:rFonts w:ascii="Arial"/>
                <w:color w:val="1D1D1D"/>
                <w:spacing w:val="9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do</w:t>
            </w:r>
            <w:r>
              <w:rPr>
                <w:rFonts w:ascii="Arial"/>
                <w:color w:val="1D1D1D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you</w:t>
            </w:r>
            <w:r>
              <w:rPr>
                <w:rFonts w:ascii="Arial"/>
                <w:color w:val="1D1D1D"/>
                <w:spacing w:val="-12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have</w:t>
            </w:r>
            <w:r>
              <w:rPr>
                <w:rFonts w:ascii="Arial"/>
                <w:color w:val="1D1D1D"/>
                <w:spacing w:val="-9"/>
                <w:w w:val="105"/>
              </w:rPr>
              <w:t xml:space="preserve"> </w:t>
            </w:r>
            <w:r>
              <w:rPr>
                <w:rFonts w:ascii="Arial"/>
                <w:color w:val="1D1D1D"/>
                <w:spacing w:val="-2"/>
                <w:w w:val="105"/>
              </w:rPr>
              <w:t>liability</w:t>
            </w:r>
            <w:r>
              <w:rPr>
                <w:rFonts w:ascii="Arial"/>
                <w:color w:val="1D1D1D"/>
              </w:rPr>
              <w:tab/>
            </w:r>
            <w:r>
              <w:rPr>
                <w:rFonts w:ascii="Arial"/>
                <w:color w:val="1D1D1D"/>
                <w:w w:val="105"/>
              </w:rPr>
              <w:t>Name</w:t>
            </w:r>
            <w:r>
              <w:rPr>
                <w:rFonts w:ascii="Arial"/>
                <w:color w:val="1D1D1D"/>
                <w:spacing w:val="2"/>
                <w:w w:val="105"/>
              </w:rPr>
              <w:t xml:space="preserve"> </w:t>
            </w:r>
            <w:r>
              <w:rPr>
                <w:rFonts w:ascii="Arial"/>
                <w:color w:val="1D1D1D"/>
                <w:w w:val="105"/>
              </w:rPr>
              <w:t>of</w:t>
            </w:r>
            <w:r>
              <w:rPr>
                <w:rFonts w:ascii="Arial"/>
                <w:color w:val="1D1D1D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D1D1D"/>
                <w:spacing w:val="-2"/>
                <w:w w:val="105"/>
              </w:rPr>
              <w:t>Carrier:</w:t>
            </w:r>
          </w:p>
          <w:p w14:paraId="0569E3CA" w14:textId="77777777" w:rsidR="00360AFC" w:rsidRDefault="00360AFC" w:rsidP="00360AFC">
            <w:pPr>
              <w:pStyle w:val="BodyText"/>
              <w:tabs>
                <w:tab w:val="left" w:pos="6349"/>
              </w:tabs>
              <w:spacing w:before="15"/>
              <w:ind w:left="359"/>
              <w:rPr>
                <w:rFonts w:ascii="Arial"/>
              </w:rPr>
            </w:pPr>
            <w:r>
              <w:rPr>
                <w:rFonts w:ascii="Arial"/>
                <w:color w:val="1D1D1D"/>
                <w:spacing w:val="-2"/>
                <w:w w:val="105"/>
              </w:rPr>
              <w:t>insurance?</w:t>
            </w:r>
            <w:r>
              <w:rPr>
                <w:rFonts w:ascii="Arial"/>
                <w:color w:val="1D1D1D"/>
              </w:rPr>
              <w:tab/>
            </w:r>
            <w:r>
              <w:rPr>
                <w:rFonts w:ascii="Arial"/>
                <w:color w:val="1D1D1D"/>
                <w:spacing w:val="-2"/>
                <w:w w:val="105"/>
                <w:position w:val="-2"/>
              </w:rPr>
              <w:t>Phone:</w:t>
            </w:r>
          </w:p>
          <w:p w14:paraId="24463498" w14:textId="77777777" w:rsidR="00360AFC" w:rsidRDefault="00360AFC" w:rsidP="00360AFC">
            <w:pPr>
              <w:pStyle w:val="TableParagraph"/>
              <w:tabs>
                <w:tab w:val="left" w:pos="1130"/>
              </w:tabs>
              <w:spacing w:before="1" w:line="252" w:lineRule="auto"/>
              <w:ind w:right="518"/>
              <w:rPr>
                <w:color w:val="030303"/>
                <w:spacing w:val="-2"/>
                <w:w w:val="105"/>
                <w:sz w:val="23"/>
              </w:rPr>
            </w:pPr>
          </w:p>
          <w:p w14:paraId="4AA7DFB7" w14:textId="77777777" w:rsidR="00360AFC" w:rsidRDefault="00360AFC" w:rsidP="00360AFC">
            <w:pPr>
              <w:ind w:left="351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By</w:t>
            </w:r>
            <w:r>
              <w:rPr>
                <w:color w:val="1D1D1D"/>
                <w:spacing w:val="-9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signing</w:t>
            </w:r>
            <w:r>
              <w:rPr>
                <w:color w:val="1D1D1D"/>
                <w:spacing w:val="-10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below,</w:t>
            </w:r>
            <w:r>
              <w:rPr>
                <w:color w:val="1D1D1D"/>
                <w:spacing w:val="-1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the</w:t>
            </w:r>
            <w:r>
              <w:rPr>
                <w:color w:val="1D1D1D"/>
                <w:spacing w:val="5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applicant</w:t>
            </w:r>
            <w:r>
              <w:rPr>
                <w:color w:val="1D1D1D"/>
                <w:spacing w:val="2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and</w:t>
            </w:r>
            <w:r>
              <w:rPr>
                <w:color w:val="1D1D1D"/>
                <w:spacing w:val="-5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the</w:t>
            </w:r>
            <w:r>
              <w:rPr>
                <w:color w:val="1D1D1D"/>
                <w:spacing w:val="-14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designated</w:t>
            </w:r>
            <w:r>
              <w:rPr>
                <w:color w:val="1D1D1D"/>
                <w:spacing w:val="1"/>
                <w:w w:val="105"/>
                <w:sz w:val="19"/>
              </w:rPr>
              <w:t xml:space="preserve"> </w:t>
            </w:r>
            <w:r>
              <w:rPr>
                <w:color w:val="1D1D1D"/>
                <w:w w:val="105"/>
                <w:sz w:val="19"/>
              </w:rPr>
              <w:t>contact</w:t>
            </w:r>
            <w:r>
              <w:rPr>
                <w:color w:val="1D1D1D"/>
                <w:spacing w:val="5"/>
                <w:w w:val="105"/>
                <w:sz w:val="19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9"/>
              </w:rPr>
              <w:t>person(s):</w:t>
            </w:r>
          </w:p>
          <w:p w14:paraId="253E5828" w14:textId="77777777" w:rsidR="00360AFC" w:rsidRDefault="00360AFC" w:rsidP="00360AFC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</w:tabs>
              <w:spacing w:before="51"/>
              <w:ind w:left="658" w:hanging="305"/>
              <w:rPr>
                <w:rFonts w:ascii="Arial"/>
                <w:sz w:val="19"/>
              </w:rPr>
            </w:pPr>
            <w:r>
              <w:rPr>
                <w:rFonts w:ascii="Arial"/>
                <w:color w:val="1D1D1D"/>
                <w:w w:val="105"/>
                <w:sz w:val="19"/>
              </w:rPr>
              <w:t>verify</w:t>
            </w:r>
            <w:r>
              <w:rPr>
                <w:rFonts w:ascii="Arial"/>
                <w:color w:val="1D1D1D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that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the</w:t>
            </w:r>
            <w:r>
              <w:rPr>
                <w:rFonts w:ascii="Arial"/>
                <w:color w:val="1D1D1D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above</w:t>
            </w:r>
            <w:r>
              <w:rPr>
                <w:rFonts w:ascii="Arial"/>
                <w:color w:val="1D1D1D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information</w:t>
            </w:r>
            <w:r>
              <w:rPr>
                <w:rFonts w:ascii="Arial"/>
                <w:color w:val="1D1D1D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is</w:t>
            </w:r>
            <w:r>
              <w:rPr>
                <w:rFonts w:ascii="Arial"/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spacing w:val="-2"/>
                <w:w w:val="105"/>
                <w:sz w:val="19"/>
              </w:rPr>
              <w:t>correct.</w:t>
            </w:r>
          </w:p>
          <w:p w14:paraId="63C8C6DA" w14:textId="77777777" w:rsidR="00360AFC" w:rsidRDefault="00360AFC" w:rsidP="00360AFC">
            <w:pPr>
              <w:pStyle w:val="ListParagraph"/>
              <w:numPr>
                <w:ilvl w:val="0"/>
                <w:numId w:val="1"/>
              </w:numPr>
              <w:tabs>
                <w:tab w:val="left" w:pos="354"/>
                <w:tab w:val="left" w:pos="654"/>
              </w:tabs>
              <w:spacing w:before="46" w:line="259" w:lineRule="auto"/>
              <w:ind w:left="354" w:right="311" w:hanging="6"/>
              <w:rPr>
                <w:rFonts w:ascii="Arial"/>
                <w:sz w:val="19"/>
              </w:rPr>
            </w:pPr>
            <w:r>
              <w:rPr>
                <w:rFonts w:ascii="Arial"/>
                <w:color w:val="1D1D1D"/>
                <w:w w:val="105"/>
                <w:sz w:val="19"/>
              </w:rPr>
              <w:t>agree</w:t>
            </w:r>
            <w:r>
              <w:rPr>
                <w:rFonts w:ascii="Arial"/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that they will</w:t>
            </w:r>
            <w:r>
              <w:rPr>
                <w:rFonts w:ascii="Arial"/>
                <w:color w:val="1D1D1D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comply with</w:t>
            </w:r>
            <w:r>
              <w:rPr>
                <w:rFonts w:ascii="Arial"/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the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rules</w:t>
            </w:r>
            <w:r>
              <w:rPr>
                <w:rFonts w:ascii="Arial"/>
                <w:color w:val="1D1D1D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and</w:t>
            </w:r>
            <w:r>
              <w:rPr>
                <w:rFonts w:ascii="Arial"/>
                <w:color w:val="1D1D1D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regulations attached to</w:t>
            </w:r>
            <w:r>
              <w:rPr>
                <w:rFonts w:ascii="Arial"/>
                <w:color w:val="1D1D1D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this</w:t>
            </w:r>
            <w:r>
              <w:rPr>
                <w:rFonts w:ascii="Arial"/>
                <w:color w:val="1D1D1D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agreement and</w:t>
            </w:r>
            <w:r>
              <w:rPr>
                <w:rFonts w:ascii="Arial"/>
                <w:color w:val="1D1D1D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any conditions of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approval stated below.</w:t>
            </w:r>
          </w:p>
          <w:p w14:paraId="28818E9C" w14:textId="4B202347" w:rsidR="00360AFC" w:rsidRDefault="00360AFC" w:rsidP="00360AFC">
            <w:pPr>
              <w:pStyle w:val="ListParagraph"/>
              <w:numPr>
                <w:ilvl w:val="0"/>
                <w:numId w:val="1"/>
              </w:numPr>
              <w:tabs>
                <w:tab w:val="left" w:pos="644"/>
              </w:tabs>
              <w:spacing w:before="33" w:line="254" w:lineRule="auto"/>
              <w:ind w:left="352" w:right="1163" w:firstLine="0"/>
              <w:rPr>
                <w:rFonts w:ascii="Arial"/>
                <w:sz w:val="19"/>
              </w:rPr>
            </w:pPr>
            <w:r>
              <w:rPr>
                <w:rFonts w:ascii="Arial"/>
                <w:color w:val="1D1D1D"/>
                <w:w w:val="105"/>
                <w:sz w:val="19"/>
              </w:rPr>
              <w:t>ackno</w:t>
            </w:r>
            <w:r w:rsidR="00897BD0">
              <w:rPr>
                <w:rFonts w:ascii="Arial"/>
                <w:color w:val="1D1D1D"/>
                <w:w w:val="105"/>
                <w:sz w:val="19"/>
              </w:rPr>
              <w:t>w</w:t>
            </w:r>
            <w:r>
              <w:rPr>
                <w:rFonts w:ascii="Arial"/>
                <w:color w:val="1D1D1D"/>
                <w:w w:val="105"/>
                <w:sz w:val="19"/>
              </w:rPr>
              <w:t>ledge</w:t>
            </w:r>
            <w:r>
              <w:rPr>
                <w:rFonts w:ascii="Arial"/>
                <w:color w:val="1D1D1D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that</w:t>
            </w:r>
            <w:r>
              <w:rPr>
                <w:rFonts w:ascii="Arial"/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if</w:t>
            </w:r>
            <w:r>
              <w:rPr>
                <w:rFonts w:ascii="Arial"/>
                <w:color w:val="1D1D1D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this</w:t>
            </w:r>
            <w:r>
              <w:rPr>
                <w:rFonts w:ascii="Arial"/>
                <w:color w:val="1D1D1D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request is</w:t>
            </w:r>
            <w:r>
              <w:rPr>
                <w:rFonts w:ascii="Arial"/>
                <w:color w:val="1D1D1D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approved, applicant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understands that</w:t>
            </w:r>
            <w:r>
              <w:rPr>
                <w:rFonts w:ascii="Arial"/>
                <w:color w:val="1D1D1D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the</w:t>
            </w:r>
            <w:r>
              <w:rPr>
                <w:rFonts w:ascii="Arial"/>
                <w:color w:val="1D1D1D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Town</w:t>
            </w:r>
            <w:r>
              <w:rPr>
                <w:rFonts w:ascii="Arial"/>
                <w:color w:val="1D1D1D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of</w:t>
            </w:r>
            <w:r>
              <w:rPr>
                <w:rFonts w:ascii="Arial"/>
                <w:color w:val="1D1D1D"/>
                <w:spacing w:val="-4"/>
                <w:w w:val="105"/>
                <w:sz w:val="19"/>
              </w:rPr>
              <w:t xml:space="preserve"> </w:t>
            </w:r>
            <w:r w:rsidR="00DA7420">
              <w:rPr>
                <w:rFonts w:ascii="Arial"/>
                <w:color w:val="1D1D1D"/>
                <w:w w:val="105"/>
                <w:sz w:val="19"/>
              </w:rPr>
              <w:t>Parsonsfield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is</w:t>
            </w:r>
            <w:r>
              <w:rPr>
                <w:rFonts w:ascii="Arial"/>
                <w:color w:val="1D1D1D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granting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 nonexclusive revocable license to use</w:t>
            </w:r>
            <w:r>
              <w:rPr>
                <w:rFonts w:ascii="Arial"/>
                <w:color w:val="1D1D1D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the</w:t>
            </w:r>
            <w:r>
              <w:rPr>
                <w:rFonts w:ascii="Arial"/>
                <w:color w:val="1D1D1D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facilities checked above only for the dates and times specified.</w:t>
            </w:r>
          </w:p>
          <w:p w14:paraId="0D48C25A" w14:textId="70B18C0B" w:rsidR="00360AFC" w:rsidRDefault="00360AFC" w:rsidP="00360AFC">
            <w:pPr>
              <w:pStyle w:val="ListParagraph"/>
              <w:numPr>
                <w:ilvl w:val="0"/>
                <w:numId w:val="1"/>
              </w:numPr>
              <w:tabs>
                <w:tab w:val="left" w:pos="643"/>
              </w:tabs>
              <w:spacing w:before="37" w:line="259" w:lineRule="auto"/>
              <w:ind w:left="343" w:right="1195" w:firstLine="0"/>
              <w:rPr>
                <w:rFonts w:ascii="Arial"/>
                <w:sz w:val="19"/>
              </w:rPr>
            </w:pPr>
            <w:r>
              <w:rPr>
                <w:rFonts w:ascii="Arial"/>
                <w:color w:val="1D1D1D"/>
                <w:w w:val="105"/>
                <w:sz w:val="19"/>
              </w:rPr>
              <w:t>release the</w:t>
            </w:r>
            <w:r>
              <w:rPr>
                <w:rFonts w:ascii="Arial"/>
                <w:color w:val="1D1D1D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Town of</w:t>
            </w:r>
            <w:r>
              <w:rPr>
                <w:rFonts w:ascii="Arial"/>
                <w:color w:val="1D1D1D"/>
                <w:spacing w:val="-5"/>
                <w:w w:val="105"/>
                <w:sz w:val="19"/>
              </w:rPr>
              <w:t xml:space="preserve"> </w:t>
            </w:r>
            <w:r w:rsidR="00DA7420">
              <w:rPr>
                <w:rFonts w:ascii="Arial"/>
                <w:color w:val="1D1D1D"/>
                <w:w w:val="105"/>
                <w:sz w:val="19"/>
              </w:rPr>
              <w:t>Parsonsfield</w:t>
            </w:r>
            <w:r>
              <w:rPr>
                <w:rFonts w:ascii="Arial"/>
                <w:color w:val="1D1D1D"/>
                <w:w w:val="105"/>
                <w:sz w:val="19"/>
              </w:rPr>
              <w:t xml:space="preserve"> from all</w:t>
            </w:r>
            <w:r>
              <w:rPr>
                <w:rFonts w:ascii="Arial"/>
                <w:color w:val="1D1D1D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liability for</w:t>
            </w:r>
            <w:r>
              <w:rPr>
                <w:rFonts w:ascii="Arial"/>
                <w:color w:val="1D1D1D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any</w:t>
            </w:r>
            <w:r>
              <w:rPr>
                <w:rFonts w:ascii="Arial"/>
                <w:color w:val="1D1D1D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damage or</w:t>
            </w:r>
            <w:r>
              <w:rPr>
                <w:rFonts w:ascii="Arial"/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injury</w:t>
            </w:r>
            <w:r>
              <w:rPr>
                <w:rFonts w:ascii="Arial"/>
                <w:color w:val="1D1D1D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to</w:t>
            </w:r>
            <w:r>
              <w:rPr>
                <w:rFonts w:ascii="Arial"/>
                <w:color w:val="1D1D1D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persons or</w:t>
            </w:r>
            <w:r>
              <w:rPr>
                <w:rFonts w:ascii="Arial"/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D1D1D"/>
                <w:w w:val="105"/>
                <w:sz w:val="19"/>
              </w:rPr>
              <w:t>property arising out of applicant's use of the facility; and</w:t>
            </w:r>
          </w:p>
          <w:p w14:paraId="3B54BBB4" w14:textId="661A2FC9" w:rsidR="00360AFC" w:rsidRDefault="00897BD0" w:rsidP="00360AFC">
            <w:pPr>
              <w:spacing w:before="28" w:line="254" w:lineRule="auto"/>
              <w:ind w:left="347" w:right="245" w:firstLine="2"/>
              <w:rPr>
                <w:color w:val="1D1D1D"/>
                <w:w w:val="105"/>
                <w:sz w:val="19"/>
              </w:rPr>
            </w:pPr>
            <w:r>
              <w:rPr>
                <w:color w:val="1D1D1D"/>
                <w:w w:val="105"/>
                <w:sz w:val="19"/>
              </w:rPr>
              <w:t>(</w:t>
            </w:r>
            <w:r w:rsidR="00360AFC">
              <w:rPr>
                <w:color w:val="1D1D1D"/>
                <w:w w:val="105"/>
                <w:sz w:val="19"/>
              </w:rPr>
              <w:t>e)</w:t>
            </w:r>
            <w:r w:rsidR="00360AFC">
              <w:rPr>
                <w:color w:val="1D1D1D"/>
                <w:spacing w:val="-3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agree to</w:t>
            </w:r>
            <w:r w:rsidR="00360AFC">
              <w:rPr>
                <w:color w:val="1D1D1D"/>
                <w:spacing w:val="-10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indemnify and hold</w:t>
            </w:r>
            <w:r w:rsidR="00360AFC">
              <w:rPr>
                <w:color w:val="1D1D1D"/>
                <w:spacing w:val="-6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the</w:t>
            </w:r>
            <w:r w:rsidR="00360AFC">
              <w:rPr>
                <w:color w:val="1D1D1D"/>
                <w:spacing w:val="-5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 xml:space="preserve">Town of </w:t>
            </w:r>
            <w:r w:rsidR="00DA7420">
              <w:rPr>
                <w:color w:val="1D1D1D"/>
                <w:w w:val="105"/>
                <w:sz w:val="19"/>
              </w:rPr>
              <w:t>Parsonsfield</w:t>
            </w:r>
            <w:r w:rsidR="00360AFC">
              <w:rPr>
                <w:color w:val="1D1D1D"/>
                <w:spacing w:val="-5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harmless</w:t>
            </w:r>
            <w:r w:rsidR="00360AFC">
              <w:rPr>
                <w:color w:val="1D1D1D"/>
                <w:spacing w:val="-1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from all</w:t>
            </w:r>
            <w:r w:rsidR="00360AFC">
              <w:rPr>
                <w:color w:val="1D1D1D"/>
                <w:spacing w:val="-6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liability</w:t>
            </w:r>
            <w:r w:rsidR="00360AFC">
              <w:rPr>
                <w:color w:val="1D1D1D"/>
                <w:spacing w:val="-1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and</w:t>
            </w:r>
            <w:r w:rsidR="00360AFC">
              <w:rPr>
                <w:color w:val="1D1D1D"/>
                <w:spacing w:val="-11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>loss due</w:t>
            </w:r>
            <w:r w:rsidR="00360AFC">
              <w:rPr>
                <w:color w:val="1D1D1D"/>
                <w:spacing w:val="-12"/>
                <w:w w:val="105"/>
                <w:sz w:val="19"/>
              </w:rPr>
              <w:t xml:space="preserve"> </w:t>
            </w:r>
            <w:r w:rsidR="00360AFC">
              <w:rPr>
                <w:color w:val="1D1D1D"/>
                <w:w w:val="105"/>
                <w:sz w:val="19"/>
              </w:rPr>
              <w:t xml:space="preserve">to any such damage </w:t>
            </w:r>
            <w:r w:rsidR="00360AFC">
              <w:rPr>
                <w:color w:val="313131"/>
                <w:w w:val="105"/>
                <w:sz w:val="19"/>
              </w:rPr>
              <w:t xml:space="preserve">or </w:t>
            </w:r>
            <w:r w:rsidR="00360AFC">
              <w:rPr>
                <w:color w:val="1D1D1D"/>
                <w:w w:val="105"/>
                <w:sz w:val="19"/>
              </w:rPr>
              <w:t>injury, including, but not limited to, reasonable attorney's fees.</w:t>
            </w:r>
          </w:p>
          <w:p w14:paraId="589AEDF6" w14:textId="77777777" w:rsidR="00360AFC" w:rsidRDefault="00360AFC">
            <w:pPr>
              <w:pStyle w:val="TableParagraph"/>
              <w:tabs>
                <w:tab w:val="left" w:pos="1130"/>
              </w:tabs>
              <w:spacing w:before="1" w:line="252" w:lineRule="auto"/>
              <w:ind w:left="47" w:right="518" w:firstLine="20"/>
              <w:rPr>
                <w:color w:val="030303"/>
                <w:spacing w:val="-2"/>
                <w:w w:val="105"/>
                <w:sz w:val="23"/>
              </w:rPr>
            </w:pPr>
          </w:p>
          <w:p w14:paraId="4713D02F" w14:textId="77777777" w:rsidR="00360AFC" w:rsidRDefault="00360AFC">
            <w:pPr>
              <w:pStyle w:val="TableParagraph"/>
              <w:tabs>
                <w:tab w:val="left" w:pos="1130"/>
              </w:tabs>
              <w:spacing w:before="1" w:line="252" w:lineRule="auto"/>
              <w:ind w:left="47" w:right="518" w:firstLine="20"/>
              <w:rPr>
                <w:sz w:val="23"/>
              </w:rPr>
            </w:pPr>
          </w:p>
          <w:p w14:paraId="05099F0E" w14:textId="27D556E0" w:rsidR="00360AFC" w:rsidRDefault="00360AFC">
            <w:pPr>
              <w:pStyle w:val="TableParagraph"/>
              <w:tabs>
                <w:tab w:val="left" w:pos="1130"/>
              </w:tabs>
              <w:spacing w:before="1" w:line="252" w:lineRule="auto"/>
              <w:ind w:left="47" w:right="518" w:firstLine="20"/>
              <w:rPr>
                <w:sz w:val="23"/>
              </w:rPr>
            </w:pPr>
            <w:r>
              <w:rPr>
                <w:sz w:val="23"/>
              </w:rPr>
              <w:t>Signature: _________________________________________  Date:__________________</w:t>
            </w:r>
          </w:p>
          <w:p w14:paraId="29D62453" w14:textId="44BA8F9B" w:rsidR="00360AFC" w:rsidRDefault="00360AFC">
            <w:pPr>
              <w:pStyle w:val="TableParagraph"/>
              <w:tabs>
                <w:tab w:val="left" w:pos="1130"/>
              </w:tabs>
              <w:spacing w:before="1" w:line="252" w:lineRule="auto"/>
              <w:ind w:left="47" w:right="518" w:firstLine="20"/>
              <w:rPr>
                <w:sz w:val="23"/>
              </w:rPr>
            </w:pPr>
          </w:p>
        </w:tc>
      </w:tr>
    </w:tbl>
    <w:p w14:paraId="25B26235" w14:textId="7DEC273F" w:rsidR="008A7E7A" w:rsidRDefault="00000000" w:rsidP="00360AFC">
      <w:pPr>
        <w:pStyle w:val="BodyText"/>
        <w:tabs>
          <w:tab w:val="left" w:pos="6349"/>
        </w:tabs>
        <w:spacing w:before="8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0C8B6F3" wp14:editId="342B0DE2">
                <wp:simplePos x="0" y="0"/>
                <wp:positionH relativeFrom="page">
                  <wp:posOffset>7757406</wp:posOffset>
                </wp:positionH>
                <wp:positionV relativeFrom="page">
                  <wp:posOffset>5753980</wp:posOffset>
                </wp:positionV>
                <wp:extent cx="1270" cy="42621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6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62120">
                              <a:moveTo>
                                <a:pt x="0" y="4261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05E10" id="Graphic 9" o:spid="_x0000_s1026" style="position:absolute;margin-left:610.8pt;margin-top:453.05pt;width:.1pt;height:335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6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ZWEgIAAFwEAAAOAAAAZHJzL2Uyb0RvYy54bWysVE1v2zAMvQ/YfxB0Xxx7RRYYcYqhQYcB&#10;RVegGXZWZDk2JosapcTOvx8lf6Rbb0V9ECiRIh/fo7y57VvNzgpdA6bg6WLJmTISysYcC/5zf/9p&#10;zZnzwpRCg1EFvyjHb7cfP2w6m6sMatClQkZJjMs7W/Dae5sniZO1aoVbgFWGnBVgKzxt8ZiUKDrK&#10;3uokWy5XSQdYWgSpnKPT3eDk25i/qpT0P6rKKc90wQmbjyvG9RDWZLsR+RGFrRs5whBvQNGKxlDR&#10;OdVOeMFO2LxK1TYSwUHlFxLaBKqqkSr2QN2ky/+6ea6FVbEXIsfZmSb3fmnl4/nZPmGA7uwDyN+O&#10;GEk66/LZEzZujOkrbEMsAWd9ZPEys6h6zyQdptkXYlqS4yZbZWkWSU5EPt2VJ+e/KYh5xPnB+UGD&#10;crJEPVmyN5OJpGTQUEcNPWekIXJGGh4GDa3w4V4AF0xWX8uHsxbOag/R66/ICWC6Wt+EDATwGqPN&#10;69ipjcFH4aFMvDeXpsOXzWnDOqJj/TldxtlwoJvyvtE6wHB4PNxpZGcRJjN+I4x/wiw6vxOuHuKi&#10;awzTZhRq0CaodIDy8oSso3EuuPtzEqg4098NzUuY/cnAyThMBnp9B/GFRIao5r7/JdCyUL7gnqR9&#10;hGkaRT6pFkiYY8NNA19PHqomSBqHaEA0bmiEI1/jcwtv5OU+Rl1/Ctu/AAAA//8DAFBLAwQUAAYA&#10;CAAAACEA1NOqNOIAAAAOAQAADwAAAGRycy9kb3ducmV2LnhtbEyPQUvDQBCF74L/YRnBm90kahpj&#10;NkWUCEJBbQtet9lpEszOhuw2jf/e6Ulv82Yeb75XrGbbiwlH3zlSEC8iEEi1Mx01Cnbb6iYD4YMm&#10;o3tHqOAHPazKy4tC58ad6BOnTWgEh5DPtYI2hCGX0tctWu0XbkDi28GNVgeWYyPNqE8cbnuZRFEq&#10;re6IP7R6wOcW6+/N0SpYTy/Vm/2SH9mha16zu0n6dfWu1PXV/PQIIuAc/sxwxmd0KJlp745kvOhZ&#10;J0mcslfBQ5TGIM4WXnGdPU/3y+UtyLKQ/2uUvwAAAP//AwBQSwECLQAUAAYACAAAACEAtoM4kv4A&#10;AADhAQAAEwAAAAAAAAAAAAAAAAAAAAAAW0NvbnRlbnRfVHlwZXNdLnhtbFBLAQItABQABgAIAAAA&#10;IQA4/SH/1gAAAJQBAAALAAAAAAAAAAAAAAAAAC8BAABfcmVscy8ucmVsc1BLAQItABQABgAIAAAA&#10;IQCkDtZWEgIAAFwEAAAOAAAAAAAAAAAAAAAAAC4CAABkcnMvZTJvRG9jLnhtbFBLAQItABQABgAI&#10;AAAAIQDU06o04gAAAA4BAAAPAAAAAAAAAAAAAAAAAGwEAABkcnMvZG93bnJldi54bWxQSwUGAAAA&#10;AAQABADzAAAAewUAAAAA&#10;" path="m,4261684l,e" filled="f" strokeweight=".50861mm">
                <v:path arrowok="t"/>
                <w10:wrap anchorx="page" anchory="page"/>
              </v:shape>
            </w:pict>
          </mc:Fallback>
        </mc:AlternateContent>
      </w:r>
    </w:p>
    <w:sectPr w:rsidR="008A7E7A">
      <w:pgSz w:w="12240" w:h="15840"/>
      <w:pgMar w:top="720" w:right="5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16F6E"/>
    <w:multiLevelType w:val="hybridMultilevel"/>
    <w:tmpl w:val="215C06B0"/>
    <w:lvl w:ilvl="0" w:tplc="F47CBC18">
      <w:start w:val="1"/>
      <w:numFmt w:val="lowerLetter"/>
      <w:lvlText w:val="(%1)"/>
      <w:lvlJc w:val="left"/>
      <w:pPr>
        <w:ind w:left="660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108"/>
        <w:sz w:val="19"/>
        <w:szCs w:val="19"/>
        <w:lang w:val="en-US" w:eastAsia="en-US" w:bidi="ar-SA"/>
      </w:rPr>
    </w:lvl>
    <w:lvl w:ilvl="1" w:tplc="96525E52">
      <w:numFmt w:val="bullet"/>
      <w:lvlText w:val="•"/>
      <w:lvlJc w:val="left"/>
      <w:pPr>
        <w:ind w:left="1710" w:hanging="308"/>
      </w:pPr>
      <w:rPr>
        <w:rFonts w:hint="default"/>
        <w:lang w:val="en-US" w:eastAsia="en-US" w:bidi="ar-SA"/>
      </w:rPr>
    </w:lvl>
    <w:lvl w:ilvl="2" w:tplc="FED84FAE">
      <w:numFmt w:val="bullet"/>
      <w:lvlText w:val="•"/>
      <w:lvlJc w:val="left"/>
      <w:pPr>
        <w:ind w:left="2760" w:hanging="308"/>
      </w:pPr>
      <w:rPr>
        <w:rFonts w:hint="default"/>
        <w:lang w:val="en-US" w:eastAsia="en-US" w:bidi="ar-SA"/>
      </w:rPr>
    </w:lvl>
    <w:lvl w:ilvl="3" w:tplc="395AC382">
      <w:numFmt w:val="bullet"/>
      <w:lvlText w:val="•"/>
      <w:lvlJc w:val="left"/>
      <w:pPr>
        <w:ind w:left="3810" w:hanging="308"/>
      </w:pPr>
      <w:rPr>
        <w:rFonts w:hint="default"/>
        <w:lang w:val="en-US" w:eastAsia="en-US" w:bidi="ar-SA"/>
      </w:rPr>
    </w:lvl>
    <w:lvl w:ilvl="4" w:tplc="C9680F64">
      <w:numFmt w:val="bullet"/>
      <w:lvlText w:val="•"/>
      <w:lvlJc w:val="left"/>
      <w:pPr>
        <w:ind w:left="4860" w:hanging="308"/>
      </w:pPr>
      <w:rPr>
        <w:rFonts w:hint="default"/>
        <w:lang w:val="en-US" w:eastAsia="en-US" w:bidi="ar-SA"/>
      </w:rPr>
    </w:lvl>
    <w:lvl w:ilvl="5" w:tplc="EBACB91C">
      <w:numFmt w:val="bullet"/>
      <w:lvlText w:val="•"/>
      <w:lvlJc w:val="left"/>
      <w:pPr>
        <w:ind w:left="5910" w:hanging="308"/>
      </w:pPr>
      <w:rPr>
        <w:rFonts w:hint="default"/>
        <w:lang w:val="en-US" w:eastAsia="en-US" w:bidi="ar-SA"/>
      </w:rPr>
    </w:lvl>
    <w:lvl w:ilvl="6" w:tplc="F0825290">
      <w:numFmt w:val="bullet"/>
      <w:lvlText w:val="•"/>
      <w:lvlJc w:val="left"/>
      <w:pPr>
        <w:ind w:left="6960" w:hanging="308"/>
      </w:pPr>
      <w:rPr>
        <w:rFonts w:hint="default"/>
        <w:lang w:val="en-US" w:eastAsia="en-US" w:bidi="ar-SA"/>
      </w:rPr>
    </w:lvl>
    <w:lvl w:ilvl="7" w:tplc="D2A83450">
      <w:numFmt w:val="bullet"/>
      <w:lvlText w:val="•"/>
      <w:lvlJc w:val="left"/>
      <w:pPr>
        <w:ind w:left="8010" w:hanging="308"/>
      </w:pPr>
      <w:rPr>
        <w:rFonts w:hint="default"/>
        <w:lang w:val="en-US" w:eastAsia="en-US" w:bidi="ar-SA"/>
      </w:rPr>
    </w:lvl>
    <w:lvl w:ilvl="8" w:tplc="42AE5F14">
      <w:numFmt w:val="bullet"/>
      <w:lvlText w:val="•"/>
      <w:lvlJc w:val="left"/>
      <w:pPr>
        <w:ind w:left="9060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5F1A2DA3"/>
    <w:multiLevelType w:val="hybridMultilevel"/>
    <w:tmpl w:val="1BCCB922"/>
    <w:lvl w:ilvl="0" w:tplc="004A591A">
      <w:start w:val="1"/>
      <w:numFmt w:val="decimal"/>
      <w:lvlText w:val="%1."/>
      <w:lvlJc w:val="left"/>
      <w:pPr>
        <w:ind w:left="1724" w:hanging="426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9014E600">
      <w:numFmt w:val="bullet"/>
      <w:lvlText w:val="•"/>
      <w:lvlJc w:val="left"/>
      <w:pPr>
        <w:ind w:left="2664" w:hanging="426"/>
      </w:pPr>
      <w:rPr>
        <w:rFonts w:hint="default"/>
        <w:lang w:val="en-US" w:eastAsia="en-US" w:bidi="ar-SA"/>
      </w:rPr>
    </w:lvl>
    <w:lvl w:ilvl="2" w:tplc="542ED17E">
      <w:numFmt w:val="bullet"/>
      <w:lvlText w:val="•"/>
      <w:lvlJc w:val="left"/>
      <w:pPr>
        <w:ind w:left="3608" w:hanging="426"/>
      </w:pPr>
      <w:rPr>
        <w:rFonts w:hint="default"/>
        <w:lang w:val="en-US" w:eastAsia="en-US" w:bidi="ar-SA"/>
      </w:rPr>
    </w:lvl>
    <w:lvl w:ilvl="3" w:tplc="4B406C18">
      <w:numFmt w:val="bullet"/>
      <w:lvlText w:val="•"/>
      <w:lvlJc w:val="left"/>
      <w:pPr>
        <w:ind w:left="4552" w:hanging="426"/>
      </w:pPr>
      <w:rPr>
        <w:rFonts w:hint="default"/>
        <w:lang w:val="en-US" w:eastAsia="en-US" w:bidi="ar-SA"/>
      </w:rPr>
    </w:lvl>
    <w:lvl w:ilvl="4" w:tplc="5CC45D1E">
      <w:numFmt w:val="bullet"/>
      <w:lvlText w:val="•"/>
      <w:lvlJc w:val="left"/>
      <w:pPr>
        <w:ind w:left="5496" w:hanging="426"/>
      </w:pPr>
      <w:rPr>
        <w:rFonts w:hint="default"/>
        <w:lang w:val="en-US" w:eastAsia="en-US" w:bidi="ar-SA"/>
      </w:rPr>
    </w:lvl>
    <w:lvl w:ilvl="5" w:tplc="B4489D64">
      <w:numFmt w:val="bullet"/>
      <w:lvlText w:val="•"/>
      <w:lvlJc w:val="left"/>
      <w:pPr>
        <w:ind w:left="6440" w:hanging="426"/>
      </w:pPr>
      <w:rPr>
        <w:rFonts w:hint="default"/>
        <w:lang w:val="en-US" w:eastAsia="en-US" w:bidi="ar-SA"/>
      </w:rPr>
    </w:lvl>
    <w:lvl w:ilvl="6" w:tplc="872875C2">
      <w:numFmt w:val="bullet"/>
      <w:lvlText w:val="•"/>
      <w:lvlJc w:val="left"/>
      <w:pPr>
        <w:ind w:left="7384" w:hanging="426"/>
      </w:pPr>
      <w:rPr>
        <w:rFonts w:hint="default"/>
        <w:lang w:val="en-US" w:eastAsia="en-US" w:bidi="ar-SA"/>
      </w:rPr>
    </w:lvl>
    <w:lvl w:ilvl="7" w:tplc="12468CB2">
      <w:numFmt w:val="bullet"/>
      <w:lvlText w:val="•"/>
      <w:lvlJc w:val="left"/>
      <w:pPr>
        <w:ind w:left="8328" w:hanging="426"/>
      </w:pPr>
      <w:rPr>
        <w:rFonts w:hint="default"/>
        <w:lang w:val="en-US" w:eastAsia="en-US" w:bidi="ar-SA"/>
      </w:rPr>
    </w:lvl>
    <w:lvl w:ilvl="8" w:tplc="FDB6C038">
      <w:numFmt w:val="bullet"/>
      <w:lvlText w:val="•"/>
      <w:lvlJc w:val="left"/>
      <w:pPr>
        <w:ind w:left="9272" w:hanging="426"/>
      </w:pPr>
      <w:rPr>
        <w:rFonts w:hint="default"/>
        <w:lang w:val="en-US" w:eastAsia="en-US" w:bidi="ar-SA"/>
      </w:rPr>
    </w:lvl>
  </w:abstractNum>
  <w:num w:numId="1" w16cid:durableId="1943410348">
    <w:abstractNumId w:val="0"/>
  </w:num>
  <w:num w:numId="2" w16cid:durableId="214361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E7A"/>
    <w:rsid w:val="00360AFC"/>
    <w:rsid w:val="003C5CC1"/>
    <w:rsid w:val="005233E2"/>
    <w:rsid w:val="006135DB"/>
    <w:rsid w:val="00897BD0"/>
    <w:rsid w:val="008A7E7A"/>
    <w:rsid w:val="009377AF"/>
    <w:rsid w:val="00AA4190"/>
    <w:rsid w:val="00B051EE"/>
    <w:rsid w:val="00DA7420"/>
    <w:rsid w:val="00E1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2A17"/>
  <w15:docId w15:val="{4303041E-00C8-40C7-847F-0566B1D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704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Boguen</cp:lastModifiedBy>
  <cp:revision>6</cp:revision>
  <cp:lastPrinted>2025-01-09T13:29:00Z</cp:lastPrinted>
  <dcterms:created xsi:type="dcterms:W3CDTF">2025-01-06T22:36:00Z</dcterms:created>
  <dcterms:modified xsi:type="dcterms:W3CDTF">2025-01-09T13:48:00Z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KMBT_223</vt:lpwstr>
  </property>
  <property fmtid="{D5CDD505-2E9C-101B-9397-08002B2CF9AE}" pid="4" name="Producer">
    <vt:lpwstr>KONICA MINOLTA bizhub 223</vt:lpwstr>
  </property>
  <property fmtid="{D5CDD505-2E9C-101B-9397-08002B2CF9AE}" pid="5" name="LastSaved">
    <vt:filetime>2022-10-13T00:00:00Z</vt:filetime>
  </property>
</Properties>
</file>