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FF" w:rsidRPr="005201FF" w:rsidRDefault="005201FF" w:rsidP="005201FF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5201FF">
        <w:rPr>
          <w:b/>
          <w:sz w:val="36"/>
          <w:szCs w:val="36"/>
        </w:rPr>
        <w:t>I Will Be Watching Over You</w:t>
      </w:r>
    </w:p>
    <w:bookmarkEnd w:id="0"/>
    <w:p w:rsidR="005201FF" w:rsidRPr="005201FF" w:rsidRDefault="005201FF" w:rsidP="005201FF">
      <w:pPr>
        <w:spacing w:after="0" w:line="240" w:lineRule="auto"/>
        <w:jc w:val="center"/>
        <w:rPr>
          <w:b/>
          <w:sz w:val="36"/>
          <w:szCs w:val="36"/>
        </w:rPr>
      </w:pP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Family and friends, leaving you was just as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much of a surprise to me as it was for you.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But I welcomed the news when the angels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came and told</w:t>
      </w:r>
      <w:r>
        <w:rPr>
          <w:b/>
          <w:sz w:val="30"/>
          <w:szCs w:val="30"/>
        </w:rPr>
        <w:t xml:space="preserve"> me</w:t>
      </w:r>
      <w:r w:rsidRPr="005201FF">
        <w:rPr>
          <w:b/>
          <w:sz w:val="30"/>
          <w:szCs w:val="30"/>
        </w:rPr>
        <w:t xml:space="preserve"> what they were going to do.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And those of you who knew me well, being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with the Heavenly Father was my ultimate goal.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For years he had been molding me to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lead others closer to him that was my role.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I wore many hats, one as a daughter,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sister, friend and of course a mother.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Day in and day out I asked him to fill me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with his love so I could share with others.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Perfect I wasn't but He wasn't looking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for perfection, just one that did her best.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And that I did, leaving behind a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legacy of faith, hope and being blest.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I left with no regrets knowing that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you all would be okay, that was clear.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So remember me for the journey I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lived and what it took to get here.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Take advantage of the time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you have with those you love.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And if you need support, know that I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0"/>
          <w:szCs w:val="30"/>
        </w:rPr>
      </w:pPr>
      <w:r w:rsidRPr="005201FF">
        <w:rPr>
          <w:b/>
          <w:sz w:val="30"/>
          <w:szCs w:val="30"/>
        </w:rPr>
        <w:t>will be watching over you from above.</w:t>
      </w:r>
    </w:p>
    <w:p w:rsidR="005201FF" w:rsidRPr="005201FF" w:rsidRDefault="005201FF" w:rsidP="005201FF">
      <w:pPr>
        <w:spacing w:after="0" w:line="240" w:lineRule="auto"/>
        <w:jc w:val="center"/>
        <w:rPr>
          <w:b/>
          <w:sz w:val="36"/>
          <w:szCs w:val="36"/>
        </w:rPr>
      </w:pPr>
    </w:p>
    <w:p w:rsidR="005671A9" w:rsidRDefault="005201FF" w:rsidP="005201FF">
      <w:pPr>
        <w:spacing w:after="0" w:line="240" w:lineRule="auto"/>
        <w:jc w:val="center"/>
        <w:rPr>
          <w:b/>
          <w:sz w:val="24"/>
          <w:szCs w:val="24"/>
        </w:rPr>
      </w:pPr>
      <w:r w:rsidRPr="005201FF">
        <w:rPr>
          <w:b/>
          <w:sz w:val="24"/>
          <w:szCs w:val="24"/>
        </w:rPr>
        <w:t>Written By Frances Berumen 11/20/19 &lt;&gt;&lt;</w:t>
      </w:r>
    </w:p>
    <w:p w:rsidR="00961DC1" w:rsidRPr="005201FF" w:rsidRDefault="00961DC1" w:rsidP="005201FF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Published 7/11/20</w:t>
      </w:r>
    </w:p>
    <w:sectPr w:rsidR="00961DC1" w:rsidRPr="0052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EF"/>
    <w:rsid w:val="00172AEF"/>
    <w:rsid w:val="003A3FE8"/>
    <w:rsid w:val="003F68B8"/>
    <w:rsid w:val="00480D1B"/>
    <w:rsid w:val="005201FF"/>
    <w:rsid w:val="005671A9"/>
    <w:rsid w:val="0088082B"/>
    <w:rsid w:val="00896174"/>
    <w:rsid w:val="00961DC1"/>
    <w:rsid w:val="00A54AAD"/>
    <w:rsid w:val="00E6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2019-11-20T14:17:00Z</dcterms:created>
  <dcterms:modified xsi:type="dcterms:W3CDTF">2020-07-12T05:34:00Z</dcterms:modified>
</cp:coreProperties>
</file>