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DE" w:rsidRDefault="002179DE" w:rsidP="002179DE">
      <w:pPr>
        <w:rPr>
          <w:b/>
          <w:bCs/>
        </w:rPr>
      </w:pPr>
      <w:r w:rsidRPr="003F5639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3F5639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3F5639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3F5639">
          <w:rPr>
            <w:rStyle w:val="Hyperlink"/>
          </w:rPr>
          <w:t>2017 Forecast</w:t>
        </w:r>
      </w:hyperlink>
      <w:r w:rsidRPr="003F5639">
        <w:rPr>
          <w:b/>
          <w:bCs/>
        </w:rPr>
        <w:t>!  </w:t>
      </w:r>
    </w:p>
    <w:p w:rsidR="00EF27EE" w:rsidRDefault="00CE6203"/>
    <w:p w:rsidR="002179DE" w:rsidRDefault="002179DE">
      <w:r>
        <w:t>July</w:t>
      </w:r>
      <w:r w:rsidR="00CE6203">
        <w:t xml:space="preserve"> 2017</w:t>
      </w:r>
      <w:bookmarkStart w:id="0" w:name="_GoBack"/>
      <w:bookmarkEnd w:id="0"/>
    </w:p>
    <w:p w:rsidR="002179DE" w:rsidRDefault="002179DE"/>
    <w:p w:rsidR="002179DE" w:rsidRPr="003F5639" w:rsidRDefault="002179DE" w:rsidP="002179DE">
      <w:r w:rsidRPr="003F5639">
        <w:t>Jul 2nd Podium adding 400 jobs</w:t>
      </w:r>
      <w:r w:rsidRPr="003F5639">
        <w:br/>
      </w:r>
      <w:hyperlink r:id="rId5" w:history="1">
        <w:r w:rsidRPr="003F5639">
          <w:rPr>
            <w:rStyle w:val="Hyperlink"/>
          </w:rPr>
          <w:t>https://www.ksl.com/?sid=44887626&amp;nid=1012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 2nd GE Global Operations Center at the Banks looks to hire 400</w:t>
      </w:r>
      <w:r w:rsidRPr="003F5639">
        <w:br/>
      </w:r>
      <w:hyperlink r:id="rId6" w:history="1">
        <w:r w:rsidRPr="003F5639">
          <w:rPr>
            <w:rStyle w:val="Hyperlink"/>
          </w:rPr>
          <w:t>http://www.bizjournals.com/cincinnati/news/2017/07/02/ge-looks-to-hire-400-more-for-downtown-center-this.html</w:t>
        </w:r>
      </w:hyperlink>
    </w:p>
    <w:p w:rsidR="002179DE" w:rsidRPr="003F5639" w:rsidRDefault="002179DE" w:rsidP="002179DE">
      <w:r w:rsidRPr="003F5639">
        <w:br/>
        <w:t>Jul. 6th Infosys in NC to hire 2,000 workers</w:t>
      </w:r>
      <w:r w:rsidRPr="003F5639">
        <w:br/>
      </w:r>
      <w:hyperlink r:id="rId7" w:history="1">
        <w:r w:rsidRPr="003F5639">
          <w:rPr>
            <w:rStyle w:val="Hyperlink"/>
          </w:rPr>
          <w:t>http://www.foxbusiness.com/markets/2017/07/06/infosys-to-hire-2000-workers-at-north-carolina-hub.html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6th Panera Bread Co. in Phoenix is hiring 400 workers</w:t>
      </w:r>
      <w:r w:rsidRPr="003F5639">
        <w:br/>
      </w:r>
      <w:hyperlink r:id="rId8" w:history="1">
        <w:r w:rsidRPr="003F5639">
          <w:rPr>
            <w:rStyle w:val="Hyperlink"/>
          </w:rPr>
          <w:t>https://www.bizjournals.com/phoenix/news/2017/07/06/one-of-the-countrys-biggest-restaurants-is-hiring.html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6th C3 Twin Falls Call Center to hire 445 workers</w:t>
      </w:r>
      <w:r w:rsidRPr="003F5639">
        <w:br/>
      </w:r>
      <w:hyperlink r:id="rId9" w:history="1">
        <w:r w:rsidRPr="003F5639">
          <w:rPr>
            <w:rStyle w:val="Hyperlink"/>
          </w:rPr>
          <w:t>http://magicvalley.com/news/local/c-to-add-full-time-jobs-at-twin-falls-call/article_ec085b3b-95a8-5d8a-910f-395e81cb4aa1.html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7th Sutherland Global Services hiring over 800 employees</w:t>
      </w:r>
      <w:r w:rsidRPr="003F5639">
        <w:br/>
      </w:r>
      <w:hyperlink r:id="rId10" w:history="1">
        <w:r w:rsidRPr="003F5639">
          <w:rPr>
            <w:rStyle w:val="Hyperlink"/>
          </w:rPr>
          <w:t>http://www.fox5vegas.com/story/35835732/sutherland-hiring-over-800-employees-in-the-next-3-months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7th Dorney Park &amp; Wildwater Kingdom hiring 500 for Halloween Haunt</w:t>
      </w:r>
      <w:r w:rsidRPr="003F5639">
        <w:br/>
      </w:r>
      <w:hyperlink r:id="rId11" w:history="1">
        <w:r w:rsidRPr="003F5639">
          <w:rPr>
            <w:rStyle w:val="Hyperlink"/>
          </w:rPr>
          <w:t>http://www.mcall.com/business/economy/mc-biz-dorney-park-hiring-halloween-haunt-20170707-story.html</w:t>
        </w:r>
      </w:hyperlink>
      <w:hyperlink r:id="rId12" w:history="1">
        <w:r w:rsidRPr="003F5639">
          <w:rPr>
            <w:rStyle w:val="Hyperlink"/>
          </w:rPr>
          <w:br/>
        </w:r>
      </w:hyperlink>
    </w:p>
    <w:p w:rsidR="002179DE" w:rsidRPr="003F5639" w:rsidRDefault="002179DE" w:rsidP="002179DE"/>
    <w:p w:rsidR="002179DE" w:rsidRPr="003F5639" w:rsidRDefault="002179DE" w:rsidP="002179DE">
      <w:r w:rsidRPr="003F5639">
        <w:t>Jul. 10th Amazon New Boston Office to hire 900 workers</w:t>
      </w:r>
      <w:r w:rsidRPr="003F5639">
        <w:br/>
      </w:r>
      <w:hyperlink r:id="rId13" w:history="1">
        <w:r w:rsidRPr="003F5639">
          <w:rPr>
            <w:rStyle w:val="Hyperlink"/>
          </w:rPr>
          <w:t>https://www.bizjournals.com/boston/news/2017/07/10/amazon-confirms-new-boston-office-plans-to-</w:t>
        </w:r>
        <w:r w:rsidRPr="003F5639">
          <w:rPr>
            <w:rStyle w:val="Hyperlink"/>
          </w:rPr>
          <w:lastRenderedPageBreak/>
          <w:t>hire.html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12th HP Hood in Batavia NY adding 230 workers</w:t>
      </w:r>
      <w:r w:rsidRPr="003F5639">
        <w:br/>
      </w:r>
      <w:hyperlink r:id="rId14" w:history="1">
        <w:r w:rsidRPr="003F5639">
          <w:rPr>
            <w:rStyle w:val="Hyperlink"/>
          </w:rPr>
          <w:t>http://www.whec.com/news/hp-hood-230-jobs-muller-quaker-plant/4539552/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12th Chewy com to add 400 jobs</w:t>
      </w:r>
      <w:r w:rsidRPr="003F5639">
        <w:br/>
      </w:r>
      <w:hyperlink r:id="rId15" w:history="1">
        <w:r w:rsidRPr="003F5639">
          <w:rPr>
            <w:rStyle w:val="Hyperlink"/>
          </w:rPr>
          <w:t>http://citizensvoice.com/news/pet-food-retailer-hopes-to-add-400-jobs-1.2217962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12th Indeed in Stamford CT to hire up to 500 workers</w:t>
      </w:r>
      <w:r w:rsidRPr="003F5639">
        <w:br/>
      </w:r>
      <w:hyperlink r:id="rId16" w:history="1">
        <w:r w:rsidRPr="003F5639">
          <w:rPr>
            <w:rStyle w:val="Hyperlink"/>
          </w:rPr>
          <w:t>https://patch.com/connecticut/stamford/indeed-add-500-stamford-jobs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12th Inland Seafood to expand in Ensley hiring 100 employees</w:t>
      </w:r>
      <w:r w:rsidRPr="003F5639">
        <w:br/>
      </w:r>
      <w:hyperlink r:id="rId17" w:history="1">
        <w:r w:rsidRPr="003F5639">
          <w:rPr>
            <w:rStyle w:val="Hyperlink"/>
          </w:rPr>
          <w:t>http://www.al.com/news/birmingham/index.ssf/2017/07/inland_seafood_to_expand_in_en.html</w:t>
        </w:r>
      </w:hyperlink>
      <w:hyperlink r:id="rId18" w:history="1">
        <w:r w:rsidRPr="003F5639">
          <w:rPr>
            <w:rStyle w:val="Hyperlink"/>
          </w:rPr>
          <w:br/>
        </w:r>
      </w:hyperlink>
    </w:p>
    <w:p w:rsidR="002179DE" w:rsidRPr="003F5639" w:rsidRDefault="002179DE" w:rsidP="002179DE"/>
    <w:p w:rsidR="002179DE" w:rsidRPr="003F5639" w:rsidRDefault="002179DE" w:rsidP="002179DE">
      <w:r w:rsidRPr="003F5639">
        <w:t>Jul. 13th Adobe in Utah to add more than 1,000 jobs</w:t>
      </w:r>
      <w:r w:rsidRPr="003F5639">
        <w:br/>
      </w:r>
      <w:hyperlink r:id="rId19" w:history="1">
        <w:r w:rsidRPr="003F5639">
          <w:rPr>
            <w:rStyle w:val="Hyperlink"/>
          </w:rPr>
          <w:t>http://fox13now.com/2017/07/13/adobe-expansion-expected-to-add-more-than-1000-jobs-to-utah/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14th Lake City Army Ammunition Plant to add 200 Jobs</w:t>
      </w:r>
      <w:r w:rsidRPr="003F5639">
        <w:br/>
      </w:r>
      <w:hyperlink r:id="rId20" w:history="1">
        <w:r w:rsidRPr="003F5639">
          <w:rPr>
            <w:rStyle w:val="Hyperlink"/>
          </w:rPr>
          <w:t>https://www.bizjournals.com/kansascity/news/2017/07/14/kc-area-manufacturer-plans-to-add-200-jobs.html</w:t>
        </w:r>
      </w:hyperlink>
    </w:p>
    <w:p w:rsidR="002179DE" w:rsidRPr="003F5639" w:rsidRDefault="002179DE" w:rsidP="002179DE"/>
    <w:p w:rsidR="002179DE" w:rsidRPr="003F5639" w:rsidRDefault="002179DE" w:rsidP="002179DE">
      <w:r w:rsidRPr="003F5639">
        <w:t>Jul. 17th Lockheed Martin in S. NJ hiring 300 new employees</w:t>
      </w:r>
      <w:r w:rsidRPr="003F5639">
        <w:br/>
      </w:r>
      <w:hyperlink r:id="rId21" w:history="1">
        <w:r w:rsidRPr="003F5639">
          <w:rPr>
            <w:rStyle w:val="Hyperlink"/>
          </w:rPr>
          <w:t>http://www.courierpostonline.com/story/news/local/2017/07/17/lockheed-martin-hiring-300-new-jobs-south-jersey/485665001/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17th Sallie Mae in Delaware adding 285 new employees</w:t>
      </w:r>
      <w:r w:rsidRPr="003F5639">
        <w:br/>
      </w:r>
      <w:hyperlink r:id="rId22" w:history="1">
        <w:r w:rsidRPr="003F5639">
          <w:rPr>
            <w:rStyle w:val="Hyperlink"/>
          </w:rPr>
          <w:t>https://www.bizjournals.com/philadelphia/news/2017/07/17/sallie-mae-hiring-delaware-strategic-fund-grant.html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18th Calsonic Kansei in Mississippi adding 100 Jobs</w:t>
      </w:r>
      <w:r w:rsidRPr="003F5639">
        <w:br/>
      </w:r>
      <w:hyperlink r:id="rId23" w:history="1">
        <w:r w:rsidRPr="003F5639">
          <w:rPr>
            <w:rStyle w:val="Hyperlink"/>
          </w:rPr>
          <w:t>https://mainichi.jp/english/articles/20170718/p2g/00m/0bu/046000c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18th Washington State Department of Ecology adding 300 jobs</w:t>
      </w:r>
      <w:r w:rsidRPr="003F5639">
        <w:br/>
      </w:r>
      <w:hyperlink r:id="rId24" w:history="1">
        <w:r w:rsidRPr="003F5639">
          <w:rPr>
            <w:rStyle w:val="Hyperlink"/>
          </w:rPr>
          <w:t>http://www.tri-cityherald.com/news/local/article161687238.html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lastRenderedPageBreak/>
        <w:t>Jul. 18th Pizzahut - +14,000 Delivery Drivers</w:t>
      </w:r>
      <w:r w:rsidRPr="003F5639">
        <w:br/>
      </w:r>
      <w:hyperlink r:id="rId25" w:history="1">
        <w:r w:rsidRPr="003F5639">
          <w:rPr>
            <w:rStyle w:val="Hyperlink"/>
          </w:rPr>
          <w:t>http://wwmt.com/news/nation-world/pizza-hut-hiring-14000-new-delivery-drivers-nationwide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18th eHealth Technologies - +160</w:t>
      </w:r>
      <w:r w:rsidRPr="003F5639">
        <w:br/>
      </w:r>
      <w:hyperlink r:id="rId26" w:history="1">
        <w:r w:rsidRPr="003F5639">
          <w:rPr>
            <w:rStyle w:val="Hyperlink"/>
          </w:rPr>
          <w:t>http://wxxinews.org/post/local-medical-data-company-add-160-jobs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18th AmbioPharm Inc in N. Augusta NC - +100</w:t>
      </w:r>
      <w:r w:rsidRPr="003F5639">
        <w:br/>
      </w:r>
      <w:hyperlink r:id="rId27" w:history="1">
        <w:r w:rsidRPr="003F5639">
          <w:rPr>
            <w:rStyle w:val="Hyperlink"/>
          </w:rPr>
          <w:t>http://www.wfxg.com/story/35915537/ambiopharm-inc-expanding-in-north-augusta-will-add-100-new-jobs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Jul.19th Triad Schools - +500</w:t>
      </w:r>
      <w:r w:rsidRPr="003F5639">
        <w:br/>
      </w:r>
      <w:hyperlink r:id="rId28" w:history="1">
        <w:r w:rsidRPr="003F5639">
          <w:rPr>
            <w:rStyle w:val="Hyperlink"/>
          </w:rPr>
          <w:t>http://myfox8.com/2017/07/19/more-than-500-jobs-need-to-be-filled-at-triad-schools/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20th Corning Immediately Creating 1,000 Jobs in US</w:t>
      </w:r>
      <w:r w:rsidRPr="003F5639">
        <w:br/>
      </w:r>
      <w:hyperlink r:id="rId29" w:history="1">
        <w:r w:rsidRPr="003F5639">
          <w:rPr>
            <w:rStyle w:val="Hyperlink"/>
          </w:rPr>
          <w:t>http://www.cnbc.com/2017/07/20/corning-creating-1000-new-jobs-in-us-ceo-wendell-weeks-says.html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20th UPS Atlanta Office Ga. - +325</w:t>
      </w:r>
      <w:r w:rsidRPr="003F5639">
        <w:br/>
      </w:r>
      <w:hyperlink r:id="rId30" w:history="1">
        <w:r w:rsidRPr="003F5639">
          <w:rPr>
            <w:rStyle w:val="Hyperlink"/>
          </w:rPr>
          <w:t>http://www.ajc.com/business/ups-unit-announces-325-jobs-atlanta/tbNkYQNTvCrDcl9rDRsPpO/</w:t>
        </w:r>
      </w:hyperlink>
    </w:p>
    <w:p w:rsidR="002179DE" w:rsidRPr="003F5639" w:rsidRDefault="002179DE" w:rsidP="002179DE">
      <w:r w:rsidRPr="003F5639">
        <w:br/>
        <w:t>Jul. 25th Sprint in NJ, NY to add 300 Jobs</w:t>
      </w:r>
      <w:r w:rsidRPr="003F5639">
        <w:br/>
      </w:r>
      <w:hyperlink r:id="rId31" w:history="1">
        <w:r w:rsidRPr="003F5639">
          <w:rPr>
            <w:rStyle w:val="Hyperlink"/>
          </w:rPr>
          <w:t>https://www.androidheadlines.com/2017/07/sprint-add-least-300-jobs-new-jersey-new-york.html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25th Panera Bread Cincinnati Area to add at least 120 jobs</w:t>
      </w:r>
      <w:r w:rsidRPr="003F5639">
        <w:br/>
      </w:r>
      <w:hyperlink r:id="rId32" w:history="1">
        <w:r w:rsidRPr="003F5639">
          <w:rPr>
            <w:rStyle w:val="Hyperlink"/>
          </w:rPr>
          <w:t>http://www.journal-news.com/news/panera-deliver-butler-county-add-least-120-jobs/pLknWXj6hjDcNHjbJxWRhI/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25th Radial in Memphis hiring 3,000 workers</w:t>
      </w:r>
      <w:r w:rsidRPr="003F5639">
        <w:br/>
      </w:r>
      <w:hyperlink r:id="rId33" w:history="1">
        <w:r w:rsidRPr="003F5639">
          <w:rPr>
            <w:rStyle w:val="Hyperlink"/>
          </w:rPr>
          <w:t>http://www.wsmv.com/story/35962297/e-commerce-distributor-hiring-3000-temp-workers-in-memphis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27th Walgreens moving Tempe Offices to Chandler AZ  - Hiring 200 more</w:t>
      </w:r>
      <w:r w:rsidRPr="003F5639">
        <w:br/>
      </w:r>
      <w:hyperlink r:id="rId34" w:history="1">
        <w:r w:rsidRPr="003F5639">
          <w:rPr>
            <w:rStyle w:val="Hyperlink"/>
          </w:rPr>
          <w:t>https://ktar.com/story/1669991/walgreens-moving-tempe-offices-hiring-nearly-200-chandler/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27th Sprint in NJ, NY to add 300 Jobs</w:t>
      </w:r>
      <w:r w:rsidRPr="003F5639">
        <w:br/>
      </w:r>
      <w:hyperlink r:id="rId35" w:history="1">
        <w:r w:rsidRPr="003F5639">
          <w:rPr>
            <w:rStyle w:val="Hyperlink"/>
          </w:rPr>
          <w:t>https://www.androidheadlines.com/2017/07/sprint-add-least-300-jobs-new-jersey-new-york.html</w:t>
        </w:r>
      </w:hyperlink>
    </w:p>
    <w:p w:rsidR="002179DE" w:rsidRPr="003F5639" w:rsidRDefault="00CE6203" w:rsidP="002179DE">
      <w:hyperlink r:id="rId36" w:history="1">
        <w:r w:rsidR="002179DE" w:rsidRPr="003F5639">
          <w:rPr>
            <w:rStyle w:val="Hyperlink"/>
          </w:rPr>
          <w:t>​</w:t>
        </w:r>
      </w:hyperlink>
      <w:r w:rsidR="002179DE" w:rsidRPr="003F5639">
        <w:br/>
        <w:t>Jul. 27th Steele Solutions to add 125 jobs</w:t>
      </w:r>
      <w:r w:rsidR="002179DE" w:rsidRPr="003F5639">
        <w:br/>
      </w:r>
      <w:hyperlink r:id="rId37" w:history="1">
        <w:r w:rsidR="002179DE" w:rsidRPr="003F5639">
          <w:rPr>
            <w:rStyle w:val="Hyperlink"/>
          </w:rPr>
          <w:t>https://www.biztimes.com/2017/ideas/government-politics/steele-solutions-to-add-125-jobs-with-</w:t>
        </w:r>
        <w:r w:rsidR="002179DE" w:rsidRPr="003F5639">
          <w:rPr>
            <w:rStyle w:val="Hyperlink"/>
          </w:rPr>
          <w:lastRenderedPageBreak/>
          <w:t>move-into-former-joy-global-facility/</w:t>
        </w:r>
        <w:r w:rsidR="002179DE"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27th Modernizing Medicine in S. Florida to add 838 new jobs</w:t>
      </w:r>
      <w:r w:rsidRPr="003F5639">
        <w:br/>
      </w:r>
      <w:hyperlink r:id="rId38" w:history="1">
        <w:r w:rsidRPr="003F5639">
          <w:rPr>
            <w:rStyle w:val="Hyperlink"/>
          </w:rPr>
          <w:t>http://www.miamiherald.com/news/business/technology/article164039397.html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27th Dold Foods food plant in Wichita to add 385 jobs</w:t>
      </w:r>
      <w:r w:rsidRPr="003F5639">
        <w:br/>
      </w:r>
      <w:hyperlink r:id="rId39" w:history="1">
        <w:r w:rsidRPr="003F5639">
          <w:rPr>
            <w:rStyle w:val="Hyperlink"/>
          </w:rPr>
          <w:t>http://www.kansas.com/news/local/article164011282.html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28th United Foods International Co. to lay off 125</w:t>
      </w:r>
      <w:r w:rsidRPr="003F5639">
        <w:br/>
      </w:r>
      <w:hyperlink r:id="rId40" w:history="1">
        <w:r w:rsidRPr="003F5639">
          <w:rPr>
            <w:rStyle w:val="Hyperlink"/>
          </w:rPr>
          <w:t>https://www.bizjournals.com/baltimore/news/2017/07/28/japanese-manufacturer-opens-in-harford-county.html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28th Walgreens moving Tempe Offices to Chandler AZ - Hiring 200 more</w:t>
      </w:r>
      <w:r w:rsidRPr="003F5639">
        <w:br/>
      </w:r>
      <w:hyperlink r:id="rId41" w:history="1">
        <w:r w:rsidRPr="003F5639">
          <w:rPr>
            <w:rStyle w:val="Hyperlink"/>
          </w:rPr>
          <w:t>https://ktar.com/story/1669991/walgreens-moving-tempe-offices-hiring-nearly-200-chandler/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28th Sprint in NJ, NY to add 300 Jobs</w:t>
      </w:r>
      <w:r w:rsidRPr="003F5639">
        <w:br/>
      </w:r>
      <w:hyperlink r:id="rId42" w:history="1">
        <w:r w:rsidRPr="003F5639">
          <w:rPr>
            <w:rStyle w:val="Hyperlink"/>
          </w:rPr>
          <w:t>https://www.androidheadlines.com/2017/07/sprint-add-least-300-jobs-new-jersey-new-york.html</w:t>
        </w:r>
      </w:hyperlink>
    </w:p>
    <w:p w:rsidR="002179DE" w:rsidRPr="003F5639" w:rsidRDefault="002179DE" w:rsidP="002179DE"/>
    <w:p w:rsidR="002179DE" w:rsidRPr="003F5639" w:rsidRDefault="002179DE" w:rsidP="002179DE">
      <w:r w:rsidRPr="003F5639">
        <w:t>Jul. 31st Topgolf in Fisher to add 500 workers</w:t>
      </w:r>
      <w:r w:rsidRPr="003F5639">
        <w:br/>
      </w:r>
      <w:hyperlink r:id="rId43" w:history="1">
        <w:r w:rsidRPr="003F5639">
          <w:rPr>
            <w:rStyle w:val="Hyperlink"/>
          </w:rPr>
          <w:t>http://www.indystar.com/story/news/2017/07/31/topgolf-fishers-hiring-500-workers/524671001/</w:t>
        </w:r>
        <w:r w:rsidRPr="003F5639">
          <w:rPr>
            <w:rStyle w:val="Hyperlink"/>
          </w:rPr>
          <w:br/>
        </w:r>
      </w:hyperlink>
    </w:p>
    <w:p w:rsidR="002179DE" w:rsidRPr="003F5639" w:rsidRDefault="002179DE" w:rsidP="002179DE">
      <w:r w:rsidRPr="003F5639">
        <w:t>Jul. 31st Aldi's New Fulfillment Center in AZ adding 132 jobs</w:t>
      </w:r>
      <w:r w:rsidRPr="003F5639">
        <w:br/>
      </w:r>
      <w:hyperlink r:id="rId44" w:history="1">
        <w:r w:rsidRPr="003F5639">
          <w:rPr>
            <w:rStyle w:val="Hyperlink"/>
          </w:rPr>
          <w:t>http://www.chainstoreage.com/article/aldis-newest-fulfillment-center-planned-arizona</w:t>
        </w:r>
        <w:r w:rsidRPr="003F5639">
          <w:rPr>
            <w:rStyle w:val="Hyperlink"/>
          </w:rPr>
          <w:br/>
        </w:r>
      </w:hyperlink>
    </w:p>
    <w:p w:rsidR="002179DE" w:rsidRDefault="002179DE" w:rsidP="002179DE">
      <w:r w:rsidRPr="003F5639">
        <w:t>Jul. 31st Miami University Ohio posts 500 new job </w:t>
      </w:r>
      <w:r w:rsidRPr="003F5639">
        <w:br/>
      </w:r>
      <w:hyperlink r:id="rId45" w:history="1">
        <w:r w:rsidRPr="003F5639">
          <w:rPr>
            <w:rStyle w:val="Hyperlink"/>
          </w:rPr>
          <w:t>https://www.bizjournals.com/dayton/news/2017/07/31/this-dayton-area-college-has-more-than-500-open.html</w:t>
        </w:r>
        <w:r w:rsidRPr="003F5639">
          <w:rPr>
            <w:rStyle w:val="Hyperlink"/>
          </w:rPr>
          <w:br/>
        </w:r>
      </w:hyperlink>
    </w:p>
    <w:sectPr w:rsidR="0021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DE"/>
    <w:rsid w:val="002179DE"/>
    <w:rsid w:val="00461245"/>
    <w:rsid w:val="007F353C"/>
    <w:rsid w:val="00C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5D10"/>
  <w15:chartTrackingRefBased/>
  <w15:docId w15:val="{93079417-DF7E-4DB1-914F-DE85C27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journals.com/phoenix/news/2017/07/06/one-of-the-countrys-biggest-restaurants-is-hiring.html" TargetMode="External"/><Relationship Id="rId13" Type="http://schemas.openxmlformats.org/officeDocument/2006/relationships/hyperlink" Target="https://www.bizjournals.com/boston/news/2017/07/10/amazon-confirms-new-boston-office-plans-to-hire.html" TargetMode="External"/><Relationship Id="rId18" Type="http://schemas.openxmlformats.org/officeDocument/2006/relationships/hyperlink" Target="http://www.al.com/news/birmingham/index.ssf/2017/07/inland_seafood_to_expand_in_en.html" TargetMode="External"/><Relationship Id="rId26" Type="http://schemas.openxmlformats.org/officeDocument/2006/relationships/hyperlink" Target="http://wxxinews.org/post/local-medical-data-company-add-160-jobs" TargetMode="External"/><Relationship Id="rId39" Type="http://schemas.openxmlformats.org/officeDocument/2006/relationships/hyperlink" Target="http://www.kansas.com/news/local/article16401128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rierpostonline.com/story/news/local/2017/07/17/lockheed-martin-hiring-300-new-jobs-south-jersey/485665001/" TargetMode="External"/><Relationship Id="rId34" Type="http://schemas.openxmlformats.org/officeDocument/2006/relationships/hyperlink" Target="https://ktar.com/story/1669991/walgreens-moving-tempe-offices-hiring-nearly-200-chandler/" TargetMode="External"/><Relationship Id="rId42" Type="http://schemas.openxmlformats.org/officeDocument/2006/relationships/hyperlink" Target="https://www.androidheadlines.com/2017/07/sprint-add-least-300-jobs-new-jersey-new-york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foxbusiness.com/markets/2017/07/06/infosys-to-hire-2000-workers-at-north-carolina-hub.html" TargetMode="External"/><Relationship Id="rId12" Type="http://schemas.openxmlformats.org/officeDocument/2006/relationships/hyperlink" Target="http://www.mcall.com/business/economy/mc-biz-dorney-park-hiring-halloween-haunt-20170707-story.html" TargetMode="External"/><Relationship Id="rId17" Type="http://schemas.openxmlformats.org/officeDocument/2006/relationships/hyperlink" Target="http://www.al.com/news/birmingham/index.ssf/2017/07/inland_seafood_to_expand_in_en.html" TargetMode="External"/><Relationship Id="rId25" Type="http://schemas.openxmlformats.org/officeDocument/2006/relationships/hyperlink" Target="http://wwmt.com/news/nation-world/pizza-hut-hiring-14000-new-delivery-drivers-nationwide" TargetMode="External"/><Relationship Id="rId33" Type="http://schemas.openxmlformats.org/officeDocument/2006/relationships/hyperlink" Target="http://www.wsmv.com/story/35962297/e-commerce-distributor-hiring-3000-temp-workers-in-memphis" TargetMode="External"/><Relationship Id="rId38" Type="http://schemas.openxmlformats.org/officeDocument/2006/relationships/hyperlink" Target="http://www.miamiherald.com/news/business/technology/article164039397.htm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tch.com/connecticut/stamford/indeed-add-500-stamford-jobs" TargetMode="External"/><Relationship Id="rId20" Type="http://schemas.openxmlformats.org/officeDocument/2006/relationships/hyperlink" Target="https://www.bizjournals.com/kansascity/news/2017/07/14/kc-area-manufacturer-plans-to-add-200-jobs.html" TargetMode="External"/><Relationship Id="rId29" Type="http://schemas.openxmlformats.org/officeDocument/2006/relationships/hyperlink" Target="http://www.cnbc.com/2017/07/20/corning-creating-1000-new-jobs-in-us-ceo-wendell-weeks-says.html" TargetMode="External"/><Relationship Id="rId41" Type="http://schemas.openxmlformats.org/officeDocument/2006/relationships/hyperlink" Target="https://ktar.com/story/1669991/walgreens-moving-tempe-offices-hiring-nearly-200-chandle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zjournals.com/cincinnati/news/2017/07/02/ge-looks-to-hire-400-more-for-downtown-center-this.html" TargetMode="External"/><Relationship Id="rId11" Type="http://schemas.openxmlformats.org/officeDocument/2006/relationships/hyperlink" Target="http://www.mcall.com/business/economy/mc-biz-dorney-park-hiring-halloween-haunt-20170707-story.html" TargetMode="External"/><Relationship Id="rId24" Type="http://schemas.openxmlformats.org/officeDocument/2006/relationships/hyperlink" Target="http://www.tri-cityherald.com/news/local/article161687238.html" TargetMode="External"/><Relationship Id="rId32" Type="http://schemas.openxmlformats.org/officeDocument/2006/relationships/hyperlink" Target="http://www.journal-news.com/news/panera-deliver-butler-county-add-least-120-jobs/pLknWXj6hjDcNHjbJxWRhI/" TargetMode="External"/><Relationship Id="rId37" Type="http://schemas.openxmlformats.org/officeDocument/2006/relationships/hyperlink" Target="https://www.biztimes.com/2017/ideas/government-politics/steele-solutions-to-add-125-jobs-with-move-into-former-joy-global-facility/" TargetMode="External"/><Relationship Id="rId40" Type="http://schemas.openxmlformats.org/officeDocument/2006/relationships/hyperlink" Target="https://www.bizjournals.com/baltimore/news/2017/07/28/japanese-manufacturer-opens-in-harford-county.html" TargetMode="External"/><Relationship Id="rId45" Type="http://schemas.openxmlformats.org/officeDocument/2006/relationships/hyperlink" Target="https://www.bizjournals.com/dayton/news/2017/07/31/this-dayton-area-college-has-more-than-500-open.html" TargetMode="External"/><Relationship Id="rId5" Type="http://schemas.openxmlformats.org/officeDocument/2006/relationships/hyperlink" Target="https://www.ksl.com/?sid=44887626&amp;nid=1012" TargetMode="External"/><Relationship Id="rId15" Type="http://schemas.openxmlformats.org/officeDocument/2006/relationships/hyperlink" Target="http://citizensvoice.com/news/pet-food-retailer-hopes-to-add-400-jobs-1.2217962" TargetMode="External"/><Relationship Id="rId23" Type="http://schemas.openxmlformats.org/officeDocument/2006/relationships/hyperlink" Target="https://mainichi.jp/english/articles/20170718/p2g/00m/0bu/046000c" TargetMode="External"/><Relationship Id="rId28" Type="http://schemas.openxmlformats.org/officeDocument/2006/relationships/hyperlink" Target="http://myfox8.com/2017/07/19/more-than-500-jobs-need-to-be-filled-at-triad-schools/" TargetMode="External"/><Relationship Id="rId36" Type="http://schemas.openxmlformats.org/officeDocument/2006/relationships/hyperlink" Target="https://www.androidheadlines.com/2017/07/sprint-add-least-300-jobs-new-jersey-new-york.html" TargetMode="External"/><Relationship Id="rId10" Type="http://schemas.openxmlformats.org/officeDocument/2006/relationships/hyperlink" Target="http://www.fox5vegas.com/story/35835732/sutherland-hiring-over-800-employees-in-the-next-3-months" TargetMode="External"/><Relationship Id="rId19" Type="http://schemas.openxmlformats.org/officeDocument/2006/relationships/hyperlink" Target="http://fox13now.com/2017/07/13/adobe-expansion-expected-to-add-more-than-1000-jobs-to-utah/" TargetMode="External"/><Relationship Id="rId31" Type="http://schemas.openxmlformats.org/officeDocument/2006/relationships/hyperlink" Target="https://www.androidheadlines.com/2017/07/sprint-add-least-300-jobs-new-jersey-new-york.html" TargetMode="External"/><Relationship Id="rId44" Type="http://schemas.openxmlformats.org/officeDocument/2006/relationships/hyperlink" Target="http://www.chainstoreage.com/article/aldis-newest-fulfillment-center-planned-arizona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magicvalley.com/news/local/c-to-add-full-time-jobs-at-twin-falls-call/article_ec085b3b-95a8-5d8a-910f-395e81cb4aa1.html" TargetMode="External"/><Relationship Id="rId14" Type="http://schemas.openxmlformats.org/officeDocument/2006/relationships/hyperlink" Target="http://www.whec.com/news/hp-hood-230-jobs-muller-quaker-plant/4539552/" TargetMode="External"/><Relationship Id="rId22" Type="http://schemas.openxmlformats.org/officeDocument/2006/relationships/hyperlink" Target="https://www.bizjournals.com/philadelphia/news/2017/07/17/sallie-mae-hiring-delaware-strategic-fund-grant.html" TargetMode="External"/><Relationship Id="rId27" Type="http://schemas.openxmlformats.org/officeDocument/2006/relationships/hyperlink" Target="http://www.wfxg.com/story/35915537/ambiopharm-inc-expanding-in-north-augusta-will-add-100-new-jobs" TargetMode="External"/><Relationship Id="rId30" Type="http://schemas.openxmlformats.org/officeDocument/2006/relationships/hyperlink" Target="http://www.ajc.com/business/ups-unit-announces-325-jobs-atlanta/tbNkYQNTvCrDcl9rDRsPpO/" TargetMode="External"/><Relationship Id="rId35" Type="http://schemas.openxmlformats.org/officeDocument/2006/relationships/hyperlink" Target="https://www.androidheadlines.com/2017/07/sprint-add-least-300-jobs-new-jersey-new-york.html" TargetMode="External"/><Relationship Id="rId43" Type="http://schemas.openxmlformats.org/officeDocument/2006/relationships/hyperlink" Target="http://www.indystar.com/story/news/2017/07/31/topgolf-fishers-hiring-500-workers/524671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2017-08-24T23:53:00Z</dcterms:created>
  <dcterms:modified xsi:type="dcterms:W3CDTF">2017-10-01T02:02:00Z</dcterms:modified>
</cp:coreProperties>
</file>