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EC" w:rsidRPr="000948EC" w:rsidRDefault="000948EC" w:rsidP="000948E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948EC">
        <w:rPr>
          <w:b/>
          <w:sz w:val="36"/>
          <w:szCs w:val="36"/>
        </w:rPr>
        <w:t xml:space="preserve">Making </w:t>
      </w:r>
      <w:r>
        <w:rPr>
          <w:b/>
          <w:sz w:val="36"/>
          <w:szCs w:val="36"/>
        </w:rPr>
        <w:t>t</w:t>
      </w:r>
      <w:r w:rsidRPr="000948EC">
        <w:rPr>
          <w:b/>
          <w:sz w:val="36"/>
          <w:szCs w:val="36"/>
        </w:rPr>
        <w:t>he Transition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6"/>
          <w:szCs w:val="36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What does turning 20 mean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in this world now a days?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No longer in their teens? College?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Or one looks for a job that pays?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And does the word responsibility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creep up with each step one takes?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Only to be reminded that lessons are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learned from the errors one makes.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What used to be cute when one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was little now is frowned upon.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And getting away from doing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chores, consider those days gone!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Many are beating the pavement, searching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the internet, going out on a job hunt.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With the dream of moving out and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being as independent as they want.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The transition from teen to adulthood isn't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easy but it's something to look forward to.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With determination, hard work and a positive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attitude, new memories are waiting for you.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There is much to be said when one is able to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buy whatever they want when the day is done.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 xml:space="preserve">And those of </w:t>
      </w:r>
      <w:r w:rsidRPr="000948EC">
        <w:rPr>
          <w:b/>
          <w:sz w:val="30"/>
          <w:szCs w:val="30"/>
        </w:rPr>
        <w:t>us,</w:t>
      </w:r>
      <w:r w:rsidRPr="000948EC">
        <w:rPr>
          <w:b/>
          <w:sz w:val="30"/>
          <w:szCs w:val="30"/>
        </w:rPr>
        <w:t xml:space="preserve"> who made it, have fond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0"/>
          <w:szCs w:val="30"/>
        </w:rPr>
      </w:pPr>
      <w:r w:rsidRPr="000948EC">
        <w:rPr>
          <w:b/>
          <w:sz w:val="30"/>
          <w:szCs w:val="30"/>
        </w:rPr>
        <w:t>memories of the year we all turned 21!</w:t>
      </w:r>
    </w:p>
    <w:p w:rsidR="000948EC" w:rsidRPr="000948EC" w:rsidRDefault="000948EC" w:rsidP="000948EC">
      <w:pPr>
        <w:spacing w:after="0" w:line="240" w:lineRule="auto"/>
        <w:jc w:val="center"/>
        <w:rPr>
          <w:b/>
          <w:sz w:val="36"/>
          <w:szCs w:val="36"/>
        </w:rPr>
      </w:pPr>
    </w:p>
    <w:p w:rsidR="000948EC" w:rsidRPr="000948EC" w:rsidRDefault="000948EC" w:rsidP="000948EC">
      <w:pPr>
        <w:spacing w:after="0" w:line="240" w:lineRule="auto"/>
        <w:jc w:val="center"/>
        <w:rPr>
          <w:b/>
          <w:sz w:val="20"/>
          <w:szCs w:val="20"/>
        </w:rPr>
      </w:pPr>
      <w:r w:rsidRPr="000948EC">
        <w:rPr>
          <w:b/>
          <w:sz w:val="20"/>
          <w:szCs w:val="20"/>
        </w:rPr>
        <w:t>Written by Grandma Frances 9/29/19 &lt;&gt;&lt;</w:t>
      </w:r>
    </w:p>
    <w:p w:rsidR="006909AC" w:rsidRPr="000948EC" w:rsidRDefault="000948EC" w:rsidP="000948EC">
      <w:pPr>
        <w:spacing w:after="0" w:line="240" w:lineRule="auto"/>
        <w:jc w:val="center"/>
        <w:rPr>
          <w:sz w:val="20"/>
          <w:szCs w:val="20"/>
        </w:rPr>
      </w:pPr>
      <w:r w:rsidRPr="000948EC">
        <w:rPr>
          <w:b/>
          <w:sz w:val="20"/>
          <w:szCs w:val="20"/>
        </w:rPr>
        <w:t>Published 9/29/19</w:t>
      </w:r>
      <w:bookmarkEnd w:id="0"/>
    </w:p>
    <w:sectPr w:rsidR="006909AC" w:rsidRPr="0009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0948EC"/>
    <w:rsid w:val="0011416F"/>
    <w:rsid w:val="0012338A"/>
    <w:rsid w:val="00167B8E"/>
    <w:rsid w:val="001E16FA"/>
    <w:rsid w:val="00276751"/>
    <w:rsid w:val="002E1463"/>
    <w:rsid w:val="00377652"/>
    <w:rsid w:val="006909AC"/>
    <w:rsid w:val="00755DA8"/>
    <w:rsid w:val="00762CAB"/>
    <w:rsid w:val="00B17231"/>
    <w:rsid w:val="00D66176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2019-09-28T16:22:00Z</dcterms:created>
  <dcterms:modified xsi:type="dcterms:W3CDTF">2020-07-12T01:02:00Z</dcterms:modified>
</cp:coreProperties>
</file>